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5253A8" w14:textId="4CCAA017" w:rsidR="00630D2D" w:rsidRPr="00454D0C" w:rsidRDefault="00630D2D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4"/>
        </w:rPr>
      </w:pPr>
      <w:r w:rsidRPr="00454D0C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 w:rsidRPr="00454D0C">
        <w:rPr>
          <w:rFonts w:asciiTheme="minorEastAsia" w:hAnsiTheme="minorEastAsia" w:hint="eastAsia"/>
          <w:b/>
          <w:sz w:val="28"/>
        </w:rPr>
        <w:t xml:space="preserve">지도자 </w:t>
      </w:r>
      <w:r w:rsidRPr="00454D0C">
        <w:rPr>
          <w:rFonts w:asciiTheme="minorEastAsia" w:hAnsiTheme="minorEastAsia" w:hint="eastAsia"/>
          <w:b/>
          <w:sz w:val="28"/>
        </w:rPr>
        <w:t>교</w:t>
      </w:r>
      <w:r w:rsidR="00F66A83" w:rsidRPr="00454D0C">
        <w:rPr>
          <w:rFonts w:asciiTheme="minorEastAsia" w:hAnsiTheme="minorEastAsia" w:hint="eastAsia"/>
          <w:b/>
          <w:sz w:val="28"/>
        </w:rPr>
        <w:t>안</w:t>
      </w:r>
      <w:r w:rsidR="00DF2E7F" w:rsidRPr="00454D0C">
        <w:rPr>
          <w:rFonts w:asciiTheme="minorEastAsia" w:hAnsiTheme="minorEastAsia"/>
          <w:b/>
          <w:sz w:val="28"/>
        </w:rPr>
        <w:br/>
      </w:r>
      <w:r w:rsidRPr="00AC4D6B">
        <w:rPr>
          <w:rFonts w:asciiTheme="minorEastAsia" w:hAnsiTheme="minorEastAsia"/>
          <w:b/>
          <w:sz w:val="28"/>
        </w:rPr>
        <w:t>20</w:t>
      </w:r>
      <w:r w:rsidR="006C44DE" w:rsidRPr="00AC4D6B">
        <w:rPr>
          <w:rFonts w:asciiTheme="minorEastAsia" w:hAnsiTheme="minorEastAsia"/>
          <w:b/>
          <w:sz w:val="28"/>
        </w:rPr>
        <w:t>20</w:t>
      </w:r>
      <w:r w:rsidRPr="00AC4D6B">
        <w:rPr>
          <w:rFonts w:asciiTheme="minorEastAsia" w:hAnsiTheme="minorEastAsia" w:hint="eastAsia"/>
          <w:b/>
          <w:sz w:val="28"/>
        </w:rPr>
        <w:t xml:space="preserve">년 </w:t>
      </w:r>
      <w:r w:rsidR="00DE1855">
        <w:rPr>
          <w:rFonts w:asciiTheme="minorEastAsia" w:hAnsiTheme="minorEastAsia"/>
          <w:b/>
          <w:sz w:val="28"/>
        </w:rPr>
        <w:t>6</w:t>
      </w:r>
      <w:r w:rsidRPr="00AC4D6B">
        <w:rPr>
          <w:rFonts w:asciiTheme="minorEastAsia" w:hAnsiTheme="minorEastAsia" w:hint="eastAsia"/>
          <w:b/>
          <w:sz w:val="28"/>
        </w:rPr>
        <w:t xml:space="preserve">월 </w:t>
      </w:r>
      <w:r w:rsidR="000B6A15">
        <w:rPr>
          <w:rFonts w:asciiTheme="minorEastAsia" w:hAnsiTheme="minorEastAsia"/>
          <w:b/>
          <w:sz w:val="28"/>
        </w:rPr>
        <w:t>7</w:t>
      </w:r>
      <w:r w:rsidR="00E05EC1" w:rsidRPr="00AC4D6B">
        <w:rPr>
          <w:rFonts w:asciiTheme="minorEastAsia" w:hAnsiTheme="minorEastAsia" w:hint="eastAsia"/>
          <w:b/>
          <w:sz w:val="28"/>
        </w:rPr>
        <w:t>일</w:t>
      </w:r>
      <w:r w:rsidRPr="00AC4D6B">
        <w:rPr>
          <w:rFonts w:asciiTheme="minorEastAsia" w:hAnsiTheme="minorEastAsia" w:hint="eastAsia"/>
          <w:b/>
          <w:sz w:val="28"/>
        </w:rPr>
        <w:t xml:space="preserve"> 주일</w:t>
      </w:r>
      <w:r w:rsidRPr="00AC4D6B">
        <w:rPr>
          <w:rFonts w:asciiTheme="minorEastAsia" w:hAnsiTheme="minorEastAsia"/>
          <w:b/>
          <w:sz w:val="28"/>
        </w:rPr>
        <w:t xml:space="preserve"> </w:t>
      </w:r>
      <w:r w:rsidRPr="00AC4D6B">
        <w:rPr>
          <w:rFonts w:asciiTheme="minorEastAsia" w:hAnsiTheme="minorEastAsia" w:hint="eastAsia"/>
          <w:b/>
          <w:sz w:val="28"/>
        </w:rPr>
        <w:t>용</w:t>
      </w:r>
      <w:r w:rsidR="002021D4" w:rsidRPr="00DF2E7F">
        <w:rPr>
          <w:rFonts w:asciiTheme="minorEastAsia" w:hAnsiTheme="minorEastAsia"/>
          <w:b/>
          <w:sz w:val="24"/>
        </w:rPr>
        <w:br/>
      </w:r>
      <w:r w:rsidR="002021D4" w:rsidRPr="00DF2E7F">
        <w:rPr>
          <w:rFonts w:asciiTheme="minorEastAsia" w:hAnsiTheme="minorEastAsia" w:hint="eastAsia"/>
          <w:b/>
          <w:sz w:val="24"/>
        </w:rPr>
        <w:t>번역 및 편집</w:t>
      </w:r>
      <w:r w:rsidR="002021D4" w:rsidRPr="00DF2E7F">
        <w:rPr>
          <w:rFonts w:asciiTheme="minorEastAsia" w:hAnsiTheme="minorEastAsia"/>
          <w:b/>
          <w:sz w:val="24"/>
        </w:rPr>
        <w:t xml:space="preserve">: </w:t>
      </w:r>
      <w:r w:rsidR="002021D4" w:rsidRPr="00DF2E7F">
        <w:rPr>
          <w:rFonts w:asciiTheme="minorEastAsia" w:hAnsiTheme="minorEastAsia" w:hint="eastAsia"/>
          <w:b/>
          <w:sz w:val="24"/>
        </w:rPr>
        <w:t xml:space="preserve">강 호길 </w:t>
      </w:r>
      <w:r w:rsidR="00454D0C">
        <w:rPr>
          <w:rFonts w:asciiTheme="minorEastAsia" w:hAnsiTheme="minorEastAsia"/>
          <w:b/>
          <w:sz w:val="24"/>
        </w:rPr>
        <w:br/>
      </w:r>
      <w:proofErr w:type="gramStart"/>
      <w:r w:rsidR="00454D0C" w:rsidRPr="00454D0C">
        <w:rPr>
          <w:rFonts w:asciiTheme="minorEastAsia" w:hAnsiTheme="minorEastAsia"/>
          <w:sz w:val="24"/>
        </w:rPr>
        <w:t>hokilkahng@hotmail.com</w:t>
      </w:r>
      <w:r w:rsidRPr="00454D0C">
        <w:rPr>
          <w:rFonts w:asciiTheme="minorEastAsia" w:hAnsiTheme="minorEastAsia" w:hint="eastAsia"/>
          <w:sz w:val="24"/>
        </w:rPr>
        <w:t xml:space="preserve">  </w:t>
      </w:r>
      <w:proofErr w:type="gramEnd"/>
      <w:r w:rsidR="002021D4" w:rsidRPr="00454D0C">
        <w:rPr>
          <w:rFonts w:asciiTheme="minorEastAsia" w:hAnsiTheme="minorEastAsia"/>
          <w:sz w:val="24"/>
        </w:rPr>
        <w:br/>
      </w:r>
      <w:r w:rsidRPr="002021D4">
        <w:rPr>
          <w:rFonts w:asciiTheme="minorEastAsia" w:hAnsiTheme="minorEastAsia" w:hint="eastAsia"/>
          <w:b/>
          <w:sz w:val="28"/>
        </w:rPr>
        <w:t xml:space="preserve"> </w:t>
      </w:r>
    </w:p>
    <w:p w14:paraId="5FEA2EDA" w14:textId="77777777" w:rsidR="00C27B91" w:rsidRDefault="00C27B91" w:rsidP="007C481D">
      <w:pPr>
        <w:spacing w:line="480" w:lineRule="auto"/>
        <w:rPr>
          <w:rFonts w:asciiTheme="minorEastAsia" w:hAnsiTheme="minorEastAsia"/>
          <w:b/>
          <w:sz w:val="28"/>
        </w:rPr>
      </w:pPr>
    </w:p>
    <w:p w14:paraId="4C1726F6" w14:textId="146C8346" w:rsidR="007C481D" w:rsidRPr="00DF2E7F" w:rsidRDefault="00630D2D" w:rsidP="007C481D">
      <w:pPr>
        <w:spacing w:line="480" w:lineRule="auto"/>
        <w:rPr>
          <w:rFonts w:asciiTheme="minorEastAsia" w:hAnsiTheme="minorEastAsia"/>
          <w:b/>
          <w:sz w:val="28"/>
        </w:rPr>
      </w:pPr>
      <w:r w:rsidRPr="00DF2E7F">
        <w:rPr>
          <w:rFonts w:asciiTheme="minorEastAsia" w:hAnsiTheme="minorEastAsia" w:hint="eastAsia"/>
          <w:b/>
          <w:sz w:val="28"/>
        </w:rPr>
        <w:t xml:space="preserve">제 </w:t>
      </w:r>
      <w:r w:rsidR="008E4EAF" w:rsidRPr="00DF2E7F">
        <w:rPr>
          <w:rFonts w:asciiTheme="minorEastAsia" w:hAnsiTheme="minorEastAsia"/>
          <w:b/>
          <w:sz w:val="28"/>
        </w:rPr>
        <w:t>1</w:t>
      </w:r>
      <w:r w:rsidRPr="00DF2E7F">
        <w:rPr>
          <w:rFonts w:asciiTheme="minorEastAsia" w:hAnsiTheme="minorEastAsia" w:hint="eastAsia"/>
          <w:b/>
          <w:sz w:val="28"/>
        </w:rPr>
        <w:t xml:space="preserve">과 </w:t>
      </w:r>
    </w:p>
    <w:p w14:paraId="38C25675" w14:textId="6CD4AFB9" w:rsidR="00CD70F0" w:rsidRPr="00DF2E7F" w:rsidRDefault="00360755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>항해 지도</w:t>
      </w:r>
      <w:r w:rsidR="0040258B">
        <w:rPr>
          <w:rFonts w:asciiTheme="minorEastAsia" w:hAnsiTheme="minorEastAsia" w:hint="eastAsia"/>
          <w:b/>
          <w:sz w:val="40"/>
        </w:rPr>
        <w:t xml:space="preserve">와 같은 </w:t>
      </w:r>
      <w:r w:rsidR="0057558E">
        <w:rPr>
          <w:rFonts w:asciiTheme="minorEastAsia" w:hAnsiTheme="minorEastAsia" w:hint="eastAsia"/>
          <w:b/>
          <w:sz w:val="40"/>
        </w:rPr>
        <w:t xml:space="preserve">잠언 </w:t>
      </w:r>
      <w:r w:rsidR="007C5B9E">
        <w:rPr>
          <w:rFonts w:asciiTheme="minorEastAsia" w:hAnsiTheme="minorEastAsia" w:hint="eastAsia"/>
          <w:b/>
          <w:sz w:val="40"/>
        </w:rPr>
        <w:t xml:space="preserve"> </w:t>
      </w:r>
      <w:r w:rsidR="000E4079">
        <w:rPr>
          <w:rFonts w:asciiTheme="minorEastAsia" w:hAnsiTheme="minorEastAsia" w:hint="eastAsia"/>
          <w:b/>
          <w:sz w:val="40"/>
        </w:rPr>
        <w:t xml:space="preserve"> </w:t>
      </w:r>
      <w:r w:rsidR="00EB62A0" w:rsidRPr="00DF2E7F">
        <w:rPr>
          <w:rFonts w:asciiTheme="minorEastAsia" w:hAnsiTheme="minorEastAsia" w:hint="eastAsia"/>
          <w:b/>
          <w:sz w:val="40"/>
        </w:rPr>
        <w:t xml:space="preserve"> </w:t>
      </w:r>
      <w:r w:rsidR="002119A5" w:rsidRPr="00DF2E7F">
        <w:rPr>
          <w:rFonts w:asciiTheme="minorEastAsia" w:hAnsiTheme="minorEastAsia" w:hint="eastAsia"/>
          <w:b/>
          <w:sz w:val="40"/>
        </w:rPr>
        <w:t xml:space="preserve"> </w:t>
      </w:r>
      <w:r w:rsidR="008F00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D27418" w:rsidRPr="00DF2E7F">
        <w:rPr>
          <w:rFonts w:asciiTheme="minorEastAsia" w:hAnsiTheme="minorEastAsia" w:hint="eastAsia"/>
          <w:b/>
          <w:sz w:val="40"/>
        </w:rPr>
        <w:t xml:space="preserve"> </w:t>
      </w:r>
      <w:r w:rsidR="00A731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4832A8" w:rsidRPr="00DF2E7F">
        <w:rPr>
          <w:rFonts w:asciiTheme="minorEastAsia" w:hAnsiTheme="minorEastAsia"/>
          <w:b/>
          <w:sz w:val="40"/>
        </w:rPr>
        <w:t xml:space="preserve"> </w:t>
      </w:r>
      <w:r w:rsidR="00206776" w:rsidRPr="00DF2E7F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2EDEA725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잠언 </w:t>
      </w:r>
      <w:r w:rsidR="000B6A15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0B6A15">
        <w:rPr>
          <w:rFonts w:asciiTheme="minorEastAsia" w:hAnsiTheme="minorEastAsia"/>
          <w:b/>
          <w:sz w:val="28"/>
          <w:szCs w:val="26"/>
          <w:u w:val="single"/>
        </w:rPr>
        <w:t>7 -19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5AB81595" w:rsidR="0041293E" w:rsidRDefault="0040258B" w:rsidP="009A2B10">
      <w:pPr>
        <w:spacing w:line="240" w:lineRule="auto"/>
        <w:rPr>
          <w:rFonts w:asciiTheme="minorEastAsia" w:hAnsiTheme="minorEastAsia"/>
          <w:sz w:val="24"/>
        </w:rPr>
      </w:pPr>
      <w:r w:rsidRPr="0040258B">
        <w:rPr>
          <w:rFonts w:asciiTheme="minorEastAsia" w:hAnsiTheme="minorEastAsia" w:hint="eastAsia"/>
          <w:sz w:val="24"/>
        </w:rPr>
        <w:t>하</w:t>
      </w:r>
      <w:r>
        <w:rPr>
          <w:rFonts w:asciiTheme="minorEastAsia" w:hAnsiTheme="minorEastAsia" w:hint="eastAsia"/>
          <w:sz w:val="24"/>
        </w:rPr>
        <w:t xml:space="preserve">나님의 </w:t>
      </w:r>
      <w:r w:rsidRPr="0040258B">
        <w:rPr>
          <w:rFonts w:asciiTheme="minorEastAsia" w:hAnsiTheme="minorEastAsia" w:hint="eastAsia"/>
          <w:sz w:val="24"/>
        </w:rPr>
        <w:t>말씀은 어리석은 선택의 결과를 우리에게 경고</w:t>
      </w:r>
      <w:r>
        <w:rPr>
          <w:rFonts w:asciiTheme="minorEastAsia" w:hAnsiTheme="minorEastAsia" w:hint="eastAsia"/>
          <w:sz w:val="24"/>
        </w:rPr>
        <w:t>하고 있다</w:t>
      </w:r>
      <w:r>
        <w:rPr>
          <w:rFonts w:asciiTheme="minorEastAsia" w:hAnsiTheme="minorEastAsia"/>
          <w:sz w:val="24"/>
        </w:rPr>
        <w:t xml:space="preserve">. </w:t>
      </w:r>
      <w:r w:rsidR="00FF0483">
        <w:rPr>
          <w:rFonts w:asciiTheme="minorEastAsia" w:hAnsiTheme="minorEastAsia"/>
          <w:sz w:val="24"/>
        </w:rPr>
        <w:t xml:space="preserve"> </w:t>
      </w:r>
      <w:r w:rsidR="00C96A59">
        <w:rPr>
          <w:rFonts w:asciiTheme="minorEastAsia" w:hAnsiTheme="minorEastAsia"/>
          <w:sz w:val="24"/>
        </w:rPr>
        <w:t xml:space="preserve"> </w:t>
      </w:r>
      <w:r w:rsidR="001E714A">
        <w:rPr>
          <w:rFonts w:asciiTheme="minorEastAsia" w:hAnsiTheme="minorEastAsia"/>
          <w:sz w:val="24"/>
        </w:rPr>
        <w:t xml:space="preserve"> </w:t>
      </w:r>
      <w:r w:rsidR="0041293E">
        <w:rPr>
          <w:rFonts w:asciiTheme="minorEastAsia" w:hAnsiTheme="minorEastAsia" w:hint="eastAsia"/>
          <w:sz w:val="24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15F847C0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r w:rsidR="0040258B" w:rsidRPr="0040258B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인간 </w:t>
      </w:r>
      <w:r w:rsidR="0040258B" w:rsidRPr="0040258B">
        <w:rPr>
          <w:rFonts w:asciiTheme="minorEastAsia" w:hAnsiTheme="minorEastAsia"/>
          <w:b/>
          <w:i/>
          <w:sz w:val="28"/>
          <w:szCs w:val="26"/>
          <w:u w:val="single"/>
        </w:rPr>
        <w:t>(</w:t>
      </w:r>
      <w:r w:rsidR="0040258B" w:rsidRPr="0040258B">
        <w:rPr>
          <w:rFonts w:asciiTheme="minorEastAsia" w:hAnsiTheme="minorEastAsia" w:hint="eastAsia"/>
          <w:b/>
          <w:i/>
          <w:sz w:val="28"/>
          <w:szCs w:val="26"/>
          <w:u w:val="single"/>
        </w:rPr>
        <w:t>人間)</w:t>
      </w:r>
      <w:r w:rsidR="00A62F87" w:rsidRPr="0040258B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r w:rsidR="00543EDE" w:rsidRPr="0040258B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6F5C5587" w14:textId="22DE9667" w:rsidR="00942F7E" w:rsidRPr="00942F7E" w:rsidRDefault="0040258B" w:rsidP="002A6E6D">
      <w:pPr>
        <w:spacing w:after="240" w:line="240" w:lineRule="auto"/>
        <w:rPr>
          <w:rFonts w:asciiTheme="minorEastAsia" w:hAnsiTheme="minorEastAsia" w:cs="Batang"/>
          <w:color w:val="FF0000"/>
          <w:sz w:val="10"/>
          <w:szCs w:val="26"/>
        </w:rPr>
      </w:pPr>
      <w:r w:rsidRPr="0040258B">
        <w:rPr>
          <w:rFonts w:asciiTheme="minorEastAsia" w:hAnsiTheme="minorEastAsia" w:hint="eastAsia"/>
          <w:sz w:val="24"/>
          <w:szCs w:val="26"/>
        </w:rPr>
        <w:t xml:space="preserve">오직 하나님의 은혜만이 </w:t>
      </w:r>
      <w:r>
        <w:rPr>
          <w:rFonts w:asciiTheme="minorEastAsia" w:hAnsiTheme="minorEastAsia" w:hint="eastAsia"/>
          <w:sz w:val="24"/>
          <w:szCs w:val="26"/>
        </w:rPr>
        <w:t xml:space="preserve">인간들로 하여금 하나님과 </w:t>
      </w:r>
      <w:r w:rsidRPr="0040258B">
        <w:rPr>
          <w:rFonts w:asciiTheme="minorEastAsia" w:hAnsiTheme="minorEastAsia" w:hint="eastAsia"/>
          <w:sz w:val="24"/>
          <w:szCs w:val="26"/>
        </w:rPr>
        <w:t>거룩한 교제</w:t>
      </w:r>
      <w:r>
        <w:rPr>
          <w:rFonts w:asciiTheme="minorEastAsia" w:hAnsiTheme="minorEastAsia" w:hint="eastAsia"/>
          <w:sz w:val="24"/>
          <w:szCs w:val="26"/>
        </w:rPr>
        <w:t xml:space="preserve">의 관계를 맺게 </w:t>
      </w:r>
      <w:r w:rsidRPr="0040258B">
        <w:rPr>
          <w:rFonts w:asciiTheme="minorEastAsia" w:hAnsiTheme="minorEastAsia" w:hint="eastAsia"/>
          <w:sz w:val="24"/>
          <w:szCs w:val="26"/>
        </w:rPr>
        <w:t>할 수 있고 그들</w:t>
      </w:r>
      <w:r>
        <w:rPr>
          <w:rFonts w:asciiTheme="minorEastAsia" w:hAnsiTheme="minorEastAsia" w:hint="eastAsia"/>
          <w:sz w:val="24"/>
          <w:szCs w:val="26"/>
        </w:rPr>
        <w:t xml:space="preserve">로 하여금 </w:t>
      </w:r>
      <w:r w:rsidRPr="0040258B">
        <w:rPr>
          <w:rFonts w:asciiTheme="minorEastAsia" w:hAnsiTheme="minorEastAsia" w:hint="eastAsia"/>
          <w:sz w:val="24"/>
          <w:szCs w:val="26"/>
        </w:rPr>
        <w:t>하나님의 창조적 목적을 성취 할 수</w:t>
      </w:r>
      <w:r>
        <w:rPr>
          <w:rFonts w:asciiTheme="minorEastAsia" w:hAnsiTheme="minorEastAsia" w:hint="eastAsia"/>
          <w:sz w:val="24"/>
          <w:szCs w:val="26"/>
        </w:rPr>
        <w:t xml:space="preserve"> </w:t>
      </w:r>
      <w:r w:rsidRPr="0040258B">
        <w:rPr>
          <w:rFonts w:asciiTheme="minorEastAsia" w:hAnsiTheme="minorEastAsia" w:hint="eastAsia"/>
          <w:sz w:val="24"/>
          <w:szCs w:val="26"/>
        </w:rPr>
        <w:t>있게</w:t>
      </w:r>
      <w:r>
        <w:rPr>
          <w:rFonts w:asciiTheme="minorEastAsia" w:hAnsiTheme="minorEastAsia" w:hint="eastAsia"/>
          <w:sz w:val="24"/>
          <w:szCs w:val="26"/>
        </w:rPr>
        <w:t xml:space="preserve"> 할 수 있</w:t>
      </w:r>
      <w:r w:rsidRPr="0040258B">
        <w:rPr>
          <w:rFonts w:asciiTheme="minorEastAsia" w:hAnsiTheme="minorEastAsia" w:hint="eastAsia"/>
          <w:sz w:val="24"/>
          <w:szCs w:val="26"/>
        </w:rPr>
        <w:t>다 (고전</w:t>
      </w:r>
      <w:r>
        <w:rPr>
          <w:rFonts w:asciiTheme="minorEastAsia" w:hAnsiTheme="minorEastAsia" w:hint="eastAsia"/>
          <w:sz w:val="24"/>
          <w:szCs w:val="26"/>
        </w:rPr>
        <w:t xml:space="preserve"> 12</w:t>
      </w:r>
      <w:r w:rsidRPr="0040258B">
        <w:rPr>
          <w:rFonts w:asciiTheme="minorEastAsia" w:hAnsiTheme="minorEastAsia" w:hint="eastAsia"/>
          <w:sz w:val="24"/>
          <w:szCs w:val="26"/>
        </w:rPr>
        <w:t>: 21</w:t>
      </w:r>
      <w:r>
        <w:rPr>
          <w:rFonts w:asciiTheme="minorEastAsia" w:hAnsiTheme="minorEastAsia"/>
          <w:sz w:val="24"/>
          <w:szCs w:val="26"/>
        </w:rPr>
        <w:t xml:space="preserve"> </w:t>
      </w:r>
      <w:r w:rsidRPr="0040258B">
        <w:rPr>
          <w:rFonts w:asciiTheme="minorEastAsia" w:hAnsiTheme="minorEastAsia" w:hint="eastAsia"/>
          <w:sz w:val="24"/>
          <w:szCs w:val="26"/>
        </w:rPr>
        <w:t>-31).</w:t>
      </w:r>
      <w:r>
        <w:rPr>
          <w:rFonts w:asciiTheme="minorEastAsia" w:hAnsiTheme="minorEastAsia"/>
          <w:sz w:val="24"/>
          <w:szCs w:val="26"/>
        </w:rPr>
        <w:t xml:space="preserve"> </w:t>
      </w:r>
    </w:p>
    <w:p w14:paraId="474F1514" w14:textId="666760E6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0258B">
        <w:rPr>
          <w:rFonts w:asciiTheme="minorEastAsia" w:hAnsiTheme="minorEastAsia" w:hint="eastAsia"/>
          <w:b/>
          <w:i/>
          <w:sz w:val="28"/>
          <w:u w:val="single"/>
        </w:rPr>
        <w:t xml:space="preserve">잠언 </w:t>
      </w:r>
      <w:r w:rsidR="008F0087">
        <w:rPr>
          <w:rFonts w:asciiTheme="minorEastAsia" w:hAnsiTheme="minorEastAsia"/>
          <w:b/>
          <w:i/>
          <w:sz w:val="28"/>
          <w:u w:val="single"/>
        </w:rPr>
        <w:t>1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40258B">
        <w:rPr>
          <w:rFonts w:asciiTheme="minorEastAsia" w:hAnsiTheme="minorEastAsia"/>
          <w:b/>
          <w:i/>
          <w:sz w:val="28"/>
          <w:u w:val="single"/>
        </w:rPr>
        <w:t>7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49D76BBC" w14:textId="685D805A" w:rsidR="004D10E8" w:rsidRPr="001737E8" w:rsidRDefault="00716BC9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여호와를 경외하는 것이 지식의 근본이거늘 미련한 자는 지혜와 훈계를 멸시하느니라 </w:t>
      </w:r>
      <w:r w:rsidR="00404E54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D1C1D" w:rsidRPr="001737E8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2B583F08" w14:textId="77777777" w:rsidR="00716BC9" w:rsidRDefault="00266924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>“</w:t>
      </w:r>
      <w:r w:rsidR="00716BC9">
        <w:rPr>
          <w:rFonts w:asciiTheme="minorEastAsia" w:hAnsiTheme="minorEastAsia"/>
          <w:b/>
          <w:i/>
          <w:sz w:val="26"/>
          <w:szCs w:val="26"/>
        </w:rPr>
        <w:t>The fear of the LORD is the beginning of knowledge,</w:t>
      </w:r>
    </w:p>
    <w:p w14:paraId="0B68770D" w14:textId="024E2D8E" w:rsidR="00716BC9" w:rsidRDefault="00716BC9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 </w:t>
      </w:r>
      <w:proofErr w:type="gramStart"/>
      <w:r>
        <w:rPr>
          <w:rFonts w:asciiTheme="minorEastAsia" w:hAnsiTheme="minorEastAsia"/>
          <w:b/>
          <w:i/>
          <w:sz w:val="26"/>
          <w:szCs w:val="26"/>
        </w:rPr>
        <w:t>but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 fools despise wisdom and instruction.”  </w:t>
      </w:r>
    </w:p>
    <w:p w14:paraId="5E370891" w14:textId="77777777" w:rsidR="00716BC9" w:rsidRDefault="00716BC9" w:rsidP="001D51B1">
      <w:pPr>
        <w:spacing w:line="240" w:lineRule="auto"/>
        <w:rPr>
          <w:rFonts w:asciiTheme="minorEastAsia" w:hAnsiTheme="minorEastAsia"/>
          <w:b/>
          <w:sz w:val="28"/>
          <w:u w:val="thick"/>
        </w:rPr>
      </w:pPr>
    </w:p>
    <w:p w14:paraId="60905EF1" w14:textId="624DEE13" w:rsidR="00CF3607" w:rsidRPr="0037026A" w:rsidRDefault="00CF3607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  <w:u w:val="thick"/>
        </w:rPr>
      </w:pPr>
      <w:r w:rsidRPr="00E621A1">
        <w:rPr>
          <w:rFonts w:asciiTheme="minorEastAsia" w:hAnsiTheme="minorEastAsia" w:hint="eastAsia"/>
          <w:b/>
          <w:sz w:val="28"/>
          <w:u w:val="thick"/>
        </w:rPr>
        <w:lastRenderedPageBreak/>
        <w:t>시작하는 글:</w:t>
      </w:r>
      <w:r w:rsidRPr="0037026A">
        <w:rPr>
          <w:rFonts w:asciiTheme="minorEastAsia" w:hAnsiTheme="minorEastAsia"/>
          <w:b/>
          <w:sz w:val="32"/>
          <w:u w:val="thick"/>
        </w:rPr>
        <w:t xml:space="preserve"> </w:t>
      </w:r>
    </w:p>
    <w:p w14:paraId="151FC1AD" w14:textId="77777777" w:rsidR="00D266B2" w:rsidRPr="00D266B2" w:rsidRDefault="00D266B2" w:rsidP="00F31304">
      <w:pPr>
        <w:spacing w:line="240" w:lineRule="auto"/>
        <w:rPr>
          <w:sz w:val="10"/>
        </w:rPr>
      </w:pPr>
    </w:p>
    <w:p w14:paraId="1BCDB548" w14:textId="6931B715" w:rsidR="00716BC9" w:rsidRDefault="00370244" w:rsidP="00F31304">
      <w:pPr>
        <w:spacing w:line="240" w:lineRule="auto"/>
      </w:pPr>
      <w:r w:rsidRPr="00370244">
        <w:rPr>
          <w:rFonts w:hint="eastAsia"/>
        </w:rPr>
        <w:t>하나님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아는</w:t>
      </w:r>
      <w:r>
        <w:rPr>
          <w:rFonts w:hint="eastAsia"/>
        </w:rPr>
        <w:t xml:space="preserve"> </w:t>
      </w:r>
      <w:r>
        <w:rPr>
          <w:rFonts w:hint="eastAsia"/>
        </w:rPr>
        <w:t>지식과</w:t>
      </w:r>
      <w:r>
        <w:rPr>
          <w:rFonts w:hint="eastAsia"/>
        </w:rPr>
        <w:t xml:space="preserve"> </w:t>
      </w:r>
      <w:r>
        <w:rPr>
          <w:rFonts w:hint="eastAsia"/>
        </w:rPr>
        <w:t>지혜롭게</w:t>
      </w:r>
      <w:r>
        <w:rPr>
          <w:rFonts w:hint="eastAsia"/>
        </w:rPr>
        <w:t xml:space="preserve"> </w:t>
      </w:r>
      <w:r>
        <w:rPr>
          <w:rFonts w:hint="eastAsia"/>
        </w:rPr>
        <w:t>사는</w:t>
      </w:r>
      <w:r>
        <w:rPr>
          <w:rFonts w:hint="eastAsia"/>
        </w:rPr>
        <w:t xml:space="preserve"> </w:t>
      </w:r>
      <w:r w:rsidRPr="00370244">
        <w:rPr>
          <w:rFonts w:hint="eastAsia"/>
        </w:rPr>
        <w:t>지식은</w:t>
      </w:r>
      <w:r w:rsidRPr="00370244">
        <w:rPr>
          <w:rFonts w:hint="eastAsia"/>
        </w:rPr>
        <w:t xml:space="preserve"> </w:t>
      </w:r>
      <w:r w:rsidRPr="00370244">
        <w:rPr>
          <w:rFonts w:hint="eastAsia"/>
        </w:rPr>
        <w:t>서로</w:t>
      </w:r>
      <w:r w:rsidRPr="00370244">
        <w:rPr>
          <w:rFonts w:hint="eastAsia"/>
        </w:rPr>
        <w:t xml:space="preserve"> </w:t>
      </w:r>
      <w:r w:rsidR="005919C1">
        <w:rPr>
          <w:rFonts w:hint="eastAsia"/>
        </w:rPr>
        <w:t>밀접하게</w:t>
      </w:r>
      <w:r w:rsidR="005919C1">
        <w:rPr>
          <w:rFonts w:hint="eastAsia"/>
        </w:rPr>
        <w:t xml:space="preserve"> </w:t>
      </w:r>
      <w:r>
        <w:rPr>
          <w:rFonts w:hint="eastAsia"/>
        </w:rPr>
        <w:t>연관되</w:t>
      </w:r>
      <w:r w:rsidR="000209ED">
        <w:rPr>
          <w:rFonts w:hint="eastAsia"/>
        </w:rPr>
        <w:t>고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  <w:r>
        <w:br/>
      </w:r>
      <w:r w:rsidR="006F2F98" w:rsidRPr="006F2F98">
        <w:rPr>
          <w:rFonts w:hint="eastAsia"/>
        </w:rPr>
        <w:t>구원</w:t>
      </w:r>
      <w:r w:rsidR="005919C1">
        <w:rPr>
          <w:rFonts w:hint="eastAsia"/>
        </w:rPr>
        <w:t>에</w:t>
      </w:r>
      <w:r w:rsidR="005919C1">
        <w:rPr>
          <w:rFonts w:hint="eastAsia"/>
        </w:rPr>
        <w:t xml:space="preserve"> </w:t>
      </w:r>
      <w:r w:rsidR="005919C1">
        <w:rPr>
          <w:rFonts w:hint="eastAsia"/>
        </w:rPr>
        <w:t>이르게</w:t>
      </w:r>
      <w:r w:rsidR="005919C1">
        <w:rPr>
          <w:rFonts w:hint="eastAsia"/>
        </w:rPr>
        <w:t xml:space="preserve"> </w:t>
      </w:r>
      <w:r w:rsidR="005919C1">
        <w:rPr>
          <w:rFonts w:hint="eastAsia"/>
        </w:rPr>
        <w:t>하는</w:t>
      </w:r>
      <w:r w:rsidR="005919C1">
        <w:rPr>
          <w:rFonts w:hint="eastAsia"/>
        </w:rPr>
        <w:t xml:space="preserve"> </w:t>
      </w:r>
      <w:r w:rsidR="006F2F98">
        <w:rPr>
          <w:rFonts w:hint="eastAsia"/>
        </w:rPr>
        <w:t>하나님을</w:t>
      </w:r>
      <w:r w:rsidR="006F2F98">
        <w:rPr>
          <w:rFonts w:hint="eastAsia"/>
        </w:rPr>
        <w:t xml:space="preserve"> </w:t>
      </w:r>
      <w:r w:rsidR="006F2F98">
        <w:rPr>
          <w:rFonts w:hint="eastAsia"/>
        </w:rPr>
        <w:t>아는</w:t>
      </w:r>
      <w:r w:rsidR="006F2F98">
        <w:rPr>
          <w:rFonts w:hint="eastAsia"/>
        </w:rPr>
        <w:t xml:space="preserve"> </w:t>
      </w:r>
      <w:r w:rsidR="006F2F98">
        <w:rPr>
          <w:rFonts w:hint="eastAsia"/>
        </w:rPr>
        <w:t>지식</w:t>
      </w:r>
      <w:r w:rsidR="006F2F98">
        <w:rPr>
          <w:rFonts w:hint="eastAsia"/>
        </w:rPr>
        <w:t xml:space="preserve"> </w:t>
      </w:r>
      <w:r w:rsidR="006F2F98">
        <w:rPr>
          <w:rFonts w:hint="eastAsia"/>
        </w:rPr>
        <w:t>다음으로</w:t>
      </w:r>
      <w:r w:rsidR="006F2F98">
        <w:t xml:space="preserve"> </w:t>
      </w:r>
      <w:r w:rsidR="006F2F98">
        <w:rPr>
          <w:rFonts w:hint="eastAsia"/>
        </w:rPr>
        <w:t>가장</w:t>
      </w:r>
      <w:r w:rsidR="006F2F98">
        <w:rPr>
          <w:rFonts w:hint="eastAsia"/>
        </w:rPr>
        <w:t xml:space="preserve"> </w:t>
      </w:r>
      <w:r w:rsidR="006F2F98">
        <w:rPr>
          <w:rFonts w:hint="eastAsia"/>
        </w:rPr>
        <w:t>중요한</w:t>
      </w:r>
      <w:r w:rsidR="006F2F98">
        <w:rPr>
          <w:rFonts w:hint="eastAsia"/>
        </w:rPr>
        <w:t xml:space="preserve"> </w:t>
      </w:r>
      <w:r w:rsidR="006F2F98">
        <w:rPr>
          <w:rFonts w:hint="eastAsia"/>
        </w:rPr>
        <w:t>것은</w:t>
      </w:r>
      <w:r w:rsidR="006F2F98">
        <w:rPr>
          <w:rFonts w:hint="eastAsia"/>
        </w:rPr>
        <w:t>,</w:t>
      </w:r>
      <w:r w:rsidR="006F2F98">
        <w:t xml:space="preserve"> </w:t>
      </w:r>
      <w:r w:rsidR="006F2F98">
        <w:rPr>
          <w:rFonts w:hint="eastAsia"/>
        </w:rPr>
        <w:t>지혜롭게</w:t>
      </w:r>
      <w:r w:rsidR="006F2F98">
        <w:rPr>
          <w:rFonts w:hint="eastAsia"/>
        </w:rPr>
        <w:t xml:space="preserve"> </w:t>
      </w:r>
      <w:r w:rsidR="006F2F98">
        <w:rPr>
          <w:rFonts w:hint="eastAsia"/>
        </w:rPr>
        <w:t>사</w:t>
      </w:r>
      <w:r w:rsidR="006F2F98" w:rsidRPr="006F2F98">
        <w:rPr>
          <w:rFonts w:hint="eastAsia"/>
        </w:rPr>
        <w:t>는</w:t>
      </w:r>
      <w:r w:rsidR="006F2F98" w:rsidRPr="006F2F98">
        <w:rPr>
          <w:rFonts w:hint="eastAsia"/>
        </w:rPr>
        <w:t xml:space="preserve"> </w:t>
      </w:r>
      <w:r w:rsidR="006F2F98" w:rsidRPr="006F2F98">
        <w:rPr>
          <w:rFonts w:hint="eastAsia"/>
        </w:rPr>
        <w:t>지식이</w:t>
      </w:r>
      <w:r w:rsidR="006F2F98" w:rsidRPr="006F2F98">
        <w:rPr>
          <w:rFonts w:hint="eastAsia"/>
        </w:rPr>
        <w:t xml:space="preserve"> </w:t>
      </w:r>
      <w:r w:rsidR="006F2F98">
        <w:rPr>
          <w:rFonts w:hint="eastAsia"/>
        </w:rPr>
        <w:t>되고</w:t>
      </w:r>
      <w:r w:rsidR="006F2F98">
        <w:rPr>
          <w:rFonts w:hint="eastAsia"/>
        </w:rPr>
        <w:t xml:space="preserve"> </w:t>
      </w:r>
      <w:r w:rsidR="006F2F98">
        <w:rPr>
          <w:rFonts w:hint="eastAsia"/>
        </w:rPr>
        <w:t>있다</w:t>
      </w:r>
      <w:r w:rsidR="006F2F98">
        <w:rPr>
          <w:rFonts w:hint="eastAsia"/>
        </w:rPr>
        <w:t>.</w:t>
      </w:r>
      <w:r w:rsidR="006F2F98">
        <w:t xml:space="preserve"> </w:t>
      </w:r>
    </w:p>
    <w:p w14:paraId="2D4F9D5D" w14:textId="596FC25D" w:rsidR="006F2F98" w:rsidRDefault="006F2F98" w:rsidP="00F31304">
      <w:pPr>
        <w:spacing w:line="240" w:lineRule="auto"/>
      </w:pPr>
      <w:r>
        <w:rPr>
          <w:rFonts w:hint="eastAsia"/>
        </w:rPr>
        <w:t>하나님을</w:t>
      </w:r>
      <w:r>
        <w:rPr>
          <w:rFonts w:hint="eastAsia"/>
        </w:rPr>
        <w:t xml:space="preserve"> </w:t>
      </w:r>
      <w:r>
        <w:rPr>
          <w:rFonts w:hint="eastAsia"/>
        </w:rPr>
        <w:t>아는</w:t>
      </w:r>
      <w:r>
        <w:rPr>
          <w:rFonts w:hint="eastAsia"/>
        </w:rPr>
        <w:t xml:space="preserve"> </w:t>
      </w:r>
      <w:r>
        <w:rPr>
          <w:rFonts w:hint="eastAsia"/>
        </w:rPr>
        <w:t>지식은</w:t>
      </w:r>
      <w:r>
        <w:rPr>
          <w:rFonts w:hint="eastAsia"/>
        </w:rPr>
        <w:t xml:space="preserve"> </w:t>
      </w:r>
      <w:r w:rsidR="00F41F98">
        <w:rPr>
          <w:rFonts w:hint="eastAsia"/>
        </w:rPr>
        <w:t>아는</w:t>
      </w:r>
      <w:r w:rsidR="00F41F98">
        <w:rPr>
          <w:rFonts w:hint="eastAsia"/>
        </w:rPr>
        <w:t xml:space="preserve"> </w:t>
      </w:r>
      <w:r w:rsidR="00F41F98">
        <w:rPr>
          <w:rFonts w:hint="eastAsia"/>
        </w:rPr>
        <w:t>것</w:t>
      </w:r>
      <w:r w:rsidR="00F41F98">
        <w:rPr>
          <w:rFonts w:hint="eastAsia"/>
        </w:rPr>
        <w:t xml:space="preserve"> </w:t>
      </w:r>
      <w:r w:rsidR="00F41F98">
        <w:rPr>
          <w:rFonts w:hint="eastAsia"/>
        </w:rPr>
        <w:t>이상의</w:t>
      </w:r>
      <w:r w:rsidR="00F41F98">
        <w:rPr>
          <w:rFonts w:hint="eastAsia"/>
        </w:rPr>
        <w:t xml:space="preserve"> </w:t>
      </w:r>
      <w:r w:rsidR="00F41F98">
        <w:rPr>
          <w:rFonts w:hint="eastAsia"/>
        </w:rPr>
        <w:t>것으로</w:t>
      </w:r>
      <w:r w:rsidR="00F41F98">
        <w:rPr>
          <w:rFonts w:hint="eastAsia"/>
        </w:rPr>
        <w:t>,</w:t>
      </w:r>
      <w:r w:rsidR="00F41F98">
        <w:t xml:space="preserve"> </w:t>
      </w:r>
      <w:r w:rsidR="00F41F98">
        <w:rPr>
          <w:rFonts w:hint="eastAsia"/>
        </w:rPr>
        <w:t>변화와</w:t>
      </w:r>
      <w:r w:rsidR="00F41F98">
        <w:rPr>
          <w:rFonts w:hint="eastAsia"/>
        </w:rPr>
        <w:t xml:space="preserve"> </w:t>
      </w:r>
      <w:r w:rsidR="00F41F98">
        <w:rPr>
          <w:rFonts w:hint="eastAsia"/>
        </w:rPr>
        <w:t>관계되고</w:t>
      </w:r>
      <w:r w:rsidR="00F41F98">
        <w:rPr>
          <w:rFonts w:hint="eastAsia"/>
        </w:rPr>
        <w:t xml:space="preserve"> </w:t>
      </w:r>
      <w:r w:rsidR="00F41F98">
        <w:rPr>
          <w:rFonts w:hint="eastAsia"/>
        </w:rPr>
        <w:t>있다</w:t>
      </w:r>
      <w:r w:rsidR="00F41F98">
        <w:rPr>
          <w:rFonts w:hint="eastAsia"/>
        </w:rPr>
        <w:t>.</w:t>
      </w:r>
      <w:r w:rsidR="00F41F98">
        <w:t xml:space="preserve"> </w:t>
      </w:r>
    </w:p>
    <w:p w14:paraId="3DB04F2F" w14:textId="3E80FBD5" w:rsidR="00716BC9" w:rsidRDefault="00F41F98" w:rsidP="00F31304">
      <w:pPr>
        <w:spacing w:line="240" w:lineRule="auto"/>
      </w:pPr>
      <w:r>
        <w:rPr>
          <w:rFonts w:hint="eastAsia"/>
        </w:rPr>
        <w:t>우리는</w:t>
      </w:r>
      <w:r>
        <w:rPr>
          <w:rFonts w:hint="eastAsia"/>
        </w:rPr>
        <w:t xml:space="preserve"> </w:t>
      </w:r>
      <w:r w:rsidRPr="00F41F98">
        <w:rPr>
          <w:rFonts w:hint="eastAsia"/>
        </w:rPr>
        <w:t>사실적</w:t>
      </w:r>
      <w:r>
        <w:rPr>
          <w:rFonts w:hint="eastAsia"/>
        </w:rPr>
        <w:t>(</w:t>
      </w:r>
      <w:r>
        <w:rPr>
          <w:rFonts w:hint="eastAsia"/>
        </w:rPr>
        <w:t>事實的</w:t>
      </w:r>
      <w:r>
        <w:rPr>
          <w:rFonts w:hint="eastAsia"/>
        </w:rPr>
        <w:t>)</w:t>
      </w:r>
      <w:r w:rsidRPr="00F41F98">
        <w:rPr>
          <w:rFonts w:hint="eastAsia"/>
        </w:rPr>
        <w:t>으로</w:t>
      </w:r>
      <w:r w:rsidRPr="00F41F98">
        <w:rPr>
          <w:rFonts w:hint="eastAsia"/>
        </w:rPr>
        <w:t xml:space="preserve"> </w:t>
      </w:r>
      <w:r w:rsidRPr="00F41F98">
        <w:rPr>
          <w:rFonts w:hint="eastAsia"/>
        </w:rPr>
        <w:t>옳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있지만</w:t>
      </w:r>
      <w:r>
        <w:rPr>
          <w:rFonts w:hint="eastAsia"/>
        </w:rPr>
        <w:t>,</w:t>
      </w:r>
      <w:r>
        <w:t xml:space="preserve"> </w:t>
      </w:r>
      <w:r w:rsidRPr="00F41F98">
        <w:rPr>
          <w:rFonts w:hint="eastAsia"/>
        </w:rPr>
        <w:t>영적</w:t>
      </w:r>
      <w:r>
        <w:rPr>
          <w:rFonts w:hint="eastAsia"/>
        </w:rPr>
        <w:t>(</w:t>
      </w:r>
      <w:proofErr w:type="spellStart"/>
      <w:r>
        <w:rPr>
          <w:rFonts w:hint="eastAsia"/>
        </w:rPr>
        <w:t>靈的</w:t>
      </w:r>
      <w:proofErr w:type="spellEnd"/>
      <w:r>
        <w:rPr>
          <w:rFonts w:hint="eastAsia"/>
        </w:rPr>
        <w:t>)</w:t>
      </w:r>
      <w:r w:rsidRPr="00F41F98">
        <w:rPr>
          <w:rFonts w:hint="eastAsia"/>
        </w:rPr>
        <w:t>으로</w:t>
      </w:r>
      <w:r w:rsidRPr="00F41F98">
        <w:rPr>
          <w:rFonts w:hint="eastAsia"/>
        </w:rPr>
        <w:t xml:space="preserve"> </w:t>
      </w:r>
      <w:r>
        <w:rPr>
          <w:rFonts w:hint="eastAsia"/>
        </w:rPr>
        <w:t>틀릴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7549E0A9" w14:textId="45620D51" w:rsidR="00F41F98" w:rsidRDefault="004A651B" w:rsidP="00F31304">
      <w:pPr>
        <w:spacing w:line="240" w:lineRule="auto"/>
      </w:pPr>
      <w:r>
        <w:rPr>
          <w:rFonts w:hint="eastAsia"/>
        </w:rPr>
        <w:t>솔로</w:t>
      </w:r>
      <w:r w:rsidR="00FD31C3">
        <w:rPr>
          <w:rFonts w:hint="eastAsia"/>
        </w:rPr>
        <w:t>몬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 w:rsidR="00F41F98">
        <w:rPr>
          <w:rFonts w:hint="eastAsia"/>
        </w:rPr>
        <w:t>잠언에서</w:t>
      </w:r>
      <w:r w:rsidR="00F41F98">
        <w:rPr>
          <w:rFonts w:hint="eastAsia"/>
        </w:rPr>
        <w:t xml:space="preserve"> </w:t>
      </w:r>
      <w:r w:rsidR="00C008C8">
        <w:rPr>
          <w:rFonts w:hint="eastAsia"/>
        </w:rPr>
        <w:t>펴고</w:t>
      </w:r>
      <w:r w:rsidR="00C008C8">
        <w:rPr>
          <w:rFonts w:hint="eastAsia"/>
        </w:rPr>
        <w:t xml:space="preserve"> </w:t>
      </w:r>
      <w:r w:rsidR="00C008C8">
        <w:rPr>
          <w:rFonts w:hint="eastAsia"/>
        </w:rPr>
        <w:t>있는</w:t>
      </w:r>
      <w:r w:rsidR="00C008C8">
        <w:rPr>
          <w:rFonts w:hint="eastAsia"/>
        </w:rPr>
        <w:t xml:space="preserve"> </w:t>
      </w:r>
      <w:r w:rsidR="00F41F98">
        <w:rPr>
          <w:rFonts w:hint="eastAsia"/>
        </w:rPr>
        <w:t>논리와</w:t>
      </w:r>
      <w:r w:rsidR="00F41F98">
        <w:rPr>
          <w:rFonts w:hint="eastAsia"/>
        </w:rPr>
        <w:t xml:space="preserve"> </w:t>
      </w:r>
      <w:r w:rsidR="00F41F98">
        <w:rPr>
          <w:rFonts w:hint="eastAsia"/>
        </w:rPr>
        <w:t>주장은</w:t>
      </w:r>
      <w:r w:rsidR="00F41F98">
        <w:rPr>
          <w:rFonts w:hint="eastAsia"/>
        </w:rPr>
        <w:t xml:space="preserve"> </w:t>
      </w:r>
      <w:r w:rsidR="00F41F98">
        <w:rPr>
          <w:rFonts w:hint="eastAsia"/>
        </w:rPr>
        <w:t>단순하면서도</w:t>
      </w:r>
      <w:r w:rsidR="00F41F98">
        <w:rPr>
          <w:rFonts w:hint="eastAsia"/>
        </w:rPr>
        <w:t xml:space="preserve"> </w:t>
      </w:r>
      <w:r w:rsidR="00F41F98">
        <w:rPr>
          <w:rFonts w:hint="eastAsia"/>
        </w:rPr>
        <w:t>간단하다</w:t>
      </w:r>
      <w:r w:rsidR="00F41F98">
        <w:rPr>
          <w:rFonts w:hint="eastAsia"/>
        </w:rPr>
        <w:t>.</w:t>
      </w:r>
      <w:r w:rsidR="00F41F98">
        <w:t xml:space="preserve"> </w:t>
      </w:r>
    </w:p>
    <w:p w14:paraId="075D9094" w14:textId="2384E065" w:rsidR="00F41F98" w:rsidRDefault="004A651B" w:rsidP="00F31304">
      <w:pPr>
        <w:spacing w:line="240" w:lineRule="auto"/>
      </w:pPr>
      <w:r>
        <w:rPr>
          <w:rFonts w:hint="eastAsia"/>
        </w:rPr>
        <w:t>경건한</w:t>
      </w:r>
      <w:r>
        <w:rPr>
          <w:rFonts w:hint="eastAsia"/>
        </w:rPr>
        <w:t xml:space="preserve"> </w:t>
      </w:r>
      <w:r>
        <w:rPr>
          <w:rFonts w:hint="eastAsia"/>
        </w:rPr>
        <w:t>지혜는</w:t>
      </w:r>
      <w:r>
        <w:rPr>
          <w:rFonts w:hint="eastAsia"/>
        </w:rPr>
        <w:t xml:space="preserve"> </w:t>
      </w:r>
      <w:r w:rsidRPr="004A651B">
        <w:rPr>
          <w:rFonts w:hint="eastAsia"/>
        </w:rPr>
        <w:t>변화와</w:t>
      </w:r>
      <w:r w:rsidRPr="004A651B">
        <w:rPr>
          <w:rFonts w:hint="eastAsia"/>
        </w:rPr>
        <w:t xml:space="preserve"> </w:t>
      </w:r>
      <w:r w:rsidR="00C008C8">
        <w:rPr>
          <w:rFonts w:hint="eastAsia"/>
        </w:rPr>
        <w:t>지혜로운</w:t>
      </w:r>
      <w:r w:rsidR="00C008C8">
        <w:rPr>
          <w:rFonts w:hint="eastAsia"/>
        </w:rPr>
        <w:t xml:space="preserve"> </w:t>
      </w:r>
      <w:r w:rsidR="007A4B15">
        <w:rPr>
          <w:rFonts w:hint="eastAsia"/>
        </w:rPr>
        <w:t>생활로</w:t>
      </w:r>
      <w:r w:rsidR="007A4B15">
        <w:rPr>
          <w:rFonts w:hint="eastAsia"/>
        </w:rPr>
        <w:t xml:space="preserve"> </w:t>
      </w:r>
      <w:r w:rsidR="007A4B15">
        <w:rPr>
          <w:rFonts w:hint="eastAsia"/>
        </w:rPr>
        <w:t>이어지는</w:t>
      </w:r>
      <w:r w:rsidR="007A4B15">
        <w:rPr>
          <w:rFonts w:hint="eastAsia"/>
        </w:rPr>
        <w:t xml:space="preserve"> </w:t>
      </w:r>
      <w:r w:rsidR="00C008C8">
        <w:rPr>
          <w:rFonts w:hint="eastAsia"/>
        </w:rPr>
        <w:t>실제적인</w:t>
      </w:r>
      <w:r w:rsidR="00C008C8">
        <w:rPr>
          <w:rFonts w:hint="eastAsia"/>
        </w:rPr>
        <w:t xml:space="preserve"> </w:t>
      </w:r>
      <w:r w:rsidR="00C008C8">
        <w:rPr>
          <w:rFonts w:hint="eastAsia"/>
        </w:rPr>
        <w:t>진리</w:t>
      </w:r>
      <w:r w:rsidR="007A4B15">
        <w:rPr>
          <w:rFonts w:hint="eastAsia"/>
        </w:rPr>
        <w:t>(</w:t>
      </w:r>
      <w:r w:rsidR="007A4B15">
        <w:rPr>
          <w:rFonts w:hint="eastAsia"/>
        </w:rPr>
        <w:t>眞理</w:t>
      </w:r>
      <w:r w:rsidR="007A4B15">
        <w:rPr>
          <w:rFonts w:hint="eastAsia"/>
        </w:rPr>
        <w:t>)</w:t>
      </w:r>
      <w:r w:rsidR="00C008C8">
        <w:rPr>
          <w:rFonts w:hint="eastAsia"/>
        </w:rPr>
        <w:t>이</w:t>
      </w:r>
      <w:r w:rsidR="00FD31C3">
        <w:rPr>
          <w:rFonts w:hint="eastAsia"/>
        </w:rPr>
        <w:t>라는</w:t>
      </w:r>
      <w:r w:rsidR="00FD31C3">
        <w:rPr>
          <w:rFonts w:hint="eastAsia"/>
        </w:rPr>
        <w:t xml:space="preserve"> </w:t>
      </w:r>
      <w:r w:rsidR="00FD31C3">
        <w:rPr>
          <w:rFonts w:hint="eastAsia"/>
        </w:rPr>
        <w:t>것이</w:t>
      </w:r>
      <w:r w:rsidR="00C008C8">
        <w:rPr>
          <w:rFonts w:hint="eastAsia"/>
        </w:rPr>
        <w:t>다</w:t>
      </w:r>
      <w:r w:rsidR="00C008C8">
        <w:rPr>
          <w:rFonts w:hint="eastAsia"/>
        </w:rPr>
        <w:t>.</w:t>
      </w:r>
      <w:r w:rsidR="00C008C8">
        <w:t xml:space="preserve"> </w:t>
      </w:r>
    </w:p>
    <w:p w14:paraId="095214DB" w14:textId="77777777" w:rsidR="00716BC9" w:rsidRDefault="00716BC9" w:rsidP="00F31304">
      <w:pPr>
        <w:spacing w:line="240" w:lineRule="auto"/>
      </w:pPr>
    </w:p>
    <w:p w14:paraId="5572EE32" w14:textId="114F331B" w:rsidR="007A4B15" w:rsidRDefault="007A4B15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당신은 지식과 지혜의 차이점을 어떻게 설명</w:t>
      </w:r>
      <w:r w:rsidR="00C26870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할 수 있습니까</w:t>
      </w: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?</w:t>
      </w:r>
      <w:r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</w:p>
    <w:p w14:paraId="1F0D39D4" w14:textId="1B940B93" w:rsidR="008354D1" w:rsidRPr="009C2401" w:rsidRDefault="007A4B15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지식이 </w:t>
      </w:r>
      <w:r w:rsidRPr="007A4B15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어떻게 행동의 변화로 이어</w:t>
      </w: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져야 합니까?</w:t>
      </w:r>
      <w:r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</w:p>
    <w:p w14:paraId="59703834" w14:textId="77777777" w:rsidR="008354D1" w:rsidRDefault="008354D1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</w:pPr>
    </w:p>
    <w:p w14:paraId="7CC9A410" w14:textId="0498A174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41BD6908" w:rsidR="00BE2E62" w:rsidRPr="00AC0138" w:rsidRDefault="007A4B15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잠언 </w:t>
      </w:r>
      <w:r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934B6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33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까지</w:t>
      </w:r>
    </w:p>
    <w:p w14:paraId="1C28AADF" w14:textId="77777777" w:rsidR="0036770A" w:rsidRPr="0036770A" w:rsidRDefault="0036770A" w:rsidP="00B8223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65EC4EF8" w14:textId="64061C9C" w:rsidR="00FA70D9" w:rsidRDefault="00AF2BE7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AF2BE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다윗 왕이 죽은 후, 아들인 솔로몬은 40년 동안 이스라엘 왕국을 통치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</w:t>
      </w:r>
      <w:r w:rsidRPr="00AF2BE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(</w:t>
      </w:r>
      <w:proofErr w:type="spellStart"/>
      <w:r w:rsidRPr="00AF2BE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왕상</w:t>
      </w:r>
      <w:proofErr w:type="spellEnd"/>
      <w:r w:rsidRPr="00AF2BE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11: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077A5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4</w:t>
      </w:r>
      <w:r w:rsidRPr="00AF2BE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2).</w:t>
      </w:r>
      <w:r w:rsidR="00BF2EA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687CE4" w:rsidRPr="00687C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통치 기간 동안</w:t>
      </w:r>
      <w:r w:rsidR="00687C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에,</w:t>
      </w:r>
      <w:r w:rsidR="00687CE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87CE4" w:rsidRPr="00687C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그는 </w:t>
      </w:r>
      <w:r w:rsidR="00077A5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077A56" w:rsidRPr="00077A5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잠언 </w:t>
      </w:r>
      <w:r w:rsidR="00687CE4" w:rsidRPr="00077A5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3,000</w:t>
      </w:r>
      <w:r w:rsidR="00077A56" w:rsidRPr="00077A5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가지를 말[한]</w:t>
      </w:r>
      <w:r w:rsidR="00077A5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 w:rsidR="00077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지혜로운 왕으로 </w:t>
      </w:r>
      <w:r w:rsidR="00687CE4" w:rsidRPr="00687C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명성을 얻었다 (</w:t>
      </w:r>
      <w:proofErr w:type="spellStart"/>
      <w:r w:rsidR="00687CE4" w:rsidRPr="00687C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왕상</w:t>
      </w:r>
      <w:proofErr w:type="spellEnd"/>
      <w:r w:rsidR="00687CE4" w:rsidRPr="00687C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4:</w:t>
      </w:r>
      <w:r w:rsidR="00077A5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87CE4" w:rsidRPr="00687C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32).</w:t>
      </w:r>
      <w:r w:rsidR="00077A5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E606E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E606E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077A56" w:rsidRPr="00077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잠언서의 </w:t>
      </w:r>
      <w:r w:rsidR="00FA70D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시작 </w:t>
      </w:r>
      <w:r w:rsidR="00077A56" w:rsidRPr="00077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구절에서</w:t>
      </w:r>
      <w:r w:rsidR="004C32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4C32C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077A56" w:rsidRPr="00077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</w:t>
      </w:r>
      <w:r w:rsidR="00FA70D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책에 기록된 잠언의 말씀에 세심한 관심과 주의를 기울이는 사람들이 얻을 수 있는 유익</w:t>
      </w:r>
      <w:r w:rsidR="00173C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(有益)</w:t>
      </w:r>
      <w:r w:rsidR="00FA70D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밝혀주고 있다 </w:t>
      </w:r>
      <w:r w:rsidR="00077A56" w:rsidRPr="00077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(잠</w:t>
      </w:r>
      <w:r w:rsidR="004C32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1</w:t>
      </w:r>
      <w:r w:rsidR="00077A56" w:rsidRPr="00077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: 1</w:t>
      </w:r>
      <w:r w:rsidR="004C32C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077A56" w:rsidRPr="00077A5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-7).</w:t>
      </w:r>
    </w:p>
    <w:p w14:paraId="523EDB99" w14:textId="26461A10" w:rsidR="00173CC7" w:rsidRDefault="00173CC7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173C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들은 </w:t>
      </w:r>
      <w:r w:rsidRPr="00173C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나님의 </w:t>
      </w:r>
      <w:r w:rsidRPr="00173C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 말씀을 더 잘 깨</w:t>
      </w:r>
      <w:r w:rsidR="000907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달을 수 있으며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정의롭고도 정직</w:t>
      </w:r>
      <w:r w:rsidR="000907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한 삶을 살 수 있다.</w:t>
      </w:r>
      <w:r w:rsidR="000907A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E2AF790" w14:textId="327CB367" w:rsidR="00AF2BE7" w:rsidRDefault="000907A4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아무도 </w:t>
      </w:r>
      <w:r w:rsidRPr="000907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잠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언에 있는 </w:t>
      </w:r>
      <w:r w:rsidRPr="000907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경건한 지혜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이상으로 자라날 수 없다.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C20F1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잠언의 말씀을 공부하고 </w:t>
      </w:r>
      <w:r w:rsidRPr="000907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묵상하는 사람은 </w:t>
      </w:r>
      <w:r w:rsidR="00935F5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누구나 </w:t>
      </w:r>
      <w:r w:rsidRPr="000907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분별력</w:t>
      </w:r>
      <w:r w:rsidR="00935F5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계속 자라</w:t>
      </w:r>
      <w:r w:rsidR="00E606E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나게 된다.</w:t>
      </w:r>
    </w:p>
    <w:p w14:paraId="51BC130E" w14:textId="1EB6CC02" w:rsidR="00935F52" w:rsidRDefault="00990ED8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990E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하나님의 지혜</w:t>
      </w:r>
      <w:r w:rsidR="00E606E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를 얻는 </w:t>
      </w:r>
      <w:r w:rsidRPr="00990E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길은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990ED8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여호와를 경외하는 것</w:t>
      </w:r>
      <w:r w:rsidRPr="00990ED8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으로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표시되고 있는 하나님과의 바른 관계로 시작되고 있다.</w:t>
      </w:r>
    </w:p>
    <w:p w14:paraId="0E1A630A" w14:textId="1D46CA5A" w:rsidR="00990ED8" w:rsidRDefault="00990ED8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어리석은 </w:t>
      </w:r>
      <w:r w:rsidR="00E606E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자들만이 하나님의 지혜를 멸시한다.</w:t>
      </w:r>
      <w:r w:rsidR="00E606E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CD13316" w14:textId="77777777" w:rsidR="0088411E" w:rsidRDefault="00E606E7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그런 다음,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그의 관심을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E606E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아들</w:t>
      </w:r>
      <w:r w:rsidRPr="00E606E7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에게 돌렸다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(1: 8 -19).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88411E" w:rsidRPr="0088411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그의 아들은 하</w:t>
      </w:r>
      <w:r w:rsidR="0088411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나님의 길을 따라 행하며 살아야 할 것이기 때문이다.</w:t>
      </w:r>
      <w:r w:rsidR="0088411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E48F128" w14:textId="041F8D17" w:rsidR="0088411E" w:rsidRDefault="0088411E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88411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그는 하나님의 지혜 안에서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행하겠다는 마음의 결정을 할 필요가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9746E6B" w14:textId="243B1270" w:rsidR="00221814" w:rsidRDefault="00221814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 같은 </w:t>
      </w:r>
      <w:r w:rsidR="005F06E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결정을 내리기가 더욱 쉽지 않은 것은 </w:t>
      </w:r>
      <w:r w:rsidR="00C4558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C4558F" w:rsidRPr="00C4558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우리와 함께 가자</w:t>
      </w:r>
      <w:r w:rsidR="00C4558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proofErr w:type="spellStart"/>
      <w:r w:rsidR="00C455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며</w:t>
      </w:r>
      <w:proofErr w:type="spellEnd"/>
      <w:r w:rsidR="00C455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22181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유혹하는 악한 </w:t>
      </w:r>
      <w:r w:rsidR="00F708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자들이 주위에 많기 </w:t>
      </w:r>
      <w:r w:rsidRPr="0022181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때문</w:t>
      </w:r>
      <w:r w:rsidR="005F06E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이다</w:t>
      </w:r>
      <w:r w:rsidR="00C455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C4558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(1: 11)</w:t>
      </w:r>
      <w:r w:rsidR="005F06E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 w:rsidR="005F06E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D2DB8ED" w14:textId="1AFBC235" w:rsidR="005F06E5" w:rsidRDefault="00C4558F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C455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그들은 자신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들이 </w:t>
      </w:r>
      <w:r w:rsidRPr="00C455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택한 길이 </w:t>
      </w:r>
      <w:r w:rsidR="00F708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즐겁다며 </w:t>
      </w:r>
      <w:r w:rsidRPr="00C4558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설득하려고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든다.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7561DC1" w14:textId="48275B3C" w:rsidR="00F708BB" w:rsidRDefault="00F708BB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F708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 xml:space="preserve">그러나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 </w:t>
      </w:r>
      <w:r w:rsidR="004D7BA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것은 </w:t>
      </w:r>
      <w:r w:rsidRPr="00F708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폭력, 살인 및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절도 같은 일이 따르</w:t>
      </w:r>
      <w:r w:rsidR="004D7BA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길이 되고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F0D02E2" w14:textId="2D97C3CC" w:rsidR="00C4558F" w:rsidRDefault="00F708BB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F708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그들 </w:t>
      </w:r>
      <w:r w:rsidRPr="00F708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악한 자들이 </w:t>
      </w:r>
      <w:r w:rsidR="004D7BA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걷고 있는 길은 </w:t>
      </w:r>
      <w:r w:rsidRPr="00F708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결국</w:t>
      </w:r>
      <w:r w:rsidR="004D7BA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에는 </w:t>
      </w:r>
      <w:r w:rsidR="00073A4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파멸과 </w:t>
      </w:r>
      <w:r w:rsidR="004D7BA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4D7BA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생명을 잃게</w:t>
      </w:r>
      <w:r w:rsidR="004D7BA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 w:rsidR="004D7BA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하는 길이 되고 있다고 </w:t>
      </w:r>
      <w:r w:rsidR="00A063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아들에게 </w:t>
      </w:r>
      <w:r w:rsidR="004D7BA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경고한다.</w:t>
      </w:r>
      <w:r w:rsidR="004D7BA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4305D0E" w14:textId="47483ED4" w:rsidR="00073A40" w:rsidRDefault="00A063BB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Pr="00A063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솔로몬은 계속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해서 지혜를 의인화(擬人化)하여 한 여인으로 묘사하</w:t>
      </w:r>
      <w:r w:rsidR="003469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였다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(1</w:t>
      </w:r>
      <w:r w:rsidRPr="00A063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: 20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A063B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-33).</w:t>
      </w:r>
      <w:r w:rsidR="004D7BA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3469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여인으로 묘사되고 있는 </w:t>
      </w:r>
      <w:r w:rsidR="00073A4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지혜는 젊은 이들에게 자기의 책망과 교훈의 말을 들으라고 하면서</w:t>
      </w:r>
      <w:r w:rsidR="003469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073A4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그들의 존경을 받을만한 </w:t>
      </w:r>
      <w:r w:rsidR="003469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자격이 있는 </w:t>
      </w:r>
      <w:r w:rsidR="00073A4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권위자(權威者)로 그들에게 말을 </w:t>
      </w:r>
      <w:r w:rsidR="00FA7C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한다.</w:t>
      </w:r>
      <w:r w:rsidR="00FA7C0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073A4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5F0BF19" w14:textId="5CE2E40B" w:rsidR="0034691B" w:rsidRDefault="0034691B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지혜가 사람들이 </w:t>
      </w:r>
      <w:r w:rsidR="00EC59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세상 일로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바쁘</w:t>
      </w:r>
      <w:r w:rsidR="00FA7C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고도 분주하게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움직이는 광장에서</w:t>
      </w:r>
      <w:r w:rsidR="0023078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23078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시끄러운 길목에서</w:t>
      </w:r>
      <w:r w:rsidR="0023078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23078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23078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혹은 사람들이 많이 다니는 성문 어귀에서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소리를 높여 그들을 부르는 것으로 묘사하고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E06E5BB" w14:textId="78B67D32" w:rsidR="00EC5977" w:rsidRDefault="00EC5977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지혜는 사람들에게</w:t>
      </w:r>
      <w:r w:rsidR="00E660C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훈계와 경고의 말을 듣고 </w:t>
      </w:r>
      <w:r w:rsidR="00E660C8" w:rsidRPr="00E660C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어리석은 사람들의 길을 택하지 </w:t>
      </w:r>
      <w:r w:rsidR="00E660C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말라고 한다.</w:t>
      </w:r>
      <w:r w:rsidR="00E660C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BEDECEA" w14:textId="1BF58347" w:rsidR="00E660C8" w:rsidRDefault="00DB14BD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DB14BD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너희 어리석은 </w:t>
      </w:r>
      <w:r w:rsidR="006D64F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자들은 </w:t>
      </w:r>
      <w:r w:rsidRPr="00DB14BD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어리석음을 좋아하며 거만한 자들은 거만을 기뻐하며 미련한 자들은 지식을 미워하니 어느 때까지 하겠느냐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며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책망한다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(1: 22). </w:t>
      </w:r>
    </w:p>
    <w:p w14:paraId="24A68CC2" w14:textId="17B8ADD9" w:rsidR="00286BF0" w:rsidRDefault="007D2D8C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7D2D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그들은 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나님의 </w:t>
      </w:r>
      <w:r w:rsidRPr="007D2D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지혜를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듣고 </w:t>
      </w:r>
      <w:r w:rsidRPr="007D2D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받아 들일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수 있는 </w:t>
      </w:r>
      <w:r w:rsidRPr="007D2D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기회가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많았는데도,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그것에 </w:t>
      </w:r>
      <w:r w:rsidRPr="007D2D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관심이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7D2D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없는 것 같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보였다.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2F21967" w14:textId="3C83D054" w:rsidR="007D2D8C" w:rsidRDefault="007D2D8C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7D2D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그들은 자신의 </w:t>
      </w:r>
      <w:r w:rsidR="0004085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생각과 </w:t>
      </w:r>
      <w:r w:rsidRPr="007D2D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계획에만 마음을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두었다.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21FB20D" w14:textId="73DDBE48" w:rsidR="007D2D8C" w:rsidRDefault="0073202B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지혜는 말하기를,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04085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040852" w:rsidRPr="00040852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두려움의 광풍</w:t>
      </w:r>
      <w:r w:rsidR="0004085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040852" w:rsidRPr="0004085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과</w:t>
      </w:r>
      <w:r w:rsidR="0004085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04085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040852" w:rsidRPr="00040852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재앙의 폭풍</w:t>
      </w:r>
      <w:r w:rsidR="00040852" w:rsidRPr="00040852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="0004085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이르고 </w:t>
      </w:r>
      <w:r w:rsidR="0004085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040852" w:rsidRPr="00040852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근심과 슬픔</w:t>
      </w:r>
      <w:r w:rsidR="0004085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04085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임할 때가 올 것이며,</w:t>
      </w:r>
      <w:r w:rsidR="0004085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 때에 </w:t>
      </w:r>
      <w:r w:rsidRPr="0073202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너희가 나를 부르</w:t>
      </w:r>
      <w:r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리라 그래도 내가 대답하지 아니하겠고 부지런히 </w:t>
      </w:r>
      <w:r w:rsidRPr="0073202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나를 찾으리라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73202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그래도 나를 만나지 못하리</w:t>
      </w:r>
      <w:r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라고 한다.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CD9D4B5" w14:textId="4565F233" w:rsidR="0073202B" w:rsidRDefault="0073202B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7320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그들은 하나님의 지혜를 무시한 결과</w:t>
      </w:r>
      <w:r w:rsidR="008F0A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를 </w:t>
      </w:r>
      <w:r w:rsidRPr="007320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직면하게 될 것</w:t>
      </w:r>
      <w:r w:rsidR="008F0A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이다.</w:t>
      </w:r>
      <w:r w:rsidR="008F0A2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A7796AC" w14:textId="6D4062F1" w:rsidR="008F0A2A" w:rsidRDefault="008F0A2A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8F0A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대조적으로, 경건한 지혜에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8F0A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주의를 기울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이고 따른 </w:t>
      </w:r>
      <w:r w:rsidRPr="008F0A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사람은 미래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를 </w:t>
      </w:r>
      <w:r w:rsidRPr="008F0A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직면 할 때 두려워할 이유가 없다.</w:t>
      </w:r>
    </w:p>
    <w:p w14:paraId="69AFE02A" w14:textId="77777777" w:rsidR="00FD31C3" w:rsidRDefault="00FD31C3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</w:p>
    <w:p w14:paraId="2311E497" w14:textId="77777777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1DD17FE6" w:rsidR="004A7A59" w:rsidRDefault="00FD31C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출발점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>(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F90C14B" w14:textId="7643A1B4" w:rsidR="00364659" w:rsidRDefault="00C204EA" w:rsidP="006678A7">
      <w:pPr>
        <w:spacing w:line="240" w:lineRule="auto"/>
        <w:rPr>
          <w:rFonts w:asciiTheme="majorEastAsia" w:eastAsiaTheme="majorEastAsia" w:hAnsiTheme="majorEastAsia"/>
        </w:rPr>
      </w:pPr>
      <w:r w:rsidRPr="00C204EA">
        <w:rPr>
          <w:rFonts w:asciiTheme="majorEastAsia" w:eastAsiaTheme="majorEastAsia" w:hAnsiTheme="majorEastAsia" w:hint="eastAsia"/>
        </w:rPr>
        <w:t>솔로몬은 하</w:t>
      </w:r>
      <w:r>
        <w:rPr>
          <w:rFonts w:asciiTheme="majorEastAsia" w:eastAsiaTheme="majorEastAsia" w:hAnsiTheme="majorEastAsia" w:hint="eastAsia"/>
        </w:rPr>
        <w:t>나</w:t>
      </w:r>
      <w:r w:rsidRPr="00C204EA">
        <w:rPr>
          <w:rFonts w:asciiTheme="majorEastAsia" w:eastAsiaTheme="majorEastAsia" w:hAnsiTheme="majorEastAsia" w:hint="eastAsia"/>
        </w:rPr>
        <w:t xml:space="preserve">님을 </w:t>
      </w:r>
      <w:r>
        <w:rPr>
          <w:rFonts w:asciiTheme="majorEastAsia" w:eastAsiaTheme="majorEastAsia" w:hAnsiTheme="majorEastAsia" w:hint="eastAsia"/>
        </w:rPr>
        <w:t xml:space="preserve">경외는 </w:t>
      </w:r>
      <w:r w:rsidRPr="00C204EA">
        <w:rPr>
          <w:rFonts w:asciiTheme="majorEastAsia" w:eastAsiaTheme="majorEastAsia" w:hAnsiTheme="majorEastAsia" w:hint="eastAsia"/>
        </w:rPr>
        <w:t xml:space="preserve">것이 지식과 지혜와 </w:t>
      </w:r>
      <w:r>
        <w:rPr>
          <w:rFonts w:asciiTheme="majorEastAsia" w:eastAsiaTheme="majorEastAsia" w:hAnsiTheme="majorEastAsia" w:hint="eastAsia"/>
        </w:rPr>
        <w:t xml:space="preserve">훈계를 </w:t>
      </w:r>
      <w:r w:rsidRPr="00C204EA">
        <w:rPr>
          <w:rFonts w:asciiTheme="majorEastAsia" w:eastAsiaTheme="majorEastAsia" w:hAnsiTheme="majorEastAsia" w:hint="eastAsia"/>
        </w:rPr>
        <w:t>얻는 출발점이</w:t>
      </w:r>
      <w:r w:rsidR="00CA5B5B">
        <w:rPr>
          <w:rFonts w:asciiTheme="majorEastAsia" w:eastAsiaTheme="majorEastAsia" w:hAnsiTheme="majorEastAsia" w:hint="eastAsia"/>
        </w:rPr>
        <w:t xml:space="preserve"> 된다고 </w:t>
      </w:r>
      <w:r w:rsidRPr="00C204EA">
        <w:rPr>
          <w:rFonts w:asciiTheme="majorEastAsia" w:eastAsiaTheme="majorEastAsia" w:hAnsiTheme="majorEastAsia" w:hint="eastAsia"/>
        </w:rPr>
        <w:t>선언</w:t>
      </w:r>
      <w:r w:rsidR="00CA5B5B">
        <w:rPr>
          <w:rFonts w:asciiTheme="majorEastAsia" w:eastAsiaTheme="majorEastAsia" w:hAnsiTheme="majorEastAsia" w:hint="eastAsia"/>
        </w:rPr>
        <w:t>한다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  <w:r w:rsidR="00B869A5">
        <w:rPr>
          <w:rFonts w:asciiTheme="majorEastAsia" w:eastAsiaTheme="majorEastAsia" w:hAnsiTheme="majorEastAsia"/>
        </w:rPr>
        <w:t xml:space="preserve"> </w:t>
      </w:r>
    </w:p>
    <w:p w14:paraId="4651013B" w14:textId="77777777" w:rsidR="00B869A5" w:rsidRPr="00B869A5" w:rsidRDefault="00B869A5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70A487D9" w:rsidR="005B3A79" w:rsidRPr="00657A42" w:rsidRDefault="00FD31C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7113715" w14:textId="77777777" w:rsidR="00025EF4" w:rsidRPr="00025EF4" w:rsidRDefault="00C204EA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여호와를 경외하는 것이 지식의 근본이거늘 미련한 자는 지혜와 훈계를 멸시하느니라 </w:t>
      </w:r>
      <w:r w:rsidR="00034A0F" w:rsidRPr="00034A0F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6B8F1D2" w14:textId="77777777" w:rsidR="00025EF4" w:rsidRPr="00025EF4" w:rsidRDefault="00025EF4" w:rsidP="00025EF4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4B0B45D" w14:textId="2CB7E574" w:rsidR="002D136E" w:rsidRDefault="00300AD3" w:rsidP="002F0364">
      <w:pPr>
        <w:spacing w:line="240" w:lineRule="auto"/>
        <w:rPr>
          <w:rFonts w:asciiTheme="majorEastAsia" w:eastAsiaTheme="majorEastAsia" w:hAnsiTheme="majorEastAsia"/>
        </w:rPr>
      </w:pPr>
      <w:r w:rsidRPr="00300AD3">
        <w:rPr>
          <w:rFonts w:asciiTheme="majorEastAsia" w:eastAsiaTheme="majorEastAsia" w:hAnsiTheme="majorEastAsia" w:hint="eastAsia"/>
        </w:rPr>
        <w:lastRenderedPageBreak/>
        <w:t>이 중요한 구절은 그리스도인들</w:t>
      </w:r>
      <w:r w:rsidR="004F4024">
        <w:rPr>
          <w:rFonts w:asciiTheme="majorEastAsia" w:eastAsiaTheme="majorEastAsia" w:hAnsiTheme="majorEastAsia" w:hint="eastAsia"/>
        </w:rPr>
        <w:t xml:space="preserve">로 하여금 </w:t>
      </w:r>
      <w:r w:rsidRPr="00300AD3">
        <w:rPr>
          <w:rFonts w:asciiTheme="majorEastAsia" w:eastAsiaTheme="majorEastAsia" w:hAnsiTheme="majorEastAsia" w:hint="eastAsia"/>
        </w:rPr>
        <w:t>잠언</w:t>
      </w:r>
      <w:r w:rsidR="004F4024">
        <w:rPr>
          <w:rFonts w:asciiTheme="majorEastAsia" w:eastAsiaTheme="majorEastAsia" w:hAnsiTheme="majorEastAsia" w:hint="eastAsia"/>
        </w:rPr>
        <w:t xml:space="preserve">의 말씀을 </w:t>
      </w:r>
      <w:r w:rsidRPr="00300AD3">
        <w:rPr>
          <w:rFonts w:asciiTheme="majorEastAsia" w:eastAsiaTheme="majorEastAsia" w:hAnsiTheme="majorEastAsia" w:hint="eastAsia"/>
        </w:rPr>
        <w:t>깊이 들여다 보</w:t>
      </w:r>
      <w:r>
        <w:rPr>
          <w:rFonts w:asciiTheme="majorEastAsia" w:eastAsiaTheme="majorEastAsia" w:hAnsiTheme="majorEastAsia" w:hint="eastAsia"/>
        </w:rPr>
        <w:t xml:space="preserve">게 하는 </w:t>
      </w:r>
      <w:r w:rsidRPr="00300AD3">
        <w:rPr>
          <w:rFonts w:asciiTheme="majorEastAsia" w:eastAsiaTheme="majorEastAsia" w:hAnsiTheme="majorEastAsia" w:hint="eastAsia"/>
        </w:rPr>
        <w:t>렌즈</w:t>
      </w:r>
      <w:r>
        <w:rPr>
          <w:rFonts w:asciiTheme="majorEastAsia" w:eastAsiaTheme="majorEastAsia" w:hAnsiTheme="majorEastAsia" w:hint="eastAsia"/>
        </w:rPr>
        <w:t xml:space="preserve"> 역할을 하고 있다</w:t>
      </w:r>
      <w:r>
        <w:rPr>
          <w:rFonts w:asciiTheme="majorEastAsia" w:eastAsiaTheme="majorEastAsia" w:hAnsiTheme="majorEastAsia"/>
        </w:rPr>
        <w:t xml:space="preserve">. </w:t>
      </w:r>
      <w:r>
        <w:rPr>
          <w:rFonts w:asciiTheme="majorEastAsia" w:eastAsiaTheme="majorEastAsia" w:hAnsiTheme="majorEastAsia"/>
        </w:rPr>
        <w:br/>
      </w:r>
      <w:r w:rsidRPr="00300AD3">
        <w:rPr>
          <w:rFonts w:asciiTheme="majorEastAsia" w:eastAsiaTheme="majorEastAsia" w:hAnsiTheme="majorEastAsia" w:hint="eastAsia"/>
        </w:rPr>
        <w:t xml:space="preserve">이 구절의 </w:t>
      </w:r>
      <w:r w:rsidR="00572751">
        <w:rPr>
          <w:rFonts w:asciiTheme="majorEastAsia" w:eastAsiaTheme="majorEastAsia" w:hAnsiTheme="majorEastAsia" w:hint="eastAsia"/>
        </w:rPr>
        <w:t>관점에서 볼 때,</w:t>
      </w:r>
      <w:r w:rsidR="00572751">
        <w:rPr>
          <w:rFonts w:asciiTheme="majorEastAsia" w:eastAsiaTheme="majorEastAsia" w:hAnsiTheme="majorEastAsia"/>
        </w:rPr>
        <w:t xml:space="preserve"> </w:t>
      </w:r>
      <w:r w:rsidR="00572751">
        <w:rPr>
          <w:rFonts w:asciiTheme="majorEastAsia" w:eastAsiaTheme="majorEastAsia" w:hAnsiTheme="majorEastAsia" w:hint="eastAsia"/>
        </w:rPr>
        <w:t>우리는 참 지식의 원천(源泉)을 분명하게 알 수 있다.</w:t>
      </w:r>
      <w:r w:rsidR="00572751">
        <w:rPr>
          <w:rFonts w:asciiTheme="majorEastAsia" w:eastAsiaTheme="majorEastAsia" w:hAnsiTheme="majorEastAsia"/>
        </w:rPr>
        <w:t xml:space="preserve">  </w:t>
      </w:r>
    </w:p>
    <w:p w14:paraId="7A0422D5" w14:textId="7BA0F88C" w:rsidR="002D136E" w:rsidRDefault="00572751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4F4024">
        <w:rPr>
          <w:rFonts w:asciiTheme="majorEastAsia" w:eastAsiaTheme="majorEastAsia" w:hAnsiTheme="majorEastAsia" w:hint="eastAsia"/>
          <w:b/>
        </w:rPr>
        <w:t>지식</w:t>
      </w:r>
      <w:r w:rsidRPr="004F4024">
        <w:rPr>
          <w:rFonts w:asciiTheme="majorEastAsia" w:eastAsiaTheme="majorEastAsia" w:hAnsiTheme="majorEastAsia"/>
          <w:b/>
        </w:rPr>
        <w:t>”</w:t>
      </w:r>
      <w:r w:rsidRPr="00572751">
        <w:rPr>
          <w:rFonts w:asciiTheme="majorEastAsia" w:eastAsiaTheme="majorEastAsia" w:hAnsiTheme="majorEastAsia" w:hint="eastAsia"/>
        </w:rPr>
        <w:t xml:space="preserve">에 대한 또 다른 </w:t>
      </w:r>
      <w:r>
        <w:rPr>
          <w:rFonts w:asciiTheme="majorEastAsia" w:eastAsiaTheme="majorEastAsia" w:hAnsiTheme="majorEastAsia" w:hint="eastAsia"/>
        </w:rPr>
        <w:t xml:space="preserve">말은 </w:t>
      </w:r>
      <w:r w:rsidRPr="00572751">
        <w:rPr>
          <w:rFonts w:asciiTheme="majorEastAsia" w:eastAsiaTheme="majorEastAsia" w:hAnsiTheme="majorEastAsia" w:hint="eastAsia"/>
        </w:rPr>
        <w:t>분별력</w:t>
      </w:r>
      <w:r w:rsidR="00FC5713">
        <w:rPr>
          <w:rFonts w:asciiTheme="majorEastAsia" w:eastAsiaTheme="majorEastAsia" w:hAnsiTheme="majorEastAsia" w:hint="eastAsia"/>
        </w:rPr>
        <w:t>(分別力)</w:t>
      </w:r>
      <w:r w:rsidRPr="00572751">
        <w:rPr>
          <w:rFonts w:asciiTheme="majorEastAsia" w:eastAsiaTheme="majorEastAsia" w:hAnsiTheme="majorEastAsia" w:hint="eastAsia"/>
        </w:rPr>
        <w:t>이 될 수 있다.</w:t>
      </w:r>
    </w:p>
    <w:p w14:paraId="454714EC" w14:textId="14F8E452" w:rsidR="00572751" w:rsidRDefault="00FC5713" w:rsidP="002F0364">
      <w:pPr>
        <w:spacing w:line="240" w:lineRule="auto"/>
        <w:rPr>
          <w:rFonts w:asciiTheme="majorEastAsia" w:eastAsiaTheme="majorEastAsia" w:hAnsiTheme="majorEastAsia"/>
        </w:rPr>
      </w:pPr>
      <w:r w:rsidRPr="00FC5713">
        <w:rPr>
          <w:rFonts w:asciiTheme="majorEastAsia" w:eastAsiaTheme="majorEastAsia" w:hAnsiTheme="majorEastAsia" w:hint="eastAsia"/>
        </w:rPr>
        <w:t>구약의 세계에서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FC5713">
        <w:rPr>
          <w:rFonts w:asciiTheme="majorEastAsia" w:eastAsiaTheme="majorEastAsia" w:hAnsiTheme="majorEastAsia" w:hint="eastAsia"/>
        </w:rPr>
        <w:t xml:space="preserve">지식은 </w:t>
      </w:r>
      <w:r>
        <w:rPr>
          <w:rFonts w:asciiTheme="majorEastAsia" w:eastAsiaTheme="majorEastAsia" w:hAnsiTheme="majorEastAsia"/>
        </w:rPr>
        <w:t>“</w:t>
      </w:r>
      <w:r w:rsidRPr="00FC5713">
        <w:rPr>
          <w:rFonts w:asciiTheme="majorEastAsia" w:eastAsiaTheme="majorEastAsia" w:hAnsiTheme="majorEastAsia" w:hint="eastAsia"/>
          <w:b/>
        </w:rPr>
        <w:t>지혜</w:t>
      </w:r>
      <w:r>
        <w:rPr>
          <w:rFonts w:asciiTheme="majorEastAsia" w:eastAsiaTheme="majorEastAsia" w:hAnsiTheme="majorEastAsia"/>
        </w:rPr>
        <w:t>”</w:t>
      </w:r>
      <w:r w:rsidRPr="00FC5713">
        <w:rPr>
          <w:rFonts w:asciiTheme="majorEastAsia" w:eastAsiaTheme="majorEastAsia" w:hAnsiTheme="majorEastAsia" w:hint="eastAsia"/>
        </w:rPr>
        <w:t xml:space="preserve">와 놀랄만한 유사성을 </w:t>
      </w:r>
      <w:r>
        <w:rPr>
          <w:rFonts w:asciiTheme="majorEastAsia" w:eastAsiaTheme="majorEastAsia" w:hAnsiTheme="majorEastAsia" w:hint="eastAsia"/>
        </w:rPr>
        <w:t>지니고 있다.</w:t>
      </w:r>
      <w:r>
        <w:rPr>
          <w:rFonts w:asciiTheme="majorEastAsia" w:eastAsiaTheme="majorEastAsia" w:hAnsiTheme="majorEastAsia"/>
        </w:rPr>
        <w:t xml:space="preserve"> </w:t>
      </w:r>
    </w:p>
    <w:p w14:paraId="3876442A" w14:textId="536C5E32" w:rsidR="00FC5713" w:rsidRDefault="00FC5713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 있는 </w:t>
      </w:r>
      <w:r w:rsidRPr="00FC5713">
        <w:rPr>
          <w:rFonts w:asciiTheme="majorEastAsia" w:eastAsiaTheme="majorEastAsia" w:hAnsiTheme="majorEastAsia" w:hint="eastAsia"/>
        </w:rPr>
        <w:t xml:space="preserve">신자들은 </w:t>
      </w:r>
      <w:r>
        <w:rPr>
          <w:rFonts w:asciiTheme="majorEastAsia" w:eastAsiaTheme="majorEastAsia" w:hAnsiTheme="majorEastAsia" w:hint="eastAsia"/>
        </w:rPr>
        <w:t xml:space="preserve">모든 </w:t>
      </w:r>
      <w:r w:rsidR="004F4024">
        <w:rPr>
          <w:rFonts w:asciiTheme="majorEastAsia" w:eastAsiaTheme="majorEastAsia" w:hAnsiTheme="majorEastAsia" w:hint="eastAsia"/>
        </w:rPr>
        <w:t xml:space="preserve">것을 </w:t>
      </w:r>
      <w:r w:rsidRPr="00FC5713">
        <w:rPr>
          <w:rFonts w:asciiTheme="majorEastAsia" w:eastAsiaTheme="majorEastAsia" w:hAnsiTheme="majorEastAsia" w:hint="eastAsia"/>
        </w:rPr>
        <w:t xml:space="preserve">하나님의 </w:t>
      </w:r>
      <w:r w:rsidR="004F4024">
        <w:rPr>
          <w:rFonts w:asciiTheme="majorEastAsia" w:eastAsiaTheme="majorEastAsia" w:hAnsiTheme="majorEastAsia" w:hint="eastAsia"/>
        </w:rPr>
        <w:t xml:space="preserve">관점과 </w:t>
      </w:r>
      <w:r>
        <w:rPr>
          <w:rFonts w:asciiTheme="majorEastAsia" w:eastAsiaTheme="majorEastAsia" w:hAnsiTheme="majorEastAsia" w:hint="eastAsia"/>
        </w:rPr>
        <w:t xml:space="preserve">방법으로 </w:t>
      </w:r>
      <w:r w:rsidRPr="00FC5713">
        <w:rPr>
          <w:rFonts w:asciiTheme="majorEastAsia" w:eastAsiaTheme="majorEastAsia" w:hAnsiTheme="majorEastAsia" w:hint="eastAsia"/>
        </w:rPr>
        <w:t xml:space="preserve">보고 </w:t>
      </w:r>
      <w:r w:rsidR="004F4024">
        <w:rPr>
          <w:rFonts w:asciiTheme="majorEastAsia" w:eastAsiaTheme="majorEastAsia" w:hAnsiTheme="majorEastAsia" w:hint="eastAsia"/>
        </w:rPr>
        <w:t xml:space="preserve">그의 </w:t>
      </w:r>
      <w:r>
        <w:rPr>
          <w:rFonts w:asciiTheme="majorEastAsia" w:eastAsiaTheme="majorEastAsia" w:hAnsiTheme="majorEastAsia" w:hint="eastAsia"/>
        </w:rPr>
        <w:t xml:space="preserve">방법으로 </w:t>
      </w:r>
      <w:r w:rsidRPr="00FC5713">
        <w:rPr>
          <w:rFonts w:asciiTheme="majorEastAsia" w:eastAsiaTheme="majorEastAsia" w:hAnsiTheme="majorEastAsia" w:hint="eastAsia"/>
        </w:rPr>
        <w:t>행할 수 있다.</w:t>
      </w:r>
    </w:p>
    <w:p w14:paraId="0BB9376C" w14:textId="77777777" w:rsidR="002D136E" w:rsidRDefault="002D136E" w:rsidP="002F0364">
      <w:pPr>
        <w:spacing w:line="240" w:lineRule="auto"/>
        <w:rPr>
          <w:rFonts w:asciiTheme="majorEastAsia" w:eastAsiaTheme="majorEastAsia" w:hAnsiTheme="majorEastAsia"/>
        </w:rPr>
      </w:pPr>
    </w:p>
    <w:p w14:paraId="4E06A1F9" w14:textId="0AD7F76C" w:rsidR="00FC5713" w:rsidRPr="00FC5713" w:rsidRDefault="00FC5713" w:rsidP="00FC5713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FC5713">
        <w:rPr>
          <w:rFonts w:asciiTheme="majorEastAsia" w:eastAsiaTheme="majorEastAsia" w:hAnsiTheme="majorEastAsia" w:hint="eastAsia"/>
          <w:b/>
          <w:sz w:val="24"/>
          <w:u w:val="single"/>
        </w:rPr>
        <w:t xml:space="preserve">지혜 있는 신자들은 모든 </w:t>
      </w:r>
      <w:r w:rsidR="004F4024">
        <w:rPr>
          <w:rFonts w:asciiTheme="majorEastAsia" w:eastAsiaTheme="majorEastAsia" w:hAnsiTheme="majorEastAsia" w:hint="eastAsia"/>
          <w:b/>
          <w:sz w:val="24"/>
          <w:u w:val="single"/>
        </w:rPr>
        <w:t xml:space="preserve">것을 </w:t>
      </w:r>
      <w:r w:rsidRPr="00FC5713">
        <w:rPr>
          <w:rFonts w:asciiTheme="majorEastAsia" w:eastAsiaTheme="majorEastAsia" w:hAnsiTheme="majorEastAsia" w:hint="eastAsia"/>
          <w:b/>
          <w:sz w:val="24"/>
          <w:u w:val="single"/>
        </w:rPr>
        <w:t xml:space="preserve">하나님의 </w:t>
      </w:r>
      <w:r w:rsidR="004F4024">
        <w:rPr>
          <w:rFonts w:asciiTheme="majorEastAsia" w:eastAsiaTheme="majorEastAsia" w:hAnsiTheme="majorEastAsia" w:hint="eastAsia"/>
          <w:b/>
          <w:sz w:val="24"/>
          <w:u w:val="single"/>
        </w:rPr>
        <w:t xml:space="preserve">관점과 </w:t>
      </w:r>
      <w:r w:rsidRPr="00FC5713">
        <w:rPr>
          <w:rFonts w:asciiTheme="majorEastAsia" w:eastAsiaTheme="majorEastAsia" w:hAnsiTheme="majorEastAsia" w:hint="eastAsia"/>
          <w:b/>
          <w:sz w:val="24"/>
          <w:u w:val="single"/>
        </w:rPr>
        <w:t xml:space="preserve">방법으로 보고 하나님의 </w:t>
      </w:r>
      <w:r w:rsidR="00331E5A">
        <w:rPr>
          <w:rFonts w:asciiTheme="majorEastAsia" w:eastAsiaTheme="majorEastAsia" w:hAnsiTheme="majorEastAsia" w:hint="eastAsia"/>
          <w:b/>
          <w:sz w:val="24"/>
          <w:u w:val="single"/>
        </w:rPr>
        <w:t xml:space="preserve">관점과 </w:t>
      </w:r>
      <w:r w:rsidRPr="00FC5713">
        <w:rPr>
          <w:rFonts w:asciiTheme="majorEastAsia" w:eastAsiaTheme="majorEastAsia" w:hAnsiTheme="majorEastAsia" w:hint="eastAsia"/>
          <w:b/>
          <w:sz w:val="24"/>
          <w:u w:val="single"/>
        </w:rPr>
        <w:t>방법으로 행할 수 있다.</w:t>
      </w:r>
    </w:p>
    <w:p w14:paraId="5B8FEF64" w14:textId="77777777" w:rsidR="002D136E" w:rsidRDefault="002D136E" w:rsidP="002F0364">
      <w:pPr>
        <w:spacing w:line="240" w:lineRule="auto"/>
        <w:rPr>
          <w:rFonts w:asciiTheme="majorEastAsia" w:eastAsiaTheme="majorEastAsia" w:hAnsiTheme="majorEastAsia"/>
        </w:rPr>
      </w:pPr>
    </w:p>
    <w:p w14:paraId="3BDFC245" w14:textId="661A31FD" w:rsidR="002D136E" w:rsidRDefault="00FC5713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지혜에는 시작점</w:t>
      </w:r>
      <w:r w:rsidR="00094040">
        <w:rPr>
          <w:rFonts w:asciiTheme="majorEastAsia" w:eastAsiaTheme="majorEastAsia" w:hAnsiTheme="majorEastAsia" w:hint="eastAsia"/>
        </w:rPr>
        <w:t>(始作點)</w:t>
      </w:r>
      <w:r>
        <w:rPr>
          <w:rFonts w:asciiTheme="majorEastAsia" w:eastAsiaTheme="majorEastAsia" w:hAnsiTheme="majorEastAsia" w:hint="eastAsia"/>
        </w:rPr>
        <w:t>이 있다.</w:t>
      </w:r>
      <w:r>
        <w:rPr>
          <w:rFonts w:asciiTheme="majorEastAsia" w:eastAsiaTheme="majorEastAsia" w:hAnsiTheme="majorEastAsia"/>
        </w:rPr>
        <w:t xml:space="preserve"> </w:t>
      </w:r>
    </w:p>
    <w:p w14:paraId="15FCA9EE" w14:textId="35B768A9" w:rsidR="00094040" w:rsidRDefault="00CE4EC5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지혜는 </w:t>
      </w:r>
      <w:r w:rsidR="00CF1C50">
        <w:rPr>
          <w:rFonts w:asciiTheme="majorEastAsia" w:eastAsiaTheme="majorEastAsia" w:hAnsiTheme="majorEastAsia" w:hint="eastAsia"/>
        </w:rPr>
        <w:t xml:space="preserve">여호와 하나님과의 </w:t>
      </w:r>
      <w:r w:rsidR="00CF1C50" w:rsidRPr="00CF1C50">
        <w:rPr>
          <w:rFonts w:asciiTheme="majorEastAsia" w:eastAsiaTheme="majorEastAsia" w:hAnsiTheme="majorEastAsia" w:hint="eastAsia"/>
        </w:rPr>
        <w:t>관계에서</w:t>
      </w:r>
      <w:r>
        <w:rPr>
          <w:rFonts w:asciiTheme="majorEastAsia" w:eastAsiaTheme="majorEastAsia" w:hAnsiTheme="majorEastAsia" w:hint="eastAsia"/>
        </w:rPr>
        <w:t xml:space="preserve">부터 </w:t>
      </w:r>
      <w:r w:rsidR="00CF1C50" w:rsidRPr="00CF1C50">
        <w:rPr>
          <w:rFonts w:asciiTheme="majorEastAsia" w:eastAsiaTheme="majorEastAsia" w:hAnsiTheme="majorEastAsia" w:hint="eastAsia"/>
        </w:rPr>
        <w:t>시작</w:t>
      </w:r>
      <w:r w:rsidR="00C26870">
        <w:rPr>
          <w:rFonts w:asciiTheme="majorEastAsia" w:eastAsiaTheme="majorEastAsia" w:hAnsiTheme="majorEastAsia" w:hint="eastAsia"/>
        </w:rPr>
        <w:t>되고 있</w:t>
      </w:r>
      <w:r w:rsidR="00CF1C50">
        <w:rPr>
          <w:rFonts w:asciiTheme="majorEastAsia" w:eastAsiaTheme="majorEastAsia" w:hAnsiTheme="majorEastAsia" w:hint="eastAsia"/>
        </w:rPr>
        <w:t>다.</w:t>
      </w:r>
      <w:r w:rsidR="00CF1C50">
        <w:rPr>
          <w:rFonts w:asciiTheme="majorEastAsia" w:eastAsiaTheme="majorEastAsia" w:hAnsiTheme="majorEastAsia"/>
        </w:rPr>
        <w:t xml:space="preserve"> </w:t>
      </w:r>
    </w:p>
    <w:p w14:paraId="61F205A6" w14:textId="77777777" w:rsidR="00B220CC" w:rsidRDefault="00B220CC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인간의 지혜는 여호와 하나님을 아는 것으로 비롯된다.</w:t>
      </w:r>
      <w:r>
        <w:rPr>
          <w:rFonts w:asciiTheme="majorEastAsia" w:eastAsiaTheme="majorEastAsia" w:hAnsiTheme="majorEastAsia"/>
        </w:rPr>
        <w:t xml:space="preserve"> </w:t>
      </w:r>
    </w:p>
    <w:p w14:paraId="51F2E39B" w14:textId="52859D8C" w:rsidR="00B220CC" w:rsidRDefault="00B220CC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여호와</w:t>
      </w:r>
      <w:r w:rsidR="000C09DD">
        <w:rPr>
          <w:rFonts w:asciiTheme="majorEastAsia" w:eastAsiaTheme="majorEastAsia" w:hAnsiTheme="majorEastAsia" w:hint="eastAsia"/>
        </w:rPr>
        <w:t xml:space="preserve">를 알고 그와 </w:t>
      </w:r>
      <w:r w:rsidRPr="00B220CC">
        <w:rPr>
          <w:rFonts w:asciiTheme="majorEastAsia" w:eastAsiaTheme="majorEastAsia" w:hAnsiTheme="majorEastAsia" w:hint="eastAsia"/>
        </w:rPr>
        <w:t>동행하</w:t>
      </w:r>
      <w:r>
        <w:rPr>
          <w:rFonts w:asciiTheme="majorEastAsia" w:eastAsiaTheme="majorEastAsia" w:hAnsiTheme="majorEastAsia" w:hint="eastAsia"/>
        </w:rPr>
        <w:t xml:space="preserve">는 것으로 지혜로워진다는 </w:t>
      </w:r>
      <w:r w:rsidRPr="00B220CC">
        <w:rPr>
          <w:rFonts w:asciiTheme="majorEastAsia" w:eastAsiaTheme="majorEastAsia" w:hAnsiTheme="majorEastAsia" w:hint="eastAsia"/>
        </w:rPr>
        <w:t xml:space="preserve">것은 </w:t>
      </w:r>
      <w:r>
        <w:rPr>
          <w:rFonts w:asciiTheme="majorEastAsia" w:eastAsiaTheme="majorEastAsia" w:hAnsiTheme="majorEastAsia" w:hint="eastAsia"/>
        </w:rPr>
        <w:t xml:space="preserve">사람이 </w:t>
      </w:r>
      <w:r w:rsidRPr="00B220CC">
        <w:rPr>
          <w:rFonts w:asciiTheme="majorEastAsia" w:eastAsiaTheme="majorEastAsia" w:hAnsiTheme="majorEastAsia" w:hint="eastAsia"/>
        </w:rPr>
        <w:t xml:space="preserve">어떻게 지혜롭게 되는가에 대한 </w:t>
      </w:r>
      <w:r>
        <w:rPr>
          <w:rFonts w:asciiTheme="majorEastAsia" w:eastAsiaTheme="majorEastAsia" w:hAnsiTheme="majorEastAsia" w:hint="eastAsia"/>
        </w:rPr>
        <w:t xml:space="preserve">일반적인 </w:t>
      </w:r>
      <w:r w:rsidRPr="00B220CC">
        <w:rPr>
          <w:rFonts w:asciiTheme="majorEastAsia" w:eastAsiaTheme="majorEastAsia" w:hAnsiTheme="majorEastAsia" w:hint="eastAsia"/>
        </w:rPr>
        <w:t>개념</w:t>
      </w:r>
      <w:r w:rsidR="000C09DD">
        <w:rPr>
          <w:rFonts w:asciiTheme="majorEastAsia" w:eastAsiaTheme="majorEastAsia" w:hAnsiTheme="majorEastAsia" w:hint="eastAsia"/>
        </w:rPr>
        <w:t xml:space="preserve">과는 </w:t>
      </w:r>
      <w:r w:rsidR="00C26870">
        <w:rPr>
          <w:rFonts w:asciiTheme="majorEastAsia" w:eastAsiaTheme="majorEastAsia" w:hAnsiTheme="majorEastAsia" w:hint="eastAsia"/>
        </w:rPr>
        <w:t xml:space="preserve">다른 것이 </w:t>
      </w:r>
      <w:r w:rsidR="000C09DD">
        <w:rPr>
          <w:rFonts w:asciiTheme="majorEastAsia" w:eastAsiaTheme="majorEastAsia" w:hAnsiTheme="majorEastAsia" w:hint="eastAsia"/>
        </w:rPr>
        <w:t>되고 있다.</w:t>
      </w:r>
      <w:r w:rsidR="000C09DD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471D6E42" w14:textId="6459249D" w:rsidR="00BA4D99" w:rsidRDefault="00BA4D99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예를 들어,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어떤 사람들은 삶의 경험이 사람</w:t>
      </w:r>
      <w:r w:rsidR="005C3C0D">
        <w:rPr>
          <w:rFonts w:asciiTheme="majorEastAsia" w:eastAsiaTheme="majorEastAsia" w:hAnsiTheme="majorEastAsia" w:hint="eastAsia"/>
        </w:rPr>
        <w:t>들</w:t>
      </w:r>
      <w:r>
        <w:rPr>
          <w:rFonts w:asciiTheme="majorEastAsia" w:eastAsiaTheme="majorEastAsia" w:hAnsiTheme="majorEastAsia" w:hint="eastAsia"/>
        </w:rPr>
        <w:t xml:space="preserve">을 </w:t>
      </w:r>
      <w:r w:rsidRPr="00BA4D99">
        <w:rPr>
          <w:rFonts w:asciiTheme="majorEastAsia" w:eastAsiaTheme="majorEastAsia" w:hAnsiTheme="majorEastAsia" w:hint="eastAsia"/>
        </w:rPr>
        <w:t>지혜</w:t>
      </w:r>
      <w:r>
        <w:rPr>
          <w:rFonts w:asciiTheme="majorEastAsia" w:eastAsiaTheme="majorEastAsia" w:hAnsiTheme="majorEastAsia" w:hint="eastAsia"/>
        </w:rPr>
        <w:t xml:space="preserve">롭게 해 준다고 </w:t>
      </w:r>
      <w:r w:rsidR="005C3C0D">
        <w:rPr>
          <w:rFonts w:asciiTheme="majorEastAsia" w:eastAsiaTheme="majorEastAsia" w:hAnsiTheme="majorEastAsia" w:hint="eastAsia"/>
        </w:rPr>
        <w:t>생각한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10E687EE" w14:textId="32E42CAF" w:rsidR="00BA4D99" w:rsidRDefault="005C3C0D" w:rsidP="002F0364">
      <w:pPr>
        <w:spacing w:line="240" w:lineRule="auto"/>
        <w:rPr>
          <w:rFonts w:asciiTheme="majorEastAsia" w:eastAsiaTheme="majorEastAsia" w:hAnsiTheme="majorEastAsia"/>
        </w:rPr>
      </w:pPr>
      <w:r w:rsidRPr="005C3C0D">
        <w:rPr>
          <w:rFonts w:asciiTheme="majorEastAsia" w:eastAsiaTheme="majorEastAsia" w:hAnsiTheme="majorEastAsia" w:hint="eastAsia"/>
        </w:rPr>
        <w:t>그러나 하나님의 도움이 없</w:t>
      </w:r>
      <w:r w:rsidR="00657955">
        <w:rPr>
          <w:rFonts w:asciiTheme="majorEastAsia" w:eastAsiaTheme="majorEastAsia" w:hAnsiTheme="majorEastAsia" w:hint="eastAsia"/>
        </w:rPr>
        <w:t>이는</w:t>
      </w:r>
      <w:r w:rsidR="000C09DD">
        <w:rPr>
          <w:rFonts w:asciiTheme="majorEastAsia" w:eastAsiaTheme="majorEastAsia" w:hAnsiTheme="majorEastAsia" w:hint="eastAsia"/>
        </w:rPr>
        <w:t>,</w:t>
      </w:r>
      <w:r w:rsidR="000C09DD">
        <w:rPr>
          <w:rFonts w:asciiTheme="majorEastAsia" w:eastAsiaTheme="majorEastAsia" w:hAnsiTheme="majorEastAsia"/>
        </w:rPr>
        <w:t xml:space="preserve"> </w:t>
      </w:r>
      <w:r w:rsidR="00657955">
        <w:rPr>
          <w:rFonts w:asciiTheme="majorEastAsia" w:eastAsiaTheme="majorEastAsia" w:hAnsiTheme="majorEastAsia" w:hint="eastAsia"/>
        </w:rPr>
        <w:t xml:space="preserve">사람은 </w:t>
      </w:r>
      <w:r w:rsidR="00FD761E">
        <w:rPr>
          <w:rFonts w:asciiTheme="majorEastAsia" w:eastAsiaTheme="majorEastAsia" w:hAnsiTheme="majorEastAsia" w:hint="eastAsia"/>
        </w:rPr>
        <w:t xml:space="preserve">삶의 </w:t>
      </w:r>
      <w:r w:rsidRPr="005C3C0D">
        <w:rPr>
          <w:rFonts w:asciiTheme="majorEastAsia" w:eastAsiaTheme="majorEastAsia" w:hAnsiTheme="majorEastAsia" w:hint="eastAsia"/>
        </w:rPr>
        <w:t>경험 자체</w:t>
      </w:r>
      <w:r w:rsidR="00FD761E">
        <w:rPr>
          <w:rFonts w:asciiTheme="majorEastAsia" w:eastAsiaTheme="majorEastAsia" w:hAnsiTheme="majorEastAsia" w:hint="eastAsia"/>
        </w:rPr>
        <w:t>만</w:t>
      </w:r>
      <w:r w:rsidR="00C26870">
        <w:rPr>
          <w:rFonts w:asciiTheme="majorEastAsia" w:eastAsiaTheme="majorEastAsia" w:hAnsiTheme="majorEastAsia" w:hint="eastAsia"/>
        </w:rPr>
        <w:t xml:space="preserve">으로 </w:t>
      </w:r>
      <w:r w:rsidR="00FD761E">
        <w:rPr>
          <w:rFonts w:asciiTheme="majorEastAsia" w:eastAsiaTheme="majorEastAsia" w:hAnsiTheme="majorEastAsia" w:hint="eastAsia"/>
        </w:rPr>
        <w:t xml:space="preserve">삶을 전혀 </w:t>
      </w:r>
      <w:r w:rsidRPr="005C3C0D">
        <w:rPr>
          <w:rFonts w:asciiTheme="majorEastAsia" w:eastAsiaTheme="majorEastAsia" w:hAnsiTheme="majorEastAsia" w:hint="eastAsia"/>
        </w:rPr>
        <w:t>지혜롭지 않</w:t>
      </w:r>
      <w:r w:rsidR="00FD761E">
        <w:rPr>
          <w:rFonts w:asciiTheme="majorEastAsia" w:eastAsiaTheme="majorEastAsia" w:hAnsiTheme="majorEastAsia" w:hint="eastAsia"/>
        </w:rPr>
        <w:t>게 끝낼 수 있다.</w:t>
      </w:r>
      <w:r w:rsidR="00FD761E">
        <w:rPr>
          <w:rFonts w:asciiTheme="majorEastAsia" w:eastAsiaTheme="majorEastAsia" w:hAnsiTheme="majorEastAsia"/>
        </w:rPr>
        <w:t xml:space="preserve"> </w:t>
      </w:r>
    </w:p>
    <w:p w14:paraId="20B89F56" w14:textId="49EE168A" w:rsidR="00FD761E" w:rsidRDefault="00FD761E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어떤 사람들은 나이가 사람을 지혜롭게 만든다고 주장한다.</w:t>
      </w:r>
      <w:r>
        <w:rPr>
          <w:rFonts w:asciiTheme="majorEastAsia" w:eastAsiaTheme="majorEastAsia" w:hAnsiTheme="majorEastAsia"/>
        </w:rPr>
        <w:t xml:space="preserve"> </w:t>
      </w:r>
    </w:p>
    <w:p w14:paraId="4DE38134" w14:textId="48779E36" w:rsidR="00FD761E" w:rsidRDefault="00FD761E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그들은 사람들이 오래 살면 더 지혜로워진다고 믿는다.</w:t>
      </w:r>
      <w:r>
        <w:rPr>
          <w:rFonts w:asciiTheme="majorEastAsia" w:eastAsiaTheme="majorEastAsia" w:hAnsiTheme="majorEastAsia"/>
        </w:rPr>
        <w:t xml:space="preserve"> </w:t>
      </w:r>
    </w:p>
    <w:p w14:paraId="75EFC1BD" w14:textId="51C40A3B" w:rsidR="00FD761E" w:rsidRDefault="0080706E" w:rsidP="002F0364">
      <w:pPr>
        <w:spacing w:line="240" w:lineRule="auto"/>
        <w:rPr>
          <w:rFonts w:asciiTheme="majorEastAsia" w:eastAsiaTheme="majorEastAsia" w:hAnsiTheme="majorEastAsia"/>
        </w:rPr>
      </w:pPr>
      <w:r w:rsidRPr="0080706E">
        <w:rPr>
          <w:rFonts w:asciiTheme="majorEastAsia" w:eastAsiaTheme="majorEastAsia" w:hAnsiTheme="majorEastAsia" w:hint="eastAsia"/>
        </w:rPr>
        <w:t>물론 지혜는 나이가 들</w:t>
      </w:r>
      <w:r>
        <w:rPr>
          <w:rFonts w:asciiTheme="majorEastAsia" w:eastAsiaTheme="majorEastAsia" w:hAnsiTheme="majorEastAsia" w:hint="eastAsia"/>
        </w:rPr>
        <w:t xml:space="preserve">어가면서 더 많아 질 수 </w:t>
      </w:r>
      <w:r w:rsidRPr="0080706E">
        <w:rPr>
          <w:rFonts w:asciiTheme="majorEastAsia" w:eastAsiaTheme="majorEastAsia" w:hAnsiTheme="majorEastAsia" w:hint="eastAsia"/>
        </w:rPr>
        <w:t xml:space="preserve">있지만, </w:t>
      </w:r>
      <w:r>
        <w:rPr>
          <w:rFonts w:asciiTheme="majorEastAsia" w:eastAsiaTheme="majorEastAsia" w:hAnsiTheme="majorEastAsia" w:hint="eastAsia"/>
        </w:rPr>
        <w:t>그 기간</w:t>
      </w:r>
      <w:r w:rsidR="00CC0FCB">
        <w:rPr>
          <w:rFonts w:asciiTheme="majorEastAsia" w:eastAsiaTheme="majorEastAsia" w:hAnsiTheme="majorEastAsia" w:hint="eastAsia"/>
        </w:rPr>
        <w:t xml:space="preserve">에 </w:t>
      </w:r>
      <w:r>
        <w:rPr>
          <w:rFonts w:asciiTheme="majorEastAsia" w:eastAsiaTheme="majorEastAsia" w:hAnsiTheme="majorEastAsia" w:hint="eastAsia"/>
        </w:rPr>
        <w:t>여호와</w:t>
      </w:r>
      <w:r w:rsidR="000C09DD">
        <w:rPr>
          <w:rFonts w:asciiTheme="majorEastAsia" w:eastAsiaTheme="majorEastAsia" w:hAnsiTheme="majorEastAsia" w:hint="eastAsia"/>
        </w:rPr>
        <w:t>를 알고 그</w:t>
      </w:r>
      <w:r>
        <w:rPr>
          <w:rFonts w:asciiTheme="majorEastAsia" w:eastAsiaTheme="majorEastAsia" w:hAnsiTheme="majorEastAsia" w:hint="eastAsia"/>
        </w:rPr>
        <w:t xml:space="preserve">와 동행하는 </w:t>
      </w:r>
      <w:r w:rsidR="00CC0FCB">
        <w:rPr>
          <w:rFonts w:asciiTheme="majorEastAsia" w:eastAsiaTheme="majorEastAsia" w:hAnsiTheme="majorEastAsia" w:hint="eastAsia"/>
        </w:rPr>
        <w:t xml:space="preserve">삶을 살 때에만 </w:t>
      </w:r>
      <w:r w:rsidRPr="0080706E">
        <w:rPr>
          <w:rFonts w:asciiTheme="majorEastAsia" w:eastAsiaTheme="majorEastAsia" w:hAnsiTheme="majorEastAsia" w:hint="eastAsia"/>
        </w:rPr>
        <w:t>가능</w:t>
      </w:r>
      <w:r>
        <w:rPr>
          <w:rFonts w:asciiTheme="majorEastAsia" w:eastAsiaTheme="majorEastAsia" w:hAnsiTheme="majorEastAsia" w:hint="eastAsia"/>
        </w:rPr>
        <w:t>하다.</w:t>
      </w:r>
      <w:r>
        <w:rPr>
          <w:rFonts w:asciiTheme="majorEastAsia" w:eastAsiaTheme="majorEastAsia" w:hAnsiTheme="majorEastAsia"/>
        </w:rPr>
        <w:t xml:space="preserve"> </w:t>
      </w:r>
    </w:p>
    <w:p w14:paraId="4591C73F" w14:textId="7A31D6EC" w:rsidR="0080706E" w:rsidRDefault="00657955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 w:rsidR="00331E5A">
        <w:rPr>
          <w:rFonts w:asciiTheme="majorEastAsia" w:eastAsiaTheme="majorEastAsia" w:hAnsiTheme="majorEastAsia" w:hint="eastAsia"/>
        </w:rPr>
        <w:t>삶의 경</w:t>
      </w:r>
      <w:r w:rsidR="0080706E" w:rsidRPr="0080706E">
        <w:rPr>
          <w:rFonts w:asciiTheme="majorEastAsia" w:eastAsiaTheme="majorEastAsia" w:hAnsiTheme="majorEastAsia" w:hint="eastAsia"/>
        </w:rPr>
        <w:t xml:space="preserve">험이나 </w:t>
      </w:r>
      <w:r w:rsidR="00CA5B5B">
        <w:rPr>
          <w:rFonts w:asciiTheme="majorEastAsia" w:eastAsiaTheme="majorEastAsia" w:hAnsiTheme="majorEastAsia" w:hint="eastAsia"/>
        </w:rPr>
        <w:t xml:space="preserve">삶의 </w:t>
      </w:r>
      <w:r w:rsidR="0080706E">
        <w:rPr>
          <w:rFonts w:asciiTheme="majorEastAsia" w:eastAsiaTheme="majorEastAsia" w:hAnsiTheme="majorEastAsia" w:hint="eastAsia"/>
        </w:rPr>
        <w:t xml:space="preserve">기간이 </w:t>
      </w:r>
      <w:r w:rsidR="000C09DD">
        <w:rPr>
          <w:rFonts w:asciiTheme="majorEastAsia" w:eastAsiaTheme="majorEastAsia" w:hAnsiTheme="majorEastAsia" w:hint="eastAsia"/>
        </w:rPr>
        <w:t xml:space="preserve">결코 </w:t>
      </w:r>
      <w:r w:rsidR="0080706E" w:rsidRPr="0080706E">
        <w:rPr>
          <w:rFonts w:asciiTheme="majorEastAsia" w:eastAsiaTheme="majorEastAsia" w:hAnsiTheme="majorEastAsia" w:hint="eastAsia"/>
        </w:rPr>
        <w:t>지혜를 보장</w:t>
      </w:r>
      <w:r w:rsidR="0080706E">
        <w:rPr>
          <w:rFonts w:asciiTheme="majorEastAsia" w:eastAsiaTheme="majorEastAsia" w:hAnsiTheme="majorEastAsia" w:hint="eastAsia"/>
        </w:rPr>
        <w:t>해 주는 것은 아니다.</w:t>
      </w:r>
      <w:r w:rsidR="0080706E">
        <w:rPr>
          <w:rFonts w:asciiTheme="majorEastAsia" w:eastAsiaTheme="majorEastAsia" w:hAnsiTheme="majorEastAsia"/>
        </w:rPr>
        <w:t xml:space="preserve"> </w:t>
      </w:r>
    </w:p>
    <w:p w14:paraId="3B9B20B3" w14:textId="6165D8F4" w:rsidR="0080706E" w:rsidRDefault="00A030A6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지혜는 </w:t>
      </w:r>
      <w:r w:rsidR="00CA5B5B">
        <w:rPr>
          <w:rFonts w:asciiTheme="majorEastAsia" w:eastAsiaTheme="majorEastAsia" w:hAnsiTheme="majorEastAsia" w:hint="eastAsia"/>
        </w:rPr>
        <w:t xml:space="preserve">우리가 사는 동안에 </w:t>
      </w:r>
      <w:r>
        <w:rPr>
          <w:rFonts w:asciiTheme="majorEastAsia" w:eastAsiaTheme="majorEastAsia" w:hAnsiTheme="majorEastAsia" w:hint="eastAsia"/>
        </w:rPr>
        <w:t>삶의 모든 것을 하나님의 관점과 방법으로 보고 행할 수 있도록 우리의 삶 가운데서 행하시는 하나님</w:t>
      </w:r>
      <w:r w:rsidR="000C09DD">
        <w:rPr>
          <w:rFonts w:asciiTheme="majorEastAsia" w:eastAsiaTheme="majorEastAsia" w:hAnsiTheme="majorEastAsia" w:hint="eastAsia"/>
        </w:rPr>
        <w:t xml:space="preserve">께서 주시는 </w:t>
      </w:r>
      <w:r w:rsidR="00331E5A">
        <w:rPr>
          <w:rFonts w:asciiTheme="majorEastAsia" w:eastAsiaTheme="majorEastAsia" w:hAnsiTheme="majorEastAsia" w:hint="eastAsia"/>
        </w:rPr>
        <w:t>것이다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2017C51D" w14:textId="07217B2F" w:rsidR="000C09DD" w:rsidRDefault="000C09DD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</w:t>
      </w:r>
      <w:proofErr w:type="spellStart"/>
      <w:r>
        <w:rPr>
          <w:rFonts w:asciiTheme="majorEastAsia" w:eastAsiaTheme="majorEastAsia" w:hAnsiTheme="majorEastAsia" w:hint="eastAsia"/>
        </w:rPr>
        <w:t>야고보서는</w:t>
      </w:r>
      <w:proofErr w:type="spellEnd"/>
      <w:r>
        <w:rPr>
          <w:rFonts w:asciiTheme="majorEastAsia" w:eastAsiaTheme="majorEastAsia" w:hAnsiTheme="majorEastAsia" w:hint="eastAsia"/>
        </w:rPr>
        <w:t xml:space="preserve"> 믿는 자들에게 </w:t>
      </w:r>
      <w:r>
        <w:rPr>
          <w:rFonts w:asciiTheme="majorEastAsia" w:eastAsiaTheme="majorEastAsia" w:hAnsiTheme="majorEastAsia"/>
        </w:rPr>
        <w:t>“</w:t>
      </w:r>
      <w:r w:rsidRPr="00587842">
        <w:rPr>
          <w:rFonts w:asciiTheme="majorEastAsia" w:eastAsiaTheme="majorEastAsia" w:hAnsiTheme="majorEastAsia" w:hint="eastAsia"/>
          <w:b/>
        </w:rPr>
        <w:t xml:space="preserve">너희 중에 누구든지 지혜가 부족하거든 </w:t>
      </w:r>
      <w:r w:rsidR="00587842" w:rsidRPr="00587842">
        <w:rPr>
          <w:rFonts w:asciiTheme="majorEastAsia" w:eastAsiaTheme="majorEastAsia" w:hAnsiTheme="majorEastAsia" w:hint="eastAsia"/>
          <w:b/>
        </w:rPr>
        <w:t>모든 사람에게 후히 주시고 꾸짖지 아니하시는 하나님께 구하라</w:t>
      </w:r>
      <w:r w:rsidR="00587842">
        <w:rPr>
          <w:rFonts w:asciiTheme="majorEastAsia" w:eastAsiaTheme="majorEastAsia" w:hAnsiTheme="majorEastAsia"/>
        </w:rPr>
        <w:t>”</w:t>
      </w:r>
      <w:r w:rsidR="00587842">
        <w:rPr>
          <w:rFonts w:asciiTheme="majorEastAsia" w:eastAsiaTheme="majorEastAsia" w:hAnsiTheme="majorEastAsia" w:hint="eastAsia"/>
        </w:rPr>
        <w:t xml:space="preserve">고 한다 </w:t>
      </w:r>
      <w:r w:rsidR="00587842">
        <w:rPr>
          <w:rFonts w:asciiTheme="majorEastAsia" w:eastAsiaTheme="majorEastAsia" w:hAnsiTheme="majorEastAsia"/>
        </w:rPr>
        <w:t>(</w:t>
      </w:r>
      <w:r w:rsidR="00587842">
        <w:rPr>
          <w:rFonts w:asciiTheme="majorEastAsia" w:eastAsiaTheme="majorEastAsia" w:hAnsiTheme="majorEastAsia" w:hint="eastAsia"/>
        </w:rPr>
        <w:t xml:space="preserve">약 </w:t>
      </w:r>
      <w:r w:rsidR="00587842">
        <w:rPr>
          <w:rFonts w:asciiTheme="majorEastAsia" w:eastAsiaTheme="majorEastAsia" w:hAnsiTheme="majorEastAsia"/>
        </w:rPr>
        <w:t xml:space="preserve">1: 5). </w:t>
      </w:r>
    </w:p>
    <w:p w14:paraId="50D6A698" w14:textId="062C373C" w:rsidR="00E4339C" w:rsidRDefault="00587842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D76FA2">
        <w:rPr>
          <w:rFonts w:asciiTheme="majorEastAsia" w:eastAsiaTheme="majorEastAsia" w:hAnsiTheme="majorEastAsia"/>
        </w:rPr>
        <w:t xml:space="preserve"> </w:t>
      </w:r>
      <w:r w:rsidR="00A87E18">
        <w:rPr>
          <w:rFonts w:asciiTheme="majorEastAsia" w:eastAsiaTheme="majorEastAsia" w:hAnsiTheme="majorEastAsia"/>
        </w:rPr>
        <w:t>1</w:t>
      </w:r>
      <w:r w:rsidR="00A87E18">
        <w:rPr>
          <w:rFonts w:asciiTheme="majorEastAsia" w:eastAsiaTheme="majorEastAsia" w:hAnsiTheme="majorEastAsia" w:hint="eastAsia"/>
        </w:rPr>
        <w:t xml:space="preserve">장 </w:t>
      </w:r>
      <w:r w:rsidR="00A87E18">
        <w:rPr>
          <w:rFonts w:asciiTheme="majorEastAsia" w:eastAsiaTheme="majorEastAsia" w:hAnsiTheme="majorEastAsia"/>
        </w:rPr>
        <w:t>7</w:t>
      </w:r>
      <w:r w:rsidR="00A87E18">
        <w:rPr>
          <w:rFonts w:asciiTheme="majorEastAsia" w:eastAsiaTheme="majorEastAsia" w:hAnsiTheme="majorEastAsia" w:hint="eastAsia"/>
        </w:rPr>
        <w:t xml:space="preserve">절의 </w:t>
      </w:r>
      <w:r w:rsidR="00D76FA2">
        <w:rPr>
          <w:rFonts w:asciiTheme="majorEastAsia" w:eastAsiaTheme="majorEastAsia" w:hAnsiTheme="majorEastAsia"/>
        </w:rPr>
        <w:t>“</w:t>
      </w:r>
      <w:r w:rsidR="00D76FA2" w:rsidRPr="00D76FA2">
        <w:rPr>
          <w:rFonts w:asciiTheme="majorEastAsia" w:eastAsiaTheme="majorEastAsia" w:hAnsiTheme="majorEastAsia" w:hint="eastAsia"/>
          <w:b/>
        </w:rPr>
        <w:t>여호와를 경외하는 것이 지</w:t>
      </w:r>
      <w:r w:rsidR="00E12DCC">
        <w:rPr>
          <w:rFonts w:asciiTheme="majorEastAsia" w:eastAsiaTheme="majorEastAsia" w:hAnsiTheme="majorEastAsia" w:hint="eastAsia"/>
          <w:b/>
        </w:rPr>
        <w:t>식</w:t>
      </w:r>
      <w:r w:rsidR="00D76FA2" w:rsidRPr="00D76FA2">
        <w:rPr>
          <w:rFonts w:asciiTheme="majorEastAsia" w:eastAsiaTheme="majorEastAsia" w:hAnsiTheme="majorEastAsia" w:hint="eastAsia"/>
          <w:b/>
        </w:rPr>
        <w:t>의 근본이거늘</w:t>
      </w:r>
      <w:r w:rsidR="00D76FA2">
        <w:rPr>
          <w:rFonts w:asciiTheme="majorEastAsia" w:eastAsiaTheme="majorEastAsia" w:hAnsiTheme="majorEastAsia"/>
        </w:rPr>
        <w:t>”</w:t>
      </w:r>
      <w:r w:rsidR="00D76FA2">
        <w:rPr>
          <w:rFonts w:asciiTheme="majorEastAsia" w:eastAsiaTheme="majorEastAsia" w:hAnsiTheme="majorEastAsia" w:hint="eastAsia"/>
        </w:rPr>
        <w:t>이라는 말</w:t>
      </w:r>
      <w:r w:rsidR="00A87E18">
        <w:rPr>
          <w:rFonts w:asciiTheme="majorEastAsia" w:eastAsiaTheme="majorEastAsia" w:hAnsiTheme="majorEastAsia" w:hint="eastAsia"/>
        </w:rPr>
        <w:t xml:space="preserve">이 </w:t>
      </w:r>
      <w:r w:rsidR="00A87E18">
        <w:rPr>
          <w:rFonts w:asciiTheme="majorEastAsia" w:eastAsiaTheme="majorEastAsia" w:hAnsiTheme="majorEastAsia"/>
        </w:rPr>
        <w:t>9</w:t>
      </w:r>
      <w:r w:rsidR="00A87E18">
        <w:rPr>
          <w:rFonts w:asciiTheme="majorEastAsia" w:eastAsiaTheme="majorEastAsia" w:hAnsiTheme="majorEastAsia" w:hint="eastAsia"/>
        </w:rPr>
        <w:t xml:space="preserve">장 </w:t>
      </w:r>
      <w:r w:rsidR="00A87E18">
        <w:rPr>
          <w:rFonts w:asciiTheme="majorEastAsia" w:eastAsiaTheme="majorEastAsia" w:hAnsiTheme="majorEastAsia"/>
        </w:rPr>
        <w:t>7</w:t>
      </w:r>
      <w:r w:rsidR="00A87E18">
        <w:rPr>
          <w:rFonts w:asciiTheme="majorEastAsia" w:eastAsiaTheme="majorEastAsia" w:hAnsiTheme="majorEastAsia" w:hint="eastAsia"/>
        </w:rPr>
        <w:t xml:space="preserve">절에서는 </w:t>
      </w:r>
      <w:r w:rsidR="00A87E18">
        <w:rPr>
          <w:rFonts w:asciiTheme="majorEastAsia" w:eastAsiaTheme="majorEastAsia" w:hAnsiTheme="majorEastAsia"/>
        </w:rPr>
        <w:t>“</w:t>
      </w:r>
      <w:r w:rsidR="00A87E18" w:rsidRPr="00A87E18">
        <w:rPr>
          <w:rFonts w:asciiTheme="majorEastAsia" w:eastAsiaTheme="majorEastAsia" w:hAnsiTheme="majorEastAsia" w:hint="eastAsia"/>
          <w:b/>
        </w:rPr>
        <w:t>여호와를 경외하는 것이 지혜의 근본이요</w:t>
      </w:r>
      <w:r w:rsidR="00A87E18">
        <w:rPr>
          <w:rFonts w:asciiTheme="majorEastAsia" w:eastAsiaTheme="majorEastAsia" w:hAnsiTheme="majorEastAsia"/>
        </w:rPr>
        <w:t>”</w:t>
      </w:r>
      <w:r w:rsidR="00A87E18">
        <w:rPr>
          <w:rFonts w:asciiTheme="majorEastAsia" w:eastAsiaTheme="majorEastAsia" w:hAnsiTheme="majorEastAsia" w:hint="eastAsia"/>
        </w:rPr>
        <w:t>라는 말로 표현되고 있는 것을 보면,</w:t>
      </w:r>
      <w:r w:rsidR="00A87E18">
        <w:rPr>
          <w:rFonts w:asciiTheme="majorEastAsia" w:eastAsiaTheme="majorEastAsia" w:hAnsiTheme="majorEastAsia"/>
        </w:rPr>
        <w:t xml:space="preserve"> </w:t>
      </w:r>
      <w:r w:rsidR="00E4339C">
        <w:rPr>
          <w:rFonts w:asciiTheme="majorEastAsia" w:eastAsiaTheme="majorEastAsia" w:hAnsiTheme="majorEastAsia" w:hint="eastAsia"/>
        </w:rPr>
        <w:t>지혜와 지식이라는 말은 같은 뜻으로 호환되고 있는 것을 알 수 있다.</w:t>
      </w:r>
      <w:r w:rsidR="00E4339C">
        <w:rPr>
          <w:rFonts w:asciiTheme="majorEastAsia" w:eastAsiaTheme="majorEastAsia" w:hAnsiTheme="majorEastAsia"/>
        </w:rPr>
        <w:t xml:space="preserve"> </w:t>
      </w:r>
    </w:p>
    <w:p w14:paraId="0A7F5A50" w14:textId="77777777" w:rsidR="00CC0FCB" w:rsidRDefault="00D76FA2" w:rsidP="002F0364">
      <w:pPr>
        <w:spacing w:line="240" w:lineRule="auto"/>
        <w:rPr>
          <w:rFonts w:asciiTheme="majorEastAsia" w:eastAsiaTheme="majorEastAsia" w:hAnsiTheme="majorEastAsia"/>
        </w:rPr>
      </w:pPr>
      <w:r w:rsidRPr="00D76FA2">
        <w:rPr>
          <w:rFonts w:asciiTheme="majorEastAsia" w:eastAsiaTheme="majorEastAsia" w:hAnsiTheme="majorEastAsia" w:hint="eastAsia"/>
        </w:rPr>
        <w:t>"</w:t>
      </w:r>
      <w:r w:rsidRPr="00723EFB">
        <w:rPr>
          <w:rFonts w:asciiTheme="majorEastAsia" w:eastAsiaTheme="majorEastAsia" w:hAnsiTheme="majorEastAsia" w:hint="eastAsia"/>
          <w:b/>
        </w:rPr>
        <w:t>근본"</w:t>
      </w:r>
      <w:proofErr w:type="spellStart"/>
      <w:r w:rsidRPr="00D76FA2">
        <w:rPr>
          <w:rFonts w:asciiTheme="majorEastAsia" w:eastAsiaTheme="majorEastAsia" w:hAnsiTheme="majorEastAsia" w:hint="eastAsia"/>
        </w:rPr>
        <w:t>으로</w:t>
      </w:r>
      <w:proofErr w:type="spellEnd"/>
      <w:r w:rsidRPr="00D76FA2">
        <w:rPr>
          <w:rFonts w:asciiTheme="majorEastAsia" w:eastAsiaTheme="majorEastAsia" w:hAnsiTheme="majorEastAsia" w:hint="eastAsia"/>
        </w:rPr>
        <w:t xml:space="preserve"> 번역 된 히브리어 용어는 </w:t>
      </w:r>
      <w:r w:rsidR="00723EFB">
        <w:rPr>
          <w:rFonts w:asciiTheme="majorEastAsia" w:eastAsiaTheme="majorEastAsia" w:hAnsiTheme="majorEastAsia" w:hint="eastAsia"/>
        </w:rPr>
        <w:t>순서</w:t>
      </w:r>
      <w:r w:rsidR="00E12DCC">
        <w:rPr>
          <w:rFonts w:asciiTheme="majorEastAsia" w:eastAsiaTheme="majorEastAsia" w:hAnsiTheme="majorEastAsia" w:hint="eastAsia"/>
        </w:rPr>
        <w:t>에서</w:t>
      </w:r>
      <w:r w:rsidR="00723EFB">
        <w:rPr>
          <w:rFonts w:asciiTheme="majorEastAsia" w:eastAsiaTheme="majorEastAsia" w:hAnsiTheme="majorEastAsia" w:hint="eastAsia"/>
        </w:rPr>
        <w:t xml:space="preserve">는 물론 중요성에서도 </w:t>
      </w:r>
      <w:r w:rsidRPr="00D76FA2">
        <w:rPr>
          <w:rFonts w:asciiTheme="majorEastAsia" w:eastAsiaTheme="majorEastAsia" w:hAnsiTheme="majorEastAsia" w:hint="eastAsia"/>
        </w:rPr>
        <w:t>첫</w:t>
      </w:r>
      <w:r w:rsidR="00723EFB">
        <w:rPr>
          <w:rFonts w:asciiTheme="majorEastAsia" w:eastAsiaTheme="majorEastAsia" w:hAnsiTheme="majorEastAsia" w:hint="eastAsia"/>
        </w:rPr>
        <w:t xml:space="preserve">째가 </w:t>
      </w:r>
      <w:r w:rsidR="00CC0FCB">
        <w:rPr>
          <w:rFonts w:asciiTheme="majorEastAsia" w:eastAsiaTheme="majorEastAsia" w:hAnsiTheme="majorEastAsia" w:hint="eastAsia"/>
        </w:rPr>
        <w:t>된다는 뜻이 되고 있다.</w:t>
      </w:r>
      <w:r w:rsidR="00CC0FCB">
        <w:rPr>
          <w:rFonts w:asciiTheme="majorEastAsia" w:eastAsiaTheme="majorEastAsia" w:hAnsiTheme="majorEastAsia"/>
        </w:rPr>
        <w:t xml:space="preserve"> </w:t>
      </w:r>
    </w:p>
    <w:p w14:paraId="0D85CEBC" w14:textId="77777777" w:rsidR="008F2155" w:rsidRDefault="008F2155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인간의 지혜는 하나님을 바로 아는 것으로 시작되고 있다.</w:t>
      </w:r>
      <w:r>
        <w:rPr>
          <w:rFonts w:asciiTheme="majorEastAsia" w:eastAsiaTheme="majorEastAsia" w:hAnsiTheme="majorEastAsia"/>
        </w:rPr>
        <w:t xml:space="preserve"> </w:t>
      </w:r>
    </w:p>
    <w:p w14:paraId="592D7E10" w14:textId="2FF2E39E" w:rsidR="003F4F09" w:rsidRDefault="003F4F09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그 말에는 인간이 자신을 어떤 존재인지를 바로 아는 것도 포함되고 있다.</w:t>
      </w:r>
      <w:r>
        <w:rPr>
          <w:rFonts w:asciiTheme="majorEastAsia" w:eastAsiaTheme="majorEastAsia" w:hAnsiTheme="majorEastAsia"/>
        </w:rPr>
        <w:t xml:space="preserve"> </w:t>
      </w:r>
    </w:p>
    <w:p w14:paraId="74ED97FC" w14:textId="31BF791F" w:rsidR="008F2155" w:rsidRDefault="008F2155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우리는 하나님을 어떤 분으로 </w:t>
      </w:r>
      <w:r w:rsidR="001F4B52">
        <w:rPr>
          <w:rFonts w:asciiTheme="majorEastAsia" w:eastAsiaTheme="majorEastAsia" w:hAnsiTheme="majorEastAsia" w:hint="eastAsia"/>
        </w:rPr>
        <w:t xml:space="preserve">어떻게 </w:t>
      </w:r>
      <w:r>
        <w:rPr>
          <w:rFonts w:asciiTheme="majorEastAsia" w:eastAsiaTheme="majorEastAsia" w:hAnsiTheme="majorEastAsia" w:hint="eastAsia"/>
        </w:rPr>
        <w:t>알아야 할까?</w:t>
      </w:r>
      <w:r>
        <w:rPr>
          <w:rFonts w:asciiTheme="majorEastAsia" w:eastAsiaTheme="majorEastAsia" w:hAnsiTheme="majorEastAsia"/>
        </w:rPr>
        <w:t xml:space="preserve"> </w:t>
      </w:r>
    </w:p>
    <w:p w14:paraId="1B3BE436" w14:textId="558488ED" w:rsidR="001F4B52" w:rsidRDefault="008F2155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1F4B52">
        <w:rPr>
          <w:rFonts w:asciiTheme="majorEastAsia" w:eastAsiaTheme="majorEastAsia" w:hAnsiTheme="majorEastAsia" w:hint="eastAsia"/>
          <w:b/>
        </w:rPr>
        <w:t>여호와를 경외하는 것이 지식의 근본이요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말로,</w:t>
      </w:r>
      <w:r>
        <w:rPr>
          <w:rFonts w:asciiTheme="majorEastAsia" w:eastAsiaTheme="majorEastAsia" w:hAnsiTheme="majorEastAsia"/>
        </w:rPr>
        <w:t xml:space="preserve"> </w:t>
      </w:r>
      <w:r w:rsidR="00666497">
        <w:rPr>
          <w:rFonts w:asciiTheme="majorEastAsia" w:eastAsiaTheme="majorEastAsia" w:hAnsiTheme="majorEastAsia" w:hint="eastAsia"/>
        </w:rPr>
        <w:t xml:space="preserve">하나님은 </w:t>
      </w:r>
      <w:r w:rsidR="001F4B52">
        <w:rPr>
          <w:rFonts w:asciiTheme="majorEastAsia" w:eastAsiaTheme="majorEastAsia" w:hAnsiTheme="majorEastAsia" w:hint="eastAsia"/>
        </w:rPr>
        <w:t>우리가 경외할 분으로 아는 것이 지혜의 시작이자 가장 중요한 일이 되고 있음을 가르쳐 주고 있다.</w:t>
      </w:r>
      <w:r w:rsidR="001F4B52">
        <w:rPr>
          <w:rFonts w:asciiTheme="majorEastAsia" w:eastAsiaTheme="majorEastAsia" w:hAnsiTheme="majorEastAsia"/>
        </w:rPr>
        <w:t xml:space="preserve"> </w:t>
      </w:r>
    </w:p>
    <w:p w14:paraId="194F1753" w14:textId="6EB65F5C" w:rsidR="00666497" w:rsidRDefault="00666497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r>
        <w:rPr>
          <w:rFonts w:asciiTheme="majorEastAsia" w:eastAsiaTheme="majorEastAsia" w:hAnsiTheme="majorEastAsia"/>
        </w:rPr>
        <w:t>“</w:t>
      </w:r>
      <w:r w:rsidRPr="00666497">
        <w:rPr>
          <w:rFonts w:asciiTheme="majorEastAsia" w:eastAsiaTheme="majorEastAsia" w:hAnsiTheme="majorEastAsia" w:hint="eastAsia"/>
          <w:b/>
        </w:rPr>
        <w:t>경외한다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말은 무서워하거나 공포감을 갖는다는 뜻이 아니라,</w:t>
      </w:r>
      <w:r>
        <w:rPr>
          <w:rFonts w:asciiTheme="majorEastAsia" w:eastAsiaTheme="majorEastAsia" w:hAnsiTheme="majorEastAsia"/>
        </w:rPr>
        <w:t xml:space="preserve"> </w:t>
      </w:r>
      <w:r w:rsidR="00386270">
        <w:rPr>
          <w:rFonts w:asciiTheme="majorEastAsia" w:eastAsiaTheme="majorEastAsia" w:hAnsiTheme="majorEastAsia" w:hint="eastAsia"/>
        </w:rPr>
        <w:t xml:space="preserve">하나님은 </w:t>
      </w:r>
      <w:r>
        <w:rPr>
          <w:rFonts w:asciiTheme="majorEastAsia" w:eastAsiaTheme="majorEastAsia" w:hAnsiTheme="majorEastAsia" w:hint="eastAsia"/>
        </w:rPr>
        <w:t>우리가 존경하고 사랑하며 예배할 분이 되시는 동시에 두려워할 분이 되신다는 뜻을 나타내고 있다.</w:t>
      </w:r>
      <w:r>
        <w:rPr>
          <w:rFonts w:asciiTheme="majorEastAsia" w:eastAsiaTheme="majorEastAsia" w:hAnsiTheme="majorEastAsia"/>
        </w:rPr>
        <w:t xml:space="preserve"> </w:t>
      </w:r>
    </w:p>
    <w:p w14:paraId="26C84606" w14:textId="27ACEEF0" w:rsidR="00386270" w:rsidRDefault="00386270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말은 </w:t>
      </w:r>
      <w:r w:rsidRPr="00386270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>은 전적으로 거룩하셔서 우리와 구별되는 분이 되시는 동시에 우리와 함께 계시는 분이 되시며, 우리는 죄인임을 깨닫는 것을 나타내주고 있다.</w:t>
      </w:r>
      <w:r>
        <w:rPr>
          <w:rFonts w:asciiTheme="majorEastAsia" w:eastAsiaTheme="majorEastAsia" w:hAnsiTheme="majorEastAsia"/>
        </w:rPr>
        <w:t xml:space="preserve"> </w:t>
      </w:r>
    </w:p>
    <w:p w14:paraId="30572336" w14:textId="3473CB26" w:rsidR="00386270" w:rsidRDefault="00386270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7F41D7" w:rsidRPr="007F41D7">
        <w:rPr>
          <w:rFonts w:asciiTheme="majorEastAsia" w:eastAsiaTheme="majorEastAsia" w:hAnsiTheme="majorEastAsia" w:hint="eastAsia"/>
        </w:rPr>
        <w:t xml:space="preserve">대조적으로, </w:t>
      </w:r>
      <w:r w:rsidR="007F41D7">
        <w:rPr>
          <w:rFonts w:asciiTheme="majorEastAsia" w:eastAsiaTheme="majorEastAsia" w:hAnsiTheme="majorEastAsia" w:hint="eastAsia"/>
        </w:rPr>
        <w:t>미련한 자들에게는 하나님이 필요가 없다.</w:t>
      </w:r>
      <w:r w:rsidR="007F41D7">
        <w:rPr>
          <w:rFonts w:asciiTheme="majorEastAsia" w:eastAsiaTheme="majorEastAsia" w:hAnsiTheme="majorEastAsia"/>
        </w:rPr>
        <w:t xml:space="preserve"> </w:t>
      </w:r>
    </w:p>
    <w:p w14:paraId="594549BE" w14:textId="3CF971F9" w:rsidR="007F41D7" w:rsidRDefault="007F41D7" w:rsidP="002F0364">
      <w:pPr>
        <w:spacing w:line="240" w:lineRule="auto"/>
        <w:rPr>
          <w:rFonts w:asciiTheme="majorEastAsia" w:eastAsiaTheme="majorEastAsia" w:hAnsiTheme="majorEastAsia"/>
        </w:rPr>
      </w:pPr>
      <w:r w:rsidRPr="007F41D7"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 w:hint="eastAsia"/>
        </w:rPr>
        <w:t xml:space="preserve">하나님께서 주실 수 </w:t>
      </w:r>
      <w:r w:rsidRPr="007F41D7">
        <w:rPr>
          <w:rFonts w:asciiTheme="majorEastAsia" w:eastAsiaTheme="majorEastAsia" w:hAnsiTheme="majorEastAsia" w:hint="eastAsia"/>
        </w:rPr>
        <w:t xml:space="preserve">있는 </w:t>
      </w:r>
      <w:r>
        <w:rPr>
          <w:rFonts w:asciiTheme="majorEastAsia" w:eastAsiaTheme="majorEastAsia" w:hAnsiTheme="majorEastAsia"/>
        </w:rPr>
        <w:t>“</w:t>
      </w:r>
      <w:r w:rsidRPr="007F41D7">
        <w:rPr>
          <w:rFonts w:asciiTheme="majorEastAsia" w:eastAsiaTheme="majorEastAsia" w:hAnsiTheme="majorEastAsia" w:hint="eastAsia"/>
          <w:b/>
        </w:rPr>
        <w:t>지혜</w:t>
      </w:r>
      <w:r>
        <w:rPr>
          <w:rFonts w:asciiTheme="majorEastAsia" w:eastAsiaTheme="majorEastAsia" w:hAnsiTheme="majorEastAsia"/>
        </w:rPr>
        <w:t>”</w:t>
      </w:r>
      <w:proofErr w:type="spellStart"/>
      <w:r w:rsidRPr="007F41D7">
        <w:rPr>
          <w:rFonts w:asciiTheme="majorEastAsia" w:eastAsiaTheme="majorEastAsia" w:hAnsiTheme="majorEastAsia" w:hint="eastAsia"/>
        </w:rPr>
        <w:t>를</w:t>
      </w:r>
      <w:proofErr w:type="spellEnd"/>
      <w:r w:rsidRPr="007F41D7">
        <w:rPr>
          <w:rFonts w:asciiTheme="majorEastAsia" w:eastAsiaTheme="majorEastAsia" w:hAnsiTheme="majorEastAsia" w:hint="eastAsia"/>
        </w:rPr>
        <w:t xml:space="preserve"> 소중히 여기지 않</w:t>
      </w:r>
      <w:r>
        <w:rPr>
          <w:rFonts w:asciiTheme="majorEastAsia" w:eastAsiaTheme="majorEastAsia" w:hAnsiTheme="majorEastAsia" w:hint="eastAsia"/>
        </w:rPr>
        <w:t>는다.</w:t>
      </w:r>
      <w:r>
        <w:rPr>
          <w:rFonts w:asciiTheme="majorEastAsia" w:eastAsiaTheme="majorEastAsia" w:hAnsiTheme="majorEastAsia"/>
        </w:rPr>
        <w:t xml:space="preserve"> </w:t>
      </w:r>
    </w:p>
    <w:p w14:paraId="5992152F" w14:textId="5217D395" w:rsidR="007F41D7" w:rsidRDefault="007F41D7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</w:t>
      </w:r>
      <w:r w:rsidR="00545F20">
        <w:rPr>
          <w:rFonts w:asciiTheme="majorEastAsia" w:eastAsiaTheme="majorEastAsia" w:hAnsiTheme="majorEastAsia" w:hint="eastAsia"/>
        </w:rPr>
        <w:t xml:space="preserve">하나님께서 주시는 </w:t>
      </w:r>
      <w:r w:rsidR="00545F20">
        <w:rPr>
          <w:rFonts w:asciiTheme="majorEastAsia" w:eastAsiaTheme="majorEastAsia" w:hAnsiTheme="majorEastAsia"/>
        </w:rPr>
        <w:t>“</w:t>
      </w:r>
      <w:r w:rsidR="00545F20" w:rsidRPr="00545F20">
        <w:rPr>
          <w:rFonts w:asciiTheme="majorEastAsia" w:eastAsiaTheme="majorEastAsia" w:hAnsiTheme="majorEastAsia" w:hint="eastAsia"/>
          <w:b/>
        </w:rPr>
        <w:t>지혜와 훈계</w:t>
      </w:r>
      <w:r w:rsidR="00545F20" w:rsidRPr="00545F20">
        <w:rPr>
          <w:rFonts w:asciiTheme="majorEastAsia" w:eastAsiaTheme="majorEastAsia" w:hAnsiTheme="majorEastAsia"/>
          <w:b/>
        </w:rPr>
        <w:t>”</w:t>
      </w:r>
      <w:proofErr w:type="spellStart"/>
      <w:r w:rsidR="00545F20">
        <w:rPr>
          <w:rFonts w:asciiTheme="majorEastAsia" w:eastAsiaTheme="majorEastAsia" w:hAnsiTheme="majorEastAsia" w:hint="eastAsia"/>
        </w:rPr>
        <w:t>를</w:t>
      </w:r>
      <w:proofErr w:type="spellEnd"/>
      <w:r w:rsidR="00545F20">
        <w:rPr>
          <w:rFonts w:asciiTheme="majorEastAsia" w:eastAsiaTheme="majorEastAsia" w:hAnsiTheme="majorEastAsia" w:hint="eastAsia"/>
        </w:rPr>
        <w:t xml:space="preserve"> 멸시한다.</w:t>
      </w:r>
      <w:r w:rsidR="00545F20">
        <w:rPr>
          <w:rFonts w:asciiTheme="majorEastAsia" w:eastAsiaTheme="majorEastAsia" w:hAnsiTheme="majorEastAsia"/>
        </w:rPr>
        <w:t xml:space="preserve"> </w:t>
      </w:r>
    </w:p>
    <w:p w14:paraId="771CCA7A" w14:textId="1FBA2953" w:rsidR="00545F20" w:rsidRDefault="003F4F09" w:rsidP="002F0364">
      <w:pPr>
        <w:spacing w:line="240" w:lineRule="auto"/>
        <w:rPr>
          <w:rFonts w:asciiTheme="majorEastAsia" w:eastAsiaTheme="majorEastAsia" w:hAnsiTheme="majorEastAsia"/>
        </w:rPr>
      </w:pPr>
      <w:r w:rsidRPr="003F4F09">
        <w:rPr>
          <w:rFonts w:asciiTheme="majorEastAsia" w:eastAsiaTheme="majorEastAsia" w:hAnsiTheme="majorEastAsia" w:hint="eastAsia"/>
        </w:rPr>
        <w:t>결과적으로</w:t>
      </w:r>
      <w:r>
        <w:rPr>
          <w:rFonts w:asciiTheme="majorEastAsia" w:eastAsiaTheme="majorEastAsia" w:hAnsiTheme="majorEastAsia" w:hint="eastAsia"/>
        </w:rPr>
        <w:t>,</w:t>
      </w:r>
      <w:r w:rsidRPr="003F4F09">
        <w:rPr>
          <w:rFonts w:asciiTheme="majorEastAsia" w:eastAsiaTheme="majorEastAsia" w:hAnsiTheme="majorEastAsia" w:hint="eastAsia"/>
        </w:rPr>
        <w:t xml:space="preserve"> 그들의 어리석은 선택</w:t>
      </w:r>
      <w:r>
        <w:rPr>
          <w:rFonts w:asciiTheme="majorEastAsia" w:eastAsiaTheme="majorEastAsia" w:hAnsiTheme="majorEastAsia" w:hint="eastAsia"/>
        </w:rPr>
        <w:t>들</w:t>
      </w:r>
      <w:r w:rsidRPr="003F4F09">
        <w:rPr>
          <w:rFonts w:asciiTheme="majorEastAsia" w:eastAsiaTheme="majorEastAsia" w:hAnsiTheme="majorEastAsia" w:hint="eastAsia"/>
        </w:rPr>
        <w:t xml:space="preserve">은 그들이 매일 직면하는 </w:t>
      </w:r>
      <w:r>
        <w:rPr>
          <w:rFonts w:asciiTheme="majorEastAsia" w:eastAsiaTheme="majorEastAsia" w:hAnsiTheme="majorEastAsia" w:hint="eastAsia"/>
        </w:rPr>
        <w:t xml:space="preserve">삶의 </w:t>
      </w:r>
      <w:r w:rsidRPr="003F4F09">
        <w:rPr>
          <w:rFonts w:asciiTheme="majorEastAsia" w:eastAsiaTheme="majorEastAsia" w:hAnsiTheme="majorEastAsia" w:hint="eastAsia"/>
        </w:rPr>
        <w:t>도전</w:t>
      </w:r>
      <w:r>
        <w:rPr>
          <w:rFonts w:asciiTheme="majorEastAsia" w:eastAsiaTheme="majorEastAsia" w:hAnsiTheme="majorEastAsia" w:hint="eastAsia"/>
        </w:rPr>
        <w:t>들</w:t>
      </w:r>
      <w:r w:rsidRPr="003F4F09">
        <w:rPr>
          <w:rFonts w:asciiTheme="majorEastAsia" w:eastAsiaTheme="majorEastAsia" w:hAnsiTheme="majorEastAsia" w:hint="eastAsia"/>
        </w:rPr>
        <w:t>과 영원</w:t>
      </w:r>
      <w:r>
        <w:rPr>
          <w:rFonts w:asciiTheme="majorEastAsia" w:eastAsiaTheme="majorEastAsia" w:hAnsiTheme="majorEastAsia" w:hint="eastAsia"/>
        </w:rPr>
        <w:t xml:space="preserve">히 임하게 될 </w:t>
      </w:r>
      <w:r w:rsidRPr="003F4F09">
        <w:rPr>
          <w:rFonts w:asciiTheme="majorEastAsia" w:eastAsiaTheme="majorEastAsia" w:hAnsiTheme="majorEastAsia" w:hint="eastAsia"/>
        </w:rPr>
        <w:t>할 결과에 직면 할 준비가</w:t>
      </w:r>
      <w:r>
        <w:rPr>
          <w:rFonts w:asciiTheme="majorEastAsia" w:eastAsiaTheme="majorEastAsia" w:hAnsiTheme="majorEastAsia" w:hint="eastAsia"/>
        </w:rPr>
        <w:t xml:space="preserve"> </w:t>
      </w:r>
      <w:r w:rsidRPr="003F4F09">
        <w:rPr>
          <w:rFonts w:asciiTheme="majorEastAsia" w:eastAsiaTheme="majorEastAsia" w:hAnsiTheme="majorEastAsia" w:hint="eastAsia"/>
        </w:rPr>
        <w:t>되지 않은</w:t>
      </w:r>
      <w:r>
        <w:rPr>
          <w:rFonts w:asciiTheme="majorEastAsia" w:eastAsiaTheme="majorEastAsia" w:hAnsiTheme="majorEastAsia" w:hint="eastAsia"/>
        </w:rPr>
        <w:t xml:space="preserve"> 상태로 남게 된다.</w:t>
      </w:r>
      <w:r>
        <w:rPr>
          <w:rFonts w:asciiTheme="majorEastAsia" w:eastAsiaTheme="majorEastAsia" w:hAnsiTheme="majorEastAsia"/>
        </w:rPr>
        <w:t xml:space="preserve"> </w:t>
      </w:r>
    </w:p>
    <w:p w14:paraId="43D01165" w14:textId="1D696A43" w:rsidR="003F4F09" w:rsidRDefault="00E73D7B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E73D7B">
        <w:rPr>
          <w:rFonts w:asciiTheme="majorEastAsia" w:eastAsiaTheme="majorEastAsia" w:hAnsiTheme="majorEastAsia" w:hint="eastAsia"/>
        </w:rPr>
        <w:t>잠언</w:t>
      </w:r>
      <w:r>
        <w:rPr>
          <w:rFonts w:asciiTheme="majorEastAsia" w:eastAsiaTheme="majorEastAsia" w:hAnsiTheme="majorEastAsia" w:hint="eastAsia"/>
        </w:rPr>
        <w:t xml:space="preserve">서 </w:t>
      </w:r>
      <w:r w:rsidRPr="00E73D7B">
        <w:rPr>
          <w:rFonts w:asciiTheme="majorEastAsia" w:eastAsiaTheme="majorEastAsia" w:hAnsiTheme="majorEastAsia" w:hint="eastAsia"/>
        </w:rPr>
        <w:t>전체에 걸쳐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E73D7B">
        <w:rPr>
          <w:rFonts w:asciiTheme="majorEastAsia" w:eastAsiaTheme="majorEastAsia" w:hAnsiTheme="majorEastAsia" w:hint="eastAsia"/>
        </w:rPr>
        <w:t>지혜와 어리석음</w:t>
      </w:r>
      <w:r>
        <w:rPr>
          <w:rFonts w:asciiTheme="majorEastAsia" w:eastAsiaTheme="majorEastAsia" w:hAnsiTheme="majorEastAsia" w:hint="eastAsia"/>
        </w:rPr>
        <w:t xml:space="preserve">이 매우 </w:t>
      </w:r>
      <w:r w:rsidRPr="00E73D7B">
        <w:rPr>
          <w:rFonts w:asciiTheme="majorEastAsia" w:eastAsiaTheme="majorEastAsia" w:hAnsiTheme="majorEastAsia" w:hint="eastAsia"/>
        </w:rPr>
        <w:t xml:space="preserve">자주 </w:t>
      </w:r>
      <w:r>
        <w:rPr>
          <w:rFonts w:asciiTheme="majorEastAsia" w:eastAsiaTheme="majorEastAsia" w:hAnsiTheme="majorEastAsia" w:hint="eastAsia"/>
        </w:rPr>
        <w:t>대조되고 있는 것을 볼 수 있다.</w:t>
      </w:r>
      <w:r>
        <w:rPr>
          <w:rFonts w:asciiTheme="majorEastAsia" w:eastAsiaTheme="majorEastAsia" w:hAnsiTheme="majorEastAsia"/>
        </w:rPr>
        <w:t xml:space="preserve"> </w:t>
      </w:r>
    </w:p>
    <w:p w14:paraId="5B869824" w14:textId="7136EB16" w:rsidR="00357B91" w:rsidRDefault="00E73D7B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</w:t>
      </w:r>
      <w:r w:rsidRPr="00E73D7B">
        <w:rPr>
          <w:rFonts w:asciiTheme="majorEastAsia" w:eastAsiaTheme="majorEastAsia" w:hAnsiTheme="majorEastAsia" w:hint="eastAsia"/>
        </w:rPr>
        <w:t>뚜렷한 대조는 신자들</w:t>
      </w:r>
      <w:r>
        <w:rPr>
          <w:rFonts w:asciiTheme="majorEastAsia" w:eastAsiaTheme="majorEastAsia" w:hAnsiTheme="majorEastAsia" w:hint="eastAsia"/>
        </w:rPr>
        <w:t xml:space="preserve">로 하여금 매일의 삶을 여호와와 </w:t>
      </w:r>
      <w:r w:rsidRPr="00E73D7B">
        <w:rPr>
          <w:rFonts w:asciiTheme="majorEastAsia" w:eastAsiaTheme="majorEastAsia" w:hAnsiTheme="majorEastAsia" w:hint="eastAsia"/>
        </w:rPr>
        <w:t xml:space="preserve">함께 </w:t>
      </w:r>
      <w:r>
        <w:rPr>
          <w:rFonts w:asciiTheme="majorEastAsia" w:eastAsiaTheme="majorEastAsia" w:hAnsiTheme="majorEastAsia" w:hint="eastAsia"/>
        </w:rPr>
        <w:t>걸어가</w:t>
      </w:r>
      <w:r w:rsidR="00357B91">
        <w:rPr>
          <w:rFonts w:asciiTheme="majorEastAsia" w:eastAsiaTheme="majorEastAsia" w:hAnsiTheme="majorEastAsia" w:hint="eastAsia"/>
        </w:rPr>
        <w:t>게 해 주며 그</w:t>
      </w:r>
      <w:r>
        <w:rPr>
          <w:rFonts w:asciiTheme="majorEastAsia" w:eastAsiaTheme="majorEastAsia" w:hAnsiTheme="majorEastAsia" w:hint="eastAsia"/>
        </w:rPr>
        <w:t xml:space="preserve">같이 </w:t>
      </w:r>
      <w:r w:rsidR="00357B91">
        <w:rPr>
          <w:rFonts w:asciiTheme="majorEastAsia" w:eastAsiaTheme="majorEastAsia" w:hAnsiTheme="majorEastAsia" w:hint="eastAsia"/>
        </w:rPr>
        <w:t>할</w:t>
      </w:r>
      <w:r>
        <w:rPr>
          <w:rFonts w:asciiTheme="majorEastAsia" w:eastAsiaTheme="majorEastAsia" w:hAnsiTheme="majorEastAsia" w:hint="eastAsia"/>
        </w:rPr>
        <w:t xml:space="preserve"> 때 오는 </w:t>
      </w:r>
      <w:r w:rsidR="00357B91">
        <w:rPr>
          <w:rFonts w:asciiTheme="majorEastAsia" w:eastAsiaTheme="majorEastAsia" w:hAnsiTheme="majorEastAsia" w:hint="eastAsia"/>
        </w:rPr>
        <w:t>하나님의 지</w:t>
      </w:r>
      <w:r w:rsidRPr="00E73D7B">
        <w:rPr>
          <w:rFonts w:asciiTheme="majorEastAsia" w:eastAsiaTheme="majorEastAsia" w:hAnsiTheme="majorEastAsia" w:hint="eastAsia"/>
        </w:rPr>
        <w:t xml:space="preserve">혜를 </w:t>
      </w:r>
      <w:r w:rsidR="00357B91">
        <w:rPr>
          <w:rFonts w:asciiTheme="majorEastAsia" w:eastAsiaTheme="majorEastAsia" w:hAnsiTheme="majorEastAsia" w:hint="eastAsia"/>
        </w:rPr>
        <w:t xml:space="preserve">찾게 해 주는 </w:t>
      </w:r>
      <w:r w:rsidRPr="00E73D7B">
        <w:rPr>
          <w:rFonts w:asciiTheme="majorEastAsia" w:eastAsiaTheme="majorEastAsia" w:hAnsiTheme="majorEastAsia" w:hint="eastAsia"/>
        </w:rPr>
        <w:t>격려</w:t>
      </w:r>
      <w:r w:rsidR="00357B91">
        <w:rPr>
          <w:rFonts w:asciiTheme="majorEastAsia" w:eastAsiaTheme="majorEastAsia" w:hAnsiTheme="majorEastAsia" w:hint="eastAsia"/>
        </w:rPr>
        <w:t>가 되고 있다.</w:t>
      </w:r>
      <w:r w:rsidR="00357B91">
        <w:rPr>
          <w:rFonts w:asciiTheme="majorEastAsia" w:eastAsiaTheme="majorEastAsia" w:hAnsiTheme="majorEastAsia"/>
        </w:rPr>
        <w:t xml:space="preserve"> </w:t>
      </w:r>
    </w:p>
    <w:p w14:paraId="0283316A" w14:textId="716E924E" w:rsidR="00B2342F" w:rsidRDefault="00357B91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r w:rsidRPr="00357B91">
        <w:rPr>
          <w:rFonts w:asciiTheme="majorEastAsia" w:eastAsiaTheme="majorEastAsia" w:hAnsiTheme="majorEastAsia" w:hint="eastAsia"/>
        </w:rPr>
        <w:t>또한 우리</w:t>
      </w:r>
      <w:r>
        <w:rPr>
          <w:rFonts w:asciiTheme="majorEastAsia" w:eastAsiaTheme="majorEastAsia" w:hAnsiTheme="majorEastAsia" w:hint="eastAsia"/>
        </w:rPr>
        <w:t xml:space="preserve"> 주위에서 하나님을 떠나 사는 어리석은 선택을 하고 있는 사람들을 위하여 기도를 하게하는 자극제가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9EFBCD8" w14:textId="77777777" w:rsidR="00357B91" w:rsidRDefault="00357B91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2EDD8A9F" w14:textId="786104F6" w:rsidR="009E798F" w:rsidRPr="000E05F9" w:rsidRDefault="00C204EA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순종의 길 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9E798F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8 -9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41BC2CB" w14:textId="77777777" w:rsidR="009E798F" w:rsidRPr="00B17FD1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78D85BEE" w14:textId="1E596C08" w:rsidR="00757FA4" w:rsidRDefault="005E28D8" w:rsidP="009E798F">
      <w:pPr>
        <w:spacing w:line="240" w:lineRule="auto"/>
        <w:rPr>
          <w:rFonts w:asciiTheme="majorEastAsia" w:eastAsiaTheme="majorEastAsia" w:hAnsiTheme="majorEastAsia"/>
        </w:rPr>
      </w:pPr>
      <w:r w:rsidRPr="005E28D8">
        <w:rPr>
          <w:rFonts w:asciiTheme="majorEastAsia" w:eastAsiaTheme="majorEastAsia" w:hAnsiTheme="majorEastAsia" w:hint="eastAsia"/>
        </w:rPr>
        <w:t xml:space="preserve">솔로몬은 젊은이들에게 </w:t>
      </w:r>
      <w:r w:rsidR="00F53B88">
        <w:rPr>
          <w:rFonts w:asciiTheme="majorEastAsia" w:eastAsiaTheme="majorEastAsia" w:hAnsiTheme="majorEastAsia" w:hint="eastAsia"/>
        </w:rPr>
        <w:t>경건한 부모의 조언과 훈계에 귀를 기울일 것을 촉구하면서,</w:t>
      </w:r>
      <w:r w:rsidR="00F53B88">
        <w:rPr>
          <w:rFonts w:asciiTheme="majorEastAsia" w:eastAsiaTheme="majorEastAsia" w:hAnsiTheme="majorEastAsia"/>
        </w:rPr>
        <w:t xml:space="preserve"> </w:t>
      </w:r>
      <w:r w:rsidR="00F53B88">
        <w:rPr>
          <w:rFonts w:asciiTheme="majorEastAsia" w:eastAsiaTheme="majorEastAsia" w:hAnsiTheme="majorEastAsia" w:hint="eastAsia"/>
        </w:rPr>
        <w:t>하나님</w:t>
      </w:r>
      <w:r w:rsidR="00712342">
        <w:rPr>
          <w:rFonts w:asciiTheme="majorEastAsia" w:eastAsiaTheme="majorEastAsia" w:hAnsiTheme="majorEastAsia" w:hint="eastAsia"/>
        </w:rPr>
        <w:t>을 경외하는 삶을 살면</w:t>
      </w:r>
      <w:r w:rsidR="00712342">
        <w:rPr>
          <w:rFonts w:asciiTheme="majorEastAsia" w:eastAsiaTheme="majorEastAsia" w:hAnsiTheme="majorEastAsia"/>
        </w:rPr>
        <w:t xml:space="preserve"> </w:t>
      </w:r>
      <w:r w:rsidR="00187E81">
        <w:rPr>
          <w:rFonts w:asciiTheme="majorEastAsia" w:eastAsiaTheme="majorEastAsia" w:hAnsiTheme="majorEastAsia" w:hint="eastAsia"/>
        </w:rPr>
        <w:t>하나님의 은혜를 받</w:t>
      </w:r>
      <w:r w:rsidR="00CF66EF">
        <w:rPr>
          <w:rFonts w:asciiTheme="majorEastAsia" w:eastAsiaTheme="majorEastAsia" w:hAnsiTheme="majorEastAsia" w:hint="eastAsia"/>
        </w:rPr>
        <w:t>게</w:t>
      </w:r>
      <w:r w:rsidR="00230641">
        <w:rPr>
          <w:rFonts w:asciiTheme="majorEastAsia" w:eastAsiaTheme="majorEastAsia" w:hAnsiTheme="majorEastAsia" w:hint="eastAsia"/>
        </w:rPr>
        <w:t xml:space="preserve"> </w:t>
      </w:r>
      <w:r w:rsidR="00CF66EF">
        <w:rPr>
          <w:rFonts w:asciiTheme="majorEastAsia" w:eastAsiaTheme="majorEastAsia" w:hAnsiTheme="majorEastAsia" w:hint="eastAsia"/>
        </w:rPr>
        <w:t>된</w:t>
      </w:r>
      <w:r w:rsidR="00187E81">
        <w:rPr>
          <w:rFonts w:asciiTheme="majorEastAsia" w:eastAsiaTheme="majorEastAsia" w:hAnsiTheme="majorEastAsia" w:hint="eastAsia"/>
        </w:rPr>
        <w:t xml:space="preserve">다고 </w:t>
      </w:r>
      <w:r w:rsidR="00712342">
        <w:rPr>
          <w:rFonts w:asciiTheme="majorEastAsia" w:eastAsiaTheme="majorEastAsia" w:hAnsiTheme="majorEastAsia" w:hint="eastAsia"/>
        </w:rPr>
        <w:t>한다</w:t>
      </w:r>
      <w:r w:rsidR="00F53B88">
        <w:rPr>
          <w:rFonts w:asciiTheme="majorEastAsia" w:eastAsiaTheme="majorEastAsia" w:hAnsiTheme="majorEastAsia" w:hint="eastAsia"/>
        </w:rPr>
        <w:t>.</w:t>
      </w:r>
      <w:r w:rsidR="00F53B88">
        <w:rPr>
          <w:rFonts w:asciiTheme="majorEastAsia" w:eastAsiaTheme="majorEastAsia" w:hAnsiTheme="majorEastAsia"/>
        </w:rPr>
        <w:t xml:space="preserve"> </w:t>
      </w:r>
    </w:p>
    <w:p w14:paraId="423CB360" w14:textId="77777777" w:rsidR="00F53B88" w:rsidRPr="00757FA4" w:rsidRDefault="00F53B88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E5FE553" w14:textId="13AF2D12" w:rsidR="009E798F" w:rsidRPr="00DD2CF7" w:rsidRDefault="005E28D8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9E798F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 xml:space="preserve">8 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9E798F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FED8D92" w14:textId="77777777" w:rsidR="009E798F" w:rsidRPr="00027143" w:rsidRDefault="009E798F" w:rsidP="009E798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AC6EBF0" w14:textId="77777777" w:rsidR="005E28D8" w:rsidRPr="005E28D8" w:rsidRDefault="005E28D8" w:rsidP="009E798F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내 아들아 네 아비의 훈계를 들으며 네 어미의 법을 떠나지 말라 </w:t>
      </w:r>
    </w:p>
    <w:p w14:paraId="4C5153A7" w14:textId="0B0C01A3" w:rsidR="001811F6" w:rsidRPr="005E28D8" w:rsidRDefault="003C0FA0" w:rsidP="005E28D8">
      <w:pPr>
        <w:pStyle w:val="ListParagraph"/>
        <w:spacing w:line="240" w:lineRule="auto"/>
        <w:rPr>
          <w:rFonts w:asciiTheme="majorEastAsia" w:eastAsiaTheme="majorEastAsia" w:hAnsiTheme="majorEastAsia"/>
          <w:sz w:val="10"/>
        </w:rPr>
      </w:pPr>
      <w:r w:rsidRPr="005E28D8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6C4BB853" w14:textId="527254D3" w:rsidR="00230641" w:rsidRDefault="00230641" w:rsidP="00D74ACE">
      <w:pPr>
        <w:spacing w:line="240" w:lineRule="auto"/>
        <w:rPr>
          <w:rFonts w:asciiTheme="majorEastAsia" w:eastAsiaTheme="majorEastAsia" w:hAnsiTheme="majorEastAsia"/>
        </w:rPr>
      </w:pPr>
      <w:r w:rsidRPr="00230641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230641">
        <w:rPr>
          <w:rFonts w:asciiTheme="majorEastAsia" w:eastAsiaTheme="majorEastAsia" w:hAnsiTheme="majorEastAsia" w:hint="eastAsia"/>
          <w:b/>
        </w:rPr>
        <w:t>내 아들아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말로,</w:t>
      </w:r>
      <w:r>
        <w:rPr>
          <w:rFonts w:asciiTheme="majorEastAsia" w:eastAsiaTheme="majorEastAsia" w:hAnsiTheme="majorEastAsia"/>
        </w:rPr>
        <w:t xml:space="preserve"> </w:t>
      </w:r>
      <w:r w:rsidRPr="00230641">
        <w:rPr>
          <w:rFonts w:asciiTheme="majorEastAsia" w:eastAsiaTheme="majorEastAsia" w:hAnsiTheme="majorEastAsia" w:hint="eastAsia"/>
        </w:rPr>
        <w:t>자기 아들을 가르치기 시작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1EDF4B54" w14:textId="67922980" w:rsidR="007506ED" w:rsidRDefault="00230641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r w:rsidRPr="00230641">
        <w:rPr>
          <w:rFonts w:asciiTheme="majorEastAsia" w:eastAsiaTheme="majorEastAsia" w:hAnsiTheme="majorEastAsia" w:hint="eastAsia"/>
        </w:rPr>
        <w:t>다음 왕이 될 아들</w:t>
      </w:r>
      <w:r>
        <w:rPr>
          <w:rFonts w:asciiTheme="majorEastAsia" w:eastAsiaTheme="majorEastAsia" w:hAnsiTheme="majorEastAsia" w:hint="eastAsia"/>
        </w:rPr>
        <w:t xml:space="preserve">인 </w:t>
      </w:r>
      <w:proofErr w:type="spellStart"/>
      <w:r w:rsidRPr="00230641">
        <w:rPr>
          <w:rFonts w:asciiTheme="majorEastAsia" w:eastAsiaTheme="majorEastAsia" w:hAnsiTheme="majorEastAsia" w:hint="eastAsia"/>
        </w:rPr>
        <w:t>르호보암</w:t>
      </w:r>
      <w:r>
        <w:rPr>
          <w:rFonts w:asciiTheme="majorEastAsia" w:eastAsiaTheme="majorEastAsia" w:hAnsiTheme="majorEastAsia" w:hint="eastAsia"/>
        </w:rPr>
        <w:t>에게</w:t>
      </w:r>
      <w:proofErr w:type="spellEnd"/>
      <w:r>
        <w:rPr>
          <w:rFonts w:asciiTheme="majorEastAsia" w:eastAsiaTheme="majorEastAsia" w:hAnsiTheme="majorEastAsia" w:hint="eastAsia"/>
        </w:rPr>
        <w:t xml:space="preserve"> 한 말이 되었을 수 있다</w:t>
      </w:r>
      <w:r w:rsidRPr="00230641">
        <w:rPr>
          <w:rFonts w:asciiTheme="majorEastAsia" w:eastAsiaTheme="majorEastAsia" w:hAnsiTheme="majorEastAsia" w:hint="eastAsia"/>
        </w:rPr>
        <w:t xml:space="preserve"> (</w:t>
      </w:r>
      <w:proofErr w:type="spellStart"/>
      <w:r w:rsidRPr="00230641">
        <w:rPr>
          <w:rFonts w:asciiTheme="majorEastAsia" w:eastAsiaTheme="majorEastAsia" w:hAnsiTheme="majorEastAsia" w:hint="eastAsia"/>
        </w:rPr>
        <w:t>왕</w:t>
      </w:r>
      <w:r>
        <w:rPr>
          <w:rFonts w:asciiTheme="majorEastAsia" w:eastAsiaTheme="majorEastAsia" w:hAnsiTheme="majorEastAsia" w:hint="eastAsia"/>
        </w:rPr>
        <w:t>상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230641">
        <w:rPr>
          <w:rFonts w:asciiTheme="majorEastAsia" w:eastAsiaTheme="majorEastAsia" w:hAnsiTheme="majorEastAsia" w:hint="eastAsia"/>
        </w:rPr>
        <w:t>14:</w:t>
      </w:r>
      <w:r>
        <w:rPr>
          <w:rFonts w:asciiTheme="majorEastAsia" w:eastAsiaTheme="majorEastAsia" w:hAnsiTheme="majorEastAsia"/>
        </w:rPr>
        <w:t xml:space="preserve"> </w:t>
      </w:r>
      <w:r w:rsidRPr="00230641">
        <w:rPr>
          <w:rFonts w:asciiTheme="majorEastAsia" w:eastAsiaTheme="majorEastAsia" w:hAnsiTheme="majorEastAsia" w:hint="eastAsia"/>
        </w:rPr>
        <w:t>21).</w:t>
      </w:r>
      <w:r w:rsidR="007506ED">
        <w:rPr>
          <w:rFonts w:asciiTheme="majorEastAsia" w:eastAsiaTheme="majorEastAsia" w:hAnsiTheme="majorEastAsia"/>
        </w:rPr>
        <w:t xml:space="preserve"> </w:t>
      </w:r>
    </w:p>
    <w:p w14:paraId="497001C7" w14:textId="32A7A190" w:rsidR="00230641" w:rsidRDefault="00230641" w:rsidP="00D74ACE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230641">
        <w:rPr>
          <w:rFonts w:asciiTheme="majorEastAsia" w:eastAsiaTheme="majorEastAsia" w:hAnsiTheme="majorEastAsia" w:hint="eastAsia"/>
        </w:rPr>
        <w:t>르호보암은</w:t>
      </w:r>
      <w:proofErr w:type="spellEnd"/>
      <w:r w:rsidRPr="00230641">
        <w:rPr>
          <w:rFonts w:asciiTheme="majorEastAsia" w:eastAsiaTheme="majorEastAsia" w:hAnsiTheme="majorEastAsia" w:hint="eastAsia"/>
        </w:rPr>
        <w:t xml:space="preserve"> </w:t>
      </w:r>
      <w:r w:rsidR="001A5ADF">
        <w:rPr>
          <w:rFonts w:asciiTheme="majorEastAsia" w:eastAsiaTheme="majorEastAsia" w:hAnsiTheme="majorEastAsia" w:hint="eastAsia"/>
        </w:rPr>
        <w:t xml:space="preserve">아버지의 뒤를 이어 왕이 </w:t>
      </w:r>
      <w:r w:rsidR="00712342">
        <w:rPr>
          <w:rFonts w:asciiTheme="majorEastAsia" w:eastAsiaTheme="majorEastAsia" w:hAnsiTheme="majorEastAsia" w:hint="eastAsia"/>
        </w:rPr>
        <w:t xml:space="preserve">되면 </w:t>
      </w:r>
      <w:r w:rsidRPr="00230641">
        <w:rPr>
          <w:rFonts w:asciiTheme="majorEastAsia" w:eastAsiaTheme="majorEastAsia" w:hAnsiTheme="majorEastAsia" w:hint="eastAsia"/>
        </w:rPr>
        <w:t>하</w:t>
      </w:r>
      <w:r w:rsidR="001A5ADF">
        <w:rPr>
          <w:rFonts w:asciiTheme="majorEastAsia" w:eastAsiaTheme="majorEastAsia" w:hAnsiTheme="majorEastAsia" w:hint="eastAsia"/>
        </w:rPr>
        <w:t xml:space="preserve">나님의 백성을 어떻게 인도해야 될지를 </w:t>
      </w:r>
      <w:r w:rsidRPr="00230641">
        <w:rPr>
          <w:rFonts w:asciiTheme="majorEastAsia" w:eastAsiaTheme="majorEastAsia" w:hAnsiTheme="majorEastAsia" w:hint="eastAsia"/>
        </w:rPr>
        <w:t>배울 필요가</w:t>
      </w:r>
      <w:r w:rsidR="001A5ADF">
        <w:rPr>
          <w:rFonts w:asciiTheme="majorEastAsia" w:eastAsiaTheme="majorEastAsia" w:hAnsiTheme="majorEastAsia" w:hint="eastAsia"/>
        </w:rPr>
        <w:t xml:space="preserve"> </w:t>
      </w:r>
      <w:r w:rsidRPr="00230641">
        <w:rPr>
          <w:rFonts w:asciiTheme="majorEastAsia" w:eastAsiaTheme="majorEastAsia" w:hAnsiTheme="majorEastAsia" w:hint="eastAsia"/>
        </w:rPr>
        <w:t>있었다.</w:t>
      </w:r>
    </w:p>
    <w:p w14:paraId="1A5AEA4D" w14:textId="3536EB88" w:rsidR="001A5ADF" w:rsidRDefault="001A5ADF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그는 백성을 잘 다스리기 위해서는 하나님의 지혜가 필요하였다.</w:t>
      </w:r>
      <w:r>
        <w:rPr>
          <w:rFonts w:asciiTheme="majorEastAsia" w:eastAsiaTheme="majorEastAsia" w:hAnsiTheme="majorEastAsia"/>
        </w:rPr>
        <w:t xml:space="preserve"> </w:t>
      </w:r>
    </w:p>
    <w:p w14:paraId="23E031D4" w14:textId="46922B50" w:rsidR="007B03C3" w:rsidRDefault="001A5ADF" w:rsidP="00D74ACE">
      <w:pPr>
        <w:spacing w:line="240" w:lineRule="auto"/>
        <w:rPr>
          <w:rFonts w:asciiTheme="majorEastAsia" w:eastAsiaTheme="majorEastAsia" w:hAnsiTheme="majorEastAsia"/>
        </w:rPr>
      </w:pPr>
      <w:r w:rsidRPr="001A5ADF">
        <w:rPr>
          <w:rFonts w:asciiTheme="majorEastAsia" w:eastAsiaTheme="majorEastAsia" w:hAnsiTheme="majorEastAsia" w:hint="eastAsia"/>
        </w:rPr>
        <w:lastRenderedPageBreak/>
        <w:t xml:space="preserve">그러므로 솔로몬이 </w:t>
      </w:r>
      <w:r w:rsidR="00210588">
        <w:rPr>
          <w:rFonts w:asciiTheme="majorEastAsia" w:eastAsiaTheme="majorEastAsia" w:hAnsiTheme="majorEastAsia" w:hint="eastAsia"/>
        </w:rPr>
        <w:t xml:space="preserve">기록한 </w:t>
      </w:r>
      <w:r>
        <w:rPr>
          <w:rFonts w:asciiTheme="majorEastAsia" w:eastAsiaTheme="majorEastAsia" w:hAnsiTheme="majorEastAsia" w:hint="eastAsia"/>
        </w:rPr>
        <w:t xml:space="preserve">지혜의 </w:t>
      </w:r>
      <w:r w:rsidRPr="001A5ADF">
        <w:rPr>
          <w:rFonts w:asciiTheme="majorEastAsia" w:eastAsiaTheme="majorEastAsia" w:hAnsiTheme="majorEastAsia" w:hint="eastAsia"/>
        </w:rPr>
        <w:t>말씀</w:t>
      </w:r>
      <w:r>
        <w:rPr>
          <w:rFonts w:asciiTheme="majorEastAsia" w:eastAsiaTheme="majorEastAsia" w:hAnsiTheme="majorEastAsia" w:hint="eastAsia"/>
        </w:rPr>
        <w:t>들</w:t>
      </w:r>
      <w:r w:rsidRPr="001A5ADF">
        <w:rPr>
          <w:rFonts w:asciiTheme="majorEastAsia" w:eastAsiaTheme="majorEastAsia" w:hAnsiTheme="majorEastAsia" w:hint="eastAsia"/>
        </w:rPr>
        <w:t xml:space="preserve">은 </w:t>
      </w:r>
      <w:r w:rsidR="009102AA">
        <w:rPr>
          <w:rFonts w:asciiTheme="majorEastAsia" w:eastAsiaTheme="majorEastAsia" w:hAnsiTheme="majorEastAsia" w:hint="eastAsia"/>
        </w:rPr>
        <w:t xml:space="preserve">머지 않아 </w:t>
      </w:r>
      <w:proofErr w:type="spellStart"/>
      <w:r w:rsidR="007B03C3">
        <w:rPr>
          <w:rFonts w:asciiTheme="majorEastAsia" w:eastAsiaTheme="majorEastAsia" w:hAnsiTheme="majorEastAsia" w:hint="eastAsia"/>
        </w:rPr>
        <w:t>르호보암에게</w:t>
      </w:r>
      <w:proofErr w:type="spellEnd"/>
      <w:r w:rsidR="007B03C3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금보다 더 값진 것이 </w:t>
      </w:r>
      <w:r w:rsidR="005C6CB8">
        <w:rPr>
          <w:rFonts w:asciiTheme="majorEastAsia" w:eastAsiaTheme="majorEastAsia" w:hAnsiTheme="majorEastAsia" w:hint="eastAsia"/>
        </w:rPr>
        <w:t>되고 있다</w:t>
      </w:r>
      <w:r>
        <w:rPr>
          <w:rFonts w:asciiTheme="majorEastAsia" w:eastAsiaTheme="majorEastAsia" w:hAnsiTheme="majorEastAsia" w:hint="eastAsia"/>
        </w:rPr>
        <w:t>.</w:t>
      </w:r>
    </w:p>
    <w:p w14:paraId="16F690BB" w14:textId="0CA429BF" w:rsidR="001A5ADF" w:rsidRDefault="007B03C3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다른 한편,</w:t>
      </w:r>
      <w:r>
        <w:rPr>
          <w:rFonts w:asciiTheme="majorEastAsia" w:eastAsiaTheme="majorEastAsia" w:hAnsiTheme="majorEastAsia"/>
        </w:rPr>
        <w:t xml:space="preserve"> </w:t>
      </w:r>
      <w:r w:rsidRPr="007B03C3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 w:hint="eastAsia"/>
        </w:rPr>
        <w:t xml:space="preserve">그의 </w:t>
      </w:r>
      <w:r w:rsidRPr="007B03C3">
        <w:rPr>
          <w:rFonts w:asciiTheme="majorEastAsia" w:eastAsiaTheme="majorEastAsia" w:hAnsiTheme="majorEastAsia" w:hint="eastAsia"/>
        </w:rPr>
        <w:t xml:space="preserve">다른 아들 </w:t>
      </w:r>
      <w:r>
        <w:rPr>
          <w:rFonts w:asciiTheme="majorEastAsia" w:eastAsiaTheme="majorEastAsia" w:hAnsiTheme="majorEastAsia" w:hint="eastAsia"/>
        </w:rPr>
        <w:t xml:space="preserve">중의 하나나 </w:t>
      </w:r>
      <w:r w:rsidRPr="007B03C3">
        <w:rPr>
          <w:rFonts w:asciiTheme="majorEastAsia" w:eastAsiaTheme="majorEastAsia" w:hAnsiTheme="majorEastAsia" w:hint="eastAsia"/>
        </w:rPr>
        <w:t>일반적으로 젊은이</w:t>
      </w:r>
      <w:r w:rsidR="005C6CB8">
        <w:rPr>
          <w:rFonts w:asciiTheme="majorEastAsia" w:eastAsiaTheme="majorEastAsia" w:hAnsiTheme="majorEastAsia" w:hint="eastAsia"/>
        </w:rPr>
        <w:t xml:space="preserve">들을 </w:t>
      </w:r>
      <w:r>
        <w:rPr>
          <w:rFonts w:asciiTheme="majorEastAsia" w:eastAsiaTheme="majorEastAsia" w:hAnsiTheme="majorEastAsia" w:hint="eastAsia"/>
        </w:rPr>
        <w:t>가리켜 말했을 수 있다.</w:t>
      </w:r>
      <w:r>
        <w:rPr>
          <w:rFonts w:asciiTheme="majorEastAsia" w:eastAsiaTheme="majorEastAsia" w:hAnsiTheme="majorEastAsia"/>
        </w:rPr>
        <w:t xml:space="preserve"> </w:t>
      </w:r>
    </w:p>
    <w:p w14:paraId="5EBF7B51" w14:textId="6DA77C17" w:rsidR="001A5ADF" w:rsidRDefault="00210588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어떤 경우가 되었건,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솔로몬이 기록한 잠언들은 </w:t>
      </w:r>
      <w:r w:rsidRPr="00210588">
        <w:rPr>
          <w:rFonts w:asciiTheme="majorEastAsia" w:eastAsiaTheme="majorEastAsia" w:hAnsiTheme="majorEastAsia" w:hint="eastAsia"/>
        </w:rPr>
        <w:t>성인이</w:t>
      </w:r>
      <w:r>
        <w:rPr>
          <w:rFonts w:asciiTheme="majorEastAsia" w:eastAsiaTheme="majorEastAsia" w:hAnsiTheme="majorEastAsia" w:hint="eastAsia"/>
        </w:rPr>
        <w:t xml:space="preserve"> </w:t>
      </w:r>
      <w:r w:rsidRPr="00210588">
        <w:rPr>
          <w:rFonts w:asciiTheme="majorEastAsia" w:eastAsiaTheme="majorEastAsia" w:hAnsiTheme="majorEastAsia" w:hint="eastAsia"/>
        </w:rPr>
        <w:t>되어가는 모든 젊은이들에게 유용</w:t>
      </w:r>
      <w:r w:rsidR="005C6CB8">
        <w:rPr>
          <w:rFonts w:asciiTheme="majorEastAsia" w:eastAsiaTheme="majorEastAsia" w:hAnsiTheme="majorEastAsia" w:hint="eastAsia"/>
        </w:rPr>
        <w:t xml:space="preserve">하고도 귀한 교훈이 </w:t>
      </w:r>
      <w:r>
        <w:rPr>
          <w:rFonts w:asciiTheme="majorEastAsia" w:eastAsiaTheme="majorEastAsia" w:hAnsiTheme="majorEastAsia" w:hint="eastAsia"/>
        </w:rPr>
        <w:t>되고 있다.</w:t>
      </w:r>
      <w:r>
        <w:rPr>
          <w:rFonts w:asciiTheme="majorEastAsia" w:eastAsiaTheme="majorEastAsia" w:hAnsiTheme="majorEastAsia"/>
        </w:rPr>
        <w:t xml:space="preserve"> </w:t>
      </w:r>
    </w:p>
    <w:p w14:paraId="3B1A5D68" w14:textId="5A995570" w:rsidR="00A44358" w:rsidRDefault="00210588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="00EA56E7">
        <w:rPr>
          <w:rFonts w:asciiTheme="majorEastAsia" w:eastAsiaTheme="majorEastAsia" w:hAnsiTheme="majorEastAsia" w:hint="eastAsia"/>
        </w:rPr>
        <w:t xml:space="preserve">솔로몬이 </w:t>
      </w:r>
      <w:r w:rsidR="00A44358">
        <w:rPr>
          <w:rFonts w:asciiTheme="majorEastAsia" w:eastAsiaTheme="majorEastAsia" w:hAnsiTheme="majorEastAsia"/>
        </w:rPr>
        <w:t>“</w:t>
      </w:r>
      <w:proofErr w:type="spellStart"/>
      <w:r w:rsidR="00A44358" w:rsidRPr="00A44358">
        <w:rPr>
          <w:rFonts w:asciiTheme="majorEastAsia" w:eastAsiaTheme="majorEastAsia" w:hAnsiTheme="majorEastAsia" w:hint="eastAsia"/>
          <w:b/>
        </w:rPr>
        <w:t>들으</w:t>
      </w:r>
      <w:proofErr w:type="spellEnd"/>
      <w:r w:rsidR="00A44358" w:rsidRPr="00A44358">
        <w:rPr>
          <w:rFonts w:asciiTheme="majorEastAsia" w:eastAsiaTheme="majorEastAsia" w:hAnsiTheme="majorEastAsia" w:hint="eastAsia"/>
          <w:b/>
        </w:rPr>
        <w:t>[라]</w:t>
      </w:r>
      <w:r w:rsidR="00A44358" w:rsidRPr="00A44358">
        <w:rPr>
          <w:rFonts w:asciiTheme="majorEastAsia" w:eastAsiaTheme="majorEastAsia" w:hAnsiTheme="majorEastAsia"/>
          <w:b/>
        </w:rPr>
        <w:t>”</w:t>
      </w:r>
      <w:r w:rsidR="00A44358" w:rsidRPr="00EA56E7">
        <w:rPr>
          <w:rFonts w:asciiTheme="majorEastAsia" w:eastAsiaTheme="majorEastAsia" w:hAnsiTheme="majorEastAsia" w:hint="eastAsia"/>
        </w:rPr>
        <w:t xml:space="preserve">고 </w:t>
      </w:r>
      <w:r w:rsidR="003B202B">
        <w:rPr>
          <w:rFonts w:asciiTheme="majorEastAsia" w:eastAsiaTheme="majorEastAsia" w:hAnsiTheme="majorEastAsia" w:hint="eastAsia"/>
        </w:rPr>
        <w:t xml:space="preserve">한 말은 </w:t>
      </w:r>
      <w:r w:rsidR="00A44358" w:rsidRPr="00A44358">
        <w:rPr>
          <w:rFonts w:asciiTheme="majorEastAsia" w:eastAsiaTheme="majorEastAsia" w:hAnsiTheme="majorEastAsia" w:hint="eastAsia"/>
        </w:rPr>
        <w:t>아들에게</w:t>
      </w:r>
      <w:r w:rsidR="00A44358">
        <w:rPr>
          <w:rFonts w:asciiTheme="majorEastAsia" w:eastAsiaTheme="majorEastAsia" w:hAnsiTheme="majorEastAsia" w:hint="eastAsia"/>
          <w:b/>
        </w:rPr>
        <w:t xml:space="preserve"> </w:t>
      </w:r>
      <w:r w:rsidR="00A44358">
        <w:rPr>
          <w:rFonts w:asciiTheme="majorEastAsia" w:eastAsiaTheme="majorEastAsia" w:hAnsiTheme="majorEastAsia" w:hint="eastAsia"/>
        </w:rPr>
        <w:t xml:space="preserve">하나님의 지혜로 자라나는 훈련을 위한 중요한 방법을 </w:t>
      </w:r>
      <w:r w:rsidR="00A26697">
        <w:rPr>
          <w:rFonts w:asciiTheme="majorEastAsia" w:eastAsiaTheme="majorEastAsia" w:hAnsiTheme="majorEastAsia" w:hint="eastAsia"/>
        </w:rPr>
        <w:t xml:space="preserve">지적해 </w:t>
      </w:r>
      <w:r w:rsidR="00A44358">
        <w:rPr>
          <w:rFonts w:asciiTheme="majorEastAsia" w:eastAsiaTheme="majorEastAsia" w:hAnsiTheme="majorEastAsia" w:hint="eastAsia"/>
        </w:rPr>
        <w:t>주</w:t>
      </w:r>
      <w:r w:rsidR="00EA56E7">
        <w:rPr>
          <w:rFonts w:asciiTheme="majorEastAsia" w:eastAsiaTheme="majorEastAsia" w:hAnsiTheme="majorEastAsia" w:hint="eastAsia"/>
        </w:rPr>
        <w:t xml:space="preserve">는 </w:t>
      </w:r>
      <w:r w:rsidR="005C6CB8">
        <w:rPr>
          <w:rFonts w:asciiTheme="majorEastAsia" w:eastAsiaTheme="majorEastAsia" w:hAnsiTheme="majorEastAsia" w:hint="eastAsia"/>
        </w:rPr>
        <w:t xml:space="preserve">교훈이 </w:t>
      </w:r>
      <w:r w:rsidR="00EA56E7">
        <w:rPr>
          <w:rFonts w:asciiTheme="majorEastAsia" w:eastAsiaTheme="majorEastAsia" w:hAnsiTheme="majorEastAsia" w:hint="eastAsia"/>
        </w:rPr>
        <w:t>되</w:t>
      </w:r>
      <w:r w:rsidR="003B202B">
        <w:rPr>
          <w:rFonts w:asciiTheme="majorEastAsia" w:eastAsiaTheme="majorEastAsia" w:hAnsiTheme="majorEastAsia" w:hint="eastAsia"/>
        </w:rPr>
        <w:t>고 있</w:t>
      </w:r>
      <w:r w:rsidR="00EA56E7">
        <w:rPr>
          <w:rFonts w:asciiTheme="majorEastAsia" w:eastAsiaTheme="majorEastAsia" w:hAnsiTheme="majorEastAsia" w:hint="eastAsia"/>
        </w:rPr>
        <w:t>다.</w:t>
      </w:r>
      <w:r w:rsidR="00EA56E7">
        <w:rPr>
          <w:rFonts w:asciiTheme="majorEastAsia" w:eastAsiaTheme="majorEastAsia" w:hAnsiTheme="majorEastAsia"/>
        </w:rPr>
        <w:t xml:space="preserve"> </w:t>
      </w:r>
      <w:r w:rsidR="00A44358">
        <w:rPr>
          <w:rFonts w:asciiTheme="majorEastAsia" w:eastAsiaTheme="majorEastAsia" w:hAnsiTheme="majorEastAsia"/>
        </w:rPr>
        <w:t xml:space="preserve"> </w:t>
      </w:r>
    </w:p>
    <w:p w14:paraId="7D6B9981" w14:textId="00BBC352" w:rsidR="00BF5EAF" w:rsidRDefault="00BF5EAF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BF5EAF">
        <w:rPr>
          <w:rFonts w:asciiTheme="majorEastAsia" w:eastAsiaTheme="majorEastAsia" w:hAnsiTheme="majorEastAsia" w:hint="eastAsia"/>
          <w:b/>
        </w:rPr>
        <w:t>들으라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 번역된 용어</w:t>
      </w:r>
      <w:r w:rsidR="003B202B">
        <w:rPr>
          <w:rFonts w:asciiTheme="majorEastAsia" w:eastAsiaTheme="majorEastAsia" w:hAnsiTheme="majorEastAsia" w:hint="eastAsia"/>
        </w:rPr>
        <w:t xml:space="preserve">에는 </w:t>
      </w:r>
      <w:r>
        <w:rPr>
          <w:rFonts w:asciiTheme="majorEastAsia" w:eastAsiaTheme="majorEastAsia" w:hAnsiTheme="majorEastAsia" w:hint="eastAsia"/>
        </w:rPr>
        <w:t>귀로 듣는 것 이상의 것으로 순종의 뜻</w:t>
      </w:r>
      <w:r w:rsidR="003B202B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>담</w:t>
      </w:r>
      <w:r w:rsidR="003B202B">
        <w:rPr>
          <w:rFonts w:asciiTheme="majorEastAsia" w:eastAsiaTheme="majorEastAsia" w:hAnsiTheme="majorEastAsia" w:hint="eastAsia"/>
        </w:rPr>
        <w:t xml:space="preserve">겨 </w:t>
      </w:r>
      <w:r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</w:p>
    <w:p w14:paraId="7CFAEF84" w14:textId="70ED41C1" w:rsidR="00A44358" w:rsidRDefault="00BF5EAF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다시 말하면,</w:t>
      </w:r>
      <w:r>
        <w:rPr>
          <w:rFonts w:asciiTheme="majorEastAsia" w:eastAsiaTheme="majorEastAsia" w:hAnsiTheme="majorEastAsia"/>
        </w:rPr>
        <w:t xml:space="preserve"> “</w:t>
      </w:r>
      <w:r w:rsidRPr="00BF5EAF">
        <w:rPr>
          <w:rFonts w:asciiTheme="majorEastAsia" w:eastAsiaTheme="majorEastAsia" w:hAnsiTheme="majorEastAsia" w:hint="eastAsia"/>
          <w:b/>
        </w:rPr>
        <w:t>듣는다</w:t>
      </w:r>
      <w:r>
        <w:rPr>
          <w:rFonts w:asciiTheme="majorEastAsia" w:eastAsiaTheme="majorEastAsia" w:hAnsiTheme="majorEastAsia"/>
        </w:rPr>
        <w:t>”</w:t>
      </w:r>
      <w:r w:rsidRPr="00BF5EAF">
        <w:rPr>
          <w:rFonts w:asciiTheme="majorEastAsia" w:eastAsiaTheme="majorEastAsia" w:hAnsiTheme="majorEastAsia" w:hint="eastAsia"/>
        </w:rPr>
        <w:t xml:space="preserve">는 </w:t>
      </w:r>
      <w:r>
        <w:rPr>
          <w:rFonts w:asciiTheme="majorEastAsia" w:eastAsiaTheme="majorEastAsia" w:hAnsiTheme="majorEastAsia" w:hint="eastAsia"/>
        </w:rPr>
        <w:t>말</w:t>
      </w:r>
      <w:r w:rsidR="00EA56E7">
        <w:rPr>
          <w:rFonts w:asciiTheme="majorEastAsia" w:eastAsiaTheme="majorEastAsia" w:hAnsiTheme="majorEastAsia" w:hint="eastAsia"/>
        </w:rPr>
        <w:t xml:space="preserve">에는 </w:t>
      </w:r>
      <w:r>
        <w:rPr>
          <w:rFonts w:asciiTheme="majorEastAsia" w:eastAsiaTheme="majorEastAsia" w:hAnsiTheme="majorEastAsia" w:hint="eastAsia"/>
        </w:rPr>
        <w:t>경청하고</w:t>
      </w:r>
      <w:r>
        <w:rPr>
          <w:rFonts w:asciiTheme="majorEastAsia" w:eastAsiaTheme="majorEastAsia" w:hAnsiTheme="majorEastAsia"/>
        </w:rPr>
        <w:t xml:space="preserve">, </w:t>
      </w:r>
      <w:r w:rsidR="00EA56E7">
        <w:rPr>
          <w:rFonts w:asciiTheme="majorEastAsia" w:eastAsiaTheme="majorEastAsia" w:hAnsiTheme="majorEastAsia" w:hint="eastAsia"/>
        </w:rPr>
        <w:t xml:space="preserve">그 </w:t>
      </w:r>
      <w:r>
        <w:rPr>
          <w:rFonts w:asciiTheme="majorEastAsia" w:eastAsiaTheme="majorEastAsia" w:hAnsiTheme="majorEastAsia" w:hint="eastAsia"/>
        </w:rPr>
        <w:t xml:space="preserve">말의 뜻을 </w:t>
      </w:r>
      <w:r w:rsidR="00EA56E7">
        <w:rPr>
          <w:rFonts w:asciiTheme="majorEastAsia" w:eastAsiaTheme="majorEastAsia" w:hAnsiTheme="majorEastAsia" w:hint="eastAsia"/>
        </w:rPr>
        <w:t xml:space="preserve">깨닫고 </w:t>
      </w:r>
      <w:r>
        <w:rPr>
          <w:rFonts w:asciiTheme="majorEastAsia" w:eastAsiaTheme="majorEastAsia" w:hAnsiTheme="majorEastAsia" w:hint="eastAsia"/>
        </w:rPr>
        <w:t>받아들이</w:t>
      </w:r>
      <w:r w:rsidR="00EA56E7">
        <w:rPr>
          <w:rFonts w:asciiTheme="majorEastAsia" w:eastAsiaTheme="majorEastAsia" w:hAnsiTheme="majorEastAsia" w:hint="eastAsia"/>
        </w:rPr>
        <w:t>며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EA56E7">
        <w:rPr>
          <w:rFonts w:asciiTheme="majorEastAsia" w:eastAsiaTheme="majorEastAsia" w:hAnsiTheme="majorEastAsia" w:hint="eastAsia"/>
        </w:rPr>
        <w:t xml:space="preserve">삶에 </w:t>
      </w:r>
      <w:r>
        <w:rPr>
          <w:rFonts w:asciiTheme="majorEastAsia" w:eastAsiaTheme="majorEastAsia" w:hAnsiTheme="majorEastAsia" w:hint="eastAsia"/>
        </w:rPr>
        <w:t xml:space="preserve">적용하는 </w:t>
      </w:r>
      <w:r w:rsidR="00EA56E7">
        <w:rPr>
          <w:rFonts w:asciiTheme="majorEastAsia" w:eastAsiaTheme="majorEastAsia" w:hAnsiTheme="majorEastAsia" w:hint="eastAsia"/>
        </w:rPr>
        <w:t xml:space="preserve">모든 과정이 포함되고 </w:t>
      </w:r>
      <w:r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2A35A74E" w14:textId="14A05457" w:rsidR="00EA56E7" w:rsidRDefault="00EA56E7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하나님의 지혜는 그의 말씀을 잘 듣는 방법을 배우는 신자들에게 </w:t>
      </w:r>
      <w:r w:rsidRPr="00EA56E7">
        <w:rPr>
          <w:rFonts w:asciiTheme="majorEastAsia" w:eastAsiaTheme="majorEastAsia" w:hAnsiTheme="majorEastAsia" w:hint="eastAsia"/>
        </w:rPr>
        <w:t>임한다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53220E08" w14:textId="0426C72C" w:rsidR="00DD602F" w:rsidRDefault="00DD602F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그래서,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야고보는</w:t>
      </w:r>
      <w:proofErr w:type="spellEnd"/>
      <w:r>
        <w:rPr>
          <w:rFonts w:asciiTheme="majorEastAsia" w:eastAsiaTheme="majorEastAsia" w:hAnsiTheme="majorEastAsia" w:hint="eastAsia"/>
        </w:rPr>
        <w:t xml:space="preserve"> 그의 독자들에게 </w:t>
      </w:r>
      <w:r>
        <w:rPr>
          <w:rFonts w:asciiTheme="majorEastAsia" w:eastAsiaTheme="majorEastAsia" w:hAnsiTheme="majorEastAsia"/>
        </w:rPr>
        <w:t>“</w:t>
      </w:r>
      <w:r w:rsidRPr="003B202B">
        <w:rPr>
          <w:rFonts w:asciiTheme="majorEastAsia" w:eastAsiaTheme="majorEastAsia" w:hAnsiTheme="majorEastAsia" w:hint="eastAsia"/>
          <w:b/>
        </w:rPr>
        <w:t>듣기는 속히 하고 말하기는 더디 하며 성내기도 더디 하라</w:t>
      </w:r>
      <w:r w:rsidRPr="003B202B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고 </w:t>
      </w:r>
      <w:r w:rsidR="003B202B">
        <w:rPr>
          <w:rFonts w:asciiTheme="majorEastAsia" w:eastAsiaTheme="majorEastAsia" w:hAnsiTheme="majorEastAsia" w:hint="eastAsia"/>
        </w:rPr>
        <w:t>한다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약 </w:t>
      </w:r>
      <w:r>
        <w:rPr>
          <w:rFonts w:asciiTheme="majorEastAsia" w:eastAsiaTheme="majorEastAsia" w:hAnsiTheme="majorEastAsia"/>
        </w:rPr>
        <w:t xml:space="preserve">1: 19). </w:t>
      </w:r>
    </w:p>
    <w:p w14:paraId="6E83D869" w14:textId="62612435" w:rsidR="00210588" w:rsidRDefault="00DD602F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>
        <w:rPr>
          <w:rFonts w:asciiTheme="majorEastAsia" w:eastAsiaTheme="majorEastAsia" w:hAnsiTheme="majorEastAsia" w:hint="eastAsia"/>
        </w:rPr>
        <w:t>솔로몬은 또한 그의 아들에게</w:t>
      </w:r>
      <w:r w:rsidR="003B202B">
        <w:rPr>
          <w:rFonts w:asciiTheme="majorEastAsia" w:eastAsiaTheme="majorEastAsia" w:hAnsiTheme="majorEastAsia" w:hint="eastAsia"/>
        </w:rPr>
        <w:t xml:space="preserve"> </w:t>
      </w:r>
      <w:r w:rsidR="003B202B">
        <w:rPr>
          <w:rFonts w:asciiTheme="majorEastAsia" w:eastAsiaTheme="majorEastAsia" w:hAnsiTheme="majorEastAsia"/>
        </w:rPr>
        <w:t>“</w:t>
      </w:r>
      <w:r w:rsidR="003B202B" w:rsidRPr="003B202B">
        <w:rPr>
          <w:rFonts w:asciiTheme="majorEastAsia" w:eastAsiaTheme="majorEastAsia" w:hAnsiTheme="majorEastAsia" w:hint="eastAsia"/>
          <w:b/>
        </w:rPr>
        <w:t>네 어미의 법을 떠나지 말라</w:t>
      </w:r>
      <w:r w:rsidR="003B202B">
        <w:rPr>
          <w:rFonts w:asciiTheme="majorEastAsia" w:eastAsiaTheme="majorEastAsia" w:hAnsiTheme="majorEastAsia"/>
        </w:rPr>
        <w:t>”</w:t>
      </w:r>
      <w:r w:rsidR="003B202B">
        <w:rPr>
          <w:rFonts w:asciiTheme="majorEastAsia" w:eastAsiaTheme="majorEastAsia" w:hAnsiTheme="majorEastAsia" w:hint="eastAsia"/>
        </w:rPr>
        <w:t>고 하였다</w:t>
      </w:r>
      <w:r w:rsidR="003B202B">
        <w:rPr>
          <w:rFonts w:asciiTheme="majorEastAsia" w:eastAsiaTheme="majorEastAsia" w:hAnsiTheme="majorEastAsia"/>
        </w:rPr>
        <w:t>.</w:t>
      </w:r>
      <w:r w:rsidR="00A44358">
        <w:rPr>
          <w:rFonts w:asciiTheme="majorEastAsia" w:eastAsiaTheme="majorEastAsia" w:hAnsiTheme="majorEastAsia"/>
        </w:rPr>
        <w:t xml:space="preserve"> </w:t>
      </w:r>
      <w:r w:rsidR="00210588">
        <w:rPr>
          <w:rFonts w:asciiTheme="majorEastAsia" w:eastAsiaTheme="majorEastAsia" w:hAnsiTheme="majorEastAsia"/>
        </w:rPr>
        <w:t xml:space="preserve">          </w:t>
      </w:r>
    </w:p>
    <w:p w14:paraId="6677DE27" w14:textId="61E54106" w:rsidR="00230641" w:rsidRDefault="009E4AB0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말은 그의 어머니가 가르쳐 준 것에 주의를 </w:t>
      </w:r>
      <w:r w:rsidRPr="009E4AB0">
        <w:rPr>
          <w:rFonts w:asciiTheme="majorEastAsia" w:eastAsiaTheme="majorEastAsia" w:hAnsiTheme="majorEastAsia" w:hint="eastAsia"/>
        </w:rPr>
        <w:t>기울이</w:t>
      </w:r>
      <w:r>
        <w:rPr>
          <w:rFonts w:asciiTheme="majorEastAsia" w:eastAsiaTheme="majorEastAsia" w:hAnsiTheme="majorEastAsia" w:hint="eastAsia"/>
        </w:rPr>
        <w:t>란 뜻이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2FC7F7D" w14:textId="4E792A09" w:rsidR="009E4AB0" w:rsidRDefault="009E4AB0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잠언 </w:t>
      </w:r>
      <w:r>
        <w:rPr>
          <w:rFonts w:asciiTheme="majorEastAsia" w:eastAsiaTheme="majorEastAsia" w:hAnsiTheme="majorEastAsia"/>
        </w:rPr>
        <w:t>31</w:t>
      </w:r>
      <w:r>
        <w:rPr>
          <w:rFonts w:asciiTheme="majorEastAsia" w:eastAsiaTheme="majorEastAsia" w:hAnsiTheme="majorEastAsia" w:hint="eastAsia"/>
        </w:rPr>
        <w:t xml:space="preserve">장은 </w:t>
      </w:r>
      <w:r w:rsidRPr="009E4AB0">
        <w:rPr>
          <w:rFonts w:asciiTheme="majorEastAsia" w:eastAsiaTheme="majorEastAsia" w:hAnsiTheme="majorEastAsia" w:hint="eastAsia"/>
        </w:rPr>
        <w:t xml:space="preserve">어머니가 아들에게 </w:t>
      </w:r>
      <w:r>
        <w:rPr>
          <w:rFonts w:asciiTheme="majorEastAsia" w:eastAsiaTheme="majorEastAsia" w:hAnsiTheme="majorEastAsia" w:hint="eastAsia"/>
        </w:rPr>
        <w:t xml:space="preserve">전수해 준 </w:t>
      </w:r>
      <w:r w:rsidRPr="009E4AB0">
        <w:rPr>
          <w:rFonts w:asciiTheme="majorEastAsia" w:eastAsiaTheme="majorEastAsia" w:hAnsiTheme="majorEastAsia" w:hint="eastAsia"/>
        </w:rPr>
        <w:t xml:space="preserve">경건한 지혜의 </w:t>
      </w:r>
      <w:r w:rsidR="00A26697">
        <w:rPr>
          <w:rFonts w:asciiTheme="majorEastAsia" w:eastAsiaTheme="majorEastAsia" w:hAnsiTheme="majorEastAsia" w:hint="eastAsia"/>
        </w:rPr>
        <w:t>좋은 본보기가 되고 있다.</w:t>
      </w:r>
      <w:r w:rsidR="00A26697">
        <w:rPr>
          <w:rFonts w:asciiTheme="majorEastAsia" w:eastAsiaTheme="majorEastAsia" w:hAnsiTheme="majorEastAsia"/>
        </w:rPr>
        <w:t xml:space="preserve"> </w:t>
      </w:r>
    </w:p>
    <w:p w14:paraId="1F926D5D" w14:textId="29A99020" w:rsidR="00230641" w:rsidRDefault="00A26697" w:rsidP="00D74ACE">
      <w:pPr>
        <w:spacing w:line="240" w:lineRule="auto"/>
        <w:rPr>
          <w:rFonts w:asciiTheme="majorEastAsia" w:eastAsiaTheme="majorEastAsia" w:hAnsiTheme="majorEastAsia"/>
        </w:rPr>
      </w:pPr>
      <w:r w:rsidRPr="00A26697">
        <w:rPr>
          <w:rFonts w:asciiTheme="majorEastAsia" w:eastAsiaTheme="majorEastAsia" w:hAnsiTheme="majorEastAsia" w:hint="eastAsia"/>
        </w:rPr>
        <w:t>아들이 젊은이로서 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A26697">
        <w:rPr>
          <w:rFonts w:asciiTheme="majorEastAsia" w:eastAsiaTheme="majorEastAsia" w:hAnsiTheme="majorEastAsia" w:hint="eastAsia"/>
        </w:rPr>
        <w:t xml:space="preserve">있는 최악의 결정은 </w:t>
      </w:r>
      <w:r>
        <w:rPr>
          <w:rFonts w:asciiTheme="majorEastAsia" w:eastAsiaTheme="majorEastAsia" w:hAnsiTheme="majorEastAsia" w:hint="eastAsia"/>
        </w:rPr>
        <w:t xml:space="preserve">부모의 훈계와 가르침을 </w:t>
      </w:r>
      <w:r w:rsidRPr="00A26697">
        <w:rPr>
          <w:rFonts w:asciiTheme="majorEastAsia" w:eastAsiaTheme="majorEastAsia" w:hAnsiTheme="majorEastAsia" w:hint="eastAsia"/>
        </w:rPr>
        <w:t xml:space="preserve">무시하거나 </w:t>
      </w:r>
      <w:r>
        <w:rPr>
          <w:rFonts w:asciiTheme="majorEastAsia" w:eastAsiaTheme="majorEastAsia" w:hAnsiTheme="majorEastAsia" w:hint="eastAsia"/>
        </w:rPr>
        <w:t>등한시 하는 것이 되</w:t>
      </w:r>
      <w:r w:rsidR="005373D7">
        <w:rPr>
          <w:rFonts w:asciiTheme="majorEastAsia" w:eastAsiaTheme="majorEastAsia" w:hAnsiTheme="majorEastAsia" w:hint="eastAsia"/>
        </w:rPr>
        <w:t>고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2BEC18D0" w14:textId="77777777" w:rsidR="00A26697" w:rsidRPr="00A26697" w:rsidRDefault="00A26697" w:rsidP="00B95E25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814EC31" w14:textId="4DEB01BF" w:rsidR="00B95E25" w:rsidRPr="00DD2CF7" w:rsidRDefault="00B95E25" w:rsidP="00B95E2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 xml:space="preserve">9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35B5F489" w14:textId="77777777" w:rsidR="00B95E25" w:rsidRPr="00027143" w:rsidRDefault="00B95E25" w:rsidP="00B95E25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4C84494" w14:textId="77777777" w:rsidR="00B95E25" w:rsidRPr="005E28D8" w:rsidRDefault="00B95E25" w:rsidP="00B95E25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sz w:val="10"/>
        </w:rPr>
      </w:pPr>
      <w:r w:rsidRPr="005E28D8">
        <w:rPr>
          <w:rFonts w:asciiTheme="majorEastAsia" w:eastAsiaTheme="majorEastAsia" w:hAnsiTheme="majorEastAsia" w:hint="eastAsia"/>
          <w:b/>
          <w:sz w:val="24"/>
        </w:rPr>
        <w:t xml:space="preserve">이는 네 머리의 아름다운 관이요 네 목의 금 사슬이니라 </w:t>
      </w:r>
    </w:p>
    <w:p w14:paraId="41FBD275" w14:textId="77777777" w:rsidR="00B95E25" w:rsidRPr="005E28D8" w:rsidRDefault="00B95E25" w:rsidP="00B95E25">
      <w:pPr>
        <w:pStyle w:val="ListParagraph"/>
        <w:spacing w:line="240" w:lineRule="auto"/>
        <w:rPr>
          <w:rFonts w:asciiTheme="majorEastAsia" w:eastAsiaTheme="majorEastAsia" w:hAnsiTheme="majorEastAsia"/>
          <w:sz w:val="10"/>
        </w:rPr>
      </w:pPr>
      <w:r w:rsidRPr="005E28D8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6EE7D5AC" w14:textId="190C432D" w:rsidR="00B12FE6" w:rsidRDefault="00A26697" w:rsidP="00B95E25">
      <w:pPr>
        <w:spacing w:line="240" w:lineRule="auto"/>
        <w:rPr>
          <w:rFonts w:asciiTheme="majorEastAsia" w:eastAsiaTheme="majorEastAsia" w:hAnsiTheme="majorEastAsia"/>
        </w:rPr>
      </w:pPr>
      <w:r w:rsidRPr="00A26697">
        <w:rPr>
          <w:rFonts w:asciiTheme="majorEastAsia" w:eastAsiaTheme="majorEastAsia" w:hAnsiTheme="majorEastAsia" w:hint="eastAsia"/>
        </w:rPr>
        <w:t>하</w:t>
      </w:r>
      <w:r w:rsidR="00B12FE6">
        <w:rPr>
          <w:rFonts w:asciiTheme="majorEastAsia" w:eastAsiaTheme="majorEastAsia" w:hAnsiTheme="majorEastAsia" w:hint="eastAsia"/>
        </w:rPr>
        <w:t>나</w:t>
      </w:r>
      <w:r w:rsidRPr="00A26697">
        <w:rPr>
          <w:rFonts w:asciiTheme="majorEastAsia" w:eastAsiaTheme="majorEastAsia" w:hAnsiTheme="majorEastAsia" w:hint="eastAsia"/>
        </w:rPr>
        <w:t xml:space="preserve">님의 지혜를 </w:t>
      </w:r>
      <w:r w:rsidR="00B12FE6">
        <w:rPr>
          <w:rFonts w:asciiTheme="majorEastAsia" w:eastAsiaTheme="majorEastAsia" w:hAnsiTheme="majorEastAsia" w:hint="eastAsia"/>
        </w:rPr>
        <w:t xml:space="preserve">중요하게 </w:t>
      </w:r>
      <w:r w:rsidRPr="00A26697">
        <w:rPr>
          <w:rFonts w:asciiTheme="majorEastAsia" w:eastAsiaTheme="majorEastAsia" w:hAnsiTheme="majorEastAsia" w:hint="eastAsia"/>
        </w:rPr>
        <w:t>받아 들일 필요가 있음을 지적</w:t>
      </w:r>
      <w:r w:rsidR="00B12FE6">
        <w:rPr>
          <w:rFonts w:asciiTheme="majorEastAsia" w:eastAsiaTheme="majorEastAsia" w:hAnsiTheme="majorEastAsia" w:hint="eastAsia"/>
        </w:rPr>
        <w:t>한 후에,</w:t>
      </w:r>
      <w:r w:rsidR="00B12FE6">
        <w:rPr>
          <w:rFonts w:asciiTheme="majorEastAsia" w:eastAsiaTheme="majorEastAsia" w:hAnsiTheme="majorEastAsia"/>
        </w:rPr>
        <w:t xml:space="preserve"> </w:t>
      </w:r>
      <w:r w:rsidR="00B12FE6">
        <w:rPr>
          <w:rFonts w:asciiTheme="majorEastAsia" w:eastAsiaTheme="majorEastAsia" w:hAnsiTheme="majorEastAsia" w:hint="eastAsia"/>
        </w:rPr>
        <w:t xml:space="preserve">솔로몬은 하나님의 지혜를 </w:t>
      </w:r>
      <w:r w:rsidR="000E642B">
        <w:rPr>
          <w:rFonts w:asciiTheme="majorEastAsia" w:eastAsiaTheme="majorEastAsia" w:hAnsiTheme="majorEastAsia" w:hint="eastAsia"/>
        </w:rPr>
        <w:t xml:space="preserve">삶 속에서 실천하는 젊은이들이 </w:t>
      </w:r>
      <w:r w:rsidR="006A1FE2">
        <w:rPr>
          <w:rFonts w:asciiTheme="majorEastAsia" w:eastAsiaTheme="majorEastAsia" w:hAnsiTheme="majorEastAsia" w:hint="eastAsia"/>
        </w:rPr>
        <w:t xml:space="preserve">얻게 </w:t>
      </w:r>
      <w:r w:rsidR="000E642B">
        <w:rPr>
          <w:rFonts w:asciiTheme="majorEastAsia" w:eastAsiaTheme="majorEastAsia" w:hAnsiTheme="majorEastAsia" w:hint="eastAsia"/>
        </w:rPr>
        <w:t xml:space="preserve">될 </w:t>
      </w:r>
      <w:r w:rsidR="00B12FE6">
        <w:rPr>
          <w:rFonts w:asciiTheme="majorEastAsia" w:eastAsiaTheme="majorEastAsia" w:hAnsiTheme="majorEastAsia" w:hint="eastAsia"/>
        </w:rPr>
        <w:t xml:space="preserve">보상에 </w:t>
      </w:r>
      <w:r w:rsidR="00B12FE6" w:rsidRPr="00B12FE6">
        <w:rPr>
          <w:rFonts w:asciiTheme="majorEastAsia" w:eastAsiaTheme="majorEastAsia" w:hAnsiTheme="majorEastAsia" w:hint="eastAsia"/>
        </w:rPr>
        <w:t>초점을 맞추었다.</w:t>
      </w:r>
    </w:p>
    <w:p w14:paraId="5DDC4880" w14:textId="00541935" w:rsidR="006A1FE2" w:rsidRDefault="000E642B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</w:t>
      </w:r>
      <w:r w:rsidR="006A1FE2">
        <w:rPr>
          <w:rFonts w:asciiTheme="majorEastAsia" w:eastAsiaTheme="majorEastAsia" w:hAnsiTheme="majorEastAsia"/>
        </w:rPr>
        <w:t>“</w:t>
      </w:r>
      <w:r w:rsidR="006A1FE2" w:rsidRPr="006A1FE2">
        <w:rPr>
          <w:rFonts w:asciiTheme="majorEastAsia" w:eastAsiaTheme="majorEastAsia" w:hAnsiTheme="majorEastAsia" w:hint="eastAsia"/>
          <w:b/>
        </w:rPr>
        <w:t>아비의 훈계</w:t>
      </w:r>
      <w:r w:rsidR="006A1FE2">
        <w:rPr>
          <w:rFonts w:asciiTheme="majorEastAsia" w:eastAsiaTheme="majorEastAsia" w:hAnsiTheme="majorEastAsia"/>
        </w:rPr>
        <w:t>”</w:t>
      </w:r>
      <w:r w:rsidR="006A1FE2">
        <w:rPr>
          <w:rFonts w:asciiTheme="majorEastAsia" w:eastAsiaTheme="majorEastAsia" w:hAnsiTheme="majorEastAsia" w:hint="eastAsia"/>
        </w:rPr>
        <w:t xml:space="preserve">와 </w:t>
      </w:r>
      <w:r w:rsidR="006A1FE2">
        <w:rPr>
          <w:rFonts w:asciiTheme="majorEastAsia" w:eastAsiaTheme="majorEastAsia" w:hAnsiTheme="majorEastAsia"/>
        </w:rPr>
        <w:t>“</w:t>
      </w:r>
      <w:r w:rsidR="006A1FE2" w:rsidRPr="006A1FE2">
        <w:rPr>
          <w:rFonts w:asciiTheme="majorEastAsia" w:eastAsiaTheme="majorEastAsia" w:hAnsiTheme="majorEastAsia" w:hint="eastAsia"/>
          <w:b/>
        </w:rPr>
        <w:t>어미의 법</w:t>
      </w:r>
      <w:r w:rsidR="006A1FE2">
        <w:rPr>
          <w:rFonts w:asciiTheme="majorEastAsia" w:eastAsiaTheme="majorEastAsia" w:hAnsiTheme="majorEastAsia"/>
        </w:rPr>
        <w:t>”</w:t>
      </w:r>
      <w:r w:rsidR="006A1FE2">
        <w:rPr>
          <w:rFonts w:asciiTheme="majorEastAsia" w:eastAsiaTheme="majorEastAsia" w:hAnsiTheme="majorEastAsia" w:hint="eastAsia"/>
        </w:rPr>
        <w:t xml:space="preserve">을 </w:t>
      </w:r>
      <w:r>
        <w:rPr>
          <w:rFonts w:asciiTheme="majorEastAsia" w:eastAsiaTheme="majorEastAsia" w:hAnsiTheme="majorEastAsia"/>
        </w:rPr>
        <w:t>“</w:t>
      </w:r>
      <w:r w:rsidRPr="003A1E09">
        <w:rPr>
          <w:rFonts w:asciiTheme="majorEastAsia" w:eastAsiaTheme="majorEastAsia" w:hAnsiTheme="majorEastAsia" w:hint="eastAsia"/>
          <w:b/>
        </w:rPr>
        <w:t>머리의 아름다운 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/>
        </w:rPr>
        <w:t>“</w:t>
      </w:r>
      <w:r w:rsidRPr="003A1E09">
        <w:rPr>
          <w:rFonts w:asciiTheme="majorEastAsia" w:eastAsiaTheme="majorEastAsia" w:hAnsiTheme="majorEastAsia" w:hint="eastAsia"/>
          <w:b/>
        </w:rPr>
        <w:t>목의 금 사슬</w:t>
      </w:r>
      <w:r>
        <w:rPr>
          <w:rFonts w:asciiTheme="majorEastAsia" w:eastAsiaTheme="majorEastAsia" w:hAnsiTheme="majorEastAsia"/>
        </w:rPr>
        <w:t>”</w:t>
      </w:r>
      <w:r w:rsidR="006A1FE2">
        <w:rPr>
          <w:rFonts w:asciiTheme="majorEastAsia" w:eastAsiaTheme="majorEastAsia" w:hAnsiTheme="majorEastAsia" w:hint="eastAsia"/>
        </w:rPr>
        <w:t>에다 비겼다.</w:t>
      </w:r>
      <w:r w:rsidR="006A1FE2">
        <w:rPr>
          <w:rFonts w:asciiTheme="majorEastAsia" w:eastAsiaTheme="majorEastAsia" w:hAnsiTheme="majorEastAsia"/>
        </w:rPr>
        <w:t xml:space="preserve"> </w:t>
      </w:r>
    </w:p>
    <w:p w14:paraId="3D78B425" w14:textId="064A32E4" w:rsidR="0023535D" w:rsidRDefault="0023535D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관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23535D">
        <w:rPr>
          <w:rFonts w:asciiTheme="majorEastAsia" w:eastAsiaTheme="majorEastAsia" w:hAnsiTheme="majorEastAsia" w:hint="eastAsia"/>
        </w:rPr>
        <w:t xml:space="preserve">번역 된 히브리어 용어는 지역 사회에서 존경과 권위를 </w:t>
      </w:r>
      <w:r>
        <w:rPr>
          <w:rFonts w:asciiTheme="majorEastAsia" w:eastAsiaTheme="majorEastAsia" w:hAnsiTheme="majorEastAsia" w:hint="eastAsia"/>
        </w:rPr>
        <w:t xml:space="preserve">나타내는 </w:t>
      </w:r>
      <w:r w:rsidRPr="0023535D">
        <w:rPr>
          <w:rFonts w:asciiTheme="majorEastAsia" w:eastAsiaTheme="majorEastAsia" w:hAnsiTheme="majorEastAsia" w:hint="eastAsia"/>
        </w:rPr>
        <w:t>머리</w:t>
      </w:r>
      <w:r w:rsidR="005373D7">
        <w:rPr>
          <w:rFonts w:asciiTheme="majorEastAsia" w:eastAsiaTheme="majorEastAsia" w:hAnsiTheme="majorEastAsia" w:hint="eastAsia"/>
        </w:rPr>
        <w:t>의</w:t>
      </w:r>
      <w:r w:rsidRPr="0023535D">
        <w:rPr>
          <w:rFonts w:asciiTheme="majorEastAsia" w:eastAsiaTheme="majorEastAsia" w:hAnsiTheme="majorEastAsia" w:hint="eastAsia"/>
        </w:rPr>
        <w:t xml:space="preserve"> 장식</w:t>
      </w:r>
      <w:r w:rsidR="005373D7">
        <w:rPr>
          <w:rFonts w:asciiTheme="majorEastAsia" w:eastAsiaTheme="majorEastAsia" w:hAnsiTheme="majorEastAsia" w:hint="eastAsia"/>
        </w:rPr>
        <w:t>품</w:t>
      </w:r>
      <w:r w:rsidRPr="0023535D">
        <w:rPr>
          <w:rFonts w:asciiTheme="majorEastAsia" w:eastAsiaTheme="majorEastAsia" w:hAnsiTheme="majorEastAsia" w:hint="eastAsia"/>
        </w:rPr>
        <w:t xml:space="preserve">을 </w:t>
      </w:r>
      <w:r>
        <w:rPr>
          <w:rFonts w:asciiTheme="majorEastAsia" w:eastAsiaTheme="majorEastAsia" w:hAnsiTheme="majorEastAsia" w:hint="eastAsia"/>
        </w:rPr>
        <w:t>가리켰다.</w:t>
      </w:r>
      <w:r>
        <w:rPr>
          <w:rFonts w:asciiTheme="majorEastAsia" w:eastAsiaTheme="majorEastAsia" w:hAnsiTheme="majorEastAsia"/>
        </w:rPr>
        <w:t xml:space="preserve"> </w:t>
      </w:r>
    </w:p>
    <w:p w14:paraId="7DCCC0C9" w14:textId="77777777" w:rsidR="0023535D" w:rsidRDefault="0023535D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또한 어떤 중요한 것을 성취한 것을 나타내기도 하였다.</w:t>
      </w:r>
      <w:r>
        <w:rPr>
          <w:rFonts w:asciiTheme="majorEastAsia" w:eastAsiaTheme="majorEastAsia" w:hAnsiTheme="majorEastAsia"/>
        </w:rPr>
        <w:t xml:space="preserve"> </w:t>
      </w:r>
    </w:p>
    <w:p w14:paraId="10723036" w14:textId="5A11C9EF" w:rsidR="0023535D" w:rsidRDefault="00CD5009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즉 </w:t>
      </w:r>
      <w:r w:rsidR="0023535D">
        <w:rPr>
          <w:rFonts w:asciiTheme="majorEastAsia" w:eastAsiaTheme="majorEastAsia" w:hAnsiTheme="majorEastAsia" w:hint="eastAsia"/>
        </w:rPr>
        <w:t>싸움에서 이겼다든지 혹은 운동 경기에서 우승을 했을 경우,</w:t>
      </w:r>
      <w:r w:rsidR="0023535D">
        <w:rPr>
          <w:rFonts w:asciiTheme="majorEastAsia" w:eastAsiaTheme="majorEastAsia" w:hAnsiTheme="majorEastAsia"/>
        </w:rPr>
        <w:t xml:space="preserve"> </w:t>
      </w:r>
      <w:r w:rsidR="0023535D">
        <w:rPr>
          <w:rFonts w:asciiTheme="majorEastAsia" w:eastAsiaTheme="majorEastAsia" w:hAnsiTheme="majorEastAsia" w:hint="eastAsia"/>
        </w:rPr>
        <w:t xml:space="preserve">그것은 승리와 존경을 </w:t>
      </w:r>
      <w:r>
        <w:rPr>
          <w:rFonts w:asciiTheme="majorEastAsia" w:eastAsiaTheme="majorEastAsia" w:hAnsiTheme="majorEastAsia" w:hint="eastAsia"/>
        </w:rPr>
        <w:t xml:space="preserve">나타내는 </w:t>
      </w:r>
      <w:r w:rsidR="0023535D">
        <w:rPr>
          <w:rFonts w:asciiTheme="majorEastAsia" w:eastAsiaTheme="majorEastAsia" w:hAnsiTheme="majorEastAsia" w:hint="eastAsia"/>
        </w:rPr>
        <w:t>방법이 되었다.</w:t>
      </w:r>
      <w:r w:rsidR="0023535D">
        <w:rPr>
          <w:rFonts w:asciiTheme="majorEastAsia" w:eastAsiaTheme="majorEastAsia" w:hAnsiTheme="majorEastAsia"/>
        </w:rPr>
        <w:t xml:space="preserve"> </w:t>
      </w:r>
    </w:p>
    <w:p w14:paraId="207EBBB0" w14:textId="777CB821" w:rsidR="004D25FE" w:rsidRDefault="004D25FE" w:rsidP="00B95E25">
      <w:pPr>
        <w:spacing w:line="240" w:lineRule="auto"/>
        <w:rPr>
          <w:rFonts w:asciiTheme="majorEastAsia" w:eastAsiaTheme="majorEastAsia" w:hAnsiTheme="majorEastAsia"/>
        </w:rPr>
      </w:pPr>
      <w:r w:rsidRPr="004D25FE">
        <w:rPr>
          <w:rFonts w:asciiTheme="majorEastAsia" w:eastAsiaTheme="majorEastAsia" w:hAnsiTheme="majorEastAsia" w:hint="eastAsia"/>
        </w:rPr>
        <w:t xml:space="preserve">마찬가지로, </w:t>
      </w:r>
      <w:r w:rsidRPr="004D25FE">
        <w:rPr>
          <w:rFonts w:asciiTheme="majorEastAsia" w:eastAsiaTheme="majorEastAsia" w:hAnsiTheme="majorEastAsia"/>
          <w:b/>
        </w:rPr>
        <w:t>“</w:t>
      </w:r>
      <w:r w:rsidRPr="004D25FE">
        <w:rPr>
          <w:rFonts w:asciiTheme="majorEastAsia" w:eastAsiaTheme="majorEastAsia" w:hAnsiTheme="majorEastAsia" w:hint="eastAsia"/>
          <w:b/>
        </w:rPr>
        <w:t>금 사슬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도 </w:t>
      </w:r>
      <w:r w:rsidRPr="004D25FE">
        <w:rPr>
          <w:rFonts w:asciiTheme="majorEastAsia" w:eastAsiaTheme="majorEastAsia" w:hAnsiTheme="majorEastAsia" w:hint="eastAsia"/>
        </w:rPr>
        <w:t>말 그대로 사회적</w:t>
      </w:r>
      <w:r>
        <w:rPr>
          <w:rFonts w:asciiTheme="majorEastAsia" w:eastAsiaTheme="majorEastAsia" w:hAnsiTheme="majorEastAsia" w:hint="eastAsia"/>
        </w:rPr>
        <w:t xml:space="preserve">으로 인정을 받는 </w:t>
      </w:r>
      <w:r w:rsidRPr="004D25FE">
        <w:rPr>
          <w:rFonts w:asciiTheme="majorEastAsia" w:eastAsiaTheme="majorEastAsia" w:hAnsiTheme="majorEastAsia" w:hint="eastAsia"/>
        </w:rPr>
        <w:t>지위</w:t>
      </w:r>
      <w:r>
        <w:rPr>
          <w:rFonts w:asciiTheme="majorEastAsia" w:eastAsiaTheme="majorEastAsia" w:hAnsiTheme="majorEastAsia" w:hint="eastAsia"/>
        </w:rPr>
        <w:t xml:space="preserve"> 또는 위치를 나</w:t>
      </w:r>
      <w:r w:rsidRPr="004D25FE">
        <w:rPr>
          <w:rFonts w:asciiTheme="majorEastAsia" w:eastAsiaTheme="majorEastAsia" w:hAnsiTheme="majorEastAsia" w:hint="eastAsia"/>
        </w:rPr>
        <w:t>타내는 장식용 목걸이</w:t>
      </w:r>
      <w:r>
        <w:rPr>
          <w:rFonts w:asciiTheme="majorEastAsia" w:eastAsiaTheme="majorEastAsia" w:hAnsiTheme="majorEastAsia" w:hint="eastAsia"/>
        </w:rPr>
        <w:t>였다.</w:t>
      </w:r>
      <w:r>
        <w:rPr>
          <w:rFonts w:asciiTheme="majorEastAsia" w:eastAsiaTheme="majorEastAsia" w:hAnsiTheme="majorEastAsia"/>
        </w:rPr>
        <w:t xml:space="preserve"> </w:t>
      </w:r>
    </w:p>
    <w:p w14:paraId="224D928E" w14:textId="41FA2685" w:rsidR="004D25FE" w:rsidRDefault="004D25FE" w:rsidP="00B95E25">
      <w:pPr>
        <w:spacing w:line="240" w:lineRule="auto"/>
        <w:rPr>
          <w:rFonts w:asciiTheme="majorEastAsia" w:eastAsiaTheme="majorEastAsia" w:hAnsiTheme="majorEastAsia"/>
        </w:rPr>
      </w:pPr>
      <w:r w:rsidRPr="004D25FE">
        <w:rPr>
          <w:rFonts w:asciiTheme="majorEastAsia" w:eastAsiaTheme="majorEastAsia" w:hAnsiTheme="majorEastAsia" w:hint="eastAsia"/>
        </w:rPr>
        <w:lastRenderedPageBreak/>
        <w:t>솔로몬은</w:t>
      </w:r>
      <w:r>
        <w:rPr>
          <w:rFonts w:asciiTheme="majorEastAsia" w:eastAsiaTheme="majorEastAsia" w:hAnsiTheme="majorEastAsia" w:hint="eastAsia"/>
        </w:rPr>
        <w:t xml:space="preserve"> </w:t>
      </w:r>
      <w:proofErr w:type="spellStart"/>
      <w:r w:rsidR="00CD5009">
        <w:rPr>
          <w:rFonts w:asciiTheme="majorEastAsia" w:eastAsiaTheme="majorEastAsia" w:hAnsiTheme="majorEastAsia" w:hint="eastAsia"/>
        </w:rPr>
        <w:t>그같은</w:t>
      </w:r>
      <w:proofErr w:type="spellEnd"/>
      <w:r w:rsidR="00CD5009">
        <w:rPr>
          <w:rFonts w:asciiTheme="majorEastAsia" w:eastAsiaTheme="majorEastAsia" w:hAnsiTheme="majorEastAsia" w:hint="eastAsia"/>
        </w:rPr>
        <w:t xml:space="preserve"> </w:t>
      </w:r>
      <w:r w:rsidR="007B7743">
        <w:rPr>
          <w:rFonts w:asciiTheme="majorEastAsia" w:eastAsiaTheme="majorEastAsia" w:hAnsiTheme="majorEastAsia" w:hint="eastAsia"/>
        </w:rPr>
        <w:t>것들을 예로 들어,</w:t>
      </w:r>
      <w:r w:rsidR="007B7743">
        <w:rPr>
          <w:rFonts w:asciiTheme="majorEastAsia" w:eastAsiaTheme="majorEastAsia" w:hAnsiTheme="majorEastAsia"/>
        </w:rPr>
        <w:t xml:space="preserve"> </w:t>
      </w:r>
      <w:r w:rsidR="00CD5009">
        <w:rPr>
          <w:rFonts w:asciiTheme="majorEastAsia" w:eastAsiaTheme="majorEastAsia" w:hAnsiTheme="majorEastAsia" w:hint="eastAsia"/>
        </w:rPr>
        <w:t>아름다운 관과 금 목거리를 항상 하고 다니는 것처럼</w:t>
      </w:r>
      <w:r w:rsidR="00493527">
        <w:rPr>
          <w:rFonts w:asciiTheme="majorEastAsia" w:eastAsiaTheme="majorEastAsia" w:hAnsiTheme="majorEastAsia" w:hint="eastAsia"/>
        </w:rPr>
        <w:t>,</w:t>
      </w:r>
      <w:r w:rsidR="00CD5009">
        <w:rPr>
          <w:rFonts w:asciiTheme="majorEastAsia" w:eastAsiaTheme="majorEastAsia" w:hAnsiTheme="majorEastAsia" w:hint="eastAsia"/>
        </w:rPr>
        <w:t xml:space="preserve"> 부모와의 관계 속에서 그리고 </w:t>
      </w:r>
      <w:r w:rsidR="006D64F3">
        <w:rPr>
          <w:rFonts w:asciiTheme="majorEastAsia" w:eastAsiaTheme="majorEastAsia" w:hAnsiTheme="majorEastAsia" w:hint="eastAsia"/>
        </w:rPr>
        <w:t xml:space="preserve">그들의 </w:t>
      </w:r>
      <w:r w:rsidR="00CD5009">
        <w:rPr>
          <w:rFonts w:asciiTheme="majorEastAsia" w:eastAsiaTheme="majorEastAsia" w:hAnsiTheme="majorEastAsia" w:hint="eastAsia"/>
        </w:rPr>
        <w:t>삶 속에서 부모의 훈계와 가르침을 나타내는 젊은이들에게는 은혜와 존경 그리고 건강과 번영 등의 보상이 따르는 것을 알려주</w:t>
      </w:r>
      <w:r w:rsidR="00493527">
        <w:rPr>
          <w:rFonts w:asciiTheme="majorEastAsia" w:eastAsiaTheme="majorEastAsia" w:hAnsiTheme="majorEastAsia" w:hint="eastAsia"/>
        </w:rPr>
        <w:t>고 있</w:t>
      </w:r>
      <w:r w:rsidR="00CD5009">
        <w:rPr>
          <w:rFonts w:asciiTheme="majorEastAsia" w:eastAsiaTheme="majorEastAsia" w:hAnsiTheme="majorEastAsia" w:hint="eastAsia"/>
        </w:rPr>
        <w:t>다.</w:t>
      </w:r>
      <w:r w:rsidR="00CD5009">
        <w:rPr>
          <w:rFonts w:asciiTheme="majorEastAsia" w:eastAsiaTheme="majorEastAsia" w:hAnsiTheme="majorEastAsia"/>
        </w:rPr>
        <w:t xml:space="preserve"> </w:t>
      </w:r>
    </w:p>
    <w:p w14:paraId="51DF28A7" w14:textId="77777777" w:rsidR="00BD3DEE" w:rsidRDefault="00493527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BD3DEE" w:rsidRPr="00BD3DEE">
        <w:rPr>
          <w:rFonts w:asciiTheme="majorEastAsia" w:eastAsiaTheme="majorEastAsia" w:hAnsiTheme="majorEastAsia" w:hint="eastAsia"/>
        </w:rPr>
        <w:t>오늘날</w:t>
      </w:r>
      <w:r w:rsidR="00BD3DEE">
        <w:rPr>
          <w:rFonts w:asciiTheme="majorEastAsia" w:eastAsiaTheme="majorEastAsia" w:hAnsiTheme="majorEastAsia" w:hint="eastAsia"/>
        </w:rPr>
        <w:t xml:space="preserve">에는 </w:t>
      </w:r>
      <w:r w:rsidR="00BD3DEE" w:rsidRPr="00BD3DEE">
        <w:rPr>
          <w:rFonts w:asciiTheme="majorEastAsia" w:eastAsiaTheme="majorEastAsia" w:hAnsiTheme="majorEastAsia" w:hint="eastAsia"/>
        </w:rPr>
        <w:t>솔로</w:t>
      </w:r>
      <w:r w:rsidR="00BD3DEE">
        <w:rPr>
          <w:rFonts w:asciiTheme="majorEastAsia" w:eastAsiaTheme="majorEastAsia" w:hAnsiTheme="majorEastAsia" w:hint="eastAsia"/>
        </w:rPr>
        <w:t xml:space="preserve">몬 </w:t>
      </w:r>
      <w:r w:rsidR="00BD3DEE" w:rsidRPr="00BD3DEE">
        <w:rPr>
          <w:rFonts w:asciiTheme="majorEastAsia" w:eastAsiaTheme="majorEastAsia" w:hAnsiTheme="majorEastAsia" w:hint="eastAsia"/>
        </w:rPr>
        <w:t>시대보다 고등교육의 형태와 기회가 새로운 세대에 기하 급수적으로 더 많이 제공</w:t>
      </w:r>
      <w:r w:rsidR="00BD3DEE">
        <w:rPr>
          <w:rFonts w:asciiTheme="majorEastAsia" w:eastAsiaTheme="majorEastAsia" w:hAnsiTheme="majorEastAsia" w:hint="eastAsia"/>
        </w:rPr>
        <w:t>되고 있다.</w:t>
      </w:r>
      <w:r w:rsidR="00BD3DEE">
        <w:rPr>
          <w:rFonts w:asciiTheme="majorEastAsia" w:eastAsiaTheme="majorEastAsia" w:hAnsiTheme="majorEastAsia"/>
        </w:rPr>
        <w:t xml:space="preserve"> </w:t>
      </w:r>
    </w:p>
    <w:p w14:paraId="119D2A8B" w14:textId="72FAA68D" w:rsidR="00410050" w:rsidRDefault="00AA09D0" w:rsidP="00B95E25">
      <w:pPr>
        <w:spacing w:line="240" w:lineRule="auto"/>
        <w:rPr>
          <w:rFonts w:asciiTheme="majorEastAsia" w:eastAsiaTheme="majorEastAsia" w:hAnsiTheme="majorEastAsia"/>
        </w:rPr>
      </w:pPr>
      <w:r w:rsidRPr="00AA09D0">
        <w:rPr>
          <w:rFonts w:asciiTheme="majorEastAsia" w:eastAsiaTheme="majorEastAsia" w:hAnsiTheme="majorEastAsia" w:hint="eastAsia"/>
        </w:rPr>
        <w:t>그러나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AA09D0">
        <w:rPr>
          <w:rFonts w:asciiTheme="majorEastAsia" w:eastAsiaTheme="majorEastAsia" w:hAnsiTheme="majorEastAsia" w:hint="eastAsia"/>
        </w:rPr>
        <w:t>한 가지 사실은 변하지 않</w:t>
      </w:r>
      <w:r w:rsidR="006D64F3">
        <w:rPr>
          <w:rFonts w:asciiTheme="majorEastAsia" w:eastAsiaTheme="majorEastAsia" w:hAnsiTheme="majorEastAsia" w:hint="eastAsia"/>
        </w:rPr>
        <w:t>고 있</w:t>
      </w:r>
      <w:r w:rsidRPr="00AA09D0">
        <w:rPr>
          <w:rFonts w:asciiTheme="majorEastAsia" w:eastAsiaTheme="majorEastAsia" w:hAnsiTheme="majorEastAsia" w:hint="eastAsia"/>
        </w:rPr>
        <w:t>다.</w:t>
      </w:r>
      <w:r w:rsidR="007B7743">
        <w:rPr>
          <w:rFonts w:asciiTheme="majorEastAsia" w:eastAsiaTheme="majorEastAsia" w:hAnsiTheme="majorEastAsia"/>
        </w:rPr>
        <w:t xml:space="preserve"> </w:t>
      </w:r>
    </w:p>
    <w:p w14:paraId="1D3CCEBF" w14:textId="185A98E8" w:rsidR="00566278" w:rsidRDefault="00410050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다음 세</w:t>
      </w:r>
      <w:r w:rsidRPr="00410050">
        <w:rPr>
          <w:rFonts w:asciiTheme="majorEastAsia" w:eastAsiaTheme="majorEastAsia" w:hAnsiTheme="majorEastAsia" w:hint="eastAsia"/>
        </w:rPr>
        <w:t>대를</w:t>
      </w:r>
      <w:r>
        <w:rPr>
          <w:rFonts w:asciiTheme="majorEastAsia" w:eastAsiaTheme="majorEastAsia" w:hAnsiTheme="majorEastAsia" w:hint="eastAsia"/>
        </w:rPr>
        <w:t xml:space="preserve"> </w:t>
      </w:r>
      <w:r w:rsidRPr="00410050">
        <w:rPr>
          <w:rFonts w:asciiTheme="majorEastAsia" w:eastAsiaTheme="majorEastAsia" w:hAnsiTheme="majorEastAsia" w:hint="eastAsia"/>
        </w:rPr>
        <w:t xml:space="preserve">위한 </w:t>
      </w:r>
      <w:r w:rsidR="00566278">
        <w:rPr>
          <w:rFonts w:asciiTheme="majorEastAsia" w:eastAsiaTheme="majorEastAsia" w:hAnsiTheme="majorEastAsia" w:hint="eastAsia"/>
        </w:rPr>
        <w:t xml:space="preserve">첫 번째이자 </w:t>
      </w:r>
      <w:r>
        <w:rPr>
          <w:rFonts w:asciiTheme="majorEastAsia" w:eastAsiaTheme="majorEastAsia" w:hAnsiTheme="majorEastAsia" w:hint="eastAsia"/>
        </w:rPr>
        <w:t xml:space="preserve">주된 </w:t>
      </w:r>
      <w:r w:rsidR="00992C16">
        <w:rPr>
          <w:rFonts w:asciiTheme="majorEastAsia" w:eastAsiaTheme="majorEastAsia" w:hAnsiTheme="majorEastAsia" w:hint="eastAsia"/>
        </w:rPr>
        <w:t xml:space="preserve">인생의 </w:t>
      </w:r>
      <w:r w:rsidR="00566278">
        <w:rPr>
          <w:rFonts w:asciiTheme="majorEastAsia" w:eastAsiaTheme="majorEastAsia" w:hAnsiTheme="majorEastAsia" w:hint="eastAsia"/>
        </w:rPr>
        <w:t>교육장소는 가정이</w:t>
      </w:r>
      <w:r w:rsidR="006D64F3">
        <w:rPr>
          <w:rFonts w:asciiTheme="majorEastAsia" w:eastAsiaTheme="majorEastAsia" w:hAnsiTheme="majorEastAsia" w:hint="eastAsia"/>
        </w:rPr>
        <w:t>라는 것이다.</w:t>
      </w:r>
      <w:r w:rsidR="006D64F3">
        <w:rPr>
          <w:rFonts w:asciiTheme="majorEastAsia" w:eastAsiaTheme="majorEastAsia" w:hAnsiTheme="majorEastAsia"/>
        </w:rPr>
        <w:t xml:space="preserve"> </w:t>
      </w:r>
      <w:r w:rsidR="00566278">
        <w:rPr>
          <w:rFonts w:asciiTheme="majorEastAsia" w:eastAsiaTheme="majorEastAsia" w:hAnsiTheme="majorEastAsia"/>
        </w:rPr>
        <w:t xml:space="preserve"> </w:t>
      </w:r>
    </w:p>
    <w:p w14:paraId="169381D4" w14:textId="33961271" w:rsidR="00992C16" w:rsidRDefault="00992C16" w:rsidP="00B95E25">
      <w:pPr>
        <w:spacing w:line="240" w:lineRule="auto"/>
        <w:rPr>
          <w:rFonts w:asciiTheme="majorEastAsia" w:eastAsiaTheme="majorEastAsia" w:hAnsiTheme="majorEastAsia"/>
        </w:rPr>
      </w:pPr>
      <w:r w:rsidRPr="00992C16">
        <w:rPr>
          <w:rFonts w:asciiTheme="majorEastAsia" w:eastAsiaTheme="majorEastAsia" w:hAnsiTheme="majorEastAsia" w:hint="eastAsia"/>
        </w:rPr>
        <w:t xml:space="preserve">부모는 </w:t>
      </w:r>
      <w:r>
        <w:rPr>
          <w:rFonts w:asciiTheme="majorEastAsia" w:eastAsiaTheme="majorEastAsia" w:hAnsiTheme="majorEastAsia" w:hint="eastAsia"/>
        </w:rPr>
        <w:t>자녀들이 바른 길로 살아가도록 성경에 입각하여 가르치며 훈련시킬 의무와 권한을 갖고 있다</w:t>
      </w:r>
      <w:r w:rsidRPr="00992C16">
        <w:rPr>
          <w:rFonts w:asciiTheme="majorEastAsia" w:eastAsiaTheme="majorEastAsia" w:hAnsiTheme="majorEastAsia" w:hint="eastAsia"/>
        </w:rPr>
        <w:t xml:space="preserve"> (잠</w:t>
      </w:r>
      <w:r>
        <w:rPr>
          <w:rFonts w:asciiTheme="majorEastAsia" w:eastAsiaTheme="majorEastAsia" w:hAnsiTheme="majorEastAsia" w:hint="eastAsia"/>
        </w:rPr>
        <w:t xml:space="preserve"> 22</w:t>
      </w:r>
      <w:r w:rsidRPr="00992C16">
        <w:rPr>
          <w:rFonts w:asciiTheme="majorEastAsia" w:eastAsiaTheme="majorEastAsia" w:hAnsiTheme="majorEastAsia" w:hint="eastAsia"/>
        </w:rPr>
        <w:t xml:space="preserve">: 6; </w:t>
      </w:r>
      <w:proofErr w:type="spellStart"/>
      <w:r w:rsidRPr="00992C16">
        <w:rPr>
          <w:rFonts w:asciiTheme="majorEastAsia" w:eastAsiaTheme="majorEastAsia" w:hAnsiTheme="majorEastAsia" w:hint="eastAsia"/>
        </w:rPr>
        <w:t>엡</w:t>
      </w:r>
      <w:proofErr w:type="spellEnd"/>
      <w:r>
        <w:rPr>
          <w:rFonts w:asciiTheme="majorEastAsia" w:eastAsiaTheme="majorEastAsia" w:hAnsiTheme="majorEastAsia" w:hint="eastAsia"/>
        </w:rPr>
        <w:t xml:space="preserve"> 6</w:t>
      </w:r>
      <w:r w:rsidRPr="00992C16">
        <w:rPr>
          <w:rFonts w:asciiTheme="majorEastAsia" w:eastAsiaTheme="majorEastAsia" w:hAnsiTheme="majorEastAsia" w:hint="eastAsia"/>
        </w:rPr>
        <w:t>: 4).</w:t>
      </w:r>
    </w:p>
    <w:p w14:paraId="1F4E3B24" w14:textId="7E286C86" w:rsidR="00992C16" w:rsidRDefault="00B2342F" w:rsidP="00B95E25">
      <w:pPr>
        <w:spacing w:line="240" w:lineRule="auto"/>
        <w:rPr>
          <w:rFonts w:asciiTheme="majorEastAsia" w:eastAsiaTheme="majorEastAsia" w:hAnsiTheme="majorEastAsia"/>
        </w:rPr>
      </w:pPr>
      <w:r w:rsidRPr="00B2342F">
        <w:rPr>
          <w:rFonts w:asciiTheme="majorEastAsia" w:eastAsiaTheme="majorEastAsia" w:hAnsiTheme="majorEastAsia" w:hint="eastAsia"/>
        </w:rPr>
        <w:t>또한</w:t>
      </w:r>
      <w:r>
        <w:rPr>
          <w:rFonts w:asciiTheme="majorEastAsia" w:eastAsiaTheme="majorEastAsia" w:hAnsiTheme="majorEastAsia" w:hint="eastAsia"/>
        </w:rPr>
        <w:t>,</w:t>
      </w:r>
      <w:r w:rsidRPr="00B2342F">
        <w:rPr>
          <w:rFonts w:asciiTheme="majorEastAsia" w:eastAsiaTheme="majorEastAsia" w:hAnsiTheme="majorEastAsia" w:hint="eastAsia"/>
        </w:rPr>
        <w:t xml:space="preserve"> 부모</w:t>
      </w:r>
      <w:r>
        <w:rPr>
          <w:rFonts w:asciiTheme="majorEastAsia" w:eastAsiaTheme="majorEastAsia" w:hAnsiTheme="majorEastAsia" w:hint="eastAsia"/>
        </w:rPr>
        <w:t xml:space="preserve">는 그들의 가르침과 훈계를 </w:t>
      </w:r>
      <w:r w:rsidRPr="00B2342F">
        <w:rPr>
          <w:rFonts w:asciiTheme="majorEastAsia" w:eastAsiaTheme="majorEastAsia" w:hAnsiTheme="majorEastAsia" w:hint="eastAsia"/>
        </w:rPr>
        <w:t>예수 그리스도를 통</w:t>
      </w:r>
      <w:r>
        <w:rPr>
          <w:rFonts w:asciiTheme="majorEastAsia" w:eastAsiaTheme="majorEastAsia" w:hAnsiTheme="majorEastAsia" w:hint="eastAsia"/>
        </w:rPr>
        <w:t xml:space="preserve">한 </w:t>
      </w:r>
      <w:r w:rsidRPr="00B2342F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 xml:space="preserve">나님과의 </w:t>
      </w:r>
      <w:r w:rsidRPr="00B2342F">
        <w:rPr>
          <w:rFonts w:asciiTheme="majorEastAsia" w:eastAsiaTheme="majorEastAsia" w:hAnsiTheme="majorEastAsia" w:hint="eastAsia"/>
        </w:rPr>
        <w:t xml:space="preserve">올바른 관계에서 </w:t>
      </w:r>
      <w:r>
        <w:rPr>
          <w:rFonts w:asciiTheme="majorEastAsia" w:eastAsiaTheme="majorEastAsia" w:hAnsiTheme="majorEastAsia" w:hint="eastAsia"/>
        </w:rPr>
        <w:t xml:space="preserve">생기는 사랑과 </w:t>
      </w:r>
      <w:r w:rsidRPr="00B2342F">
        <w:rPr>
          <w:rFonts w:asciiTheme="majorEastAsia" w:eastAsiaTheme="majorEastAsia" w:hAnsiTheme="majorEastAsia" w:hint="eastAsia"/>
        </w:rPr>
        <w:t xml:space="preserve">원칙을 중심으로 </w:t>
      </w:r>
      <w:r>
        <w:rPr>
          <w:rFonts w:asciiTheme="majorEastAsia" w:eastAsiaTheme="majorEastAsia" w:hAnsiTheme="majorEastAsia" w:hint="eastAsia"/>
        </w:rPr>
        <w:t>하면,</w:t>
      </w:r>
      <w:r>
        <w:rPr>
          <w:rFonts w:asciiTheme="majorEastAsia" w:eastAsiaTheme="majorEastAsia" w:hAnsiTheme="majorEastAsia"/>
        </w:rPr>
        <w:t xml:space="preserve"> </w:t>
      </w:r>
      <w:r w:rsidRPr="00B2342F">
        <w:rPr>
          <w:rFonts w:asciiTheme="majorEastAsia" w:eastAsiaTheme="majorEastAsia" w:hAnsiTheme="majorEastAsia" w:hint="eastAsia"/>
        </w:rPr>
        <w:t>자녀</w:t>
      </w:r>
      <w:r>
        <w:rPr>
          <w:rFonts w:asciiTheme="majorEastAsia" w:eastAsiaTheme="majorEastAsia" w:hAnsiTheme="majorEastAsia" w:hint="eastAsia"/>
        </w:rPr>
        <w:t xml:space="preserve">들이 </w:t>
      </w:r>
      <w:r w:rsidRPr="00B2342F">
        <w:rPr>
          <w:rFonts w:asciiTheme="majorEastAsia" w:eastAsiaTheme="majorEastAsia" w:hAnsiTheme="majorEastAsia" w:hint="eastAsia"/>
        </w:rPr>
        <w:t>자신의 삶에서 실제로 성공할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B2342F">
        <w:rPr>
          <w:rFonts w:asciiTheme="majorEastAsia" w:eastAsiaTheme="majorEastAsia" w:hAnsiTheme="majorEastAsia" w:hint="eastAsia"/>
        </w:rPr>
        <w:t>있는 확고한 기초를 가지고 있</w:t>
      </w:r>
      <w:r>
        <w:rPr>
          <w:rFonts w:asciiTheme="majorEastAsia" w:eastAsiaTheme="majorEastAsia" w:hAnsiTheme="majorEastAsia" w:hint="eastAsia"/>
        </w:rPr>
        <w:t xml:space="preserve">는 것을 </w:t>
      </w:r>
      <w:r w:rsidRPr="00B2342F">
        <w:rPr>
          <w:rFonts w:asciiTheme="majorEastAsia" w:eastAsiaTheme="majorEastAsia" w:hAnsiTheme="majorEastAsia" w:hint="eastAsia"/>
        </w:rPr>
        <w:t>확신 할 수 있다.</w:t>
      </w:r>
    </w:p>
    <w:p w14:paraId="6FD8541A" w14:textId="5EE8DF57" w:rsidR="00B2342F" w:rsidRDefault="00B2342F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경건한 충고에 순종하면 삶의 은혜를 받게 된다.</w:t>
      </w:r>
      <w:r>
        <w:rPr>
          <w:rFonts w:asciiTheme="majorEastAsia" w:eastAsiaTheme="majorEastAsia" w:hAnsiTheme="majorEastAsia"/>
        </w:rPr>
        <w:t xml:space="preserve"> </w:t>
      </w:r>
    </w:p>
    <w:p w14:paraId="28B37579" w14:textId="77777777" w:rsidR="00260094" w:rsidRPr="008C4E21" w:rsidRDefault="00260094" w:rsidP="00B95E25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BE1C4A7" w14:textId="77777777" w:rsidR="005E28D8" w:rsidRPr="00B2342F" w:rsidRDefault="005E28D8" w:rsidP="00D80194">
      <w:pPr>
        <w:spacing w:line="240" w:lineRule="auto"/>
        <w:rPr>
          <w:rFonts w:asciiTheme="majorEastAsia" w:eastAsiaTheme="majorEastAsia" w:hAnsiTheme="majorEastAsia"/>
          <w:b/>
          <w:sz w:val="1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60094" w14:paraId="50813A02" w14:textId="77777777" w:rsidTr="008C4E21">
        <w:trPr>
          <w:trHeight w:val="4769"/>
        </w:trPr>
        <w:tc>
          <w:tcPr>
            <w:tcW w:w="9350" w:type="dxa"/>
          </w:tcPr>
          <w:p w14:paraId="63475CA2" w14:textId="77777777" w:rsidR="00260094" w:rsidRPr="00260094" w:rsidRDefault="00260094" w:rsidP="00D80194">
            <w:pPr>
              <w:spacing w:line="240" w:lineRule="auto"/>
              <w:rPr>
                <w:rFonts w:asciiTheme="majorEastAsia" w:eastAsiaTheme="majorEastAsia" w:hAnsiTheme="majorEastAsia"/>
                <w:b/>
                <w:sz w:val="8"/>
                <w:u w:val="single"/>
              </w:rPr>
            </w:pPr>
          </w:p>
          <w:p w14:paraId="724A5533" w14:textId="03B08658" w:rsidR="00260094" w:rsidRDefault="00260094" w:rsidP="00D80194">
            <w:pPr>
              <w:spacing w:line="240" w:lineRule="auto"/>
              <w:rPr>
                <w:rFonts w:asciiTheme="majorEastAsia" w:eastAsiaTheme="majorEastAsia" w:hAnsiTheme="majorEastAsia"/>
                <w:b/>
                <w:sz w:val="24"/>
                <w:u w:val="single"/>
              </w:rPr>
            </w:pPr>
            <w:r w:rsidRPr="00260094"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 </w:t>
            </w:r>
            <w:r w:rsidRPr="00260094">
              <w:rPr>
                <w:rFonts w:asciiTheme="majorEastAsia" w:eastAsiaTheme="majorEastAsia" w:hAnsiTheme="majorEastAsia"/>
                <w:b/>
                <w:sz w:val="24"/>
              </w:rPr>
              <w:t xml:space="preserve">             </w:t>
            </w:r>
            <w:r w:rsidR="002A004D">
              <w:rPr>
                <w:rFonts w:asciiTheme="majorEastAsia" w:eastAsiaTheme="majorEastAsia" w:hAnsiTheme="majorEastAsia"/>
                <w:b/>
                <w:sz w:val="24"/>
              </w:rPr>
              <w:t xml:space="preserve">        </w:t>
            </w:r>
            <w:r w:rsidRPr="00260094">
              <w:rPr>
                <w:rFonts w:asciiTheme="majorEastAsia" w:eastAsiaTheme="majorEastAsia" w:hAnsiTheme="majorEastAsia"/>
                <w:b/>
                <w:sz w:val="24"/>
              </w:rPr>
              <w:t xml:space="preserve">         </w:t>
            </w:r>
            <w:r w:rsidRPr="00260094">
              <w:rPr>
                <w:rFonts w:asciiTheme="majorEastAsia" w:eastAsiaTheme="majorEastAsia" w:hAnsiTheme="majorEastAsia" w:hint="eastAsia"/>
                <w:b/>
                <w:sz w:val="24"/>
                <w:u w:val="single"/>
              </w:rPr>
              <w:t>잠언의 주요 주제</w:t>
            </w:r>
            <w:r>
              <w:rPr>
                <w:rFonts w:asciiTheme="majorEastAsia" w:eastAsiaTheme="majorEastAsia" w:hAnsiTheme="majorEastAsia" w:hint="eastAsia"/>
                <w:b/>
                <w:sz w:val="24"/>
                <w:u w:val="single"/>
              </w:rPr>
              <w:t xml:space="preserve">들 </w:t>
            </w:r>
          </w:p>
          <w:p w14:paraId="4872E706" w14:textId="77777777" w:rsidR="00F86F2B" w:rsidRPr="00F86F2B" w:rsidRDefault="00F86F2B" w:rsidP="00D80194">
            <w:pPr>
              <w:spacing w:line="240" w:lineRule="auto"/>
              <w:rPr>
                <w:rFonts w:asciiTheme="majorEastAsia" w:eastAsiaTheme="majorEastAsia" w:hAnsiTheme="majorEastAsia"/>
                <w:b/>
                <w:sz w:val="6"/>
                <w:u w:val="single"/>
              </w:rPr>
            </w:pPr>
          </w:p>
          <w:p w14:paraId="261E956B" w14:textId="77777777" w:rsidR="002A004D" w:rsidRPr="002A004D" w:rsidRDefault="002A004D" w:rsidP="00D80194">
            <w:pPr>
              <w:spacing w:line="240" w:lineRule="auto"/>
              <w:rPr>
                <w:rFonts w:asciiTheme="majorEastAsia" w:eastAsiaTheme="majorEastAsia" w:hAnsiTheme="majorEastAsia"/>
                <w:b/>
                <w:sz w:val="6"/>
                <w:u w:val="single"/>
              </w:rPr>
            </w:pPr>
          </w:p>
          <w:p w14:paraId="03080270" w14:textId="77777777" w:rsidR="002B561A" w:rsidRPr="002B561A" w:rsidRDefault="00260094" w:rsidP="002B561A">
            <w:pPr>
              <w:pStyle w:val="ListParagraph"/>
              <w:numPr>
                <w:ilvl w:val="0"/>
                <w:numId w:val="15"/>
              </w:numPr>
              <w:spacing w:after="240" w:line="240" w:lineRule="auto"/>
              <w:rPr>
                <w:rFonts w:asciiTheme="majorEastAsia" w:eastAsiaTheme="majorEastAsia" w:hAnsiTheme="majorEastAsia"/>
                <w:sz w:val="24"/>
              </w:rPr>
            </w:pPr>
            <w:r w:rsidRPr="002B561A">
              <w:rPr>
                <w:rFonts w:asciiTheme="majorEastAsia" w:eastAsiaTheme="majorEastAsia" w:hAnsiTheme="majorEastAsia" w:hint="eastAsia"/>
              </w:rPr>
              <w:t>하나님의 지혜는 하나님과의 개인적이고도 바른 관계를 통해 오는 선물이다.</w:t>
            </w:r>
          </w:p>
          <w:p w14:paraId="0B90E8E0" w14:textId="77777777" w:rsidR="00260094" w:rsidRPr="00F30926" w:rsidRDefault="002B561A" w:rsidP="00F30926">
            <w:pPr>
              <w:pStyle w:val="ListParagraph"/>
              <w:numPr>
                <w:ilvl w:val="0"/>
                <w:numId w:val="15"/>
              </w:numPr>
              <w:spacing w:after="240" w:line="240" w:lineRule="auto"/>
              <w:rPr>
                <w:rFonts w:asciiTheme="majorEastAsia" w:eastAsiaTheme="majorEastAsia" w:hAnsiTheme="majorEastAsia"/>
                <w:b/>
                <w:sz w:val="24"/>
              </w:rPr>
            </w:pPr>
            <w:r w:rsidRPr="002B561A">
              <w:rPr>
                <w:rFonts w:asciiTheme="majorEastAsia" w:eastAsiaTheme="majorEastAsia" w:hAnsiTheme="majorEastAsia" w:hint="eastAsia"/>
              </w:rPr>
              <w:t>어리석음</w:t>
            </w:r>
            <w:r>
              <w:rPr>
                <w:rFonts w:asciiTheme="majorEastAsia" w:eastAsiaTheme="majorEastAsia" w:hAnsiTheme="majorEastAsia" w:hint="eastAsia"/>
              </w:rPr>
              <w:t>에 대한 유혹과 지</w:t>
            </w:r>
            <w:r w:rsidRPr="002B561A">
              <w:rPr>
                <w:rFonts w:asciiTheme="majorEastAsia" w:eastAsiaTheme="majorEastAsia" w:hAnsiTheme="majorEastAsia" w:hint="eastAsia"/>
              </w:rPr>
              <w:t>혜를 선택할 필요성</w:t>
            </w:r>
            <w:r w:rsidR="00F30926">
              <w:rPr>
                <w:rFonts w:asciiTheme="majorEastAsia" w:eastAsiaTheme="majorEastAsia" w:hAnsiTheme="majorEastAsia" w:hint="eastAsia"/>
              </w:rPr>
              <w:t>은 하나님의 백성들이 매일 그를 위해 살아가면서 지속적인 대상으로 삼아야 할 관심사가 되고 있다.</w:t>
            </w:r>
            <w:r w:rsidR="00F30926">
              <w:rPr>
                <w:rFonts w:asciiTheme="majorEastAsia" w:eastAsiaTheme="majorEastAsia" w:hAnsiTheme="majorEastAsia"/>
              </w:rPr>
              <w:t xml:space="preserve"> </w:t>
            </w:r>
          </w:p>
          <w:p w14:paraId="43CB9B56" w14:textId="74673B05" w:rsidR="00F30926" w:rsidRPr="002A004D" w:rsidRDefault="002A004D" w:rsidP="002A004D">
            <w:pPr>
              <w:pStyle w:val="ListParagraph"/>
              <w:numPr>
                <w:ilvl w:val="0"/>
                <w:numId w:val="15"/>
              </w:numPr>
              <w:spacing w:after="240" w:line="240" w:lineRule="auto"/>
              <w:rPr>
                <w:rFonts w:asciiTheme="majorEastAsia" w:eastAsiaTheme="majorEastAsia" w:hAnsiTheme="majorEastAsia"/>
                <w:sz w:val="24"/>
              </w:rPr>
            </w:pPr>
            <w:r w:rsidRPr="002A004D">
              <w:rPr>
                <w:rFonts w:asciiTheme="majorEastAsia" w:eastAsiaTheme="majorEastAsia" w:hAnsiTheme="majorEastAsia" w:hint="eastAsia"/>
              </w:rPr>
              <w:t>지혜</w:t>
            </w:r>
            <w:r>
              <w:rPr>
                <w:rFonts w:asciiTheme="majorEastAsia" w:eastAsiaTheme="majorEastAsia" w:hAnsiTheme="majorEastAsia" w:hint="eastAsia"/>
              </w:rPr>
              <w:t xml:space="preserve">로워지는 것과 </w:t>
            </w:r>
            <w:r w:rsidR="00F30926" w:rsidRPr="002A004D">
              <w:rPr>
                <w:rFonts w:asciiTheme="majorEastAsia" w:eastAsiaTheme="majorEastAsia" w:hAnsiTheme="majorEastAsia" w:hint="eastAsia"/>
              </w:rPr>
              <w:t xml:space="preserve">위협적인 유혹을 </w:t>
            </w:r>
            <w:r>
              <w:rPr>
                <w:rFonts w:asciiTheme="majorEastAsia" w:eastAsiaTheme="majorEastAsia" w:hAnsiTheme="majorEastAsia" w:hint="eastAsia"/>
              </w:rPr>
              <w:t xml:space="preserve">이기는 </w:t>
            </w:r>
            <w:r w:rsidR="00F30926" w:rsidRPr="002A004D">
              <w:rPr>
                <w:rFonts w:asciiTheme="majorEastAsia" w:eastAsiaTheme="majorEastAsia" w:hAnsiTheme="majorEastAsia" w:hint="eastAsia"/>
              </w:rPr>
              <w:t xml:space="preserve">것은 </w:t>
            </w:r>
            <w:r>
              <w:rPr>
                <w:rFonts w:asciiTheme="majorEastAsia" w:eastAsiaTheme="majorEastAsia" w:hAnsiTheme="majorEastAsia" w:hint="eastAsia"/>
              </w:rPr>
              <w:t xml:space="preserve">신자들이 하나님의 지혜를 </w:t>
            </w:r>
            <w:r w:rsidR="00F30926" w:rsidRPr="002A004D">
              <w:rPr>
                <w:rFonts w:asciiTheme="majorEastAsia" w:eastAsiaTheme="majorEastAsia" w:hAnsiTheme="majorEastAsia" w:hint="eastAsia"/>
              </w:rPr>
              <w:t>구하</w:t>
            </w:r>
            <w:r>
              <w:rPr>
                <w:rFonts w:asciiTheme="majorEastAsia" w:eastAsiaTheme="majorEastAsia" w:hAnsiTheme="majorEastAsia" w:hint="eastAsia"/>
              </w:rPr>
              <w:t>며 그 지혜를 삶에 적용하고 있는 것을 의미한다.</w:t>
            </w:r>
            <w:r>
              <w:rPr>
                <w:rFonts w:asciiTheme="majorEastAsia" w:eastAsiaTheme="majorEastAsia" w:hAnsiTheme="majorEastAsia"/>
              </w:rPr>
              <w:t xml:space="preserve">  </w:t>
            </w:r>
          </w:p>
          <w:p w14:paraId="61C9560B" w14:textId="510CE7D3" w:rsidR="002A004D" w:rsidRDefault="0068191E" w:rsidP="0068191E">
            <w:pPr>
              <w:pStyle w:val="ListParagraph"/>
              <w:numPr>
                <w:ilvl w:val="0"/>
                <w:numId w:val="15"/>
              </w:numPr>
              <w:spacing w:before="240" w:line="240" w:lineRule="auto"/>
              <w:rPr>
                <w:rFonts w:asciiTheme="majorEastAsia" w:eastAsiaTheme="majorEastAsia" w:hAnsiTheme="majorEastAsia"/>
                <w:sz w:val="24"/>
              </w:rPr>
            </w:pPr>
            <w:r w:rsidRPr="0068191E">
              <w:rPr>
                <w:rFonts w:asciiTheme="majorEastAsia" w:eastAsiaTheme="majorEastAsia" w:hAnsiTheme="majorEastAsia" w:hint="eastAsia"/>
                <w:sz w:val="24"/>
              </w:rPr>
              <w:t>하나님의 지혜를 구하고 그것을 우리의 삶에 적용</w:t>
            </w:r>
            <w:r>
              <w:rPr>
                <w:rFonts w:asciiTheme="majorEastAsia" w:eastAsiaTheme="majorEastAsia" w:hAnsiTheme="majorEastAsia" w:hint="eastAsia"/>
                <w:sz w:val="24"/>
              </w:rPr>
              <w:t>할 때,</w:t>
            </w:r>
            <w:r>
              <w:rPr>
                <w:rFonts w:asciiTheme="majorEastAsia" w:eastAsiaTheme="majorEastAsia" w:hAnsiTheme="majorEastAsia"/>
                <w:sz w:val="24"/>
              </w:rPr>
              <w:t xml:space="preserve"> </w:t>
            </w:r>
            <w:r w:rsidRPr="0068191E">
              <w:rPr>
                <w:rFonts w:asciiTheme="majorEastAsia" w:eastAsiaTheme="majorEastAsia" w:hAnsiTheme="majorEastAsia" w:hint="eastAsia"/>
                <w:sz w:val="24"/>
              </w:rPr>
              <w:t>우리는 일</w:t>
            </w:r>
            <w:r>
              <w:rPr>
                <w:rFonts w:asciiTheme="majorEastAsia" w:eastAsiaTheme="majorEastAsia" w:hAnsiTheme="majorEastAsia" w:hint="eastAsia"/>
                <w:sz w:val="24"/>
              </w:rPr>
              <w:t xml:space="preserve">이나 </w:t>
            </w:r>
            <w:r w:rsidRPr="0068191E">
              <w:rPr>
                <w:rFonts w:asciiTheme="majorEastAsia" w:eastAsiaTheme="majorEastAsia" w:hAnsiTheme="majorEastAsia" w:hint="eastAsia"/>
                <w:sz w:val="24"/>
              </w:rPr>
              <w:t xml:space="preserve">놀이, </w:t>
            </w:r>
            <w:r>
              <w:rPr>
                <w:rFonts w:asciiTheme="majorEastAsia" w:eastAsiaTheme="majorEastAsia" w:hAnsiTheme="majorEastAsia" w:hint="eastAsia"/>
                <w:sz w:val="24"/>
              </w:rPr>
              <w:t xml:space="preserve">혹은 금전이나 </w:t>
            </w:r>
            <w:r w:rsidRPr="0068191E">
              <w:rPr>
                <w:rFonts w:asciiTheme="majorEastAsia" w:eastAsiaTheme="majorEastAsia" w:hAnsiTheme="majorEastAsia" w:hint="eastAsia"/>
                <w:sz w:val="24"/>
              </w:rPr>
              <w:t>관계에서 우리</w:t>
            </w:r>
            <w:r>
              <w:rPr>
                <w:rFonts w:asciiTheme="majorEastAsia" w:eastAsiaTheme="majorEastAsia" w:hAnsiTheme="majorEastAsia" w:hint="eastAsia"/>
                <w:sz w:val="24"/>
              </w:rPr>
              <w:t xml:space="preserve">가 </w:t>
            </w:r>
            <w:r w:rsidRPr="0068191E">
              <w:rPr>
                <w:rFonts w:asciiTheme="majorEastAsia" w:eastAsiaTheme="majorEastAsia" w:hAnsiTheme="majorEastAsia" w:hint="eastAsia"/>
                <w:sz w:val="24"/>
              </w:rPr>
              <w:t>직면하</w:t>
            </w:r>
            <w:r>
              <w:rPr>
                <w:rFonts w:asciiTheme="majorEastAsia" w:eastAsiaTheme="majorEastAsia" w:hAnsiTheme="majorEastAsia" w:hint="eastAsia"/>
                <w:sz w:val="24"/>
              </w:rPr>
              <w:t xml:space="preserve">고 있는 </w:t>
            </w:r>
            <w:r w:rsidRPr="0068191E">
              <w:rPr>
                <w:rFonts w:asciiTheme="majorEastAsia" w:eastAsiaTheme="majorEastAsia" w:hAnsiTheme="majorEastAsia" w:hint="eastAsia"/>
                <w:sz w:val="24"/>
              </w:rPr>
              <w:t>문제</w:t>
            </w:r>
            <w:r>
              <w:rPr>
                <w:rFonts w:asciiTheme="majorEastAsia" w:eastAsiaTheme="majorEastAsia" w:hAnsiTheme="majorEastAsia" w:hint="eastAsia"/>
                <w:sz w:val="24"/>
              </w:rPr>
              <w:t xml:space="preserve">들을 </w:t>
            </w:r>
            <w:r w:rsidRPr="0068191E">
              <w:rPr>
                <w:rFonts w:asciiTheme="majorEastAsia" w:eastAsiaTheme="majorEastAsia" w:hAnsiTheme="majorEastAsia" w:hint="eastAsia"/>
                <w:sz w:val="24"/>
              </w:rPr>
              <w:t>어떻게 처리하</w:t>
            </w:r>
            <w:r>
              <w:rPr>
                <w:rFonts w:asciiTheme="majorEastAsia" w:eastAsiaTheme="majorEastAsia" w:hAnsiTheme="majorEastAsia" w:hint="eastAsia"/>
                <w:sz w:val="24"/>
              </w:rPr>
              <w:t xml:space="preserve">기를 하나님께서 원하고 계신지를 배울 수 </w:t>
            </w:r>
            <w:r w:rsidRPr="0068191E">
              <w:rPr>
                <w:rFonts w:asciiTheme="majorEastAsia" w:eastAsiaTheme="majorEastAsia" w:hAnsiTheme="majorEastAsia" w:hint="eastAsia"/>
                <w:sz w:val="24"/>
              </w:rPr>
              <w:t>있다.</w:t>
            </w:r>
          </w:p>
          <w:p w14:paraId="00AB8E5D" w14:textId="2F897C50" w:rsidR="0068191E" w:rsidRPr="002A004D" w:rsidRDefault="0068191E" w:rsidP="00F86F2B">
            <w:pPr>
              <w:pStyle w:val="ListParagraph"/>
              <w:numPr>
                <w:ilvl w:val="0"/>
                <w:numId w:val="15"/>
              </w:numPr>
              <w:spacing w:after="240" w:line="240" w:lineRule="auto"/>
              <w:rPr>
                <w:rFonts w:asciiTheme="majorEastAsia" w:eastAsiaTheme="majorEastAsia" w:hAnsiTheme="majorEastAsia"/>
                <w:sz w:val="24"/>
              </w:rPr>
            </w:pPr>
            <w:r w:rsidRPr="0068191E">
              <w:rPr>
                <w:rFonts w:asciiTheme="majorEastAsia" w:eastAsiaTheme="majorEastAsia" w:hAnsiTheme="majorEastAsia" w:hint="eastAsia"/>
                <w:sz w:val="24"/>
              </w:rPr>
              <w:t xml:space="preserve">하나님께서는 </w:t>
            </w:r>
            <w:r>
              <w:rPr>
                <w:rFonts w:asciiTheme="majorEastAsia" w:eastAsiaTheme="majorEastAsia" w:hAnsiTheme="majorEastAsia" w:hint="eastAsia"/>
                <w:sz w:val="24"/>
              </w:rPr>
              <w:t xml:space="preserve">신자들이 </w:t>
            </w:r>
            <w:r w:rsidRPr="0068191E">
              <w:rPr>
                <w:rFonts w:asciiTheme="majorEastAsia" w:eastAsiaTheme="majorEastAsia" w:hAnsiTheme="majorEastAsia" w:hint="eastAsia"/>
                <w:sz w:val="24"/>
              </w:rPr>
              <w:t>그</w:t>
            </w:r>
            <w:r w:rsidR="00EB1C32">
              <w:rPr>
                <w:rFonts w:asciiTheme="majorEastAsia" w:eastAsiaTheme="majorEastAsia" w:hAnsiTheme="majorEastAsia" w:hint="eastAsia"/>
                <w:sz w:val="24"/>
              </w:rPr>
              <w:t>의 지혜로 성</w:t>
            </w:r>
            <w:r w:rsidRPr="0068191E">
              <w:rPr>
                <w:rFonts w:asciiTheme="majorEastAsia" w:eastAsiaTheme="majorEastAsia" w:hAnsiTheme="majorEastAsia" w:hint="eastAsia"/>
                <w:sz w:val="24"/>
              </w:rPr>
              <w:t>취</w:t>
            </w:r>
            <w:r w:rsidR="00EB1C32">
              <w:rPr>
                <w:rFonts w:asciiTheme="majorEastAsia" w:eastAsiaTheme="majorEastAsia" w:hAnsiTheme="majorEastAsia" w:hint="eastAsia"/>
                <w:sz w:val="24"/>
              </w:rPr>
              <w:t>감과 만족감</w:t>
            </w:r>
            <w:r w:rsidR="00F86F2B">
              <w:rPr>
                <w:rFonts w:asciiTheme="majorEastAsia" w:eastAsiaTheme="majorEastAsia" w:hAnsiTheme="majorEastAsia" w:hint="eastAsia"/>
                <w:sz w:val="24"/>
              </w:rPr>
              <w:t xml:space="preserve">에 찬 생활을 하기를 </w:t>
            </w:r>
            <w:r w:rsidR="00EB1C32">
              <w:rPr>
                <w:rFonts w:asciiTheme="majorEastAsia" w:eastAsiaTheme="majorEastAsia" w:hAnsiTheme="majorEastAsia" w:hint="eastAsia"/>
                <w:sz w:val="24"/>
              </w:rPr>
              <w:t>원하신다.</w:t>
            </w:r>
            <w:r w:rsidR="00EB1C32">
              <w:rPr>
                <w:rFonts w:asciiTheme="majorEastAsia" w:eastAsiaTheme="majorEastAsia" w:hAnsiTheme="majorEastAsia"/>
                <w:sz w:val="24"/>
              </w:rPr>
              <w:t xml:space="preserve"> </w:t>
            </w:r>
          </w:p>
        </w:tc>
      </w:tr>
    </w:tbl>
    <w:p w14:paraId="7EDE274C" w14:textId="77777777" w:rsidR="00260094" w:rsidRDefault="00260094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78741A23" w14:textId="6B0A5272" w:rsidR="00A26100" w:rsidRDefault="00B95E25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죄악에 저항하라 </w:t>
      </w:r>
      <w:r w:rsidR="00EB3E0C">
        <w:rPr>
          <w:rFonts w:asciiTheme="majorEastAsia" w:eastAsiaTheme="majorEastAsia" w:hAnsiTheme="majorEastAsia"/>
          <w:b/>
          <w:sz w:val="28"/>
          <w:u w:val="single"/>
        </w:rPr>
        <w:t>(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EB3E0C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10 -14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714AC8B6" w14:textId="77777777" w:rsidR="00611374" w:rsidRPr="00611374" w:rsidRDefault="00611374" w:rsidP="00B71298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982B4DA" w14:textId="66082082" w:rsidR="00B71298" w:rsidRPr="00B71298" w:rsidRDefault="00B71298" w:rsidP="00B71298">
      <w:pPr>
        <w:spacing w:line="240" w:lineRule="auto"/>
        <w:rPr>
          <w:rFonts w:asciiTheme="majorEastAsia" w:eastAsiaTheme="majorEastAsia" w:hAnsiTheme="majorEastAsia"/>
        </w:rPr>
      </w:pPr>
      <w:r w:rsidRPr="00B71298">
        <w:rPr>
          <w:rFonts w:asciiTheme="majorEastAsia" w:eastAsiaTheme="majorEastAsia" w:hAnsiTheme="majorEastAsia" w:hint="eastAsia"/>
        </w:rPr>
        <w:t>1장</w:t>
      </w:r>
      <w:r>
        <w:rPr>
          <w:rFonts w:asciiTheme="majorEastAsia" w:eastAsiaTheme="majorEastAsia" w:hAnsiTheme="majorEastAsia"/>
        </w:rPr>
        <w:t xml:space="preserve"> </w:t>
      </w:r>
      <w:r w:rsidRPr="00B71298">
        <w:rPr>
          <w:rFonts w:asciiTheme="majorEastAsia" w:eastAsiaTheme="majorEastAsia" w:hAnsiTheme="majorEastAsia"/>
        </w:rPr>
        <w:t>8</w:t>
      </w:r>
      <w:r w:rsidRPr="00B71298">
        <w:rPr>
          <w:rFonts w:asciiTheme="majorEastAsia" w:eastAsiaTheme="majorEastAsia" w:hAnsiTheme="majorEastAsia" w:hint="eastAsia"/>
        </w:rPr>
        <w:t xml:space="preserve">절과 </w:t>
      </w:r>
      <w:r w:rsidRPr="00B71298">
        <w:rPr>
          <w:rFonts w:asciiTheme="majorEastAsia" w:eastAsiaTheme="majorEastAsia" w:hAnsiTheme="majorEastAsia"/>
        </w:rPr>
        <w:t>9</w:t>
      </w:r>
      <w:r w:rsidRPr="00B71298">
        <w:rPr>
          <w:rFonts w:asciiTheme="majorEastAsia" w:eastAsiaTheme="majorEastAsia" w:hAnsiTheme="majorEastAsia" w:hint="eastAsia"/>
        </w:rPr>
        <w:t xml:space="preserve">절에서, 솔로몬은 </w:t>
      </w:r>
      <w:r w:rsidR="004C2F90">
        <w:rPr>
          <w:rFonts w:asciiTheme="majorEastAsia" w:eastAsiaTheme="majorEastAsia" w:hAnsiTheme="majorEastAsia" w:hint="eastAsia"/>
        </w:rPr>
        <w:t xml:space="preserve">아들에게 </w:t>
      </w:r>
      <w:r w:rsidRPr="00B71298">
        <w:rPr>
          <w:rFonts w:asciiTheme="majorEastAsia" w:eastAsiaTheme="majorEastAsia" w:hAnsiTheme="majorEastAsia" w:hint="eastAsia"/>
        </w:rPr>
        <w:t>부모의 가르침에 순종하</w:t>
      </w:r>
      <w:r>
        <w:rPr>
          <w:rFonts w:asciiTheme="majorEastAsia" w:eastAsiaTheme="majorEastAsia" w:hAnsiTheme="majorEastAsia" w:hint="eastAsia"/>
        </w:rPr>
        <w:t xml:space="preserve">라고 </w:t>
      </w:r>
      <w:r w:rsidR="00D73956">
        <w:rPr>
          <w:rFonts w:asciiTheme="majorEastAsia" w:eastAsiaTheme="majorEastAsia" w:hAnsiTheme="majorEastAsia" w:hint="eastAsia"/>
        </w:rPr>
        <w:t>간청하면서,</w:t>
      </w:r>
      <w:r w:rsidR="00D73956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그같이 할 때 </w:t>
      </w:r>
      <w:r w:rsidRPr="00B71298">
        <w:rPr>
          <w:rFonts w:asciiTheme="majorEastAsia" w:eastAsiaTheme="majorEastAsia" w:hAnsiTheme="majorEastAsia" w:hint="eastAsia"/>
        </w:rPr>
        <w:t xml:space="preserve">따르는 </w:t>
      </w:r>
      <w:r w:rsidR="00B2342F">
        <w:rPr>
          <w:rFonts w:asciiTheme="majorEastAsia" w:eastAsiaTheme="majorEastAsia" w:hAnsiTheme="majorEastAsia" w:hint="eastAsia"/>
        </w:rPr>
        <w:t xml:space="preserve">축복을 </w:t>
      </w:r>
      <w:r w:rsidRPr="00B71298">
        <w:rPr>
          <w:rFonts w:asciiTheme="majorEastAsia" w:eastAsiaTheme="majorEastAsia" w:hAnsiTheme="majorEastAsia" w:hint="eastAsia"/>
        </w:rPr>
        <w:t>강조하였다.</w:t>
      </w:r>
      <w:r w:rsidRPr="00B71298">
        <w:rPr>
          <w:rFonts w:asciiTheme="majorEastAsia" w:eastAsiaTheme="majorEastAsia" w:hAnsiTheme="majorEastAsia"/>
        </w:rPr>
        <w:t xml:space="preserve"> </w:t>
      </w:r>
    </w:p>
    <w:p w14:paraId="3B97C9CE" w14:textId="46217736" w:rsidR="0023186D" w:rsidRPr="00B71298" w:rsidRDefault="00B71298" w:rsidP="004C2F90">
      <w:pPr>
        <w:spacing w:line="240" w:lineRule="auto"/>
      </w:pPr>
      <w:r w:rsidRPr="004C2F90">
        <w:rPr>
          <w:sz w:val="24"/>
        </w:rPr>
        <w:lastRenderedPageBreak/>
        <w:t>10</w:t>
      </w:r>
      <w:r>
        <w:rPr>
          <w:rFonts w:hint="eastAsia"/>
        </w:rPr>
        <w:t>절</w:t>
      </w:r>
      <w:r w:rsidR="004C2F90">
        <w:rPr>
          <w:rFonts w:hint="eastAsia"/>
        </w:rPr>
        <w:t>부터</w:t>
      </w:r>
      <w:r w:rsidR="004C2F90">
        <w:rPr>
          <w:rFonts w:hint="eastAsia"/>
        </w:rPr>
        <w:t xml:space="preserve"> </w:t>
      </w:r>
      <w:r w:rsidR="004C2F90" w:rsidRPr="004C2F90">
        <w:rPr>
          <w:sz w:val="24"/>
        </w:rPr>
        <w:t>19</w:t>
      </w:r>
      <w:r w:rsidR="004C2F90">
        <w:rPr>
          <w:rFonts w:hint="eastAsia"/>
        </w:rPr>
        <w:t>절까지에서는</w:t>
      </w:r>
      <w:r w:rsidR="004C2F90">
        <w:t xml:space="preserve">, </w:t>
      </w:r>
      <w:r w:rsidR="00D73956">
        <w:rPr>
          <w:rFonts w:hint="eastAsia"/>
        </w:rPr>
        <w:t>솔로몬은</w:t>
      </w:r>
      <w:r w:rsidR="00D73956">
        <w:rPr>
          <w:rFonts w:hint="eastAsia"/>
        </w:rPr>
        <w:t xml:space="preserve"> </w:t>
      </w:r>
      <w:r w:rsidR="00D73956">
        <w:rPr>
          <w:rFonts w:hint="eastAsia"/>
        </w:rPr>
        <w:t>같은</w:t>
      </w:r>
      <w:r w:rsidR="00D73956">
        <w:rPr>
          <w:rFonts w:hint="eastAsia"/>
        </w:rPr>
        <w:t xml:space="preserve"> </w:t>
      </w:r>
      <w:r w:rsidR="00D73956">
        <w:rPr>
          <w:rFonts w:hint="eastAsia"/>
        </w:rPr>
        <w:t>간청을</w:t>
      </w:r>
      <w:r w:rsidR="00D73956">
        <w:rPr>
          <w:rFonts w:hint="eastAsia"/>
        </w:rPr>
        <w:t xml:space="preserve"> </w:t>
      </w:r>
      <w:r w:rsidR="00D73956">
        <w:rPr>
          <w:rFonts w:hint="eastAsia"/>
        </w:rPr>
        <w:t>하면서</w:t>
      </w:r>
      <w:r w:rsidR="00D73956">
        <w:rPr>
          <w:rFonts w:hint="eastAsia"/>
        </w:rPr>
        <w:t>,</w:t>
      </w:r>
      <w:r w:rsidR="00D73956">
        <w:t xml:space="preserve"> </w:t>
      </w:r>
      <w:r w:rsidR="00D73956">
        <w:rPr>
          <w:rFonts w:hint="eastAsia"/>
        </w:rPr>
        <w:t>삶의</w:t>
      </w:r>
      <w:r w:rsidR="00D73956">
        <w:rPr>
          <w:rFonts w:hint="eastAsia"/>
        </w:rPr>
        <w:t xml:space="preserve"> </w:t>
      </w:r>
      <w:r w:rsidR="00D73956" w:rsidRPr="00D73956">
        <w:rPr>
          <w:rFonts w:hint="eastAsia"/>
        </w:rPr>
        <w:t>반대</w:t>
      </w:r>
      <w:r w:rsidR="00D73956" w:rsidRPr="00D73956">
        <w:rPr>
          <w:rFonts w:hint="eastAsia"/>
        </w:rPr>
        <w:t xml:space="preserve"> </w:t>
      </w:r>
      <w:r w:rsidR="00D73956" w:rsidRPr="00D73956">
        <w:rPr>
          <w:rFonts w:hint="eastAsia"/>
        </w:rPr>
        <w:t>방향</w:t>
      </w:r>
      <w:r w:rsidR="00D73956" w:rsidRPr="00D73956">
        <w:rPr>
          <w:rFonts w:hint="eastAsia"/>
        </w:rPr>
        <w:t xml:space="preserve">, </w:t>
      </w:r>
      <w:r w:rsidR="00D73956" w:rsidRPr="00D73956">
        <w:rPr>
          <w:rFonts w:hint="eastAsia"/>
        </w:rPr>
        <w:t>즉</w:t>
      </w:r>
      <w:r w:rsidR="00D73956" w:rsidRPr="00D73956">
        <w:rPr>
          <w:rFonts w:hint="eastAsia"/>
        </w:rPr>
        <w:t xml:space="preserve"> </w:t>
      </w:r>
      <w:r w:rsidR="00D73956" w:rsidRPr="00D73956">
        <w:rPr>
          <w:rFonts w:hint="eastAsia"/>
        </w:rPr>
        <w:t>죄의</w:t>
      </w:r>
      <w:r w:rsidR="00D73956" w:rsidRPr="00D73956">
        <w:rPr>
          <w:rFonts w:hint="eastAsia"/>
        </w:rPr>
        <w:t xml:space="preserve"> </w:t>
      </w:r>
      <w:r w:rsidR="00D73956" w:rsidRPr="00D73956">
        <w:rPr>
          <w:rFonts w:hint="eastAsia"/>
        </w:rPr>
        <w:t>길로</w:t>
      </w:r>
      <w:r w:rsidR="00D73956">
        <w:rPr>
          <w:rFonts w:hint="eastAsia"/>
        </w:rPr>
        <w:t xml:space="preserve"> </w:t>
      </w:r>
      <w:r w:rsidR="00D73956">
        <w:rPr>
          <w:rFonts w:hint="eastAsia"/>
        </w:rPr>
        <w:t>갈</w:t>
      </w:r>
      <w:r w:rsidR="00D73956">
        <w:rPr>
          <w:rFonts w:hint="eastAsia"/>
        </w:rPr>
        <w:t xml:space="preserve"> </w:t>
      </w:r>
      <w:r w:rsidR="00D73956">
        <w:rPr>
          <w:rFonts w:hint="eastAsia"/>
        </w:rPr>
        <w:t>때에</w:t>
      </w:r>
      <w:r w:rsidR="00D73956">
        <w:rPr>
          <w:rFonts w:hint="eastAsia"/>
        </w:rPr>
        <w:t xml:space="preserve"> </w:t>
      </w:r>
      <w:r w:rsidR="00D73956">
        <w:rPr>
          <w:rFonts w:hint="eastAsia"/>
        </w:rPr>
        <w:t>따르는</w:t>
      </w:r>
      <w:r w:rsidR="00D73956">
        <w:rPr>
          <w:rFonts w:hint="eastAsia"/>
        </w:rPr>
        <w:t xml:space="preserve"> </w:t>
      </w:r>
      <w:r w:rsidR="00D73956" w:rsidRPr="00D73956">
        <w:rPr>
          <w:rFonts w:hint="eastAsia"/>
        </w:rPr>
        <w:t>부정적인</w:t>
      </w:r>
      <w:r w:rsidR="00D73956" w:rsidRPr="00D73956">
        <w:rPr>
          <w:rFonts w:hint="eastAsia"/>
        </w:rPr>
        <w:t xml:space="preserve"> </w:t>
      </w:r>
      <w:r w:rsidR="00D73956" w:rsidRPr="00D73956">
        <w:rPr>
          <w:rFonts w:hint="eastAsia"/>
        </w:rPr>
        <w:t>결과에</w:t>
      </w:r>
      <w:r w:rsidR="00D73956" w:rsidRPr="00D73956">
        <w:rPr>
          <w:rFonts w:hint="eastAsia"/>
        </w:rPr>
        <w:t xml:space="preserve"> </w:t>
      </w:r>
      <w:r w:rsidR="00D73956" w:rsidRPr="00D73956">
        <w:rPr>
          <w:rFonts w:hint="eastAsia"/>
        </w:rPr>
        <w:t>초점을</w:t>
      </w:r>
      <w:r w:rsidR="00D73956" w:rsidRPr="00D73956">
        <w:rPr>
          <w:rFonts w:hint="eastAsia"/>
        </w:rPr>
        <w:t xml:space="preserve"> </w:t>
      </w:r>
      <w:r w:rsidR="00D73956" w:rsidRPr="00D73956">
        <w:rPr>
          <w:rFonts w:hint="eastAsia"/>
        </w:rPr>
        <w:t>맞추었다</w:t>
      </w:r>
      <w:r w:rsidR="00D73956" w:rsidRPr="00D73956">
        <w:rPr>
          <w:rFonts w:hint="eastAsia"/>
        </w:rPr>
        <w:t>.</w:t>
      </w:r>
      <w:r w:rsidR="00D73956">
        <w:t xml:space="preserve"> </w:t>
      </w:r>
      <w:r w:rsidR="004C2F90">
        <w:t xml:space="preserve"> </w:t>
      </w:r>
      <w:r w:rsidR="004C2F90">
        <w:rPr>
          <w:rFonts w:hint="eastAsia"/>
        </w:rPr>
        <w:t xml:space="preserve"> </w:t>
      </w:r>
      <w:r w:rsidR="004C2F90">
        <w:t xml:space="preserve"> </w:t>
      </w:r>
      <w:r>
        <w:rPr>
          <w:rFonts w:hint="eastAsia"/>
        </w:rPr>
        <w:t xml:space="preserve"> </w:t>
      </w:r>
      <w:r w:rsidR="008917FF" w:rsidRPr="00B71298">
        <w:t xml:space="preserve"> </w:t>
      </w:r>
      <w:r w:rsidR="009D7D9B" w:rsidRPr="00B71298">
        <w:t xml:space="preserve"> </w:t>
      </w:r>
    </w:p>
    <w:p w14:paraId="369090D7" w14:textId="77777777" w:rsidR="00A26100" w:rsidRPr="008A3E60" w:rsidRDefault="00A26100" w:rsidP="00D8019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B9C3E75" w14:textId="028E6EBB" w:rsidR="00D80194" w:rsidRPr="00DD2CF7" w:rsidRDefault="00B95E25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D80194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장</w:t>
      </w:r>
      <w:r w:rsidR="009E1219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>
        <w:rPr>
          <w:rFonts w:asciiTheme="majorEastAsia" w:eastAsiaTheme="majorEastAsia" w:hAnsiTheme="majorEastAsia"/>
          <w:b/>
          <w:sz w:val="28"/>
          <w:u w:val="single"/>
        </w:rPr>
        <w:t>10 -1</w:t>
      </w:r>
      <w:r w:rsidR="004C2541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80194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80194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14CEF1" w14:textId="77777777" w:rsidR="00D80194" w:rsidRPr="00027143" w:rsidRDefault="00D80194" w:rsidP="00D80194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D3184B3" w14:textId="77777777" w:rsidR="00DA5CFB" w:rsidRPr="00DA5CFB" w:rsidRDefault="00DA5CFB" w:rsidP="004C2541">
      <w:pPr>
        <w:pStyle w:val="ListParagraph"/>
        <w:numPr>
          <w:ilvl w:val="0"/>
          <w:numId w:val="3"/>
        </w:numPr>
        <w:spacing w:after="240"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>내 아들아 악한 자가 너를 꾈지라도 따르지 말라</w:t>
      </w:r>
    </w:p>
    <w:p w14:paraId="301C01B2" w14:textId="77777777" w:rsidR="004C2541" w:rsidRPr="004C2541" w:rsidRDefault="00DA5CFB" w:rsidP="004C2541">
      <w:pPr>
        <w:pStyle w:val="ListParagraph"/>
        <w:numPr>
          <w:ilvl w:val="0"/>
          <w:numId w:val="3"/>
        </w:numPr>
        <w:spacing w:after="240"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</w:rPr>
        <w:t xml:space="preserve">그들이 네게 말하기를 우리와 함께 가자 우리가 가만히 엎드렸다가 사람의 피를 흘리자 죄 없는 자를 까닭 없이 숨어 기다리다가 </w:t>
      </w:r>
    </w:p>
    <w:p w14:paraId="06D31EB6" w14:textId="3D79D904" w:rsidR="00DA5CFB" w:rsidRPr="004C2541" w:rsidRDefault="00DA5CFB" w:rsidP="004C2541">
      <w:pPr>
        <w:pStyle w:val="ListParagraph"/>
        <w:numPr>
          <w:ilvl w:val="0"/>
          <w:numId w:val="3"/>
        </w:numPr>
        <w:spacing w:after="240" w:line="240" w:lineRule="auto"/>
        <w:rPr>
          <w:rFonts w:asciiTheme="majorEastAsia" w:eastAsiaTheme="majorEastAsia" w:hAnsiTheme="majorEastAsia"/>
          <w:b/>
          <w:sz w:val="10"/>
        </w:rPr>
      </w:pPr>
      <w:r w:rsidRPr="004C2541">
        <w:rPr>
          <w:rFonts w:asciiTheme="majorEastAsia" w:eastAsiaTheme="majorEastAsia" w:hAnsiTheme="majorEastAsia" w:hint="eastAsia"/>
          <w:b/>
        </w:rPr>
        <w:t xml:space="preserve">스올 같이 그들을 산 채로 삼키며 무덤에 내려가는 자들 같이 통으로 삼키자 </w:t>
      </w:r>
    </w:p>
    <w:p w14:paraId="5ADFDBAF" w14:textId="4867750E" w:rsidR="004C2541" w:rsidRPr="00DA5CFB" w:rsidRDefault="004C2541" w:rsidP="004C2541">
      <w:pPr>
        <w:pStyle w:val="ListParagraph"/>
        <w:numPr>
          <w:ilvl w:val="0"/>
          <w:numId w:val="3"/>
        </w:numPr>
        <w:spacing w:after="240"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우리가 온갖 보화를 얻으며 빼앗은 것으로 우리 집을 채우리니 </w:t>
      </w:r>
    </w:p>
    <w:p w14:paraId="2D710C36" w14:textId="77777777" w:rsidR="004C2541" w:rsidRPr="004C2541" w:rsidRDefault="004C2541" w:rsidP="00D80194">
      <w:pPr>
        <w:pStyle w:val="ListParagraph"/>
        <w:numPr>
          <w:ilvl w:val="0"/>
          <w:numId w:val="3"/>
        </w:numPr>
        <w:spacing w:after="240" w:line="240" w:lineRule="auto"/>
        <w:rPr>
          <w:rFonts w:asciiTheme="majorEastAsia" w:eastAsiaTheme="majorEastAsia" w:hAnsiTheme="majorEastAsia"/>
          <w:b/>
          <w:sz w:val="10"/>
        </w:rPr>
      </w:pPr>
      <w:r w:rsidRPr="00A87017">
        <w:rPr>
          <w:rFonts w:asciiTheme="majorEastAsia" w:eastAsiaTheme="majorEastAsia" w:hAnsiTheme="majorEastAsia" w:hint="eastAsia"/>
          <w:b/>
          <w:sz w:val="24"/>
        </w:rPr>
        <w:t xml:space="preserve">너는 우리와 함께 제비를 뽑고 우리가 함께 전대 하나만 두자 </w:t>
      </w:r>
      <w:r>
        <w:rPr>
          <w:rFonts w:asciiTheme="majorEastAsia" w:eastAsiaTheme="majorEastAsia" w:hAnsiTheme="majorEastAsia" w:hint="eastAsia"/>
          <w:b/>
          <w:sz w:val="24"/>
        </w:rPr>
        <w:t>할지라</w:t>
      </w:r>
    </w:p>
    <w:p w14:paraId="24F23F2C" w14:textId="6919B172" w:rsidR="00FD11A5" w:rsidRPr="004C2541" w:rsidRDefault="00FD11A5" w:rsidP="004C2541">
      <w:pPr>
        <w:spacing w:after="240" w:line="240" w:lineRule="auto"/>
        <w:rPr>
          <w:rFonts w:asciiTheme="majorEastAsia" w:eastAsiaTheme="majorEastAsia" w:hAnsiTheme="majorEastAsia"/>
          <w:b/>
          <w:sz w:val="10"/>
        </w:rPr>
      </w:pPr>
      <w:r w:rsidRPr="004C2541">
        <w:rPr>
          <w:rFonts w:asciiTheme="majorEastAsia" w:eastAsiaTheme="majorEastAsia" w:hAnsiTheme="majorEastAsia" w:hint="eastAsia"/>
        </w:rPr>
        <w:t>일반적으로 말하면, 젊은이들은 결국 보다 안전한 환경인 가정을 떠나 세상으로 나가 자신의 삶을 만</w:t>
      </w:r>
      <w:r w:rsidR="006D64F3">
        <w:rPr>
          <w:rFonts w:asciiTheme="majorEastAsia" w:eastAsiaTheme="majorEastAsia" w:hAnsiTheme="majorEastAsia" w:hint="eastAsia"/>
        </w:rPr>
        <w:t>들어 간다</w:t>
      </w:r>
      <w:r w:rsidRPr="004C2541">
        <w:rPr>
          <w:rFonts w:asciiTheme="majorEastAsia" w:eastAsiaTheme="majorEastAsia" w:hAnsiTheme="majorEastAsia" w:hint="eastAsia"/>
        </w:rPr>
        <w:t>.</w:t>
      </w:r>
      <w:r w:rsidRPr="004C2541">
        <w:rPr>
          <w:rFonts w:asciiTheme="majorEastAsia" w:eastAsiaTheme="majorEastAsia" w:hAnsiTheme="majorEastAsia"/>
        </w:rPr>
        <w:t xml:space="preserve"> </w:t>
      </w:r>
      <w:r w:rsidRPr="004C2541">
        <w:rPr>
          <w:rFonts w:asciiTheme="majorEastAsia" w:eastAsiaTheme="majorEastAsia" w:hAnsiTheme="majorEastAsia"/>
        </w:rPr>
        <w:br/>
      </w:r>
      <w:r w:rsidRPr="004C2541">
        <w:rPr>
          <w:rFonts w:asciiTheme="majorEastAsia" w:eastAsiaTheme="majorEastAsia" w:hAnsiTheme="majorEastAsia" w:hint="eastAsia"/>
        </w:rPr>
        <w:t>경건한 부모들은 그 때를 위해 자녀들을 교육하고, 훈련 시키며,</w:t>
      </w:r>
      <w:r w:rsidRPr="004C2541">
        <w:rPr>
          <w:rFonts w:asciiTheme="majorEastAsia" w:eastAsiaTheme="majorEastAsia" w:hAnsiTheme="majorEastAsia"/>
        </w:rPr>
        <w:t xml:space="preserve"> </w:t>
      </w:r>
      <w:r w:rsidRPr="004C2541">
        <w:rPr>
          <w:rFonts w:asciiTheme="majorEastAsia" w:eastAsiaTheme="majorEastAsia" w:hAnsiTheme="majorEastAsia" w:hint="eastAsia"/>
        </w:rPr>
        <w:t>준비시키려고 온갖 노력을 기울인다.</w:t>
      </w:r>
      <w:r w:rsidRPr="004C2541">
        <w:rPr>
          <w:rFonts w:asciiTheme="majorEastAsia" w:eastAsiaTheme="majorEastAsia" w:hAnsiTheme="majorEastAsia"/>
        </w:rPr>
        <w:t xml:space="preserve"> </w:t>
      </w:r>
    </w:p>
    <w:p w14:paraId="36EE5A78" w14:textId="3ABA961C" w:rsidR="006436DF" w:rsidRDefault="004C2541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반면에,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부모들은 </w:t>
      </w:r>
      <w:r w:rsidR="00EB4AFD" w:rsidRPr="00EB4AFD">
        <w:rPr>
          <w:rFonts w:asciiTheme="majorEastAsia" w:eastAsiaTheme="majorEastAsia" w:hAnsiTheme="majorEastAsia" w:hint="eastAsia"/>
        </w:rPr>
        <w:t xml:space="preserve">또한 </w:t>
      </w:r>
      <w:r w:rsidR="006D64F3">
        <w:rPr>
          <w:rFonts w:asciiTheme="majorEastAsia" w:eastAsiaTheme="majorEastAsia" w:hAnsiTheme="majorEastAsia" w:hint="eastAsia"/>
        </w:rPr>
        <w:t xml:space="preserve">매우 </w:t>
      </w:r>
      <w:r w:rsidR="00EB4AFD" w:rsidRPr="00EB4AFD">
        <w:rPr>
          <w:rFonts w:asciiTheme="majorEastAsia" w:eastAsiaTheme="majorEastAsia" w:hAnsiTheme="majorEastAsia" w:hint="eastAsia"/>
        </w:rPr>
        <w:t xml:space="preserve">순종적인 </w:t>
      </w:r>
      <w:r w:rsidR="00EB4AFD">
        <w:rPr>
          <w:rFonts w:asciiTheme="majorEastAsia" w:eastAsiaTheme="majorEastAsia" w:hAnsiTheme="majorEastAsia" w:hint="eastAsia"/>
        </w:rPr>
        <w:t>자녀들</w:t>
      </w:r>
      <w:r w:rsidR="00EB4AFD" w:rsidRPr="00EB4AFD">
        <w:rPr>
          <w:rFonts w:asciiTheme="majorEastAsia" w:eastAsiaTheme="majorEastAsia" w:hAnsiTheme="majorEastAsia" w:hint="eastAsia"/>
        </w:rPr>
        <w:t>조차도 새로운 환경에서 죄</w:t>
      </w:r>
      <w:r w:rsidR="00EB4AFD">
        <w:rPr>
          <w:rFonts w:asciiTheme="majorEastAsia" w:eastAsiaTheme="majorEastAsia" w:hAnsiTheme="majorEastAsia" w:hint="eastAsia"/>
        </w:rPr>
        <w:t xml:space="preserve">의 </w:t>
      </w:r>
      <w:r w:rsidR="00EB4AFD" w:rsidRPr="00EB4AFD">
        <w:rPr>
          <w:rFonts w:asciiTheme="majorEastAsia" w:eastAsiaTheme="majorEastAsia" w:hAnsiTheme="majorEastAsia" w:hint="eastAsia"/>
        </w:rPr>
        <w:t>강한 유혹을</w:t>
      </w:r>
      <w:r w:rsidR="00EB4AFD">
        <w:rPr>
          <w:rFonts w:asciiTheme="majorEastAsia" w:eastAsiaTheme="majorEastAsia" w:hAnsiTheme="majorEastAsia" w:hint="eastAsia"/>
        </w:rPr>
        <w:t xml:space="preserve"> </w:t>
      </w:r>
      <w:r w:rsidR="00EB4AFD" w:rsidRPr="00EB4AFD">
        <w:rPr>
          <w:rFonts w:asciiTheme="majorEastAsia" w:eastAsiaTheme="majorEastAsia" w:hAnsiTheme="majorEastAsia" w:hint="eastAsia"/>
        </w:rPr>
        <w:t>받</w:t>
      </w:r>
      <w:r w:rsidR="00EB4AFD">
        <w:rPr>
          <w:rFonts w:asciiTheme="majorEastAsia" w:eastAsiaTheme="majorEastAsia" w:hAnsiTheme="majorEastAsia" w:hint="eastAsia"/>
        </w:rPr>
        <w:t xml:space="preserve">게 될 것을 </w:t>
      </w:r>
      <w:r w:rsidR="00EB4AFD" w:rsidRPr="00EB4AFD">
        <w:rPr>
          <w:rFonts w:asciiTheme="majorEastAsia" w:eastAsiaTheme="majorEastAsia" w:hAnsiTheme="majorEastAsia" w:hint="eastAsia"/>
        </w:rPr>
        <w:t>알고 있다.</w:t>
      </w:r>
      <w:r w:rsidR="0064613A">
        <w:rPr>
          <w:rFonts w:asciiTheme="majorEastAsia" w:eastAsiaTheme="majorEastAsia" w:hAnsiTheme="majorEastAsia"/>
        </w:rPr>
        <w:t xml:space="preserve"> </w:t>
      </w:r>
    </w:p>
    <w:p w14:paraId="0E6BB2A5" w14:textId="20C408F2" w:rsidR="00EB4AFD" w:rsidRDefault="00EB4AFD" w:rsidP="00D80194">
      <w:pPr>
        <w:spacing w:line="240" w:lineRule="auto"/>
        <w:rPr>
          <w:rFonts w:asciiTheme="majorEastAsia" w:eastAsiaTheme="majorEastAsia" w:hAnsiTheme="majorEastAsia"/>
        </w:rPr>
      </w:pPr>
      <w:r w:rsidRPr="00EB4AFD">
        <w:rPr>
          <w:rFonts w:asciiTheme="majorEastAsia" w:eastAsiaTheme="majorEastAsia" w:hAnsiTheme="majorEastAsia" w:hint="eastAsia"/>
        </w:rPr>
        <w:t>가장 강렬한 유혹 중 일부는 동료들을 통해</w:t>
      </w:r>
      <w:r w:rsidR="009A2813">
        <w:rPr>
          <w:rFonts w:asciiTheme="majorEastAsia" w:eastAsiaTheme="majorEastAsia" w:hAnsiTheme="majorEastAsia" w:hint="eastAsia"/>
        </w:rPr>
        <w:t xml:space="preserve">서 </w:t>
      </w:r>
      <w:r w:rsidR="004C2541">
        <w:rPr>
          <w:rFonts w:asciiTheme="majorEastAsia" w:eastAsiaTheme="majorEastAsia" w:hAnsiTheme="majorEastAsia" w:hint="eastAsia"/>
        </w:rPr>
        <w:t>오고 있</w:t>
      </w:r>
      <w:r w:rsidR="009A2813">
        <w:rPr>
          <w:rFonts w:asciiTheme="majorEastAsia" w:eastAsiaTheme="majorEastAsia" w:hAnsiTheme="majorEastAsia" w:hint="eastAsia"/>
        </w:rPr>
        <w:t>다.</w:t>
      </w:r>
      <w:r w:rsidR="009A2813">
        <w:rPr>
          <w:rFonts w:asciiTheme="majorEastAsia" w:eastAsiaTheme="majorEastAsia" w:hAnsiTheme="majorEastAsia"/>
        </w:rPr>
        <w:t xml:space="preserve"> </w:t>
      </w:r>
    </w:p>
    <w:p w14:paraId="584AC7BC" w14:textId="50BD3273" w:rsidR="009A2813" w:rsidRDefault="009A2813" w:rsidP="00D80194">
      <w:pPr>
        <w:spacing w:line="240" w:lineRule="auto"/>
        <w:rPr>
          <w:rFonts w:asciiTheme="majorEastAsia" w:eastAsiaTheme="majorEastAsia" w:hAnsiTheme="majorEastAsia"/>
        </w:rPr>
      </w:pPr>
      <w:r w:rsidRPr="009A2813">
        <w:rPr>
          <w:rFonts w:asciiTheme="majorEastAsia" w:eastAsiaTheme="majorEastAsia" w:hAnsiTheme="majorEastAsia" w:hint="eastAsia"/>
        </w:rPr>
        <w:t>따라서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9A2813">
        <w:rPr>
          <w:rFonts w:asciiTheme="majorEastAsia" w:eastAsiaTheme="majorEastAsia" w:hAnsiTheme="majorEastAsia" w:hint="eastAsia"/>
        </w:rPr>
        <w:t xml:space="preserve">현명한 아버지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혹은 </w:t>
      </w:r>
      <w:r w:rsidRPr="009A2813">
        <w:rPr>
          <w:rFonts w:asciiTheme="majorEastAsia" w:eastAsiaTheme="majorEastAsia" w:hAnsiTheme="majorEastAsia" w:hint="eastAsia"/>
        </w:rPr>
        <w:t xml:space="preserve">교사)는 </w:t>
      </w:r>
      <w:r>
        <w:rPr>
          <w:rFonts w:asciiTheme="majorEastAsia" w:eastAsiaTheme="majorEastAsia" w:hAnsiTheme="majorEastAsia"/>
        </w:rPr>
        <w:t>“</w:t>
      </w:r>
      <w:r w:rsidRPr="009A2813">
        <w:rPr>
          <w:rFonts w:asciiTheme="majorEastAsia" w:eastAsiaTheme="majorEastAsia" w:hAnsiTheme="majorEastAsia" w:hint="eastAsia"/>
          <w:b/>
        </w:rPr>
        <w:t>내 아들아 악한 자가 너를 꾈지라도 따르지 말라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말로 </w:t>
      </w:r>
      <w:r w:rsidRPr="009A2813">
        <w:rPr>
          <w:rFonts w:asciiTheme="majorEastAsia" w:eastAsiaTheme="majorEastAsia" w:hAnsiTheme="majorEastAsia" w:hint="eastAsia"/>
        </w:rPr>
        <w:t xml:space="preserve">아들에게 한 가지 더 현명한 </w:t>
      </w:r>
      <w:r>
        <w:rPr>
          <w:rFonts w:asciiTheme="majorEastAsia" w:eastAsiaTheme="majorEastAsia" w:hAnsiTheme="majorEastAsia" w:hint="eastAsia"/>
        </w:rPr>
        <w:t xml:space="preserve">마지막 </w:t>
      </w:r>
      <w:r w:rsidRPr="009A2813">
        <w:rPr>
          <w:rFonts w:asciiTheme="majorEastAsia" w:eastAsiaTheme="majorEastAsia" w:hAnsiTheme="majorEastAsia" w:hint="eastAsia"/>
        </w:rPr>
        <w:t>조언을</w:t>
      </w:r>
      <w:r>
        <w:rPr>
          <w:rFonts w:asciiTheme="majorEastAsia" w:eastAsiaTheme="majorEastAsia" w:hAnsiTheme="majorEastAsia" w:hint="eastAsia"/>
        </w:rPr>
        <w:t xml:space="preserve"> 하고 있다.</w:t>
      </w:r>
      <w:r>
        <w:rPr>
          <w:rFonts w:asciiTheme="majorEastAsia" w:eastAsiaTheme="majorEastAsia" w:hAnsiTheme="majorEastAsia"/>
        </w:rPr>
        <w:t xml:space="preserve"> </w:t>
      </w:r>
    </w:p>
    <w:p w14:paraId="6B0665DA" w14:textId="192BADC7" w:rsidR="00835D7F" w:rsidRDefault="009A2813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r w:rsidRPr="009A2813">
        <w:rPr>
          <w:rFonts w:asciiTheme="majorEastAsia" w:eastAsiaTheme="majorEastAsia" w:hAnsiTheme="majorEastAsia" w:hint="eastAsia"/>
          <w:b/>
        </w:rPr>
        <w:t>악한 자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“</w:t>
      </w:r>
      <w:r w:rsidRPr="009A2813">
        <w:rPr>
          <w:rFonts w:asciiTheme="majorEastAsia" w:eastAsiaTheme="majorEastAsia" w:hAnsiTheme="majorEastAsia" w:hint="eastAsia"/>
          <w:b/>
        </w:rPr>
        <w:t>죄인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히브리 단어</w:t>
      </w:r>
      <w:r w:rsidR="006529BB">
        <w:rPr>
          <w:rFonts w:asciiTheme="majorEastAsia" w:eastAsiaTheme="majorEastAsia" w:hAnsiTheme="majorEastAsia" w:hint="eastAsia"/>
        </w:rPr>
        <w:t xml:space="preserve">에는 </w:t>
      </w:r>
      <w:r w:rsidR="00835D7F">
        <w:rPr>
          <w:rFonts w:asciiTheme="majorEastAsia" w:eastAsiaTheme="majorEastAsia" w:hAnsiTheme="majorEastAsia"/>
        </w:rPr>
        <w:t>“</w:t>
      </w:r>
      <w:r w:rsidR="00835D7F" w:rsidRPr="00835D7F">
        <w:rPr>
          <w:rFonts w:asciiTheme="majorEastAsia" w:eastAsiaTheme="majorEastAsia" w:hAnsiTheme="majorEastAsia" w:hint="eastAsia"/>
          <w:b/>
        </w:rPr>
        <w:t>목표</w:t>
      </w:r>
      <w:r w:rsidR="00835D7F">
        <w:rPr>
          <w:rFonts w:asciiTheme="majorEastAsia" w:eastAsiaTheme="majorEastAsia" w:hAnsiTheme="majorEastAsia"/>
        </w:rPr>
        <w:t>”</w:t>
      </w:r>
      <w:r w:rsidR="00835D7F" w:rsidRPr="00835D7F">
        <w:rPr>
          <w:rFonts w:asciiTheme="majorEastAsia" w:eastAsiaTheme="majorEastAsia" w:hAnsiTheme="majorEastAsia" w:hint="eastAsia"/>
        </w:rPr>
        <w:t xml:space="preserve"> 또는 </w:t>
      </w:r>
      <w:r w:rsidR="00835D7F">
        <w:rPr>
          <w:rFonts w:asciiTheme="majorEastAsia" w:eastAsiaTheme="majorEastAsia" w:hAnsiTheme="majorEastAsia"/>
        </w:rPr>
        <w:t>“</w:t>
      </w:r>
      <w:r w:rsidR="00835D7F" w:rsidRPr="00835D7F">
        <w:rPr>
          <w:rFonts w:asciiTheme="majorEastAsia" w:eastAsiaTheme="majorEastAsia" w:hAnsiTheme="majorEastAsia" w:hint="eastAsia"/>
          <w:b/>
        </w:rPr>
        <w:t>규범</w:t>
      </w:r>
      <w:r w:rsidR="00835D7F">
        <w:rPr>
          <w:rFonts w:asciiTheme="majorEastAsia" w:eastAsiaTheme="majorEastAsia" w:hAnsiTheme="majorEastAsia"/>
        </w:rPr>
        <w:t>”</w:t>
      </w:r>
      <w:r w:rsidR="00835D7F" w:rsidRPr="00835D7F">
        <w:rPr>
          <w:rFonts w:asciiTheme="majorEastAsia" w:eastAsiaTheme="majorEastAsia" w:hAnsiTheme="majorEastAsia" w:hint="eastAsia"/>
        </w:rPr>
        <w:t>에 미치지 못</w:t>
      </w:r>
      <w:r w:rsidR="00835D7F">
        <w:rPr>
          <w:rFonts w:asciiTheme="majorEastAsia" w:eastAsiaTheme="majorEastAsia" w:hAnsiTheme="majorEastAsia" w:hint="eastAsia"/>
        </w:rPr>
        <w:t>한다는 뜻</w:t>
      </w:r>
      <w:r w:rsidR="006529BB">
        <w:rPr>
          <w:rFonts w:asciiTheme="majorEastAsia" w:eastAsiaTheme="majorEastAsia" w:hAnsiTheme="majorEastAsia" w:hint="eastAsia"/>
        </w:rPr>
        <w:t xml:space="preserve">이 담겨 </w:t>
      </w:r>
      <w:r w:rsidR="00835D7F">
        <w:rPr>
          <w:rFonts w:asciiTheme="majorEastAsia" w:eastAsiaTheme="majorEastAsia" w:hAnsiTheme="majorEastAsia" w:hint="eastAsia"/>
        </w:rPr>
        <w:t>있다.</w:t>
      </w:r>
      <w:r w:rsidR="00835D7F">
        <w:rPr>
          <w:rFonts w:asciiTheme="majorEastAsia" w:eastAsiaTheme="majorEastAsia" w:hAnsiTheme="majorEastAsia"/>
        </w:rPr>
        <w:t xml:space="preserve"> </w:t>
      </w:r>
    </w:p>
    <w:p w14:paraId="0DC60AA8" w14:textId="425F7225" w:rsidR="005B036F" w:rsidRDefault="007E403F" w:rsidP="00D80194">
      <w:pPr>
        <w:spacing w:line="240" w:lineRule="auto"/>
        <w:rPr>
          <w:rFonts w:asciiTheme="majorEastAsia" w:eastAsiaTheme="majorEastAsia" w:hAnsiTheme="majorEastAsia"/>
        </w:rPr>
      </w:pPr>
      <w:r w:rsidRPr="007E403F">
        <w:rPr>
          <w:rFonts w:asciiTheme="majorEastAsia" w:eastAsiaTheme="majorEastAsia" w:hAnsiTheme="majorEastAsia" w:hint="eastAsia"/>
        </w:rPr>
        <w:t>다시 말해서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6529BB">
        <w:rPr>
          <w:rFonts w:asciiTheme="majorEastAsia" w:eastAsiaTheme="majorEastAsia" w:hAnsiTheme="majorEastAsia" w:hint="eastAsia"/>
        </w:rPr>
        <w:t>그들은</w:t>
      </w:r>
      <w:r w:rsidR="005B036F">
        <w:rPr>
          <w:rFonts w:asciiTheme="majorEastAsia" w:eastAsiaTheme="majorEastAsia" w:hAnsiTheme="majorEastAsia" w:hint="eastAsia"/>
        </w:rPr>
        <w:t xml:space="preserve"> </w:t>
      </w:r>
      <w:r w:rsidR="005B036F" w:rsidRPr="005B036F">
        <w:rPr>
          <w:rFonts w:asciiTheme="majorEastAsia" w:eastAsiaTheme="majorEastAsia" w:hAnsiTheme="majorEastAsia" w:hint="eastAsia"/>
        </w:rPr>
        <w:t xml:space="preserve">하나님의 길을 </w:t>
      </w:r>
      <w:r w:rsidR="005B036F">
        <w:rPr>
          <w:rFonts w:asciiTheme="majorEastAsia" w:eastAsiaTheme="majorEastAsia" w:hAnsiTheme="majorEastAsia" w:hint="eastAsia"/>
        </w:rPr>
        <w:t xml:space="preserve">버리고 </w:t>
      </w:r>
      <w:r w:rsidR="005B036F" w:rsidRPr="005B036F">
        <w:rPr>
          <w:rFonts w:asciiTheme="majorEastAsia" w:eastAsiaTheme="majorEastAsia" w:hAnsiTheme="majorEastAsia" w:hint="eastAsia"/>
        </w:rPr>
        <w:t xml:space="preserve">자신을 </w:t>
      </w:r>
      <w:r w:rsidR="00581857">
        <w:rPr>
          <w:rFonts w:asciiTheme="majorEastAsia" w:eastAsiaTheme="majorEastAsia" w:hAnsiTheme="majorEastAsia" w:hint="eastAsia"/>
        </w:rPr>
        <w:t xml:space="preserve">즐기는 </w:t>
      </w:r>
      <w:r w:rsidR="005B036F" w:rsidRPr="005B036F">
        <w:rPr>
          <w:rFonts w:asciiTheme="majorEastAsia" w:eastAsiaTheme="majorEastAsia" w:hAnsiTheme="majorEastAsia" w:hint="eastAsia"/>
        </w:rPr>
        <w:t xml:space="preserve">삶을 </w:t>
      </w:r>
      <w:r w:rsidR="005B036F">
        <w:rPr>
          <w:rFonts w:asciiTheme="majorEastAsia" w:eastAsiaTheme="majorEastAsia" w:hAnsiTheme="majorEastAsia" w:hint="eastAsia"/>
        </w:rPr>
        <w:t>목적으로 삼는 사람들이 되고 있다.</w:t>
      </w:r>
    </w:p>
    <w:p w14:paraId="36EC8CDC" w14:textId="5AF43BBE" w:rsidR="007E403F" w:rsidRDefault="007E403F" w:rsidP="00D80194">
      <w:pPr>
        <w:spacing w:line="240" w:lineRule="auto"/>
        <w:rPr>
          <w:rFonts w:asciiTheme="majorEastAsia" w:eastAsiaTheme="majorEastAsia" w:hAnsiTheme="majorEastAsia"/>
        </w:rPr>
      </w:pPr>
      <w:r w:rsidRPr="007E403F">
        <w:rPr>
          <w:rFonts w:asciiTheme="majorEastAsia" w:eastAsiaTheme="majorEastAsia" w:hAnsiTheme="majorEastAsia" w:hint="eastAsia"/>
        </w:rPr>
        <w:t xml:space="preserve">11 </w:t>
      </w:r>
      <w:r>
        <w:rPr>
          <w:rFonts w:asciiTheme="majorEastAsia" w:eastAsiaTheme="majorEastAsia" w:hAnsiTheme="majorEastAsia" w:hint="eastAsia"/>
        </w:rPr>
        <w:t xml:space="preserve">절부터 </w:t>
      </w:r>
      <w:r w:rsidRPr="007E403F">
        <w:rPr>
          <w:rFonts w:asciiTheme="majorEastAsia" w:eastAsiaTheme="majorEastAsia" w:hAnsiTheme="majorEastAsia" w:hint="eastAsia"/>
        </w:rPr>
        <w:t>19 절에 나오는 설명</w:t>
      </w:r>
      <w:r>
        <w:rPr>
          <w:rFonts w:asciiTheme="majorEastAsia" w:eastAsiaTheme="majorEastAsia" w:hAnsiTheme="majorEastAsia" w:hint="eastAsia"/>
        </w:rPr>
        <w:t>을 보면,</w:t>
      </w:r>
      <w:r>
        <w:rPr>
          <w:rFonts w:asciiTheme="majorEastAsia" w:eastAsiaTheme="majorEastAsia" w:hAnsiTheme="majorEastAsia"/>
        </w:rPr>
        <w:t xml:space="preserve"> </w:t>
      </w:r>
      <w:r w:rsidRPr="007E403F">
        <w:rPr>
          <w:rFonts w:asciiTheme="majorEastAsia" w:eastAsiaTheme="majorEastAsia" w:hAnsiTheme="majorEastAsia" w:hint="eastAsia"/>
        </w:rPr>
        <w:t>솔로몬</w:t>
      </w:r>
      <w:r>
        <w:rPr>
          <w:rFonts w:asciiTheme="majorEastAsia" w:eastAsiaTheme="majorEastAsia" w:hAnsiTheme="majorEastAsia" w:hint="eastAsia"/>
        </w:rPr>
        <w:t xml:space="preserve">은 </w:t>
      </w:r>
      <w:r w:rsidRPr="007E403F">
        <w:rPr>
          <w:rFonts w:asciiTheme="majorEastAsia" w:eastAsiaTheme="majorEastAsia" w:hAnsiTheme="majorEastAsia" w:hint="eastAsia"/>
        </w:rPr>
        <w:t xml:space="preserve">어떤 </w:t>
      </w:r>
      <w:r>
        <w:rPr>
          <w:rFonts w:asciiTheme="majorEastAsia" w:eastAsiaTheme="majorEastAsia" w:hAnsiTheme="majorEastAsia" w:hint="eastAsia"/>
        </w:rPr>
        <w:t xml:space="preserve">특정한 </w:t>
      </w:r>
      <w:r w:rsidRPr="007E403F">
        <w:rPr>
          <w:rFonts w:asciiTheme="majorEastAsia" w:eastAsiaTheme="majorEastAsia" w:hAnsiTheme="majorEastAsia" w:hint="eastAsia"/>
        </w:rPr>
        <w:t xml:space="preserve">종류의 </w:t>
      </w:r>
      <w:r>
        <w:rPr>
          <w:rFonts w:asciiTheme="majorEastAsia" w:eastAsiaTheme="majorEastAsia" w:hAnsiTheme="majorEastAsia" w:hint="eastAsia"/>
        </w:rPr>
        <w:t xml:space="preserve">악당(惡黨)을 </w:t>
      </w:r>
      <w:r w:rsidRPr="007E403F">
        <w:rPr>
          <w:rFonts w:asciiTheme="majorEastAsia" w:eastAsiaTheme="majorEastAsia" w:hAnsiTheme="majorEastAsia" w:hint="eastAsia"/>
        </w:rPr>
        <w:t>염두에</w:t>
      </w:r>
      <w:r>
        <w:rPr>
          <w:rFonts w:asciiTheme="majorEastAsia" w:eastAsiaTheme="majorEastAsia" w:hAnsiTheme="majorEastAsia" w:hint="eastAsia"/>
        </w:rPr>
        <w:t xml:space="preserve"> </w:t>
      </w:r>
      <w:r w:rsidRPr="007E403F">
        <w:rPr>
          <w:rFonts w:asciiTheme="majorEastAsia" w:eastAsiaTheme="majorEastAsia" w:hAnsiTheme="majorEastAsia" w:hint="eastAsia"/>
        </w:rPr>
        <w:t>두고 있었음</w:t>
      </w:r>
      <w:r>
        <w:rPr>
          <w:rFonts w:asciiTheme="majorEastAsia" w:eastAsiaTheme="majorEastAsia" w:hAnsiTheme="majorEastAsia" w:hint="eastAsia"/>
        </w:rPr>
        <w:t>이 암시되고 있다.</w:t>
      </w:r>
      <w:r>
        <w:rPr>
          <w:rFonts w:asciiTheme="majorEastAsia" w:eastAsiaTheme="majorEastAsia" w:hAnsiTheme="majorEastAsia"/>
        </w:rPr>
        <w:t xml:space="preserve"> </w:t>
      </w:r>
    </w:p>
    <w:p w14:paraId="6511F962" w14:textId="14D8C7D6" w:rsidR="007F69A3" w:rsidRDefault="007F69A3" w:rsidP="00D80194">
      <w:pPr>
        <w:spacing w:line="240" w:lineRule="auto"/>
        <w:rPr>
          <w:rFonts w:asciiTheme="majorEastAsia" w:eastAsiaTheme="majorEastAsia" w:hAnsiTheme="majorEastAsia"/>
        </w:rPr>
      </w:pPr>
      <w:r w:rsidRPr="007F69A3"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 w:hint="eastAsia"/>
        </w:rPr>
        <w:t>오직 인생을 즐기</w:t>
      </w:r>
      <w:r w:rsidR="004C2541">
        <w:rPr>
          <w:rFonts w:asciiTheme="majorEastAsia" w:eastAsiaTheme="majorEastAsia" w:hAnsiTheme="majorEastAsia" w:hint="eastAsia"/>
        </w:rPr>
        <w:t>는 것</w:t>
      </w:r>
      <w:r w:rsidR="00203F83">
        <w:rPr>
          <w:rFonts w:asciiTheme="majorEastAsia" w:eastAsiaTheme="majorEastAsia" w:hAnsiTheme="majorEastAsia" w:hint="eastAsia"/>
        </w:rPr>
        <w:t>에</w:t>
      </w:r>
      <w:r w:rsidR="004C2541">
        <w:rPr>
          <w:rFonts w:asciiTheme="majorEastAsia" w:eastAsiaTheme="majorEastAsia" w:hAnsiTheme="majorEastAsia" w:hint="eastAsia"/>
        </w:rPr>
        <w:t>만</w:t>
      </w:r>
      <w:r w:rsidR="00203F83">
        <w:rPr>
          <w:rFonts w:asciiTheme="majorEastAsia" w:eastAsiaTheme="majorEastAsia" w:hAnsiTheme="majorEastAsia" w:hint="eastAsia"/>
        </w:rPr>
        <w:t xml:space="preserve"> 관심</w:t>
      </w:r>
      <w:r w:rsidR="004C2541">
        <w:rPr>
          <w:rFonts w:asciiTheme="majorEastAsia" w:eastAsiaTheme="majorEastAsia" w:hAnsiTheme="majorEastAsia" w:hint="eastAsia"/>
        </w:rPr>
        <w:t xml:space="preserve">을 </w:t>
      </w:r>
      <w:r w:rsidR="00203F83">
        <w:rPr>
          <w:rFonts w:asciiTheme="majorEastAsia" w:eastAsiaTheme="majorEastAsia" w:hAnsiTheme="majorEastAsia" w:hint="eastAsia"/>
        </w:rPr>
        <w:t>두고,</w:t>
      </w:r>
      <w:r w:rsidR="00203F83">
        <w:rPr>
          <w:rFonts w:asciiTheme="majorEastAsia" w:eastAsiaTheme="majorEastAsia" w:hAnsiTheme="majorEastAsia"/>
        </w:rPr>
        <w:t xml:space="preserve"> </w:t>
      </w:r>
      <w:r w:rsidR="006D64F3">
        <w:rPr>
          <w:rFonts w:asciiTheme="majorEastAsia" w:eastAsiaTheme="majorEastAsia" w:hAnsiTheme="majorEastAsia" w:hint="eastAsia"/>
        </w:rPr>
        <w:t xml:space="preserve">다른 사람들을 끌어들여 </w:t>
      </w:r>
      <w:r>
        <w:rPr>
          <w:rFonts w:asciiTheme="majorEastAsia" w:eastAsiaTheme="majorEastAsia" w:hAnsiTheme="majorEastAsia" w:hint="eastAsia"/>
        </w:rPr>
        <w:t xml:space="preserve">자기들과 </w:t>
      </w:r>
      <w:r w:rsidR="00AB5253">
        <w:rPr>
          <w:rFonts w:asciiTheme="majorEastAsia" w:eastAsiaTheme="majorEastAsia" w:hAnsiTheme="majorEastAsia" w:hint="eastAsia"/>
        </w:rPr>
        <w:t>같은 집단</w:t>
      </w:r>
      <w:r w:rsidR="006D64F3">
        <w:rPr>
          <w:rFonts w:asciiTheme="majorEastAsia" w:eastAsiaTheme="majorEastAsia" w:hAnsiTheme="majorEastAsia" w:hint="eastAsia"/>
        </w:rPr>
        <w:t xml:space="preserve">을 만들려는 목적으로 그들을 </w:t>
      </w:r>
      <w:r w:rsidR="00CD5DDB">
        <w:rPr>
          <w:rFonts w:asciiTheme="majorEastAsia" w:eastAsiaTheme="majorEastAsia" w:hAnsiTheme="majorEastAsia" w:hint="eastAsia"/>
        </w:rPr>
        <w:t>유혹하</w:t>
      </w:r>
      <w:r w:rsidR="00203F83">
        <w:rPr>
          <w:rFonts w:asciiTheme="majorEastAsia" w:eastAsiaTheme="majorEastAsia" w:hAnsiTheme="majorEastAsia" w:hint="eastAsia"/>
        </w:rPr>
        <w:t>고 있다</w:t>
      </w:r>
      <w:r w:rsidR="006D64F3">
        <w:rPr>
          <w:rFonts w:asciiTheme="majorEastAsia" w:eastAsiaTheme="majorEastAsia" w:hAnsiTheme="majorEastAsia" w:hint="eastAsia"/>
        </w:rPr>
        <w:t>.</w:t>
      </w:r>
      <w:r w:rsidR="006D64F3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23A21668" w14:textId="4ABC5DE5" w:rsidR="009D71CD" w:rsidRDefault="007F69A3" w:rsidP="00D80194">
      <w:pPr>
        <w:spacing w:line="240" w:lineRule="auto"/>
        <w:rPr>
          <w:rFonts w:asciiTheme="majorEastAsia" w:eastAsiaTheme="majorEastAsia" w:hAnsiTheme="majorEastAsia"/>
        </w:rPr>
      </w:pPr>
      <w:r w:rsidRPr="007F69A3">
        <w:rPr>
          <w:rFonts w:asciiTheme="majorEastAsia" w:eastAsiaTheme="majorEastAsia" w:hAnsiTheme="majorEastAsia" w:hint="eastAsia"/>
        </w:rPr>
        <w:t xml:space="preserve">그들의 </w:t>
      </w:r>
      <w:r w:rsidR="009D71CD">
        <w:rPr>
          <w:rFonts w:asciiTheme="majorEastAsia" w:eastAsiaTheme="majorEastAsia" w:hAnsiTheme="majorEastAsia" w:hint="eastAsia"/>
        </w:rPr>
        <w:t xml:space="preserve">유혹방법은 그들 나름대로 </w:t>
      </w:r>
      <w:r w:rsidR="00AB5253">
        <w:rPr>
          <w:rFonts w:asciiTheme="majorEastAsia" w:eastAsiaTheme="majorEastAsia" w:hAnsiTheme="majorEastAsia" w:hint="eastAsia"/>
        </w:rPr>
        <w:t xml:space="preserve">아주 교묘하고 </w:t>
      </w:r>
      <w:r w:rsidRPr="007F69A3">
        <w:rPr>
          <w:rFonts w:asciiTheme="majorEastAsia" w:eastAsiaTheme="majorEastAsia" w:hAnsiTheme="majorEastAsia" w:hint="eastAsia"/>
        </w:rPr>
        <w:t xml:space="preserve">설득력이 </w:t>
      </w:r>
      <w:r w:rsidR="00A6299F">
        <w:rPr>
          <w:rFonts w:asciiTheme="majorEastAsia" w:eastAsiaTheme="majorEastAsia" w:hAnsiTheme="majorEastAsia" w:hint="eastAsia"/>
        </w:rPr>
        <w:t xml:space="preserve">매우 </w:t>
      </w:r>
      <w:r w:rsidR="006D64F3">
        <w:rPr>
          <w:rFonts w:asciiTheme="majorEastAsia" w:eastAsiaTheme="majorEastAsia" w:hAnsiTheme="majorEastAsia" w:hint="eastAsia"/>
        </w:rPr>
        <w:t>강한 것이 되고 있다</w:t>
      </w:r>
      <w:r w:rsidR="00A6299F">
        <w:rPr>
          <w:rFonts w:asciiTheme="majorEastAsia" w:eastAsiaTheme="majorEastAsia" w:hAnsiTheme="majorEastAsia" w:hint="eastAsia"/>
        </w:rPr>
        <w:t>.</w:t>
      </w:r>
      <w:r w:rsidR="00A6299F">
        <w:rPr>
          <w:rFonts w:asciiTheme="majorEastAsia" w:eastAsiaTheme="majorEastAsia" w:hAnsiTheme="majorEastAsia"/>
        </w:rPr>
        <w:t xml:space="preserve"> </w:t>
      </w:r>
      <w:r w:rsidR="009D71CD">
        <w:rPr>
          <w:rFonts w:asciiTheme="majorEastAsia" w:eastAsiaTheme="majorEastAsia" w:hAnsiTheme="majorEastAsia"/>
        </w:rPr>
        <w:t xml:space="preserve"> </w:t>
      </w:r>
    </w:p>
    <w:p w14:paraId="419B27C5" w14:textId="11820AFE" w:rsidR="009D71CD" w:rsidRDefault="009D71CD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그들은 말하기를,</w:t>
      </w:r>
      <w:r>
        <w:rPr>
          <w:rFonts w:asciiTheme="majorEastAsia" w:eastAsiaTheme="majorEastAsia" w:hAnsiTheme="majorEastAsia"/>
        </w:rPr>
        <w:t xml:space="preserve"> “</w:t>
      </w:r>
      <w:r w:rsidRPr="009D71CD">
        <w:rPr>
          <w:rFonts w:asciiTheme="majorEastAsia" w:eastAsiaTheme="majorEastAsia" w:hAnsiTheme="majorEastAsia" w:hint="eastAsia"/>
          <w:b/>
        </w:rPr>
        <w:t>우리와 함께 가자 우리가 가만히 엎드렸다가 사람의 피를 흘리자</w:t>
      </w:r>
      <w:r w:rsidRPr="009D71CD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고 </w:t>
      </w:r>
      <w:r w:rsidR="00203F83">
        <w:rPr>
          <w:rFonts w:asciiTheme="majorEastAsia" w:eastAsiaTheme="majorEastAsia" w:hAnsiTheme="majorEastAsia" w:hint="eastAsia"/>
        </w:rPr>
        <w:t>한다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48336F92" w14:textId="79ABBA80" w:rsidR="009D71CD" w:rsidRDefault="009D71CD" w:rsidP="00D80194">
      <w:pPr>
        <w:spacing w:line="240" w:lineRule="auto"/>
        <w:rPr>
          <w:rFonts w:asciiTheme="majorEastAsia" w:eastAsiaTheme="majorEastAsia" w:hAnsiTheme="majorEastAsia"/>
        </w:rPr>
      </w:pPr>
      <w:r w:rsidRPr="009D71CD">
        <w:rPr>
          <w:rFonts w:asciiTheme="majorEastAsia" w:eastAsiaTheme="majorEastAsia" w:hAnsiTheme="majorEastAsia" w:hint="eastAsia"/>
        </w:rPr>
        <w:lastRenderedPageBreak/>
        <w:t xml:space="preserve">솔로몬은 아들이 </w:t>
      </w:r>
      <w:r>
        <w:rPr>
          <w:rFonts w:asciiTheme="majorEastAsia" w:eastAsiaTheme="majorEastAsia" w:hAnsiTheme="majorEastAsia"/>
        </w:rPr>
        <w:t>“</w:t>
      </w:r>
      <w:r w:rsidRPr="009D71CD">
        <w:rPr>
          <w:rFonts w:asciiTheme="majorEastAsia" w:eastAsiaTheme="majorEastAsia" w:hAnsiTheme="majorEastAsia" w:hint="eastAsia"/>
          <w:b/>
        </w:rPr>
        <w:t>악한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들의 유혹을 물리칠 수 </w:t>
      </w:r>
      <w:r w:rsidRPr="009D71CD">
        <w:rPr>
          <w:rFonts w:asciiTheme="majorEastAsia" w:eastAsiaTheme="majorEastAsia" w:hAnsiTheme="majorEastAsia" w:hint="eastAsia"/>
        </w:rPr>
        <w:t xml:space="preserve">있도록 </w:t>
      </w:r>
      <w:r w:rsidR="007109A4">
        <w:rPr>
          <w:rFonts w:asciiTheme="majorEastAsia" w:eastAsiaTheme="majorEastAsia" w:hAnsiTheme="majorEastAsia" w:hint="eastAsia"/>
        </w:rPr>
        <w:t xml:space="preserve">그리고 그들이 하는 일이 얼마나 악한지를 깨우쳐 주기 위해 </w:t>
      </w:r>
      <w:r>
        <w:rPr>
          <w:rFonts w:asciiTheme="majorEastAsia" w:eastAsiaTheme="majorEastAsia" w:hAnsiTheme="majorEastAsia" w:hint="eastAsia"/>
        </w:rPr>
        <w:t xml:space="preserve">그들이 하는 말을 </w:t>
      </w:r>
      <w:r w:rsidRPr="009D71CD">
        <w:rPr>
          <w:rFonts w:asciiTheme="majorEastAsia" w:eastAsiaTheme="majorEastAsia" w:hAnsiTheme="majorEastAsia" w:hint="eastAsia"/>
        </w:rPr>
        <w:t>생생하</w:t>
      </w:r>
      <w:r>
        <w:rPr>
          <w:rFonts w:asciiTheme="majorEastAsia" w:eastAsiaTheme="majorEastAsia" w:hAnsiTheme="majorEastAsia" w:hint="eastAsia"/>
        </w:rPr>
        <w:t xml:space="preserve">고도 </w:t>
      </w:r>
      <w:r w:rsidRPr="009D71CD">
        <w:rPr>
          <w:rFonts w:asciiTheme="majorEastAsia" w:eastAsiaTheme="majorEastAsia" w:hAnsiTheme="majorEastAsia" w:hint="eastAsia"/>
        </w:rPr>
        <w:t xml:space="preserve">자세하게 묘사하여 </w:t>
      </w:r>
      <w:r>
        <w:rPr>
          <w:rFonts w:asciiTheme="majorEastAsia" w:eastAsiaTheme="majorEastAsia" w:hAnsiTheme="majorEastAsia" w:hint="eastAsia"/>
        </w:rPr>
        <w:t xml:space="preserve">아들을 </w:t>
      </w:r>
      <w:r w:rsidRPr="009D71CD">
        <w:rPr>
          <w:rFonts w:asciiTheme="majorEastAsia" w:eastAsiaTheme="majorEastAsia" w:hAnsiTheme="majorEastAsia" w:hint="eastAsia"/>
        </w:rPr>
        <w:t>준비</w:t>
      </w:r>
      <w:r>
        <w:rPr>
          <w:rFonts w:asciiTheme="majorEastAsia" w:eastAsiaTheme="majorEastAsia" w:hAnsiTheme="majorEastAsia" w:hint="eastAsia"/>
        </w:rPr>
        <w:t>시켰던 것이다.</w:t>
      </w:r>
      <w:r>
        <w:rPr>
          <w:rFonts w:asciiTheme="majorEastAsia" w:eastAsiaTheme="majorEastAsia" w:hAnsiTheme="majorEastAsia"/>
        </w:rPr>
        <w:t xml:space="preserve"> </w:t>
      </w:r>
    </w:p>
    <w:p w14:paraId="51E49821" w14:textId="77777777" w:rsidR="006350FD" w:rsidRDefault="00A6299F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또한 </w:t>
      </w:r>
      <w:r>
        <w:rPr>
          <w:rFonts w:asciiTheme="majorEastAsia" w:eastAsiaTheme="majorEastAsia" w:hAnsiTheme="majorEastAsia"/>
        </w:rPr>
        <w:t>“</w:t>
      </w:r>
      <w:r w:rsidR="006D2993" w:rsidRPr="006D2993">
        <w:rPr>
          <w:rFonts w:asciiTheme="majorEastAsia" w:eastAsiaTheme="majorEastAsia" w:hAnsiTheme="majorEastAsia" w:hint="eastAsia"/>
          <w:b/>
        </w:rPr>
        <w:t>죄 없는 자를 까닭 없이 숨어 기다리다가 스올 같이 그들을 산 채로 삼키며 무덤에 내려가는 자들 같이 통으로 삼키자</w:t>
      </w:r>
      <w:r w:rsidR="006D2993">
        <w:rPr>
          <w:rFonts w:asciiTheme="majorEastAsia" w:eastAsiaTheme="majorEastAsia" w:hAnsiTheme="majorEastAsia"/>
        </w:rPr>
        <w:t>”</w:t>
      </w:r>
      <w:r w:rsidR="006D2993">
        <w:rPr>
          <w:rFonts w:asciiTheme="majorEastAsia" w:eastAsiaTheme="majorEastAsia" w:hAnsiTheme="majorEastAsia" w:hint="eastAsia"/>
        </w:rPr>
        <w:t xml:space="preserve">고 </w:t>
      </w:r>
      <w:r w:rsidR="006350FD">
        <w:rPr>
          <w:rFonts w:asciiTheme="majorEastAsia" w:eastAsiaTheme="majorEastAsia" w:hAnsiTheme="majorEastAsia" w:hint="eastAsia"/>
        </w:rPr>
        <w:t>한다.</w:t>
      </w:r>
      <w:r w:rsidR="006350FD">
        <w:rPr>
          <w:rFonts w:asciiTheme="majorEastAsia" w:eastAsiaTheme="majorEastAsia" w:hAnsiTheme="majorEastAsia"/>
        </w:rPr>
        <w:t xml:space="preserve"> </w:t>
      </w:r>
    </w:p>
    <w:p w14:paraId="4EB5ABED" w14:textId="6A779832" w:rsidR="006350FD" w:rsidRDefault="006350FD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 폭력배 들에게는,</w:t>
      </w:r>
      <w:r>
        <w:rPr>
          <w:rFonts w:asciiTheme="majorEastAsia" w:eastAsiaTheme="majorEastAsia" w:hAnsiTheme="majorEastAsia"/>
        </w:rPr>
        <w:t xml:space="preserve"> </w:t>
      </w:r>
      <w:r w:rsidRPr="006350FD">
        <w:rPr>
          <w:rFonts w:asciiTheme="majorEastAsia" w:eastAsiaTheme="majorEastAsia" w:hAnsiTheme="majorEastAsia" w:hint="eastAsia"/>
        </w:rPr>
        <w:t xml:space="preserve">사람을 </w:t>
      </w:r>
      <w:r>
        <w:rPr>
          <w:rFonts w:asciiTheme="majorEastAsia" w:eastAsiaTheme="majorEastAsia" w:hAnsiTheme="majorEastAsia" w:hint="eastAsia"/>
        </w:rPr>
        <w:t xml:space="preserve">죽이는 것이 </w:t>
      </w:r>
      <w:r w:rsidRPr="006350FD">
        <w:rPr>
          <w:rFonts w:asciiTheme="majorEastAsia" w:eastAsiaTheme="majorEastAsia" w:hAnsiTheme="majorEastAsia" w:hint="eastAsia"/>
        </w:rPr>
        <w:t>범죄로 간주되지 않</w:t>
      </w:r>
      <w:r>
        <w:rPr>
          <w:rFonts w:asciiTheme="majorEastAsia" w:eastAsiaTheme="majorEastAsia" w:hAnsiTheme="majorEastAsia" w:hint="eastAsia"/>
        </w:rPr>
        <w:t>고 있다.</w:t>
      </w:r>
      <w:r>
        <w:rPr>
          <w:rFonts w:asciiTheme="majorEastAsia" w:eastAsiaTheme="majorEastAsia" w:hAnsiTheme="majorEastAsia"/>
        </w:rPr>
        <w:t xml:space="preserve"> </w:t>
      </w:r>
    </w:p>
    <w:p w14:paraId="6C8DDE1E" w14:textId="7CE760B2" w:rsidR="007109A4" w:rsidRDefault="007109A4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그들에게는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무덤이 사람을 산 채로 삼키듯,</w:t>
      </w:r>
      <w:r>
        <w:rPr>
          <w:rFonts w:asciiTheme="majorEastAsia" w:eastAsiaTheme="majorEastAsia" w:hAnsiTheme="majorEastAsia"/>
        </w:rPr>
        <w:t xml:space="preserve"> “</w:t>
      </w:r>
      <w:r w:rsidRPr="007109A4">
        <w:rPr>
          <w:rFonts w:asciiTheme="majorEastAsia" w:eastAsiaTheme="majorEastAsia" w:hAnsiTheme="majorEastAsia" w:hint="eastAsia"/>
          <w:b/>
        </w:rPr>
        <w:t>죄 없는 자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죽이는 것이 극적이고도 삶을 즐기는 방법</w:t>
      </w:r>
      <w:r w:rsidR="00DA6515">
        <w:rPr>
          <w:rFonts w:asciiTheme="majorEastAsia" w:eastAsiaTheme="majorEastAsia" w:hAnsiTheme="majorEastAsia" w:hint="eastAsia"/>
        </w:rPr>
        <w:t xml:space="preserve">으로 받아들여지고 </w:t>
      </w:r>
      <w:r>
        <w:rPr>
          <w:rFonts w:asciiTheme="majorEastAsia" w:eastAsiaTheme="majorEastAsia" w:hAnsiTheme="majorEastAsia" w:hint="eastAsia"/>
        </w:rPr>
        <w:t>있기 때문이다.</w:t>
      </w:r>
      <w:r>
        <w:rPr>
          <w:rFonts w:asciiTheme="majorEastAsia" w:eastAsiaTheme="majorEastAsia" w:hAnsiTheme="majorEastAsia"/>
        </w:rPr>
        <w:t xml:space="preserve"> </w:t>
      </w:r>
    </w:p>
    <w:p w14:paraId="70AC21DE" w14:textId="734D914A" w:rsidR="00C66DA2" w:rsidRDefault="00203F83" w:rsidP="002600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sz w:val="8"/>
        </w:rPr>
        <w:t xml:space="preserve">           </w:t>
      </w:r>
      <w:r w:rsidR="00B7143F">
        <w:rPr>
          <w:rFonts w:asciiTheme="majorEastAsia" w:eastAsiaTheme="majorEastAsia" w:hAnsiTheme="majorEastAsia" w:hint="eastAsia"/>
        </w:rPr>
        <w:t xml:space="preserve">유혹에 이끌리지 않도록 아들을 </w:t>
      </w:r>
      <w:r w:rsidR="00B7143F" w:rsidRPr="00B7143F">
        <w:rPr>
          <w:rFonts w:asciiTheme="majorEastAsia" w:eastAsiaTheme="majorEastAsia" w:hAnsiTheme="majorEastAsia" w:hint="eastAsia"/>
        </w:rPr>
        <w:t>계속 준비</w:t>
      </w:r>
      <w:r w:rsidR="00B7143F">
        <w:rPr>
          <w:rFonts w:asciiTheme="majorEastAsia" w:eastAsiaTheme="majorEastAsia" w:hAnsiTheme="majorEastAsia" w:hint="eastAsia"/>
        </w:rPr>
        <w:t>시키면서,</w:t>
      </w:r>
      <w:r w:rsidR="00B7143F">
        <w:rPr>
          <w:rFonts w:asciiTheme="majorEastAsia" w:eastAsiaTheme="majorEastAsia" w:hAnsiTheme="majorEastAsia"/>
        </w:rPr>
        <w:t xml:space="preserve"> </w:t>
      </w:r>
      <w:r w:rsidR="00B7143F">
        <w:rPr>
          <w:rFonts w:asciiTheme="majorEastAsia" w:eastAsiaTheme="majorEastAsia" w:hAnsiTheme="majorEastAsia" w:hint="eastAsia"/>
        </w:rPr>
        <w:t xml:space="preserve">솔로몬은 악한 자들이 </w:t>
      </w:r>
      <w:r w:rsidR="00E60F00">
        <w:rPr>
          <w:rFonts w:asciiTheme="majorEastAsia" w:eastAsiaTheme="majorEastAsia" w:hAnsiTheme="majorEastAsia" w:hint="eastAsia"/>
        </w:rPr>
        <w:t>유혹하기 위해 사용하고 있는</w:t>
      </w:r>
      <w:r w:rsidR="00C66DA2">
        <w:rPr>
          <w:rFonts w:asciiTheme="majorEastAsia" w:eastAsiaTheme="majorEastAsia" w:hAnsiTheme="majorEastAsia" w:hint="eastAsia"/>
        </w:rPr>
        <w:t xml:space="preserve"> 또 다른 </w:t>
      </w:r>
      <w:r w:rsidR="0012771B">
        <w:rPr>
          <w:rFonts w:asciiTheme="majorEastAsia" w:eastAsiaTheme="majorEastAsia" w:hAnsiTheme="majorEastAsia" w:hint="eastAsia"/>
        </w:rPr>
        <w:t xml:space="preserve">방법과 </w:t>
      </w:r>
      <w:r w:rsidR="00C66DA2">
        <w:rPr>
          <w:rFonts w:asciiTheme="majorEastAsia" w:eastAsiaTheme="majorEastAsia" w:hAnsiTheme="majorEastAsia" w:hint="eastAsia"/>
        </w:rPr>
        <w:t>요소를 언급하였다.</w:t>
      </w:r>
      <w:r w:rsidR="00C66DA2">
        <w:rPr>
          <w:rFonts w:asciiTheme="majorEastAsia" w:eastAsiaTheme="majorEastAsia" w:hAnsiTheme="majorEastAsia"/>
        </w:rPr>
        <w:t xml:space="preserve"> </w:t>
      </w:r>
    </w:p>
    <w:p w14:paraId="2768FA8A" w14:textId="773C61DB" w:rsidR="00BD5A46" w:rsidRDefault="00C66DA2" w:rsidP="00260094">
      <w:pPr>
        <w:spacing w:line="240" w:lineRule="auto"/>
        <w:rPr>
          <w:rFonts w:asciiTheme="majorEastAsia" w:eastAsiaTheme="majorEastAsia" w:hAnsiTheme="majorEastAsia"/>
        </w:rPr>
      </w:pPr>
      <w:r w:rsidRPr="00C66DA2">
        <w:rPr>
          <w:rFonts w:asciiTheme="majorEastAsia" w:eastAsiaTheme="majorEastAsia" w:hAnsiTheme="majorEastAsia" w:hint="eastAsia"/>
        </w:rPr>
        <w:t xml:space="preserve">그들은 </w:t>
      </w:r>
      <w:r w:rsidR="008603C0">
        <w:rPr>
          <w:rFonts w:asciiTheme="majorEastAsia" w:eastAsiaTheme="majorEastAsia" w:hAnsiTheme="majorEastAsia"/>
        </w:rPr>
        <w:t>“</w:t>
      </w:r>
      <w:r w:rsidR="008603C0" w:rsidRPr="008603C0">
        <w:rPr>
          <w:rFonts w:asciiTheme="majorEastAsia" w:eastAsiaTheme="majorEastAsia" w:hAnsiTheme="majorEastAsia" w:hint="eastAsia"/>
          <w:b/>
        </w:rPr>
        <w:t>우리가 온갖 보화를 얻으며 빼앗은 것으로 우리 집을 채우리니</w:t>
      </w:r>
      <w:r w:rsidR="008603C0">
        <w:rPr>
          <w:rFonts w:asciiTheme="majorEastAsia" w:eastAsiaTheme="majorEastAsia" w:hAnsiTheme="majorEastAsia"/>
        </w:rPr>
        <w:t>”</w:t>
      </w:r>
      <w:r w:rsidR="008603C0">
        <w:rPr>
          <w:rFonts w:asciiTheme="majorEastAsia" w:eastAsiaTheme="majorEastAsia" w:hAnsiTheme="majorEastAsia" w:hint="eastAsia"/>
        </w:rPr>
        <w:t xml:space="preserve">라고 하면서 </w:t>
      </w:r>
      <w:r w:rsidR="00BD5A46">
        <w:rPr>
          <w:rFonts w:asciiTheme="majorEastAsia" w:eastAsiaTheme="majorEastAsia" w:hAnsiTheme="majorEastAsia" w:hint="eastAsia"/>
        </w:rPr>
        <w:t xml:space="preserve">악한 일을 행하는 </w:t>
      </w:r>
      <w:r>
        <w:rPr>
          <w:rFonts w:asciiTheme="majorEastAsia" w:eastAsiaTheme="majorEastAsia" w:hAnsiTheme="majorEastAsia" w:hint="eastAsia"/>
        </w:rPr>
        <w:t xml:space="preserve">것은 </w:t>
      </w:r>
      <w:r w:rsidR="008603C0">
        <w:rPr>
          <w:rFonts w:asciiTheme="majorEastAsia" w:eastAsiaTheme="majorEastAsia" w:hAnsiTheme="majorEastAsia" w:hint="eastAsia"/>
        </w:rPr>
        <w:t xml:space="preserve">재물을 </w:t>
      </w:r>
      <w:r w:rsidRPr="00C66DA2">
        <w:rPr>
          <w:rFonts w:asciiTheme="majorEastAsia" w:eastAsiaTheme="majorEastAsia" w:hAnsiTheme="majorEastAsia" w:hint="eastAsia"/>
        </w:rPr>
        <w:t xml:space="preserve">얻는 방법이 </w:t>
      </w:r>
      <w:r w:rsidR="00BD5A46">
        <w:rPr>
          <w:rFonts w:asciiTheme="majorEastAsia" w:eastAsiaTheme="majorEastAsia" w:hAnsiTheme="majorEastAsia" w:hint="eastAsia"/>
        </w:rPr>
        <w:t>되고 있음을 밝혔다.</w:t>
      </w:r>
      <w:r w:rsidR="00BD5A46">
        <w:rPr>
          <w:rFonts w:asciiTheme="majorEastAsia" w:eastAsiaTheme="majorEastAsia" w:hAnsiTheme="majorEastAsia"/>
        </w:rPr>
        <w:t xml:space="preserve"> </w:t>
      </w:r>
    </w:p>
    <w:p w14:paraId="66EA7CA9" w14:textId="77777777" w:rsidR="00DA5CFB" w:rsidRPr="008C4E21" w:rsidRDefault="00DA5CFB" w:rsidP="007109A4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190A0AD" w14:textId="77777777" w:rsidR="008C4E21" w:rsidRDefault="008C4E21" w:rsidP="007109A4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25"/>
      </w:tblGrid>
      <w:tr w:rsidR="00965CED" w14:paraId="78A2F414" w14:textId="77777777" w:rsidTr="00260094">
        <w:trPr>
          <w:trHeight w:val="3239"/>
        </w:trPr>
        <w:tc>
          <w:tcPr>
            <w:tcW w:w="8725" w:type="dxa"/>
          </w:tcPr>
          <w:p w14:paraId="31466C3B" w14:textId="77777777" w:rsidR="00965CED" w:rsidRPr="00965CED" w:rsidRDefault="00965CED" w:rsidP="007109A4">
            <w:pPr>
              <w:spacing w:line="240" w:lineRule="auto"/>
              <w:rPr>
                <w:rFonts w:asciiTheme="majorEastAsia" w:eastAsiaTheme="majorEastAsia" w:hAnsiTheme="majorEastAsia"/>
                <w:b/>
                <w:sz w:val="8"/>
              </w:rPr>
            </w:pPr>
          </w:p>
          <w:p w14:paraId="285FB98C" w14:textId="4782738F" w:rsidR="00965CED" w:rsidRPr="00260094" w:rsidRDefault="00965CED" w:rsidP="00965CED">
            <w:pPr>
              <w:spacing w:line="240" w:lineRule="auto"/>
              <w:rPr>
                <w:rFonts w:asciiTheme="majorEastAsia" w:eastAsiaTheme="majorEastAsia" w:hAnsiTheme="majorEastAsia"/>
                <w:b/>
                <w:sz w:val="28"/>
                <w:u w:val="single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sz w:val="24"/>
              </w:rPr>
              <w:t xml:space="preserve">       </w:t>
            </w:r>
            <w:proofErr w:type="spellStart"/>
            <w:r w:rsidRPr="00260094">
              <w:rPr>
                <w:rFonts w:asciiTheme="majorEastAsia" w:eastAsiaTheme="majorEastAsia" w:hAnsiTheme="majorEastAsia" w:hint="eastAsia"/>
                <w:b/>
                <w:sz w:val="28"/>
                <w:u w:val="single"/>
              </w:rPr>
              <w:t>잠언서에</w:t>
            </w:r>
            <w:proofErr w:type="spellEnd"/>
            <w:r w:rsidRPr="00260094">
              <w:rPr>
                <w:rFonts w:asciiTheme="majorEastAsia" w:eastAsiaTheme="majorEastAsia" w:hAnsiTheme="majorEastAsia" w:hint="eastAsia"/>
                <w:b/>
                <w:sz w:val="28"/>
                <w:u w:val="single"/>
              </w:rPr>
              <w:t xml:space="preserve"> 등장하는 나쁜 동반자들</w:t>
            </w:r>
          </w:p>
          <w:p w14:paraId="7B5E0593" w14:textId="77777777" w:rsidR="00965CED" w:rsidRPr="00965CED" w:rsidRDefault="00965CED" w:rsidP="00965CED">
            <w:pPr>
              <w:spacing w:line="240" w:lineRule="auto"/>
              <w:rPr>
                <w:rFonts w:asciiTheme="majorEastAsia" w:eastAsiaTheme="majorEastAsia" w:hAnsiTheme="majorEastAsia"/>
                <w:b/>
                <w:sz w:val="12"/>
                <w:u w:val="single"/>
              </w:rPr>
            </w:pPr>
          </w:p>
          <w:p w14:paraId="426C0AC0" w14:textId="77777777" w:rsidR="00965CED" w:rsidRPr="00965CED" w:rsidRDefault="00965CED" w:rsidP="00965CED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rFonts w:asciiTheme="majorEastAsia" w:eastAsiaTheme="majorEastAsia" w:hAnsiTheme="majorEastAsia"/>
                <w:b/>
                <w:u w:val="single"/>
              </w:rPr>
            </w:pPr>
            <w:r w:rsidRPr="00965CED">
              <w:rPr>
                <w:rFonts w:asciiTheme="majorEastAsia" w:eastAsiaTheme="majorEastAsia" w:hAnsiTheme="majorEastAsia" w:hint="eastAsia"/>
                <w:b/>
                <w:sz w:val="24"/>
                <w:u w:val="single"/>
              </w:rPr>
              <w:t xml:space="preserve">죄를 짓도록 유혹하는 자들 </w:t>
            </w:r>
            <w:r w:rsidRPr="00965CED">
              <w:rPr>
                <w:rFonts w:asciiTheme="majorEastAsia" w:eastAsiaTheme="majorEastAsia" w:hAnsiTheme="majorEastAsia"/>
                <w:b/>
                <w:sz w:val="24"/>
                <w:u w:val="single"/>
              </w:rPr>
              <w:t xml:space="preserve">(1: 10 -19; 24: 1) </w:t>
            </w:r>
          </w:p>
          <w:p w14:paraId="0C533F3C" w14:textId="77777777" w:rsidR="00965CED" w:rsidRPr="00965CED" w:rsidRDefault="00965CED" w:rsidP="00965CED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rFonts w:asciiTheme="majorEastAsia" w:eastAsiaTheme="majorEastAsia" w:hAnsiTheme="majorEastAsia"/>
                <w:b/>
                <w:u w:val="single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u w:val="single"/>
              </w:rPr>
              <w:t xml:space="preserve">미련한 자들 </w:t>
            </w:r>
            <w:r>
              <w:rPr>
                <w:rFonts w:asciiTheme="majorEastAsia" w:eastAsiaTheme="majorEastAsia" w:hAnsiTheme="majorEastAsia"/>
                <w:b/>
                <w:sz w:val="24"/>
                <w:u w:val="single"/>
              </w:rPr>
              <w:t>(13: 20; 14: 7)</w:t>
            </w:r>
          </w:p>
          <w:p w14:paraId="6B075D9C" w14:textId="77777777" w:rsidR="00965CED" w:rsidRPr="00965CED" w:rsidRDefault="00965CED" w:rsidP="00965CED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rFonts w:asciiTheme="majorEastAsia" w:eastAsiaTheme="majorEastAsia" w:hAnsiTheme="majorEastAsia"/>
                <w:b/>
                <w:u w:val="single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u w:val="single"/>
              </w:rPr>
              <w:t xml:space="preserve">험담하는 자들 </w:t>
            </w:r>
            <w:r>
              <w:rPr>
                <w:rFonts w:asciiTheme="majorEastAsia" w:eastAsiaTheme="majorEastAsia" w:hAnsiTheme="majorEastAsia"/>
                <w:b/>
                <w:sz w:val="24"/>
                <w:u w:val="single"/>
              </w:rPr>
              <w:t>(20: 19)</w:t>
            </w:r>
          </w:p>
          <w:p w14:paraId="0EF11357" w14:textId="77777777" w:rsidR="00965CED" w:rsidRPr="00260094" w:rsidRDefault="00965CED" w:rsidP="00965CED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rFonts w:asciiTheme="majorEastAsia" w:eastAsiaTheme="majorEastAsia" w:hAnsiTheme="majorEastAsia"/>
                <w:b/>
                <w:u w:val="single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u w:val="single"/>
              </w:rPr>
              <w:t xml:space="preserve">술을 즐기는 자와 고기를 탐하는 자 </w:t>
            </w:r>
            <w:r>
              <w:rPr>
                <w:rFonts w:asciiTheme="majorEastAsia" w:eastAsiaTheme="majorEastAsia" w:hAnsiTheme="majorEastAsia"/>
                <w:b/>
                <w:sz w:val="24"/>
                <w:u w:val="single"/>
              </w:rPr>
              <w:t>(23: 20 -</w:t>
            </w:r>
            <w:r w:rsidR="00260094">
              <w:rPr>
                <w:rFonts w:asciiTheme="majorEastAsia" w:eastAsiaTheme="majorEastAsia" w:hAnsiTheme="majorEastAsia"/>
                <w:b/>
                <w:sz w:val="24"/>
                <w:u w:val="single"/>
              </w:rPr>
              <w:t>21)</w:t>
            </w:r>
          </w:p>
          <w:p w14:paraId="0EFC1AF5" w14:textId="1B136F62" w:rsidR="00260094" w:rsidRPr="00965CED" w:rsidRDefault="00260094" w:rsidP="00965CED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rFonts w:asciiTheme="majorEastAsia" w:eastAsiaTheme="majorEastAsia" w:hAnsiTheme="majorEastAsia" w:hint="eastAsia"/>
                <w:b/>
                <w:u w:val="single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u w:val="single"/>
              </w:rPr>
              <w:t xml:space="preserve">반역하는 자 </w:t>
            </w:r>
            <w:r>
              <w:rPr>
                <w:rFonts w:asciiTheme="majorEastAsia" w:eastAsiaTheme="majorEastAsia" w:hAnsiTheme="majorEastAsia"/>
                <w:b/>
                <w:sz w:val="24"/>
                <w:u w:val="single"/>
              </w:rPr>
              <w:t xml:space="preserve">(24: 21) </w:t>
            </w:r>
          </w:p>
        </w:tc>
      </w:tr>
    </w:tbl>
    <w:p w14:paraId="4C1EC606" w14:textId="77777777" w:rsidR="007109A4" w:rsidRPr="007109A4" w:rsidRDefault="007109A4" w:rsidP="007109A4">
      <w:pPr>
        <w:spacing w:line="240" w:lineRule="auto"/>
        <w:rPr>
          <w:rFonts w:asciiTheme="majorEastAsia" w:eastAsiaTheme="majorEastAsia" w:hAnsiTheme="majorEastAsia"/>
          <w:b/>
        </w:rPr>
      </w:pPr>
    </w:p>
    <w:p w14:paraId="392FC7D1" w14:textId="03365D33" w:rsidR="000D230B" w:rsidRDefault="00A87017" w:rsidP="000D230B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죄의 결과들 </w:t>
      </w:r>
      <w:r w:rsidR="000D230B">
        <w:rPr>
          <w:rFonts w:asciiTheme="majorEastAsia" w:eastAsiaTheme="majorEastAsia" w:hAnsiTheme="majorEastAsia"/>
          <w:b/>
          <w:sz w:val="28"/>
          <w:u w:val="single"/>
        </w:rPr>
        <w:t>(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15 -19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D230B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</w:p>
    <w:p w14:paraId="79116C0C" w14:textId="77777777" w:rsidR="000D230B" w:rsidRPr="00366B42" w:rsidRDefault="000D230B" w:rsidP="000D230B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20205A7A" w14:textId="5087E123" w:rsidR="000D230B" w:rsidRPr="003B2C2E" w:rsidRDefault="0038538A" w:rsidP="000D230B">
      <w:pPr>
        <w:spacing w:line="240" w:lineRule="auto"/>
        <w:rPr>
          <w:rFonts w:asciiTheme="majorEastAsia" w:eastAsiaTheme="majorEastAsia" w:hAnsiTheme="majorEastAsia"/>
        </w:rPr>
      </w:pPr>
      <w:r w:rsidRPr="0038538A">
        <w:rPr>
          <w:rFonts w:asciiTheme="majorEastAsia" w:eastAsiaTheme="majorEastAsia" w:hAnsiTheme="majorEastAsia" w:hint="eastAsia"/>
        </w:rPr>
        <w:t>솔로몬은 경건한 지혜</w:t>
      </w:r>
      <w:r w:rsidR="00CA5C7C">
        <w:rPr>
          <w:rFonts w:asciiTheme="majorEastAsia" w:eastAsiaTheme="majorEastAsia" w:hAnsiTheme="majorEastAsia" w:hint="eastAsia"/>
        </w:rPr>
        <w:t xml:space="preserve">를 거역하는 일을 </w:t>
      </w:r>
      <w:r w:rsidRPr="0038538A">
        <w:rPr>
          <w:rFonts w:asciiTheme="majorEastAsia" w:eastAsiaTheme="majorEastAsia" w:hAnsiTheme="majorEastAsia" w:hint="eastAsia"/>
        </w:rPr>
        <w:t>자기 파괴적</w:t>
      </w:r>
      <w:r>
        <w:rPr>
          <w:rFonts w:asciiTheme="majorEastAsia" w:eastAsiaTheme="majorEastAsia" w:hAnsiTheme="majorEastAsia" w:hint="eastAsia"/>
        </w:rPr>
        <w:t xml:space="preserve">인 것으로 </w:t>
      </w:r>
      <w:r w:rsidR="00CA5C7C">
        <w:rPr>
          <w:rFonts w:asciiTheme="majorEastAsia" w:eastAsiaTheme="majorEastAsia" w:hAnsiTheme="majorEastAsia" w:hint="eastAsia"/>
        </w:rPr>
        <w:t>규정지으며,</w:t>
      </w:r>
      <w:r w:rsidR="00CA5C7C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그같이 행하는 자들은 </w:t>
      </w:r>
      <w:r w:rsidRPr="0038538A">
        <w:rPr>
          <w:rFonts w:asciiTheme="majorEastAsia" w:eastAsiaTheme="majorEastAsia" w:hAnsiTheme="majorEastAsia" w:hint="eastAsia"/>
        </w:rPr>
        <w:t>최종 결과를 예</w:t>
      </w:r>
      <w:r>
        <w:rPr>
          <w:rFonts w:asciiTheme="majorEastAsia" w:eastAsiaTheme="majorEastAsia" w:hAnsiTheme="majorEastAsia" w:hint="eastAsia"/>
        </w:rPr>
        <w:t xml:space="preserve">견하지 못하는 </w:t>
      </w:r>
      <w:r w:rsidR="00CA5C7C">
        <w:rPr>
          <w:rFonts w:asciiTheme="majorEastAsia" w:eastAsiaTheme="majorEastAsia" w:hAnsiTheme="majorEastAsia" w:hint="eastAsia"/>
        </w:rPr>
        <w:t xml:space="preserve">어리석은 자들로 </w:t>
      </w:r>
      <w:r>
        <w:rPr>
          <w:rFonts w:asciiTheme="majorEastAsia" w:eastAsiaTheme="majorEastAsia" w:hAnsiTheme="majorEastAsia" w:hint="eastAsia"/>
        </w:rPr>
        <w:t>묘사하였다.</w:t>
      </w:r>
      <w:r>
        <w:rPr>
          <w:rFonts w:asciiTheme="majorEastAsia" w:eastAsiaTheme="majorEastAsia" w:hAnsiTheme="majorEastAsia"/>
        </w:rPr>
        <w:t xml:space="preserve"> </w:t>
      </w:r>
      <w:r w:rsidR="001060CE">
        <w:rPr>
          <w:rFonts w:asciiTheme="majorEastAsia" w:eastAsiaTheme="majorEastAsia" w:hAnsiTheme="majorEastAsia"/>
        </w:rPr>
        <w:t xml:space="preserve"> </w:t>
      </w:r>
      <w:r w:rsidR="000D230B">
        <w:rPr>
          <w:rFonts w:asciiTheme="majorEastAsia" w:eastAsiaTheme="majorEastAsia" w:hAnsiTheme="majorEastAsia"/>
        </w:rPr>
        <w:t xml:space="preserve"> </w:t>
      </w:r>
    </w:p>
    <w:p w14:paraId="143BC04E" w14:textId="77777777" w:rsidR="000D230B" w:rsidRPr="008A3E60" w:rsidRDefault="000D230B" w:rsidP="000D230B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34D3CD6" w14:textId="06D6D07A" w:rsidR="000D230B" w:rsidRPr="00DD2CF7" w:rsidRDefault="006E5C8A" w:rsidP="000D230B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0D230B">
        <w:rPr>
          <w:rFonts w:asciiTheme="majorEastAsia" w:eastAsiaTheme="majorEastAsia" w:hAnsiTheme="majorEastAsia"/>
          <w:b/>
          <w:sz w:val="28"/>
          <w:u w:val="single"/>
        </w:rPr>
        <w:t>15</w:t>
      </w:r>
      <w:r>
        <w:rPr>
          <w:rFonts w:asciiTheme="majorEastAsia" w:eastAsiaTheme="majorEastAsia" w:hAnsiTheme="majorEastAsia"/>
          <w:b/>
          <w:sz w:val="28"/>
          <w:u w:val="single"/>
        </w:rPr>
        <w:t xml:space="preserve"> -16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정</w:t>
      </w:r>
      <w:r w:rsidR="000D230B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0D230B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523C90A" w14:textId="77777777" w:rsidR="000D230B" w:rsidRPr="00027143" w:rsidRDefault="000D230B" w:rsidP="000D230B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A5849C7" w14:textId="77777777" w:rsidR="006E5C8A" w:rsidRPr="006E5C8A" w:rsidRDefault="006E5C8A" w:rsidP="000D230B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>내 아들아 그들과 함께 길에 다니지 말라 네 발을 금하여 그 길을 밟지 말라</w:t>
      </w:r>
    </w:p>
    <w:p w14:paraId="6BEC52F7" w14:textId="095E773F" w:rsidR="00EA0639" w:rsidRPr="00EA0639" w:rsidRDefault="006E5C8A" w:rsidP="000D230B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대저 그 발은 악으로 달려가며 피를 흘리는 데 빠름이니라 </w:t>
      </w:r>
    </w:p>
    <w:p w14:paraId="14BAD1A1" w14:textId="77777777" w:rsidR="004D5819" w:rsidRDefault="004D5819" w:rsidP="00EA0639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48273A8D" w14:textId="436AB779" w:rsidR="00727F6B" w:rsidRDefault="00727F6B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염려하는 아버지는 다시 아들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혹은 젊은이)에게 죄의 길에 </w:t>
      </w:r>
      <w:r>
        <w:rPr>
          <w:rFonts w:asciiTheme="majorEastAsia" w:eastAsiaTheme="majorEastAsia" w:hAnsiTheme="majorEastAsia"/>
        </w:rPr>
        <w:t>“</w:t>
      </w:r>
      <w:r w:rsidRPr="00727F6B">
        <w:rPr>
          <w:rFonts w:asciiTheme="majorEastAsia" w:eastAsiaTheme="majorEastAsia" w:hAnsiTheme="majorEastAsia" w:hint="eastAsia"/>
          <w:b/>
        </w:rPr>
        <w:t>다니지 말라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7BFB72D0" w14:textId="77777777" w:rsidR="00727F6B" w:rsidRDefault="00727F6B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아버지는 아들에게 </w:t>
      </w:r>
      <w:r>
        <w:rPr>
          <w:rFonts w:asciiTheme="majorEastAsia" w:eastAsiaTheme="majorEastAsia" w:hAnsiTheme="majorEastAsia"/>
        </w:rPr>
        <w:t>“</w:t>
      </w:r>
      <w:r w:rsidRPr="00727F6B">
        <w:rPr>
          <w:rFonts w:asciiTheme="majorEastAsia" w:eastAsiaTheme="majorEastAsia" w:hAnsiTheme="majorEastAsia" w:hint="eastAsia"/>
          <w:b/>
        </w:rPr>
        <w:t>네 발을 금하여 그 길을 밟지 말라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023A917F" w14:textId="1B31B374" w:rsidR="00524242" w:rsidRDefault="00524242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당시에 </w:t>
      </w:r>
      <w:r>
        <w:rPr>
          <w:rFonts w:asciiTheme="majorEastAsia" w:eastAsiaTheme="majorEastAsia" w:hAnsiTheme="majorEastAsia"/>
        </w:rPr>
        <w:t>“</w:t>
      </w:r>
      <w:r w:rsidRPr="00524242">
        <w:rPr>
          <w:rFonts w:asciiTheme="majorEastAsia" w:eastAsiaTheme="majorEastAsia" w:hAnsiTheme="majorEastAsia" w:hint="eastAsia"/>
          <w:b/>
        </w:rPr>
        <w:t>길</w:t>
      </w:r>
      <w:r w:rsidRPr="00524242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이라는 말은 일반적으로 사람들이 많이 밟고 다녀서 생긴 것을 가리켰다.</w:t>
      </w:r>
      <w:r>
        <w:rPr>
          <w:rFonts w:asciiTheme="majorEastAsia" w:eastAsiaTheme="majorEastAsia" w:hAnsiTheme="majorEastAsia"/>
        </w:rPr>
        <w:t xml:space="preserve"> </w:t>
      </w:r>
    </w:p>
    <w:p w14:paraId="40CC1163" w14:textId="2067840D" w:rsidR="004000FD" w:rsidRDefault="00524242" w:rsidP="00EA0639">
      <w:pPr>
        <w:spacing w:line="240" w:lineRule="auto"/>
        <w:rPr>
          <w:rFonts w:asciiTheme="majorEastAsia" w:eastAsiaTheme="majorEastAsia" w:hAnsiTheme="majorEastAsia"/>
        </w:rPr>
      </w:pPr>
      <w:r w:rsidRPr="00524242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524242">
        <w:rPr>
          <w:rFonts w:asciiTheme="majorEastAsia" w:eastAsiaTheme="majorEastAsia" w:hAnsiTheme="majorEastAsia" w:hint="eastAsia"/>
          <w:b/>
        </w:rPr>
        <w:t>그 길을 밟지[도]</w:t>
      </w:r>
      <w:r w:rsidRPr="00524242">
        <w:rPr>
          <w:rFonts w:asciiTheme="majorEastAsia" w:eastAsiaTheme="majorEastAsia" w:hAnsiTheme="majorEastAsia"/>
          <w:b/>
        </w:rPr>
        <w:t xml:space="preserve"> </w:t>
      </w:r>
      <w:r w:rsidRPr="00524242">
        <w:rPr>
          <w:rFonts w:asciiTheme="majorEastAsia" w:eastAsiaTheme="majorEastAsia" w:hAnsiTheme="majorEastAsia" w:hint="eastAsia"/>
          <w:b/>
        </w:rPr>
        <w:t>말라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말로,</w:t>
      </w:r>
      <w:r>
        <w:rPr>
          <w:rFonts w:asciiTheme="majorEastAsia" w:eastAsiaTheme="majorEastAsia" w:hAnsiTheme="majorEastAsia"/>
        </w:rPr>
        <w:t xml:space="preserve"> </w:t>
      </w:r>
      <w:r w:rsidRPr="00524242">
        <w:rPr>
          <w:rFonts w:asciiTheme="majorEastAsia" w:eastAsiaTheme="majorEastAsia" w:hAnsiTheme="majorEastAsia" w:hint="eastAsia"/>
        </w:rPr>
        <w:t>죄의 길</w:t>
      </w:r>
      <w:r>
        <w:rPr>
          <w:rFonts w:asciiTheme="majorEastAsia" w:eastAsiaTheme="majorEastAsia" w:hAnsiTheme="majorEastAsia" w:hint="eastAsia"/>
        </w:rPr>
        <w:t xml:space="preserve">에 한 </w:t>
      </w:r>
      <w:r w:rsidRPr="00524242">
        <w:rPr>
          <w:rFonts w:asciiTheme="majorEastAsia" w:eastAsiaTheme="majorEastAsia" w:hAnsiTheme="majorEastAsia" w:hint="eastAsia"/>
        </w:rPr>
        <w:t>발자국</w:t>
      </w:r>
      <w:r>
        <w:rPr>
          <w:rFonts w:asciiTheme="majorEastAsia" w:eastAsiaTheme="majorEastAsia" w:hAnsiTheme="majorEastAsia" w:hint="eastAsia"/>
        </w:rPr>
        <w:t xml:space="preserve">을 들여 놓는 것이 </w:t>
      </w:r>
      <w:r w:rsidRPr="00524242">
        <w:rPr>
          <w:rFonts w:asciiTheme="majorEastAsia" w:eastAsiaTheme="majorEastAsia" w:hAnsiTheme="majorEastAsia" w:hint="eastAsia"/>
        </w:rPr>
        <w:t xml:space="preserve">빠르게 생활 방식으로 </w:t>
      </w:r>
      <w:r>
        <w:rPr>
          <w:rFonts w:asciiTheme="majorEastAsia" w:eastAsiaTheme="majorEastAsia" w:hAnsiTheme="majorEastAsia" w:hint="eastAsia"/>
        </w:rPr>
        <w:t>바뀔 수 있는 것을 경고하였다.</w:t>
      </w:r>
      <w:r>
        <w:rPr>
          <w:rFonts w:asciiTheme="majorEastAsia" w:eastAsiaTheme="majorEastAsia" w:hAnsiTheme="majorEastAsia"/>
        </w:rPr>
        <w:t xml:space="preserve"> </w:t>
      </w:r>
    </w:p>
    <w:p w14:paraId="5AD1B796" w14:textId="13B7D847" w:rsidR="00BC0491" w:rsidRDefault="00BC0491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아버지는 또한 아들에게 경고하기를,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죄의 길로 가는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발은 악으로 달려가며 피를 흘리는데 빠름이니라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772DC580" w14:textId="77777777" w:rsidR="006E5C8A" w:rsidRPr="00BC0491" w:rsidRDefault="006E5C8A" w:rsidP="00EA0639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0BE625F" w14:textId="06206FE0" w:rsidR="00EA0639" w:rsidRPr="00DD2CF7" w:rsidRDefault="006E5C8A" w:rsidP="00EA0639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EA0639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EA0639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EA0639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C337D9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>
        <w:rPr>
          <w:rFonts w:asciiTheme="majorEastAsia" w:eastAsiaTheme="majorEastAsia" w:hAnsiTheme="majorEastAsia"/>
          <w:b/>
          <w:sz w:val="28"/>
          <w:u w:val="single"/>
        </w:rPr>
        <w:t>18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A0639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EA0639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2D094ED" w14:textId="77777777" w:rsidR="00EA0639" w:rsidRPr="00027143" w:rsidRDefault="00EA0639" w:rsidP="00EA0639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2FF1B48" w14:textId="77777777" w:rsidR="006E5C8A" w:rsidRPr="006E5C8A" w:rsidRDefault="006E5C8A" w:rsidP="00EA0639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새가 보는 데서 그물을 치면 헛일이겠거늘 </w:t>
      </w:r>
    </w:p>
    <w:p w14:paraId="597B3EF9" w14:textId="65AB3D08" w:rsidR="00C337D9" w:rsidRPr="006E5C8A" w:rsidRDefault="006E5C8A" w:rsidP="00C337D9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 w:rsidRPr="006E5C8A">
        <w:rPr>
          <w:rFonts w:asciiTheme="majorEastAsia" w:eastAsiaTheme="majorEastAsia" w:hAnsiTheme="majorEastAsia" w:hint="eastAsia"/>
          <w:b/>
          <w:sz w:val="24"/>
        </w:rPr>
        <w:t xml:space="preserve">그들이 가만히 엎드림은 자기의 피를 흘림 뿐이요 숨어 기다림은 자기의 생명을 해할 뿐이니 </w:t>
      </w:r>
      <w:r w:rsidR="00C337D9" w:rsidRPr="006E5C8A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7DFF9A47" w14:textId="77777777" w:rsidR="00D46E4F" w:rsidRPr="00D46E4F" w:rsidRDefault="00D46E4F" w:rsidP="00D46E4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D931883" w14:textId="189D2533" w:rsidR="00D16370" w:rsidRDefault="00D16370" w:rsidP="00D46E4F">
      <w:pPr>
        <w:spacing w:line="240" w:lineRule="auto"/>
        <w:rPr>
          <w:rFonts w:asciiTheme="majorEastAsia" w:eastAsiaTheme="majorEastAsia" w:hAnsiTheme="majorEastAsia"/>
        </w:rPr>
      </w:pPr>
      <w:r w:rsidRPr="00D16370">
        <w:rPr>
          <w:rFonts w:asciiTheme="majorEastAsia" w:eastAsiaTheme="majorEastAsia" w:hAnsiTheme="majorEastAsia" w:hint="eastAsia"/>
        </w:rPr>
        <w:t xml:space="preserve">고대 이스라엘의 사냥꾼들은 그물을 사용하여 </w:t>
      </w:r>
      <w:r w:rsidR="00624A0A">
        <w:rPr>
          <w:rFonts w:asciiTheme="majorEastAsia" w:eastAsiaTheme="majorEastAsia" w:hAnsiTheme="majorEastAsia" w:hint="eastAsia"/>
        </w:rPr>
        <w:t xml:space="preserve">새 들을 </w:t>
      </w:r>
      <w:r w:rsidRPr="00D16370">
        <w:rPr>
          <w:rFonts w:asciiTheme="majorEastAsia" w:eastAsiaTheme="majorEastAsia" w:hAnsiTheme="majorEastAsia" w:hint="eastAsia"/>
        </w:rPr>
        <w:t>잡았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73B3FA9B" w14:textId="62CE4DD6" w:rsidR="00624A0A" w:rsidRDefault="00D16370" w:rsidP="00D46E4F">
      <w:pPr>
        <w:spacing w:line="240" w:lineRule="auto"/>
        <w:rPr>
          <w:rFonts w:asciiTheme="majorEastAsia" w:eastAsiaTheme="majorEastAsia" w:hAnsiTheme="majorEastAsia"/>
        </w:rPr>
      </w:pPr>
      <w:r w:rsidRPr="00D16370">
        <w:rPr>
          <w:rFonts w:asciiTheme="majorEastAsia" w:eastAsiaTheme="majorEastAsia" w:hAnsiTheme="majorEastAsia" w:hint="eastAsia"/>
        </w:rPr>
        <w:t>그들은 새들이 먹이</w:t>
      </w:r>
      <w:r>
        <w:rPr>
          <w:rFonts w:asciiTheme="majorEastAsia" w:eastAsiaTheme="majorEastAsia" w:hAnsiTheme="majorEastAsia" w:hint="eastAsia"/>
        </w:rPr>
        <w:t xml:space="preserve">를 먹으로 오기 전에 </w:t>
      </w:r>
      <w:r w:rsidRPr="00D16370">
        <w:rPr>
          <w:rFonts w:asciiTheme="majorEastAsia" w:eastAsiaTheme="majorEastAsia" w:hAnsiTheme="majorEastAsia" w:hint="eastAsia"/>
        </w:rPr>
        <w:t xml:space="preserve">그물을 </w:t>
      </w:r>
      <w:r>
        <w:rPr>
          <w:rFonts w:asciiTheme="majorEastAsia" w:eastAsiaTheme="majorEastAsia" w:hAnsiTheme="majorEastAsia" w:hint="eastAsia"/>
        </w:rPr>
        <w:t>쳐</w:t>
      </w:r>
      <w:r w:rsidRPr="00D16370">
        <w:rPr>
          <w:rFonts w:asciiTheme="majorEastAsia" w:eastAsiaTheme="majorEastAsia" w:hAnsiTheme="majorEastAsia" w:hint="eastAsia"/>
        </w:rPr>
        <w:t>놓았</w:t>
      </w:r>
      <w:r w:rsidR="00624A0A">
        <w:rPr>
          <w:rFonts w:asciiTheme="majorEastAsia" w:eastAsiaTheme="majorEastAsia" w:hAnsiTheme="majorEastAsia" w:hint="eastAsia"/>
        </w:rPr>
        <w:t>다가 새 들이 와서 먹이를 먹을 때 덮쳐서 잡았다.</w:t>
      </w:r>
      <w:r w:rsidR="00624A0A">
        <w:rPr>
          <w:rFonts w:asciiTheme="majorEastAsia" w:eastAsiaTheme="majorEastAsia" w:hAnsiTheme="majorEastAsia"/>
        </w:rPr>
        <w:t xml:space="preserve"> </w:t>
      </w:r>
    </w:p>
    <w:p w14:paraId="0BCD2DFB" w14:textId="07232754" w:rsidR="00624A0A" w:rsidRDefault="00624A0A" w:rsidP="00D46E4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성경학자들은 솔로몬이 이 구절에서 사용한 비유를 두 가지로 해석하고 있다.</w:t>
      </w:r>
      <w:r>
        <w:rPr>
          <w:rFonts w:asciiTheme="majorEastAsia" w:eastAsiaTheme="majorEastAsia" w:hAnsiTheme="majorEastAsia"/>
        </w:rPr>
        <w:t xml:space="preserve"> </w:t>
      </w:r>
    </w:p>
    <w:p w14:paraId="6AA876F0" w14:textId="3C9D666E" w:rsidR="00624A0A" w:rsidRDefault="00624A0A" w:rsidP="00D46E4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하나는 사냥꾼이 그물을 치는 것을 </w:t>
      </w:r>
      <w:r w:rsidR="00411334">
        <w:rPr>
          <w:rFonts w:asciiTheme="majorEastAsia" w:eastAsiaTheme="majorEastAsia" w:hAnsiTheme="majorEastAsia" w:hint="eastAsia"/>
        </w:rPr>
        <w:t xml:space="preserve">본 </w:t>
      </w:r>
      <w:r>
        <w:rPr>
          <w:rFonts w:asciiTheme="majorEastAsia" w:eastAsiaTheme="majorEastAsia" w:hAnsiTheme="majorEastAsia" w:hint="eastAsia"/>
        </w:rPr>
        <w:t>새들</w:t>
      </w:r>
      <w:r w:rsidR="00411334">
        <w:rPr>
          <w:rFonts w:asciiTheme="majorEastAsia" w:eastAsiaTheme="majorEastAsia" w:hAnsiTheme="majorEastAsia" w:hint="eastAsia"/>
        </w:rPr>
        <w:t>은 위험을 알고 그물 안에 있는 먹이를 먹으로 들오지 않는데,</w:t>
      </w:r>
      <w:r w:rsidR="00411334">
        <w:rPr>
          <w:rFonts w:asciiTheme="majorEastAsia" w:eastAsiaTheme="majorEastAsia" w:hAnsiTheme="majorEastAsia"/>
        </w:rPr>
        <w:t xml:space="preserve"> </w:t>
      </w:r>
      <w:r w:rsidR="00411334">
        <w:rPr>
          <w:rFonts w:asciiTheme="majorEastAsia" w:eastAsiaTheme="majorEastAsia" w:hAnsiTheme="majorEastAsia" w:hint="eastAsia"/>
        </w:rPr>
        <w:t>어리석은 자들은 새들만도 못하게 행하고 있다는 것이다.</w:t>
      </w:r>
      <w:r w:rsidR="00411334">
        <w:rPr>
          <w:rFonts w:asciiTheme="majorEastAsia" w:eastAsiaTheme="majorEastAsia" w:hAnsiTheme="majorEastAsia"/>
        </w:rPr>
        <w:t xml:space="preserve"> </w:t>
      </w:r>
    </w:p>
    <w:p w14:paraId="5124A10E" w14:textId="2B2C0746" w:rsidR="00411334" w:rsidRDefault="00411334" w:rsidP="00D46E4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다른 하나는 새들이 먹이에 눈이 어두워서 혹은 습관에 젖어 그물을 보지 못하고 먹이만 보고 그 안으로 들어와 먹이를 먹다가 잡힌다는 것이다.</w:t>
      </w:r>
      <w:r>
        <w:rPr>
          <w:rFonts w:asciiTheme="majorEastAsia" w:eastAsiaTheme="majorEastAsia" w:hAnsiTheme="majorEastAsia"/>
        </w:rPr>
        <w:t xml:space="preserve"> </w:t>
      </w:r>
    </w:p>
    <w:p w14:paraId="31C7AAAB" w14:textId="77777777" w:rsidR="00233D34" w:rsidRDefault="00411334" w:rsidP="00D46E4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어느 경우가 되었든 간에,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솔로몬이 이 비유로 </w:t>
      </w:r>
      <w:r w:rsidR="00233D34">
        <w:rPr>
          <w:rFonts w:asciiTheme="majorEastAsia" w:eastAsiaTheme="majorEastAsia" w:hAnsiTheme="majorEastAsia" w:hint="eastAsia"/>
        </w:rPr>
        <w:t xml:space="preserve">아들에게 </w:t>
      </w:r>
      <w:r>
        <w:rPr>
          <w:rFonts w:asciiTheme="majorEastAsia" w:eastAsiaTheme="majorEastAsia" w:hAnsiTheme="majorEastAsia" w:hint="eastAsia"/>
        </w:rPr>
        <w:t>가르쳐 주려고 하는 교훈은</w:t>
      </w:r>
      <w:r w:rsidR="00233D34">
        <w:rPr>
          <w:rFonts w:asciiTheme="majorEastAsia" w:eastAsiaTheme="majorEastAsia" w:hAnsiTheme="majorEastAsia" w:hint="eastAsia"/>
        </w:rPr>
        <w:t xml:space="preserve"> 하나님을 떠나 죄의 길을 걷고 있는 어리석은 자의 비참한 결과가 되고 있다.</w:t>
      </w:r>
      <w:r w:rsidR="00233D34">
        <w:rPr>
          <w:rFonts w:asciiTheme="majorEastAsia" w:eastAsiaTheme="majorEastAsia" w:hAnsiTheme="majorEastAsia"/>
        </w:rPr>
        <w:t xml:space="preserve"> </w:t>
      </w:r>
    </w:p>
    <w:p w14:paraId="4E0A32BC" w14:textId="605180F7" w:rsidR="00624A0A" w:rsidRDefault="00233D34" w:rsidP="00D46E4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솔로몬은 말하기를,</w:t>
      </w:r>
      <w:r>
        <w:rPr>
          <w:rFonts w:asciiTheme="majorEastAsia" w:eastAsiaTheme="majorEastAsia" w:hAnsiTheme="majorEastAsia"/>
        </w:rPr>
        <w:t xml:space="preserve"> “</w:t>
      </w:r>
      <w:r w:rsidRPr="00233D34">
        <w:rPr>
          <w:rFonts w:asciiTheme="majorEastAsia" w:eastAsiaTheme="majorEastAsia" w:hAnsiTheme="majorEastAsia" w:hint="eastAsia"/>
          <w:b/>
        </w:rPr>
        <w:t xml:space="preserve">그들이 가만히 엎드림은 자기의 피를 </w:t>
      </w:r>
      <w:proofErr w:type="gramStart"/>
      <w:r w:rsidRPr="00233D34">
        <w:rPr>
          <w:rFonts w:asciiTheme="majorEastAsia" w:eastAsiaTheme="majorEastAsia" w:hAnsiTheme="majorEastAsia" w:hint="eastAsia"/>
          <w:b/>
        </w:rPr>
        <w:t>흘림 뿐이요</w:t>
      </w:r>
      <w:proofErr w:type="gramEnd"/>
      <w:r w:rsidRPr="00233D34">
        <w:rPr>
          <w:rFonts w:asciiTheme="majorEastAsia" w:eastAsiaTheme="majorEastAsia" w:hAnsiTheme="majorEastAsia" w:hint="eastAsia"/>
          <w:b/>
        </w:rPr>
        <w:t xml:space="preserve"> 숨어 기다림은 자기의 생명을 해할 뿐이[라]</w:t>
      </w:r>
      <w:r w:rsidRPr="00233D34">
        <w:rPr>
          <w:rFonts w:asciiTheme="majorEastAsia" w:eastAsiaTheme="majorEastAsia" w:hAnsiTheme="majorEastAsia"/>
        </w:rPr>
        <w:t>”</w:t>
      </w:r>
      <w:r w:rsidRPr="00233D34">
        <w:rPr>
          <w:rFonts w:asciiTheme="majorEastAsia" w:eastAsiaTheme="majorEastAsia" w:hAnsiTheme="majorEastAsia" w:hint="eastAsia"/>
        </w:rPr>
        <w:t>고 한다</w:t>
      </w:r>
      <w:r>
        <w:rPr>
          <w:rFonts w:asciiTheme="majorEastAsia" w:eastAsiaTheme="majorEastAsia" w:hAnsiTheme="majorEastAsia" w:hint="eastAsia"/>
          <w:b/>
          <w:sz w:val="24"/>
        </w:rPr>
        <w:t>.</w:t>
      </w:r>
      <w:r>
        <w:rPr>
          <w:rFonts w:asciiTheme="majorEastAsia" w:eastAsiaTheme="majorEastAsia" w:hAnsiTheme="majorEastAsia"/>
          <w:b/>
          <w:sz w:val="24"/>
        </w:rPr>
        <w:t xml:space="preserve"> </w:t>
      </w:r>
      <w:r w:rsidR="00624A0A">
        <w:rPr>
          <w:rFonts w:asciiTheme="majorEastAsia" w:eastAsiaTheme="majorEastAsia" w:hAnsiTheme="majorEastAsia"/>
        </w:rPr>
        <w:t xml:space="preserve"> </w:t>
      </w:r>
    </w:p>
    <w:p w14:paraId="36B0CB60" w14:textId="77777777" w:rsidR="00835D7F" w:rsidRPr="00233D34" w:rsidRDefault="00835D7F" w:rsidP="00EA0639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39EB5FB7" w14:textId="07B0CEC2" w:rsidR="00EA0639" w:rsidRPr="00DD2CF7" w:rsidRDefault="006E5C8A" w:rsidP="00EA0639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EA0639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EA0639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A0639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EA0639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5C3BF6F" w14:textId="77777777" w:rsidR="00EA0639" w:rsidRPr="00027143" w:rsidRDefault="00EA0639" w:rsidP="00EA0639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A0E8EB0" w14:textId="417DBF54" w:rsidR="00EA0639" w:rsidRPr="00A5727C" w:rsidRDefault="006E5C8A" w:rsidP="00EA0639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 w:rsidRPr="00A5727C">
        <w:rPr>
          <w:rFonts w:asciiTheme="majorEastAsia" w:eastAsiaTheme="majorEastAsia" w:hAnsiTheme="majorEastAsia" w:hint="eastAsia"/>
          <w:b/>
          <w:sz w:val="24"/>
        </w:rPr>
        <w:t xml:space="preserve">이익을 탐하는 모든 자의 길은 </w:t>
      </w:r>
      <w:r w:rsidR="00A5727C" w:rsidRPr="00A5727C">
        <w:rPr>
          <w:rFonts w:asciiTheme="majorEastAsia" w:eastAsiaTheme="majorEastAsia" w:hAnsiTheme="majorEastAsia" w:hint="eastAsia"/>
          <w:b/>
          <w:sz w:val="24"/>
        </w:rPr>
        <w:t>다 이러하여 자기의 생명을 잃게 하느니라</w:t>
      </w:r>
    </w:p>
    <w:p w14:paraId="356283AE" w14:textId="77777777" w:rsidR="009A2813" w:rsidRPr="009A2813" w:rsidRDefault="009A2813" w:rsidP="00EA0639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A4C805F" w14:textId="4128B700" w:rsidR="00294903" w:rsidRDefault="00294903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때문에 솔로몬은 아들에게 </w:t>
      </w:r>
      <w:r>
        <w:rPr>
          <w:rFonts w:asciiTheme="majorEastAsia" w:eastAsiaTheme="majorEastAsia" w:hAnsiTheme="majorEastAsia"/>
        </w:rPr>
        <w:t>“</w:t>
      </w:r>
      <w:r w:rsidRPr="00294903">
        <w:rPr>
          <w:rFonts w:asciiTheme="majorEastAsia" w:eastAsiaTheme="majorEastAsia" w:hAnsiTheme="majorEastAsia" w:hint="eastAsia"/>
          <w:b/>
        </w:rPr>
        <w:t xml:space="preserve">이익을 탐하는 자의 길을 다 </w:t>
      </w:r>
      <w:proofErr w:type="spellStart"/>
      <w:r w:rsidRPr="00294903">
        <w:rPr>
          <w:rFonts w:asciiTheme="majorEastAsia" w:eastAsiaTheme="majorEastAsia" w:hAnsiTheme="majorEastAsia" w:hint="eastAsia"/>
          <w:b/>
        </w:rPr>
        <w:t>이러하</w:t>
      </w:r>
      <w:proofErr w:type="spellEnd"/>
      <w:r>
        <w:rPr>
          <w:rFonts w:asciiTheme="majorEastAsia" w:eastAsiaTheme="majorEastAsia" w:hAnsiTheme="majorEastAsia" w:hint="eastAsia"/>
          <w:b/>
        </w:rPr>
        <w:t>[다]</w:t>
      </w:r>
      <w:r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경고한다.</w:t>
      </w:r>
      <w:r>
        <w:rPr>
          <w:rFonts w:asciiTheme="majorEastAsia" w:eastAsiaTheme="majorEastAsia" w:hAnsiTheme="majorEastAsia"/>
        </w:rPr>
        <w:t xml:space="preserve"> </w:t>
      </w:r>
    </w:p>
    <w:p w14:paraId="7219C6BE" w14:textId="77777777" w:rsidR="00001842" w:rsidRDefault="00294903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탐욕에 빠지면</w:t>
      </w:r>
      <w:r w:rsidR="00001842">
        <w:rPr>
          <w:rFonts w:asciiTheme="majorEastAsia" w:eastAsiaTheme="majorEastAsia" w:hAnsiTheme="majorEastAsia" w:hint="eastAsia"/>
        </w:rPr>
        <w:t>,</w:t>
      </w:r>
      <w:r w:rsidR="00001842">
        <w:rPr>
          <w:rFonts w:asciiTheme="majorEastAsia" w:eastAsiaTheme="majorEastAsia" w:hAnsiTheme="majorEastAsia"/>
        </w:rPr>
        <w:t xml:space="preserve"> </w:t>
      </w:r>
      <w:r w:rsidR="00001842">
        <w:rPr>
          <w:rFonts w:asciiTheme="majorEastAsia" w:eastAsiaTheme="majorEastAsia" w:hAnsiTheme="majorEastAsia" w:hint="eastAsia"/>
        </w:rPr>
        <w:t>어리석은 자들은 자기가 원하는 것을 얻기 위해 갖가지 악을 행하며 불의한 방법을 사용한다.</w:t>
      </w:r>
      <w:r w:rsidR="00001842">
        <w:rPr>
          <w:rFonts w:asciiTheme="majorEastAsia" w:eastAsiaTheme="majorEastAsia" w:hAnsiTheme="majorEastAsia"/>
        </w:rPr>
        <w:t xml:space="preserve"> </w:t>
      </w:r>
    </w:p>
    <w:p w14:paraId="29DCE4B2" w14:textId="663924A1" w:rsidR="00233D34" w:rsidRDefault="00001842" w:rsidP="00FE5E78">
      <w:pPr>
        <w:spacing w:line="240" w:lineRule="auto"/>
        <w:rPr>
          <w:rFonts w:asciiTheme="majorEastAsia" w:eastAsiaTheme="majorEastAsia" w:hAnsiTheme="majorEastAsia"/>
        </w:rPr>
      </w:pPr>
      <w:r w:rsidRPr="00001842">
        <w:rPr>
          <w:rFonts w:asciiTheme="majorEastAsia" w:eastAsiaTheme="majorEastAsia" w:hAnsiTheme="majorEastAsia" w:hint="eastAsia"/>
        </w:rPr>
        <w:t>더 많은 욕심</w:t>
      </w:r>
      <w:r>
        <w:rPr>
          <w:rFonts w:asciiTheme="majorEastAsia" w:eastAsiaTheme="majorEastAsia" w:hAnsiTheme="majorEastAsia" w:hint="eastAsia"/>
        </w:rPr>
        <w:t>을 이루기 위해</w:t>
      </w:r>
      <w:r w:rsidRPr="00001842">
        <w:rPr>
          <w:rFonts w:asciiTheme="majorEastAsia" w:eastAsiaTheme="majorEastAsia" w:hAnsiTheme="majorEastAsia" w:hint="eastAsia"/>
        </w:rPr>
        <w:t xml:space="preserve">, 그들은 </w:t>
      </w:r>
      <w:r>
        <w:rPr>
          <w:rFonts w:asciiTheme="majorEastAsia" w:eastAsiaTheme="majorEastAsia" w:hAnsiTheme="majorEastAsia" w:hint="eastAsia"/>
        </w:rPr>
        <w:t>자신들이 원하는 것을 가지기 위해 무엇이나 하려고 든다.</w:t>
      </w:r>
      <w:r>
        <w:rPr>
          <w:rFonts w:asciiTheme="majorEastAsia" w:eastAsiaTheme="majorEastAsia" w:hAnsiTheme="majorEastAsia"/>
        </w:rPr>
        <w:t xml:space="preserve"> </w:t>
      </w:r>
    </w:p>
    <w:p w14:paraId="6EA62D08" w14:textId="700E9D0C" w:rsidR="00AA050A" w:rsidRDefault="00AA050A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 결과적으로 그것은 자기의 생명을 해하는 길이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7BABB5B7" w14:textId="6B255B16" w:rsidR="00AA050A" w:rsidRDefault="00AA050A" w:rsidP="00FE5E78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야고보서는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AA050A">
        <w:rPr>
          <w:rFonts w:asciiTheme="majorEastAsia" w:eastAsiaTheme="majorEastAsia" w:hAnsiTheme="majorEastAsia" w:hint="eastAsia"/>
          <w:b/>
        </w:rPr>
        <w:t>욕심이 잉태한즉 죄를 낳고 죄가 장성한즉 사망을 낳느니라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한다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약 </w:t>
      </w:r>
      <w:r>
        <w:rPr>
          <w:rFonts w:asciiTheme="majorEastAsia" w:eastAsiaTheme="majorEastAsia" w:hAnsiTheme="majorEastAsia"/>
        </w:rPr>
        <w:t xml:space="preserve">1: 15). </w:t>
      </w:r>
    </w:p>
    <w:p w14:paraId="061048C6" w14:textId="5348BB6F" w:rsidR="00AA050A" w:rsidRDefault="00AA050A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</w:t>
      </w:r>
      <w:r>
        <w:rPr>
          <w:rFonts w:asciiTheme="majorEastAsia" w:eastAsiaTheme="majorEastAsia" w:hAnsiTheme="majorEastAsia" w:hint="eastAsia"/>
        </w:rPr>
        <w:t xml:space="preserve">지금도 </w:t>
      </w:r>
      <w:r w:rsidRPr="00AA050A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 xml:space="preserve">나님의 </w:t>
      </w:r>
      <w:r w:rsidRPr="00AA050A">
        <w:rPr>
          <w:rFonts w:asciiTheme="majorEastAsia" w:eastAsiaTheme="majorEastAsia" w:hAnsiTheme="majorEastAsia" w:hint="eastAsia"/>
        </w:rPr>
        <w:t>지혜를 무시하</w:t>
      </w:r>
      <w:r>
        <w:rPr>
          <w:rFonts w:asciiTheme="majorEastAsia" w:eastAsiaTheme="majorEastAsia" w:hAnsiTheme="majorEastAsia" w:hint="eastAsia"/>
        </w:rPr>
        <w:t xml:space="preserve">고 탐욕에 </w:t>
      </w:r>
      <w:r w:rsidR="00691AE1">
        <w:rPr>
          <w:rFonts w:asciiTheme="majorEastAsia" w:eastAsiaTheme="majorEastAsia" w:hAnsiTheme="majorEastAsia" w:hint="eastAsia"/>
        </w:rPr>
        <w:t>사로 잡혀 불의한 이익을 추구하면 갖가지 죄악에 빠질 수 있다.</w:t>
      </w:r>
      <w:r w:rsidR="00691AE1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41CDB47A" w14:textId="77777777" w:rsidR="00AA050A" w:rsidRDefault="00AA050A" w:rsidP="00FE5E78">
      <w:pPr>
        <w:spacing w:line="240" w:lineRule="auto"/>
        <w:rPr>
          <w:rFonts w:asciiTheme="majorEastAsia" w:eastAsiaTheme="majorEastAsia" w:hAnsiTheme="majorEastAsia"/>
        </w:rPr>
      </w:pPr>
      <w:r w:rsidRPr="00AA050A">
        <w:rPr>
          <w:rFonts w:asciiTheme="majorEastAsia" w:eastAsiaTheme="majorEastAsia" w:hAnsiTheme="majorEastAsia" w:hint="eastAsia"/>
        </w:rPr>
        <w:t xml:space="preserve">그러므로 성숙한 그리스도인들은 </w:t>
      </w:r>
      <w:r>
        <w:rPr>
          <w:rFonts w:asciiTheme="majorEastAsia" w:eastAsiaTheme="majorEastAsia" w:hAnsiTheme="majorEastAsia" w:hint="eastAsia"/>
        </w:rPr>
        <w:t xml:space="preserve">성경말씀을 </w:t>
      </w:r>
      <w:r w:rsidRPr="00AA050A">
        <w:rPr>
          <w:rFonts w:asciiTheme="majorEastAsia" w:eastAsiaTheme="majorEastAsia" w:hAnsiTheme="majorEastAsia" w:hint="eastAsia"/>
        </w:rPr>
        <w:t xml:space="preserve">통해 </w:t>
      </w:r>
      <w:r>
        <w:rPr>
          <w:rFonts w:asciiTheme="majorEastAsia" w:eastAsiaTheme="majorEastAsia" w:hAnsiTheme="majorEastAsia" w:hint="eastAsia"/>
        </w:rPr>
        <w:t xml:space="preserve">하나님의 </w:t>
      </w:r>
      <w:r w:rsidRPr="00AA050A">
        <w:rPr>
          <w:rFonts w:asciiTheme="majorEastAsia" w:eastAsiaTheme="majorEastAsia" w:hAnsiTheme="majorEastAsia" w:hint="eastAsia"/>
        </w:rPr>
        <w:t>지혜를 간절히 구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</w:p>
    <w:p w14:paraId="06F25A5B" w14:textId="77777777" w:rsidR="00EA0639" w:rsidRDefault="00EA0639" w:rsidP="00FE5E78">
      <w:pPr>
        <w:spacing w:line="240" w:lineRule="auto"/>
        <w:rPr>
          <w:rFonts w:asciiTheme="majorEastAsia" w:eastAsiaTheme="majorEastAsia" w:hAnsiTheme="majorEastAsia"/>
        </w:rPr>
      </w:pPr>
    </w:p>
    <w:p w14:paraId="26B20A71" w14:textId="309A2FF0" w:rsidR="00AE3EB1" w:rsidRPr="00FE5E78" w:rsidRDefault="00EA4FFC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inorEastAsia" w:hAnsiTheme="minorEastAsia" w:hint="eastAsia"/>
          <w:b/>
          <w:color w:val="000000" w:themeColor="text1"/>
          <w:sz w:val="28"/>
        </w:rPr>
        <w:t xml:space="preserve"> </w:t>
      </w:r>
      <w:r w:rsidR="009C06FC"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0738A0CD" w14:textId="0F109693" w:rsidR="00FC56B8" w:rsidRDefault="00D94D35" w:rsidP="009B3941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참 지혜는 하나님과의 바른 관계에서 시작된다.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3D0D8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394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9665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48D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97C2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1D5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741D8DBE" w:rsidR="00CA0EC6" w:rsidRPr="00FB1AD3" w:rsidRDefault="00D94D35" w:rsidP="009B3941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경건한 권고의 말에 순종</w:t>
      </w:r>
      <w:r w:rsidR="00CA3186">
        <w:rPr>
          <w:rFonts w:asciiTheme="minorEastAsia" w:hAnsiTheme="minorEastAsia" w:hint="eastAsia"/>
          <w:color w:val="000000" w:themeColor="text1"/>
          <w:sz w:val="24"/>
        </w:rPr>
        <w:t>하는 것은 형통한 삶으로 이어진다.</w:t>
      </w:r>
      <w:r w:rsidR="00CA318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4BC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7CD4A4E5" w14:textId="77777777" w:rsidR="00835D7F" w:rsidRDefault="00CA3186" w:rsidP="0024146A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 xml:space="preserve">지혜로운 </w:t>
      </w:r>
      <w:r w:rsidR="0024146A" w:rsidRPr="0024146A">
        <w:rPr>
          <w:rFonts w:asciiTheme="minorEastAsia" w:hAnsiTheme="minorEastAsia" w:hint="eastAsia"/>
          <w:color w:val="000000" w:themeColor="text1"/>
          <w:sz w:val="24"/>
        </w:rPr>
        <w:t xml:space="preserve">신자들은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악한 일에 </w:t>
      </w:r>
      <w:r w:rsidR="00835D7F">
        <w:rPr>
          <w:rFonts w:asciiTheme="minorEastAsia" w:hAnsiTheme="minorEastAsia" w:hint="eastAsia"/>
          <w:color w:val="000000" w:themeColor="text1"/>
          <w:sz w:val="24"/>
        </w:rPr>
        <w:t>가담</w:t>
      </w:r>
      <w:r>
        <w:rPr>
          <w:rFonts w:asciiTheme="minorEastAsia" w:hAnsiTheme="minorEastAsia" w:hint="eastAsia"/>
          <w:color w:val="000000" w:themeColor="text1"/>
          <w:sz w:val="24"/>
        </w:rPr>
        <w:t>하라는 압력에 저항한다.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1A17C867" w14:textId="0157D783" w:rsidR="00B224FB" w:rsidRPr="00B24B9D" w:rsidRDefault="00835D7F" w:rsidP="0024146A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경건한 지혜를 무시하는 것은 자멸을 초래한다.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50136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B149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17D3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 w:rsidRPr="00B24B9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224FB" w:rsidRPr="00B24B9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 w:rsidRPr="00B24B9D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6BF9FE44" w14:textId="03E91686" w:rsidR="00B17BEA" w:rsidRDefault="00F66D74" w:rsidP="00174405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bookmarkStart w:id="0" w:name="_GoBack"/>
      <w:bookmarkEnd w:id="0"/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63197B58" w:rsidR="00793FF5" w:rsidRPr="00C01AFE" w:rsidRDefault="00793FF5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Pr="00793FF5">
              <w:rPr>
                <w:rFonts w:asciiTheme="minorEastAsia" w:hAnsiTheme="minorEastAsia"/>
                <w:b/>
              </w:rPr>
              <w:br/>
            </w:r>
            <w:r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41B30CFC" w14:textId="77777777" w:rsidR="009501CD" w:rsidRDefault="009501CD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</w:p>
    <w:p w14:paraId="709C7148" w14:textId="2768765D" w:rsidR="00B17BEA" w:rsidRP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8"/>
          <w:u w:val="single"/>
        </w:rPr>
      </w:pP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잠언 </w:t>
      </w:r>
      <w:r w:rsidRPr="00B17BEA">
        <w:rPr>
          <w:rFonts w:asciiTheme="minorEastAsia" w:hAnsiTheme="minorEastAsia"/>
          <w:b/>
          <w:sz w:val="28"/>
          <w:u w:val="single"/>
        </w:rPr>
        <w:t xml:space="preserve">/ </w:t>
      </w: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아가서 공부 </w:t>
      </w:r>
    </w:p>
    <w:p w14:paraId="2A76DAED" w14:textId="6C088DC3" w:rsidR="00D034D3" w:rsidRPr="00D034D3" w:rsidRDefault="00DA6515" w:rsidP="006216CE">
      <w:pPr>
        <w:spacing w:before="240" w:after="240" w:line="240" w:lineRule="auto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 xml:space="preserve">이번 주부터는 </w:t>
      </w:r>
      <w:r w:rsidR="00066EF9">
        <w:rPr>
          <w:rFonts w:asciiTheme="minorEastAsia" w:hAnsiTheme="minorEastAsia"/>
          <w:sz w:val="24"/>
        </w:rPr>
        <w:t>3</w:t>
      </w:r>
      <w:r w:rsidR="00066EF9">
        <w:rPr>
          <w:rFonts w:asciiTheme="minorEastAsia" w:hAnsiTheme="minorEastAsia" w:hint="eastAsia"/>
          <w:sz w:val="24"/>
        </w:rPr>
        <w:t xml:space="preserve">개월에 걸쳐 </w:t>
      </w:r>
      <w:r w:rsidR="00066EF9">
        <w:rPr>
          <w:rFonts w:asciiTheme="minorEastAsia" w:hAnsiTheme="minorEastAsia"/>
          <w:sz w:val="24"/>
        </w:rPr>
        <w:t>(</w:t>
      </w:r>
      <w:r w:rsidR="00B17BEA" w:rsidRPr="00D034D3">
        <w:rPr>
          <w:rFonts w:asciiTheme="minorEastAsia" w:hAnsiTheme="minorEastAsia"/>
          <w:sz w:val="24"/>
        </w:rPr>
        <w:t>6/7/8</w:t>
      </w:r>
      <w:r w:rsidR="00B17BEA" w:rsidRPr="00D034D3">
        <w:rPr>
          <w:rFonts w:asciiTheme="minorEastAsia" w:hAnsiTheme="minorEastAsia" w:hint="eastAsia"/>
          <w:sz w:val="24"/>
        </w:rPr>
        <w:t>월</w:t>
      </w:r>
      <w:r w:rsidR="00066EF9">
        <w:rPr>
          <w:rFonts w:asciiTheme="minorEastAsia" w:hAnsiTheme="minorEastAsia" w:hint="eastAsia"/>
          <w:sz w:val="24"/>
        </w:rPr>
        <w:t>)</w:t>
      </w:r>
      <w:r w:rsidR="00B17BEA" w:rsidRPr="00D034D3">
        <w:rPr>
          <w:rFonts w:asciiTheme="minorEastAsia" w:hAnsiTheme="minorEastAsia" w:hint="eastAsia"/>
          <w:sz w:val="24"/>
        </w:rPr>
        <w:t xml:space="preserve"> </w:t>
      </w:r>
      <w:r w:rsidR="006C45AB" w:rsidRPr="00D034D3">
        <w:rPr>
          <w:rFonts w:asciiTheme="minorEastAsia" w:hAnsiTheme="minorEastAsia" w:hint="eastAsia"/>
          <w:sz w:val="24"/>
        </w:rPr>
        <w:t xml:space="preserve">구약의 </w:t>
      </w:r>
      <w:r w:rsidR="006C45AB" w:rsidRPr="00D034D3">
        <w:rPr>
          <w:rFonts w:asciiTheme="minorEastAsia" w:hAnsiTheme="minorEastAsia" w:hint="eastAsia"/>
          <w:b/>
          <w:sz w:val="24"/>
          <w:u w:val="single"/>
        </w:rPr>
        <w:t xml:space="preserve">잠언과 </w:t>
      </w:r>
      <w:proofErr w:type="spellStart"/>
      <w:r w:rsidR="006C45AB" w:rsidRPr="00D034D3">
        <w:rPr>
          <w:rFonts w:asciiTheme="minorEastAsia" w:hAnsiTheme="minorEastAsia" w:hint="eastAsia"/>
          <w:b/>
          <w:sz w:val="24"/>
          <w:u w:val="single"/>
        </w:rPr>
        <w:t>아가서</w:t>
      </w:r>
      <w:r w:rsidR="006C45AB" w:rsidRPr="00D034D3">
        <w:rPr>
          <w:rFonts w:asciiTheme="minorEastAsia" w:hAnsiTheme="minorEastAsia" w:hint="eastAsia"/>
          <w:sz w:val="24"/>
        </w:rPr>
        <w:t>를</w:t>
      </w:r>
      <w:proofErr w:type="spellEnd"/>
      <w:r w:rsidR="006C45AB" w:rsidRPr="00D034D3">
        <w:rPr>
          <w:rFonts w:asciiTheme="minorEastAsia" w:hAnsiTheme="minorEastAsia" w:hint="eastAsia"/>
          <w:sz w:val="24"/>
        </w:rPr>
        <w:t xml:space="preserve"> 공부하게 됩니다.</w:t>
      </w:r>
      <w:r w:rsidR="006C45AB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>지혜의 말씀을 배울 수 있는 좋은 기회입니다.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D034D3" w:rsidRPr="00D034D3">
        <w:rPr>
          <w:rFonts w:asciiTheme="minorEastAsia" w:hAnsiTheme="minorEastAsia" w:hint="eastAsia"/>
          <w:sz w:val="24"/>
        </w:rPr>
        <w:t xml:space="preserve">잠언은 </w:t>
      </w:r>
      <w:r w:rsidR="001A0A6E">
        <w:rPr>
          <w:rFonts w:asciiTheme="minorEastAsia" w:hAnsiTheme="minorEastAsia" w:hint="eastAsia"/>
          <w:sz w:val="24"/>
        </w:rPr>
        <w:t xml:space="preserve">우리에게 </w:t>
      </w:r>
      <w:r w:rsidR="00D034D3">
        <w:rPr>
          <w:rFonts w:asciiTheme="minorEastAsia" w:hAnsiTheme="minorEastAsia"/>
          <w:sz w:val="24"/>
        </w:rPr>
        <w:t>“</w:t>
      </w:r>
      <w:r w:rsidR="00D034D3" w:rsidRPr="00D034D3">
        <w:rPr>
          <w:rFonts w:asciiTheme="minorEastAsia" w:hAnsiTheme="minorEastAsia" w:hint="eastAsia"/>
          <w:b/>
          <w:i/>
          <w:sz w:val="24"/>
        </w:rPr>
        <w:t>내 열매는 금이나 정금보다 나으며 내 소득은 순은보다 나으니라</w:t>
      </w:r>
      <w:r w:rsidR="00D034D3">
        <w:rPr>
          <w:rFonts w:asciiTheme="minorEastAsia" w:hAnsiTheme="minorEastAsia"/>
          <w:sz w:val="24"/>
        </w:rPr>
        <w:t>”</w:t>
      </w:r>
      <w:r w:rsidR="00D034D3">
        <w:rPr>
          <w:rFonts w:asciiTheme="minorEastAsia" w:hAnsiTheme="minorEastAsia" w:hint="eastAsia"/>
          <w:sz w:val="24"/>
        </w:rPr>
        <w:t xml:space="preserve">고 </w:t>
      </w:r>
      <w:r w:rsidR="00D034D3">
        <w:rPr>
          <w:rFonts w:asciiTheme="minorEastAsia" w:hAnsiTheme="minorEastAsia"/>
          <w:sz w:val="24"/>
        </w:rPr>
        <w:br/>
      </w:r>
      <w:r w:rsidR="00D034D3">
        <w:rPr>
          <w:rFonts w:asciiTheme="minorEastAsia" w:hAnsiTheme="minorEastAsia" w:hint="eastAsia"/>
          <w:sz w:val="24"/>
        </w:rPr>
        <w:t>말씀합니다</w:t>
      </w:r>
      <w:r w:rsidR="00D034D3">
        <w:rPr>
          <w:rFonts w:asciiTheme="minorEastAsia" w:hAnsiTheme="minorEastAsia"/>
          <w:sz w:val="24"/>
        </w:rPr>
        <w:t xml:space="preserve"> (</w:t>
      </w:r>
      <w:r w:rsidR="00D034D3">
        <w:rPr>
          <w:rFonts w:asciiTheme="minorEastAsia" w:hAnsiTheme="minorEastAsia" w:hint="eastAsia"/>
          <w:sz w:val="24"/>
        </w:rPr>
        <w:t xml:space="preserve">잠 </w:t>
      </w:r>
      <w:r w:rsidR="00D034D3">
        <w:rPr>
          <w:rFonts w:asciiTheme="minorEastAsia" w:hAnsiTheme="minorEastAsia"/>
          <w:sz w:val="24"/>
        </w:rPr>
        <w:t xml:space="preserve">8: 19). </w:t>
      </w:r>
    </w:p>
    <w:p w14:paraId="6D4E4AB7" w14:textId="54108E9E" w:rsid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/>
          <w:b/>
          <w:sz w:val="24"/>
        </w:rPr>
        <w:t xml:space="preserve"> </w:t>
      </w:r>
    </w:p>
    <w:sectPr w:rsidR="00B17BEA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CE68D6" w14:textId="77777777" w:rsidR="00AA7B01" w:rsidRDefault="00AA7B01" w:rsidP="00137862">
      <w:pPr>
        <w:spacing w:line="240" w:lineRule="auto"/>
      </w:pPr>
      <w:r>
        <w:separator/>
      </w:r>
    </w:p>
  </w:endnote>
  <w:endnote w:type="continuationSeparator" w:id="0">
    <w:p w14:paraId="703C099F" w14:textId="77777777" w:rsidR="00AA7B01" w:rsidRDefault="00AA7B01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294903" w:rsidRDefault="0029490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1AE1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371962B9" w14:textId="77777777" w:rsidR="00294903" w:rsidRDefault="002949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7489AC" w14:textId="77777777" w:rsidR="00AA7B01" w:rsidRDefault="00AA7B01" w:rsidP="00137862">
      <w:pPr>
        <w:spacing w:line="240" w:lineRule="auto"/>
      </w:pPr>
      <w:r>
        <w:separator/>
      </w:r>
    </w:p>
  </w:footnote>
  <w:footnote w:type="continuationSeparator" w:id="0">
    <w:p w14:paraId="20E8B37D" w14:textId="77777777" w:rsidR="00AA7B01" w:rsidRDefault="00AA7B01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4"/>
  </w:num>
  <w:num w:numId="8">
    <w:abstractNumId w:val="12"/>
  </w:num>
  <w:num w:numId="9">
    <w:abstractNumId w:val="0"/>
  </w:num>
  <w:num w:numId="10">
    <w:abstractNumId w:val="6"/>
  </w:num>
  <w:num w:numId="11">
    <w:abstractNumId w:val="9"/>
  </w:num>
  <w:num w:numId="12">
    <w:abstractNumId w:val="15"/>
  </w:num>
  <w:num w:numId="13">
    <w:abstractNumId w:val="10"/>
  </w:num>
  <w:num w:numId="14">
    <w:abstractNumId w:val="1"/>
  </w:num>
  <w:num w:numId="15">
    <w:abstractNumId w:val="13"/>
  </w:num>
  <w:num w:numId="1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A2C"/>
    <w:rsid w:val="00000E18"/>
    <w:rsid w:val="00001619"/>
    <w:rsid w:val="00001789"/>
    <w:rsid w:val="00001842"/>
    <w:rsid w:val="0000246A"/>
    <w:rsid w:val="00002A0B"/>
    <w:rsid w:val="00003E27"/>
    <w:rsid w:val="00003EA5"/>
    <w:rsid w:val="0000426F"/>
    <w:rsid w:val="00004879"/>
    <w:rsid w:val="000050B7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9D9"/>
    <w:rsid w:val="00014A08"/>
    <w:rsid w:val="00014B29"/>
    <w:rsid w:val="00014B66"/>
    <w:rsid w:val="00014CF5"/>
    <w:rsid w:val="00015747"/>
    <w:rsid w:val="000160A2"/>
    <w:rsid w:val="00017577"/>
    <w:rsid w:val="00017DDB"/>
    <w:rsid w:val="00017F7A"/>
    <w:rsid w:val="00020097"/>
    <w:rsid w:val="000209ED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30D2"/>
    <w:rsid w:val="00023217"/>
    <w:rsid w:val="00024317"/>
    <w:rsid w:val="000246BE"/>
    <w:rsid w:val="00024B56"/>
    <w:rsid w:val="00024E63"/>
    <w:rsid w:val="0002509C"/>
    <w:rsid w:val="00025B2B"/>
    <w:rsid w:val="00025CA2"/>
    <w:rsid w:val="00025EF4"/>
    <w:rsid w:val="00025F2C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4D"/>
    <w:rsid w:val="000316AB"/>
    <w:rsid w:val="00031EE6"/>
    <w:rsid w:val="00032657"/>
    <w:rsid w:val="00032B98"/>
    <w:rsid w:val="00032F57"/>
    <w:rsid w:val="00033515"/>
    <w:rsid w:val="0003353E"/>
    <w:rsid w:val="00033590"/>
    <w:rsid w:val="00033DF8"/>
    <w:rsid w:val="000342A1"/>
    <w:rsid w:val="0003431D"/>
    <w:rsid w:val="00034364"/>
    <w:rsid w:val="00034441"/>
    <w:rsid w:val="000345F0"/>
    <w:rsid w:val="0003496C"/>
    <w:rsid w:val="00034A0F"/>
    <w:rsid w:val="00035151"/>
    <w:rsid w:val="00035338"/>
    <w:rsid w:val="00035535"/>
    <w:rsid w:val="00035818"/>
    <w:rsid w:val="000359A0"/>
    <w:rsid w:val="00036170"/>
    <w:rsid w:val="000361AB"/>
    <w:rsid w:val="000363D3"/>
    <w:rsid w:val="00036A1E"/>
    <w:rsid w:val="00036A72"/>
    <w:rsid w:val="00036E3E"/>
    <w:rsid w:val="00037057"/>
    <w:rsid w:val="0003738A"/>
    <w:rsid w:val="000375CD"/>
    <w:rsid w:val="00040852"/>
    <w:rsid w:val="0004095C"/>
    <w:rsid w:val="000413CC"/>
    <w:rsid w:val="000414C8"/>
    <w:rsid w:val="00041B58"/>
    <w:rsid w:val="00041DB7"/>
    <w:rsid w:val="00042216"/>
    <w:rsid w:val="000429EE"/>
    <w:rsid w:val="000430EF"/>
    <w:rsid w:val="000431EA"/>
    <w:rsid w:val="00043608"/>
    <w:rsid w:val="00043656"/>
    <w:rsid w:val="000439F6"/>
    <w:rsid w:val="00043F3F"/>
    <w:rsid w:val="000440F0"/>
    <w:rsid w:val="000441D6"/>
    <w:rsid w:val="00044463"/>
    <w:rsid w:val="000449D9"/>
    <w:rsid w:val="00044B74"/>
    <w:rsid w:val="00044C5F"/>
    <w:rsid w:val="00044C89"/>
    <w:rsid w:val="000460A9"/>
    <w:rsid w:val="000460EE"/>
    <w:rsid w:val="000466AC"/>
    <w:rsid w:val="00046DD8"/>
    <w:rsid w:val="00046E6D"/>
    <w:rsid w:val="000475B3"/>
    <w:rsid w:val="0004791E"/>
    <w:rsid w:val="000479EE"/>
    <w:rsid w:val="00047B88"/>
    <w:rsid w:val="00047BEB"/>
    <w:rsid w:val="00051111"/>
    <w:rsid w:val="00051A75"/>
    <w:rsid w:val="00051D33"/>
    <w:rsid w:val="00051DBB"/>
    <w:rsid w:val="000524B0"/>
    <w:rsid w:val="000524FF"/>
    <w:rsid w:val="000525B8"/>
    <w:rsid w:val="00052A1A"/>
    <w:rsid w:val="00052B52"/>
    <w:rsid w:val="0005306C"/>
    <w:rsid w:val="000535C9"/>
    <w:rsid w:val="00053FFE"/>
    <w:rsid w:val="0005453F"/>
    <w:rsid w:val="000547B9"/>
    <w:rsid w:val="00054D73"/>
    <w:rsid w:val="00054FAF"/>
    <w:rsid w:val="000557C1"/>
    <w:rsid w:val="00055D4D"/>
    <w:rsid w:val="000565D6"/>
    <w:rsid w:val="00056627"/>
    <w:rsid w:val="000567C9"/>
    <w:rsid w:val="00056DD8"/>
    <w:rsid w:val="00056F1F"/>
    <w:rsid w:val="00056F86"/>
    <w:rsid w:val="000573C3"/>
    <w:rsid w:val="00057C83"/>
    <w:rsid w:val="0006028B"/>
    <w:rsid w:val="0006080B"/>
    <w:rsid w:val="0006137D"/>
    <w:rsid w:val="000613FB"/>
    <w:rsid w:val="00061729"/>
    <w:rsid w:val="00061B08"/>
    <w:rsid w:val="00061BFF"/>
    <w:rsid w:val="00061CF2"/>
    <w:rsid w:val="00061DF1"/>
    <w:rsid w:val="00062307"/>
    <w:rsid w:val="00062A1D"/>
    <w:rsid w:val="00062BDC"/>
    <w:rsid w:val="0006350C"/>
    <w:rsid w:val="0006364F"/>
    <w:rsid w:val="00063FE0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9BA"/>
    <w:rsid w:val="00065AFC"/>
    <w:rsid w:val="000661ED"/>
    <w:rsid w:val="0006676B"/>
    <w:rsid w:val="00066EF9"/>
    <w:rsid w:val="000674C5"/>
    <w:rsid w:val="000676C6"/>
    <w:rsid w:val="00067B5A"/>
    <w:rsid w:val="00067C3E"/>
    <w:rsid w:val="00067ED3"/>
    <w:rsid w:val="00067EE0"/>
    <w:rsid w:val="00070019"/>
    <w:rsid w:val="0007009C"/>
    <w:rsid w:val="0007074C"/>
    <w:rsid w:val="0007208A"/>
    <w:rsid w:val="000723E2"/>
    <w:rsid w:val="000727A8"/>
    <w:rsid w:val="00072EBB"/>
    <w:rsid w:val="00072FA6"/>
    <w:rsid w:val="00073019"/>
    <w:rsid w:val="00073457"/>
    <w:rsid w:val="00073A40"/>
    <w:rsid w:val="00073D3C"/>
    <w:rsid w:val="000740B9"/>
    <w:rsid w:val="00074675"/>
    <w:rsid w:val="0007468D"/>
    <w:rsid w:val="000747EA"/>
    <w:rsid w:val="00074AB5"/>
    <w:rsid w:val="00074CF2"/>
    <w:rsid w:val="00075607"/>
    <w:rsid w:val="00075761"/>
    <w:rsid w:val="00076206"/>
    <w:rsid w:val="000762B4"/>
    <w:rsid w:val="00076AEA"/>
    <w:rsid w:val="00076F30"/>
    <w:rsid w:val="00076F69"/>
    <w:rsid w:val="00077288"/>
    <w:rsid w:val="00077425"/>
    <w:rsid w:val="000778BF"/>
    <w:rsid w:val="00077A56"/>
    <w:rsid w:val="00077C6A"/>
    <w:rsid w:val="000800D6"/>
    <w:rsid w:val="00080ADA"/>
    <w:rsid w:val="0008100C"/>
    <w:rsid w:val="000817DF"/>
    <w:rsid w:val="00081E22"/>
    <w:rsid w:val="000820A9"/>
    <w:rsid w:val="00082300"/>
    <w:rsid w:val="00082FFB"/>
    <w:rsid w:val="000835A7"/>
    <w:rsid w:val="000842E1"/>
    <w:rsid w:val="000843CC"/>
    <w:rsid w:val="000843EC"/>
    <w:rsid w:val="00084482"/>
    <w:rsid w:val="0008484B"/>
    <w:rsid w:val="00084A6D"/>
    <w:rsid w:val="00085214"/>
    <w:rsid w:val="0008544C"/>
    <w:rsid w:val="00085850"/>
    <w:rsid w:val="000858BE"/>
    <w:rsid w:val="000865BF"/>
    <w:rsid w:val="0008673C"/>
    <w:rsid w:val="000873E0"/>
    <w:rsid w:val="00087A08"/>
    <w:rsid w:val="000907A4"/>
    <w:rsid w:val="00090856"/>
    <w:rsid w:val="000908DE"/>
    <w:rsid w:val="00091161"/>
    <w:rsid w:val="000914DF"/>
    <w:rsid w:val="000919CE"/>
    <w:rsid w:val="00091B01"/>
    <w:rsid w:val="00092157"/>
    <w:rsid w:val="000921F5"/>
    <w:rsid w:val="0009221B"/>
    <w:rsid w:val="000922D4"/>
    <w:rsid w:val="00092F9A"/>
    <w:rsid w:val="0009370F"/>
    <w:rsid w:val="00093BB5"/>
    <w:rsid w:val="00093D9A"/>
    <w:rsid w:val="00094040"/>
    <w:rsid w:val="00094209"/>
    <w:rsid w:val="00094548"/>
    <w:rsid w:val="00094655"/>
    <w:rsid w:val="00094EDB"/>
    <w:rsid w:val="000955BB"/>
    <w:rsid w:val="00095911"/>
    <w:rsid w:val="000959D1"/>
    <w:rsid w:val="00096076"/>
    <w:rsid w:val="000966A4"/>
    <w:rsid w:val="0009684B"/>
    <w:rsid w:val="00096A3E"/>
    <w:rsid w:val="00096F57"/>
    <w:rsid w:val="00096FCE"/>
    <w:rsid w:val="0009750B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2AA"/>
    <w:rsid w:val="000A2738"/>
    <w:rsid w:val="000A2BF4"/>
    <w:rsid w:val="000A2F47"/>
    <w:rsid w:val="000A2F8D"/>
    <w:rsid w:val="000A307C"/>
    <w:rsid w:val="000A3754"/>
    <w:rsid w:val="000A4169"/>
    <w:rsid w:val="000A42AF"/>
    <w:rsid w:val="000A438F"/>
    <w:rsid w:val="000A46E8"/>
    <w:rsid w:val="000A4893"/>
    <w:rsid w:val="000A4956"/>
    <w:rsid w:val="000A4DE8"/>
    <w:rsid w:val="000A50CD"/>
    <w:rsid w:val="000A514A"/>
    <w:rsid w:val="000A52BB"/>
    <w:rsid w:val="000A553B"/>
    <w:rsid w:val="000A5558"/>
    <w:rsid w:val="000A5623"/>
    <w:rsid w:val="000A66B6"/>
    <w:rsid w:val="000A6E1E"/>
    <w:rsid w:val="000A74FF"/>
    <w:rsid w:val="000A7A82"/>
    <w:rsid w:val="000A7FBC"/>
    <w:rsid w:val="000B080C"/>
    <w:rsid w:val="000B0905"/>
    <w:rsid w:val="000B0B89"/>
    <w:rsid w:val="000B1029"/>
    <w:rsid w:val="000B1050"/>
    <w:rsid w:val="000B1A64"/>
    <w:rsid w:val="000B1BCC"/>
    <w:rsid w:val="000B1C62"/>
    <w:rsid w:val="000B1DFE"/>
    <w:rsid w:val="000B1E9C"/>
    <w:rsid w:val="000B1EE0"/>
    <w:rsid w:val="000B23E6"/>
    <w:rsid w:val="000B244A"/>
    <w:rsid w:val="000B2847"/>
    <w:rsid w:val="000B28CC"/>
    <w:rsid w:val="000B2B3E"/>
    <w:rsid w:val="000B32B6"/>
    <w:rsid w:val="000B338A"/>
    <w:rsid w:val="000B3802"/>
    <w:rsid w:val="000B3BD2"/>
    <w:rsid w:val="000B3DE1"/>
    <w:rsid w:val="000B445B"/>
    <w:rsid w:val="000B45A1"/>
    <w:rsid w:val="000B4B98"/>
    <w:rsid w:val="000B510C"/>
    <w:rsid w:val="000B54AE"/>
    <w:rsid w:val="000B5A0B"/>
    <w:rsid w:val="000B6226"/>
    <w:rsid w:val="000B6666"/>
    <w:rsid w:val="000B67E6"/>
    <w:rsid w:val="000B6A15"/>
    <w:rsid w:val="000B6D16"/>
    <w:rsid w:val="000B7873"/>
    <w:rsid w:val="000B7AE2"/>
    <w:rsid w:val="000B7F78"/>
    <w:rsid w:val="000C09DD"/>
    <w:rsid w:val="000C0B86"/>
    <w:rsid w:val="000C0E90"/>
    <w:rsid w:val="000C1654"/>
    <w:rsid w:val="000C283B"/>
    <w:rsid w:val="000C3176"/>
    <w:rsid w:val="000C3546"/>
    <w:rsid w:val="000C37CC"/>
    <w:rsid w:val="000C420E"/>
    <w:rsid w:val="000C478A"/>
    <w:rsid w:val="000C48F3"/>
    <w:rsid w:val="000C5089"/>
    <w:rsid w:val="000C51A6"/>
    <w:rsid w:val="000C5368"/>
    <w:rsid w:val="000C55CC"/>
    <w:rsid w:val="000C5612"/>
    <w:rsid w:val="000C577D"/>
    <w:rsid w:val="000C593C"/>
    <w:rsid w:val="000C6175"/>
    <w:rsid w:val="000C6293"/>
    <w:rsid w:val="000C722C"/>
    <w:rsid w:val="000C72E6"/>
    <w:rsid w:val="000C79B2"/>
    <w:rsid w:val="000D0269"/>
    <w:rsid w:val="000D035D"/>
    <w:rsid w:val="000D0465"/>
    <w:rsid w:val="000D1BF3"/>
    <w:rsid w:val="000D1C92"/>
    <w:rsid w:val="000D230B"/>
    <w:rsid w:val="000D231B"/>
    <w:rsid w:val="000D2E88"/>
    <w:rsid w:val="000D332E"/>
    <w:rsid w:val="000D3977"/>
    <w:rsid w:val="000D3E78"/>
    <w:rsid w:val="000D403F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B3"/>
    <w:rsid w:val="000E16F9"/>
    <w:rsid w:val="000E1F5D"/>
    <w:rsid w:val="000E2056"/>
    <w:rsid w:val="000E21C4"/>
    <w:rsid w:val="000E22A9"/>
    <w:rsid w:val="000E2B1E"/>
    <w:rsid w:val="000E3005"/>
    <w:rsid w:val="000E306A"/>
    <w:rsid w:val="000E338F"/>
    <w:rsid w:val="000E3B26"/>
    <w:rsid w:val="000E3C24"/>
    <w:rsid w:val="000E3D04"/>
    <w:rsid w:val="000E3DC5"/>
    <w:rsid w:val="000E3E07"/>
    <w:rsid w:val="000E3E1F"/>
    <w:rsid w:val="000E4079"/>
    <w:rsid w:val="000E4895"/>
    <w:rsid w:val="000E4DF3"/>
    <w:rsid w:val="000E54C5"/>
    <w:rsid w:val="000E54CF"/>
    <w:rsid w:val="000E5671"/>
    <w:rsid w:val="000E5676"/>
    <w:rsid w:val="000E58BE"/>
    <w:rsid w:val="000E5951"/>
    <w:rsid w:val="000E642B"/>
    <w:rsid w:val="000E66FD"/>
    <w:rsid w:val="000E7310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498"/>
    <w:rsid w:val="000F3D57"/>
    <w:rsid w:val="000F3E8A"/>
    <w:rsid w:val="000F4304"/>
    <w:rsid w:val="000F4804"/>
    <w:rsid w:val="000F49D7"/>
    <w:rsid w:val="000F4D8C"/>
    <w:rsid w:val="000F4EB3"/>
    <w:rsid w:val="000F50CE"/>
    <w:rsid w:val="000F5328"/>
    <w:rsid w:val="000F660A"/>
    <w:rsid w:val="000F664C"/>
    <w:rsid w:val="000F67BC"/>
    <w:rsid w:val="000F6B4A"/>
    <w:rsid w:val="000F6C26"/>
    <w:rsid w:val="001000AB"/>
    <w:rsid w:val="00100280"/>
    <w:rsid w:val="001007E1"/>
    <w:rsid w:val="00100A6A"/>
    <w:rsid w:val="00100ACE"/>
    <w:rsid w:val="001011A8"/>
    <w:rsid w:val="0010135A"/>
    <w:rsid w:val="00101418"/>
    <w:rsid w:val="00101F3A"/>
    <w:rsid w:val="00101F6D"/>
    <w:rsid w:val="00102255"/>
    <w:rsid w:val="00102E38"/>
    <w:rsid w:val="00103382"/>
    <w:rsid w:val="0010346A"/>
    <w:rsid w:val="00103595"/>
    <w:rsid w:val="00103698"/>
    <w:rsid w:val="001039E7"/>
    <w:rsid w:val="00103B1F"/>
    <w:rsid w:val="00103FD8"/>
    <w:rsid w:val="001042E8"/>
    <w:rsid w:val="001046B7"/>
    <w:rsid w:val="00105111"/>
    <w:rsid w:val="0010537C"/>
    <w:rsid w:val="00105815"/>
    <w:rsid w:val="001060CE"/>
    <w:rsid w:val="001065CE"/>
    <w:rsid w:val="00106890"/>
    <w:rsid w:val="00106ED6"/>
    <w:rsid w:val="00106FEA"/>
    <w:rsid w:val="001070BB"/>
    <w:rsid w:val="0010747F"/>
    <w:rsid w:val="001077CD"/>
    <w:rsid w:val="00110D13"/>
    <w:rsid w:val="00110E74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612F"/>
    <w:rsid w:val="00116592"/>
    <w:rsid w:val="00116C0F"/>
    <w:rsid w:val="00117BEB"/>
    <w:rsid w:val="00117E26"/>
    <w:rsid w:val="001205D7"/>
    <w:rsid w:val="00120D99"/>
    <w:rsid w:val="0012137F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3BB"/>
    <w:rsid w:val="00124549"/>
    <w:rsid w:val="001247C3"/>
    <w:rsid w:val="00124822"/>
    <w:rsid w:val="00124DD8"/>
    <w:rsid w:val="001250B2"/>
    <w:rsid w:val="001264F3"/>
    <w:rsid w:val="00126655"/>
    <w:rsid w:val="0012670E"/>
    <w:rsid w:val="0012686B"/>
    <w:rsid w:val="001273C5"/>
    <w:rsid w:val="0012771B"/>
    <w:rsid w:val="0012786F"/>
    <w:rsid w:val="00127B84"/>
    <w:rsid w:val="00130093"/>
    <w:rsid w:val="00130BE7"/>
    <w:rsid w:val="00130EC1"/>
    <w:rsid w:val="001310FC"/>
    <w:rsid w:val="0013119E"/>
    <w:rsid w:val="00131754"/>
    <w:rsid w:val="0013177B"/>
    <w:rsid w:val="00131DEA"/>
    <w:rsid w:val="00131F6B"/>
    <w:rsid w:val="0013260F"/>
    <w:rsid w:val="00132701"/>
    <w:rsid w:val="001329D8"/>
    <w:rsid w:val="00132B7B"/>
    <w:rsid w:val="0013328D"/>
    <w:rsid w:val="001333B6"/>
    <w:rsid w:val="001338B4"/>
    <w:rsid w:val="001343EE"/>
    <w:rsid w:val="00134B74"/>
    <w:rsid w:val="00134C90"/>
    <w:rsid w:val="001357D4"/>
    <w:rsid w:val="00135D30"/>
    <w:rsid w:val="001360B0"/>
    <w:rsid w:val="00136609"/>
    <w:rsid w:val="0013679D"/>
    <w:rsid w:val="00136A34"/>
    <w:rsid w:val="00137862"/>
    <w:rsid w:val="00137920"/>
    <w:rsid w:val="001379D1"/>
    <w:rsid w:val="00137C31"/>
    <w:rsid w:val="00137D53"/>
    <w:rsid w:val="00137D9B"/>
    <w:rsid w:val="00140978"/>
    <w:rsid w:val="001411BE"/>
    <w:rsid w:val="001418C3"/>
    <w:rsid w:val="00141948"/>
    <w:rsid w:val="00141F05"/>
    <w:rsid w:val="00141F67"/>
    <w:rsid w:val="00141FC2"/>
    <w:rsid w:val="001426E1"/>
    <w:rsid w:val="00142A00"/>
    <w:rsid w:val="00142CE5"/>
    <w:rsid w:val="00142E29"/>
    <w:rsid w:val="00143355"/>
    <w:rsid w:val="00143611"/>
    <w:rsid w:val="00143870"/>
    <w:rsid w:val="00143B82"/>
    <w:rsid w:val="00144057"/>
    <w:rsid w:val="001451BD"/>
    <w:rsid w:val="001453B0"/>
    <w:rsid w:val="0014560B"/>
    <w:rsid w:val="00145B6E"/>
    <w:rsid w:val="00145CB3"/>
    <w:rsid w:val="0014628C"/>
    <w:rsid w:val="0014647C"/>
    <w:rsid w:val="001465D8"/>
    <w:rsid w:val="00146F1C"/>
    <w:rsid w:val="0014749C"/>
    <w:rsid w:val="001474C6"/>
    <w:rsid w:val="00147576"/>
    <w:rsid w:val="0014772A"/>
    <w:rsid w:val="00147D96"/>
    <w:rsid w:val="001503D8"/>
    <w:rsid w:val="00150C9F"/>
    <w:rsid w:val="00150D8F"/>
    <w:rsid w:val="0015102A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5DE8"/>
    <w:rsid w:val="001569F7"/>
    <w:rsid w:val="00156CD1"/>
    <w:rsid w:val="00156E4B"/>
    <w:rsid w:val="00156F47"/>
    <w:rsid w:val="0015703C"/>
    <w:rsid w:val="00157131"/>
    <w:rsid w:val="00157570"/>
    <w:rsid w:val="001576D3"/>
    <w:rsid w:val="001578FD"/>
    <w:rsid w:val="00160A6C"/>
    <w:rsid w:val="0016138E"/>
    <w:rsid w:val="001618F4"/>
    <w:rsid w:val="00161C35"/>
    <w:rsid w:val="00161DE1"/>
    <w:rsid w:val="00161EE0"/>
    <w:rsid w:val="001621C6"/>
    <w:rsid w:val="00162489"/>
    <w:rsid w:val="00162BF2"/>
    <w:rsid w:val="00162C1A"/>
    <w:rsid w:val="00162D3C"/>
    <w:rsid w:val="001631DB"/>
    <w:rsid w:val="00163261"/>
    <w:rsid w:val="00163424"/>
    <w:rsid w:val="0016342D"/>
    <w:rsid w:val="00163EA3"/>
    <w:rsid w:val="00163F38"/>
    <w:rsid w:val="00164508"/>
    <w:rsid w:val="00164B47"/>
    <w:rsid w:val="00164BA4"/>
    <w:rsid w:val="00164BE6"/>
    <w:rsid w:val="00164E53"/>
    <w:rsid w:val="001650DD"/>
    <w:rsid w:val="0016538D"/>
    <w:rsid w:val="00165C69"/>
    <w:rsid w:val="00165E82"/>
    <w:rsid w:val="001664B2"/>
    <w:rsid w:val="00166967"/>
    <w:rsid w:val="00166C8F"/>
    <w:rsid w:val="00166FEE"/>
    <w:rsid w:val="0016714E"/>
    <w:rsid w:val="0016789D"/>
    <w:rsid w:val="00167D03"/>
    <w:rsid w:val="00171F0B"/>
    <w:rsid w:val="001722E2"/>
    <w:rsid w:val="0017289F"/>
    <w:rsid w:val="00172BF5"/>
    <w:rsid w:val="0017308A"/>
    <w:rsid w:val="00173308"/>
    <w:rsid w:val="0017331E"/>
    <w:rsid w:val="001737E8"/>
    <w:rsid w:val="00173A79"/>
    <w:rsid w:val="00173B32"/>
    <w:rsid w:val="00173C2D"/>
    <w:rsid w:val="00173CC7"/>
    <w:rsid w:val="00173CE6"/>
    <w:rsid w:val="00173D11"/>
    <w:rsid w:val="00173F1B"/>
    <w:rsid w:val="0017426D"/>
    <w:rsid w:val="00174405"/>
    <w:rsid w:val="00174ED7"/>
    <w:rsid w:val="0017538D"/>
    <w:rsid w:val="00175B86"/>
    <w:rsid w:val="00175E11"/>
    <w:rsid w:val="00175EC9"/>
    <w:rsid w:val="00176994"/>
    <w:rsid w:val="001776CA"/>
    <w:rsid w:val="00177796"/>
    <w:rsid w:val="00177F77"/>
    <w:rsid w:val="001802B3"/>
    <w:rsid w:val="00180332"/>
    <w:rsid w:val="001809B5"/>
    <w:rsid w:val="00180A94"/>
    <w:rsid w:val="001811F6"/>
    <w:rsid w:val="00181828"/>
    <w:rsid w:val="001818CE"/>
    <w:rsid w:val="00182530"/>
    <w:rsid w:val="0018282A"/>
    <w:rsid w:val="0018283C"/>
    <w:rsid w:val="00182E92"/>
    <w:rsid w:val="00182F24"/>
    <w:rsid w:val="001837D9"/>
    <w:rsid w:val="00183C07"/>
    <w:rsid w:val="00184021"/>
    <w:rsid w:val="001846BF"/>
    <w:rsid w:val="0018493F"/>
    <w:rsid w:val="00184ACA"/>
    <w:rsid w:val="00184D04"/>
    <w:rsid w:val="00184D61"/>
    <w:rsid w:val="00185723"/>
    <w:rsid w:val="00186624"/>
    <w:rsid w:val="00186ABF"/>
    <w:rsid w:val="00187B89"/>
    <w:rsid w:val="00187E81"/>
    <w:rsid w:val="00187EF9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E3"/>
    <w:rsid w:val="00192240"/>
    <w:rsid w:val="00192777"/>
    <w:rsid w:val="00192A4D"/>
    <w:rsid w:val="00192E2D"/>
    <w:rsid w:val="00193091"/>
    <w:rsid w:val="00193099"/>
    <w:rsid w:val="0019327A"/>
    <w:rsid w:val="00193416"/>
    <w:rsid w:val="0019341D"/>
    <w:rsid w:val="00193618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A6"/>
    <w:rsid w:val="00194D2A"/>
    <w:rsid w:val="00194E9D"/>
    <w:rsid w:val="00194EF1"/>
    <w:rsid w:val="00194FC2"/>
    <w:rsid w:val="00195382"/>
    <w:rsid w:val="0019606E"/>
    <w:rsid w:val="00196140"/>
    <w:rsid w:val="001969B6"/>
    <w:rsid w:val="00196D10"/>
    <w:rsid w:val="001972BB"/>
    <w:rsid w:val="00197559"/>
    <w:rsid w:val="00197E35"/>
    <w:rsid w:val="00197F5A"/>
    <w:rsid w:val="00197FC1"/>
    <w:rsid w:val="001A03BA"/>
    <w:rsid w:val="001A04C1"/>
    <w:rsid w:val="001A0A6E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4A2"/>
    <w:rsid w:val="001A5ADF"/>
    <w:rsid w:val="001A5C9B"/>
    <w:rsid w:val="001A6050"/>
    <w:rsid w:val="001A68EC"/>
    <w:rsid w:val="001A6A80"/>
    <w:rsid w:val="001A6B7F"/>
    <w:rsid w:val="001A746C"/>
    <w:rsid w:val="001B037F"/>
    <w:rsid w:val="001B0439"/>
    <w:rsid w:val="001B09EB"/>
    <w:rsid w:val="001B0B28"/>
    <w:rsid w:val="001B0BEA"/>
    <w:rsid w:val="001B14F3"/>
    <w:rsid w:val="001B1690"/>
    <w:rsid w:val="001B172A"/>
    <w:rsid w:val="001B1A10"/>
    <w:rsid w:val="001B2917"/>
    <w:rsid w:val="001B2A6B"/>
    <w:rsid w:val="001B2EA4"/>
    <w:rsid w:val="001B3171"/>
    <w:rsid w:val="001B37F1"/>
    <w:rsid w:val="001B38E8"/>
    <w:rsid w:val="001B3CAA"/>
    <w:rsid w:val="001B3EEA"/>
    <w:rsid w:val="001B426F"/>
    <w:rsid w:val="001B46A4"/>
    <w:rsid w:val="001B46C3"/>
    <w:rsid w:val="001B4AB5"/>
    <w:rsid w:val="001B5184"/>
    <w:rsid w:val="001B52E0"/>
    <w:rsid w:val="001B5807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6FBB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00F"/>
    <w:rsid w:val="001C49CB"/>
    <w:rsid w:val="001C49F0"/>
    <w:rsid w:val="001C4FB3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C7E19"/>
    <w:rsid w:val="001D0880"/>
    <w:rsid w:val="001D0C5C"/>
    <w:rsid w:val="001D0D7C"/>
    <w:rsid w:val="001D1046"/>
    <w:rsid w:val="001D152B"/>
    <w:rsid w:val="001D18A2"/>
    <w:rsid w:val="001D1CC1"/>
    <w:rsid w:val="001D207D"/>
    <w:rsid w:val="001D23CE"/>
    <w:rsid w:val="001D26FE"/>
    <w:rsid w:val="001D2736"/>
    <w:rsid w:val="001D28EA"/>
    <w:rsid w:val="001D346A"/>
    <w:rsid w:val="001D3A75"/>
    <w:rsid w:val="001D3E2D"/>
    <w:rsid w:val="001D3EB3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95F"/>
    <w:rsid w:val="001D6A40"/>
    <w:rsid w:val="001D6C50"/>
    <w:rsid w:val="001D6CFC"/>
    <w:rsid w:val="001D6E29"/>
    <w:rsid w:val="001D6EA7"/>
    <w:rsid w:val="001D73B9"/>
    <w:rsid w:val="001D7482"/>
    <w:rsid w:val="001D7638"/>
    <w:rsid w:val="001E0491"/>
    <w:rsid w:val="001E0A55"/>
    <w:rsid w:val="001E0DCA"/>
    <w:rsid w:val="001E0F95"/>
    <w:rsid w:val="001E0FBC"/>
    <w:rsid w:val="001E1056"/>
    <w:rsid w:val="001E11D9"/>
    <w:rsid w:val="001E138E"/>
    <w:rsid w:val="001E1AB3"/>
    <w:rsid w:val="001E22E0"/>
    <w:rsid w:val="001E2706"/>
    <w:rsid w:val="001E2B36"/>
    <w:rsid w:val="001E2CE8"/>
    <w:rsid w:val="001E2FF7"/>
    <w:rsid w:val="001E32B6"/>
    <w:rsid w:val="001E32DD"/>
    <w:rsid w:val="001E3DCB"/>
    <w:rsid w:val="001E4039"/>
    <w:rsid w:val="001E404A"/>
    <w:rsid w:val="001E439A"/>
    <w:rsid w:val="001E46A7"/>
    <w:rsid w:val="001E525F"/>
    <w:rsid w:val="001E5A5D"/>
    <w:rsid w:val="001E5FC6"/>
    <w:rsid w:val="001E63DF"/>
    <w:rsid w:val="001E649D"/>
    <w:rsid w:val="001E714A"/>
    <w:rsid w:val="001E715F"/>
    <w:rsid w:val="001E723B"/>
    <w:rsid w:val="001E74C3"/>
    <w:rsid w:val="001E7A22"/>
    <w:rsid w:val="001E7B35"/>
    <w:rsid w:val="001E7C02"/>
    <w:rsid w:val="001F0318"/>
    <w:rsid w:val="001F04D7"/>
    <w:rsid w:val="001F051C"/>
    <w:rsid w:val="001F070A"/>
    <w:rsid w:val="001F0882"/>
    <w:rsid w:val="001F09C9"/>
    <w:rsid w:val="001F0A40"/>
    <w:rsid w:val="001F0C06"/>
    <w:rsid w:val="001F120A"/>
    <w:rsid w:val="001F1443"/>
    <w:rsid w:val="001F1FA4"/>
    <w:rsid w:val="001F22E3"/>
    <w:rsid w:val="001F2722"/>
    <w:rsid w:val="001F28ED"/>
    <w:rsid w:val="001F2EAD"/>
    <w:rsid w:val="001F3851"/>
    <w:rsid w:val="001F3EB8"/>
    <w:rsid w:val="001F430A"/>
    <w:rsid w:val="001F494C"/>
    <w:rsid w:val="001F4A2B"/>
    <w:rsid w:val="001F4B52"/>
    <w:rsid w:val="001F4B63"/>
    <w:rsid w:val="001F4D5D"/>
    <w:rsid w:val="001F4DBB"/>
    <w:rsid w:val="001F50EB"/>
    <w:rsid w:val="001F5BE4"/>
    <w:rsid w:val="001F649D"/>
    <w:rsid w:val="001F64D6"/>
    <w:rsid w:val="001F6CAC"/>
    <w:rsid w:val="001F7312"/>
    <w:rsid w:val="001F7689"/>
    <w:rsid w:val="001F7E18"/>
    <w:rsid w:val="001F7F4F"/>
    <w:rsid w:val="002007CB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3F83"/>
    <w:rsid w:val="002041A8"/>
    <w:rsid w:val="00204587"/>
    <w:rsid w:val="002045B9"/>
    <w:rsid w:val="00204657"/>
    <w:rsid w:val="002047EB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71C"/>
    <w:rsid w:val="0020671D"/>
    <w:rsid w:val="00206776"/>
    <w:rsid w:val="00206EC8"/>
    <w:rsid w:val="00207841"/>
    <w:rsid w:val="00207A37"/>
    <w:rsid w:val="00210588"/>
    <w:rsid w:val="00211097"/>
    <w:rsid w:val="00211150"/>
    <w:rsid w:val="002111E9"/>
    <w:rsid w:val="002119A5"/>
    <w:rsid w:val="002119EF"/>
    <w:rsid w:val="00211DB3"/>
    <w:rsid w:val="00211E3A"/>
    <w:rsid w:val="00211EFE"/>
    <w:rsid w:val="0021264A"/>
    <w:rsid w:val="002126B6"/>
    <w:rsid w:val="002129CE"/>
    <w:rsid w:val="00212C53"/>
    <w:rsid w:val="00212D46"/>
    <w:rsid w:val="0021306D"/>
    <w:rsid w:val="00213360"/>
    <w:rsid w:val="00213A85"/>
    <w:rsid w:val="00213B53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4CD"/>
    <w:rsid w:val="002176A9"/>
    <w:rsid w:val="00217B84"/>
    <w:rsid w:val="0022053C"/>
    <w:rsid w:val="002209D3"/>
    <w:rsid w:val="00221464"/>
    <w:rsid w:val="00221814"/>
    <w:rsid w:val="002225BD"/>
    <w:rsid w:val="00222660"/>
    <w:rsid w:val="002227FC"/>
    <w:rsid w:val="002229D9"/>
    <w:rsid w:val="00223A39"/>
    <w:rsid w:val="00223ADB"/>
    <w:rsid w:val="00223F06"/>
    <w:rsid w:val="0022411C"/>
    <w:rsid w:val="0022440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30568"/>
    <w:rsid w:val="00230641"/>
    <w:rsid w:val="00230789"/>
    <w:rsid w:val="00230849"/>
    <w:rsid w:val="00230BEF"/>
    <w:rsid w:val="002315ED"/>
    <w:rsid w:val="0023186D"/>
    <w:rsid w:val="002318E4"/>
    <w:rsid w:val="0023252D"/>
    <w:rsid w:val="002329F9"/>
    <w:rsid w:val="0023336E"/>
    <w:rsid w:val="002338E3"/>
    <w:rsid w:val="00233C01"/>
    <w:rsid w:val="00233CE0"/>
    <w:rsid w:val="00233CED"/>
    <w:rsid w:val="00233D34"/>
    <w:rsid w:val="002341E4"/>
    <w:rsid w:val="00234856"/>
    <w:rsid w:val="00234885"/>
    <w:rsid w:val="00234938"/>
    <w:rsid w:val="002350F5"/>
    <w:rsid w:val="0023535D"/>
    <w:rsid w:val="00235BE7"/>
    <w:rsid w:val="0023606A"/>
    <w:rsid w:val="002362B6"/>
    <w:rsid w:val="002362E1"/>
    <w:rsid w:val="002366E5"/>
    <w:rsid w:val="00237216"/>
    <w:rsid w:val="0023721F"/>
    <w:rsid w:val="00237658"/>
    <w:rsid w:val="0023771E"/>
    <w:rsid w:val="00237AA0"/>
    <w:rsid w:val="00237B59"/>
    <w:rsid w:val="00237B9C"/>
    <w:rsid w:val="00240107"/>
    <w:rsid w:val="00240364"/>
    <w:rsid w:val="00240699"/>
    <w:rsid w:val="00241128"/>
    <w:rsid w:val="00241186"/>
    <w:rsid w:val="0024137F"/>
    <w:rsid w:val="0024146A"/>
    <w:rsid w:val="002417F4"/>
    <w:rsid w:val="00241BD9"/>
    <w:rsid w:val="00241F78"/>
    <w:rsid w:val="0024234F"/>
    <w:rsid w:val="002424D3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A95"/>
    <w:rsid w:val="00244E25"/>
    <w:rsid w:val="002457A9"/>
    <w:rsid w:val="0024582C"/>
    <w:rsid w:val="002458E6"/>
    <w:rsid w:val="00245B86"/>
    <w:rsid w:val="00245C87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0D47"/>
    <w:rsid w:val="002513E8"/>
    <w:rsid w:val="00251C99"/>
    <w:rsid w:val="00252429"/>
    <w:rsid w:val="0025282E"/>
    <w:rsid w:val="00252AE5"/>
    <w:rsid w:val="00252CCA"/>
    <w:rsid w:val="00253006"/>
    <w:rsid w:val="0025326C"/>
    <w:rsid w:val="002537B9"/>
    <w:rsid w:val="002539B9"/>
    <w:rsid w:val="00253FD0"/>
    <w:rsid w:val="002542A8"/>
    <w:rsid w:val="0025469E"/>
    <w:rsid w:val="00254744"/>
    <w:rsid w:val="00254CB7"/>
    <w:rsid w:val="00254F8E"/>
    <w:rsid w:val="0025504C"/>
    <w:rsid w:val="002551A0"/>
    <w:rsid w:val="00255EDC"/>
    <w:rsid w:val="00256172"/>
    <w:rsid w:val="00256565"/>
    <w:rsid w:val="002568F6"/>
    <w:rsid w:val="00256973"/>
    <w:rsid w:val="00256A8B"/>
    <w:rsid w:val="00257578"/>
    <w:rsid w:val="00260094"/>
    <w:rsid w:val="00260544"/>
    <w:rsid w:val="00260CA6"/>
    <w:rsid w:val="00261054"/>
    <w:rsid w:val="00261B91"/>
    <w:rsid w:val="00261F0E"/>
    <w:rsid w:val="00262230"/>
    <w:rsid w:val="00262678"/>
    <w:rsid w:val="00262EF4"/>
    <w:rsid w:val="00262F47"/>
    <w:rsid w:val="00263238"/>
    <w:rsid w:val="002635F3"/>
    <w:rsid w:val="00263A67"/>
    <w:rsid w:val="00263BF1"/>
    <w:rsid w:val="0026455C"/>
    <w:rsid w:val="00264D5C"/>
    <w:rsid w:val="00265274"/>
    <w:rsid w:val="00265F5C"/>
    <w:rsid w:val="002667B1"/>
    <w:rsid w:val="00266924"/>
    <w:rsid w:val="00266986"/>
    <w:rsid w:val="002670FB"/>
    <w:rsid w:val="0026720C"/>
    <w:rsid w:val="002675B3"/>
    <w:rsid w:val="00267D6E"/>
    <w:rsid w:val="0027001B"/>
    <w:rsid w:val="002706A8"/>
    <w:rsid w:val="002709A0"/>
    <w:rsid w:val="00270A8D"/>
    <w:rsid w:val="00270B97"/>
    <w:rsid w:val="00270BB1"/>
    <w:rsid w:val="00270C63"/>
    <w:rsid w:val="00270CAD"/>
    <w:rsid w:val="00270CE7"/>
    <w:rsid w:val="002710D8"/>
    <w:rsid w:val="00271F52"/>
    <w:rsid w:val="00272914"/>
    <w:rsid w:val="00272B85"/>
    <w:rsid w:val="00272D9C"/>
    <w:rsid w:val="00273D80"/>
    <w:rsid w:val="002746F0"/>
    <w:rsid w:val="00274D46"/>
    <w:rsid w:val="00275153"/>
    <w:rsid w:val="00275568"/>
    <w:rsid w:val="002757EF"/>
    <w:rsid w:val="00275932"/>
    <w:rsid w:val="002759F7"/>
    <w:rsid w:val="002767A1"/>
    <w:rsid w:val="00276A70"/>
    <w:rsid w:val="00276C24"/>
    <w:rsid w:val="002773D7"/>
    <w:rsid w:val="00277DDD"/>
    <w:rsid w:val="00277E2F"/>
    <w:rsid w:val="00280557"/>
    <w:rsid w:val="00280646"/>
    <w:rsid w:val="002809BC"/>
    <w:rsid w:val="00280D00"/>
    <w:rsid w:val="00280D58"/>
    <w:rsid w:val="00280F07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3CAA"/>
    <w:rsid w:val="00284AEE"/>
    <w:rsid w:val="00284B30"/>
    <w:rsid w:val="00284B31"/>
    <w:rsid w:val="00284C3D"/>
    <w:rsid w:val="00284FAE"/>
    <w:rsid w:val="002850DF"/>
    <w:rsid w:val="00285852"/>
    <w:rsid w:val="00285EB0"/>
    <w:rsid w:val="0028692F"/>
    <w:rsid w:val="00286BF0"/>
    <w:rsid w:val="00286E2A"/>
    <w:rsid w:val="002872DC"/>
    <w:rsid w:val="00287A34"/>
    <w:rsid w:val="00287B7E"/>
    <w:rsid w:val="0029020E"/>
    <w:rsid w:val="00290453"/>
    <w:rsid w:val="0029062D"/>
    <w:rsid w:val="0029063F"/>
    <w:rsid w:val="002907D2"/>
    <w:rsid w:val="00290815"/>
    <w:rsid w:val="0029097E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33F"/>
    <w:rsid w:val="002937F3"/>
    <w:rsid w:val="00293C54"/>
    <w:rsid w:val="002945F6"/>
    <w:rsid w:val="00294903"/>
    <w:rsid w:val="00294A9A"/>
    <w:rsid w:val="00294B43"/>
    <w:rsid w:val="00294CEA"/>
    <w:rsid w:val="00295462"/>
    <w:rsid w:val="0029588E"/>
    <w:rsid w:val="00296212"/>
    <w:rsid w:val="002963AC"/>
    <w:rsid w:val="00296556"/>
    <w:rsid w:val="002966C1"/>
    <w:rsid w:val="00296834"/>
    <w:rsid w:val="00296A55"/>
    <w:rsid w:val="00296C46"/>
    <w:rsid w:val="00296C78"/>
    <w:rsid w:val="0029739D"/>
    <w:rsid w:val="00297529"/>
    <w:rsid w:val="00297C23"/>
    <w:rsid w:val="00297CE6"/>
    <w:rsid w:val="00297EF3"/>
    <w:rsid w:val="002A004D"/>
    <w:rsid w:val="002A05C2"/>
    <w:rsid w:val="002A08B4"/>
    <w:rsid w:val="002A0D6F"/>
    <w:rsid w:val="002A10AD"/>
    <w:rsid w:val="002A119E"/>
    <w:rsid w:val="002A150A"/>
    <w:rsid w:val="002A1691"/>
    <w:rsid w:val="002A17F3"/>
    <w:rsid w:val="002A1DF5"/>
    <w:rsid w:val="002A1F86"/>
    <w:rsid w:val="002A3669"/>
    <w:rsid w:val="002A3706"/>
    <w:rsid w:val="002A39FF"/>
    <w:rsid w:val="002A3CF6"/>
    <w:rsid w:val="002A3D43"/>
    <w:rsid w:val="002A410D"/>
    <w:rsid w:val="002A4698"/>
    <w:rsid w:val="002A59E7"/>
    <w:rsid w:val="002A5E45"/>
    <w:rsid w:val="002A5F57"/>
    <w:rsid w:val="002A6420"/>
    <w:rsid w:val="002A6520"/>
    <w:rsid w:val="002A666E"/>
    <w:rsid w:val="002A69D6"/>
    <w:rsid w:val="002A6D35"/>
    <w:rsid w:val="002A6DCB"/>
    <w:rsid w:val="002A6E6D"/>
    <w:rsid w:val="002A714F"/>
    <w:rsid w:val="002A7F62"/>
    <w:rsid w:val="002B000E"/>
    <w:rsid w:val="002B02B3"/>
    <w:rsid w:val="002B03BF"/>
    <w:rsid w:val="002B0AD3"/>
    <w:rsid w:val="002B0DB3"/>
    <w:rsid w:val="002B128E"/>
    <w:rsid w:val="002B16F3"/>
    <w:rsid w:val="002B1E44"/>
    <w:rsid w:val="002B2085"/>
    <w:rsid w:val="002B35DF"/>
    <w:rsid w:val="002B36FD"/>
    <w:rsid w:val="002B39DA"/>
    <w:rsid w:val="002B40AE"/>
    <w:rsid w:val="002B40FB"/>
    <w:rsid w:val="002B4CE9"/>
    <w:rsid w:val="002B5300"/>
    <w:rsid w:val="002B561A"/>
    <w:rsid w:val="002B580B"/>
    <w:rsid w:val="002B5A05"/>
    <w:rsid w:val="002B70CD"/>
    <w:rsid w:val="002B7AD0"/>
    <w:rsid w:val="002B7DE2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457"/>
    <w:rsid w:val="002C3689"/>
    <w:rsid w:val="002C3F6F"/>
    <w:rsid w:val="002C401E"/>
    <w:rsid w:val="002C40A2"/>
    <w:rsid w:val="002C4256"/>
    <w:rsid w:val="002C4A76"/>
    <w:rsid w:val="002C518A"/>
    <w:rsid w:val="002C532C"/>
    <w:rsid w:val="002C55EC"/>
    <w:rsid w:val="002C57DC"/>
    <w:rsid w:val="002C5DC5"/>
    <w:rsid w:val="002C63EE"/>
    <w:rsid w:val="002C6405"/>
    <w:rsid w:val="002C672D"/>
    <w:rsid w:val="002C69B1"/>
    <w:rsid w:val="002C6B0B"/>
    <w:rsid w:val="002C70F8"/>
    <w:rsid w:val="002C79AA"/>
    <w:rsid w:val="002D01DB"/>
    <w:rsid w:val="002D052C"/>
    <w:rsid w:val="002D05D4"/>
    <w:rsid w:val="002D0EF9"/>
    <w:rsid w:val="002D101C"/>
    <w:rsid w:val="002D136E"/>
    <w:rsid w:val="002D1F4D"/>
    <w:rsid w:val="002D2A75"/>
    <w:rsid w:val="002D2E1D"/>
    <w:rsid w:val="002D2F81"/>
    <w:rsid w:val="002D3D7C"/>
    <w:rsid w:val="002D452B"/>
    <w:rsid w:val="002D48A2"/>
    <w:rsid w:val="002D4EBD"/>
    <w:rsid w:val="002D500E"/>
    <w:rsid w:val="002D5357"/>
    <w:rsid w:val="002D5B08"/>
    <w:rsid w:val="002D5C8F"/>
    <w:rsid w:val="002D5D24"/>
    <w:rsid w:val="002D5F03"/>
    <w:rsid w:val="002D6062"/>
    <w:rsid w:val="002D6611"/>
    <w:rsid w:val="002D69D0"/>
    <w:rsid w:val="002D71CB"/>
    <w:rsid w:val="002D7772"/>
    <w:rsid w:val="002D7BFE"/>
    <w:rsid w:val="002D7D6E"/>
    <w:rsid w:val="002E0193"/>
    <w:rsid w:val="002E0240"/>
    <w:rsid w:val="002E0BD9"/>
    <w:rsid w:val="002E15AB"/>
    <w:rsid w:val="002E1804"/>
    <w:rsid w:val="002E211E"/>
    <w:rsid w:val="002E2CFE"/>
    <w:rsid w:val="002E2E09"/>
    <w:rsid w:val="002E3474"/>
    <w:rsid w:val="002E3F67"/>
    <w:rsid w:val="002E4367"/>
    <w:rsid w:val="002E45EF"/>
    <w:rsid w:val="002E4D39"/>
    <w:rsid w:val="002E550F"/>
    <w:rsid w:val="002E58E8"/>
    <w:rsid w:val="002E5A1C"/>
    <w:rsid w:val="002E5D0C"/>
    <w:rsid w:val="002E5D45"/>
    <w:rsid w:val="002E652B"/>
    <w:rsid w:val="002E65B0"/>
    <w:rsid w:val="002E741C"/>
    <w:rsid w:val="002E7EDF"/>
    <w:rsid w:val="002F01B4"/>
    <w:rsid w:val="002F01DF"/>
    <w:rsid w:val="002F0364"/>
    <w:rsid w:val="002F048E"/>
    <w:rsid w:val="002F070B"/>
    <w:rsid w:val="002F089F"/>
    <w:rsid w:val="002F1124"/>
    <w:rsid w:val="002F13E7"/>
    <w:rsid w:val="002F161B"/>
    <w:rsid w:val="002F163D"/>
    <w:rsid w:val="002F18B9"/>
    <w:rsid w:val="002F1B90"/>
    <w:rsid w:val="002F1F48"/>
    <w:rsid w:val="002F31B6"/>
    <w:rsid w:val="002F328D"/>
    <w:rsid w:val="002F3613"/>
    <w:rsid w:val="002F379A"/>
    <w:rsid w:val="002F3D20"/>
    <w:rsid w:val="002F3D22"/>
    <w:rsid w:val="002F484F"/>
    <w:rsid w:val="002F4B7A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A98"/>
    <w:rsid w:val="00300AD3"/>
    <w:rsid w:val="00300CCD"/>
    <w:rsid w:val="00300D46"/>
    <w:rsid w:val="00301589"/>
    <w:rsid w:val="003015B5"/>
    <w:rsid w:val="003016F6"/>
    <w:rsid w:val="00301905"/>
    <w:rsid w:val="00301AA7"/>
    <w:rsid w:val="00301C22"/>
    <w:rsid w:val="003021EC"/>
    <w:rsid w:val="00302AC8"/>
    <w:rsid w:val="00302CC8"/>
    <w:rsid w:val="00302E1A"/>
    <w:rsid w:val="003036A0"/>
    <w:rsid w:val="003039C8"/>
    <w:rsid w:val="00303C6F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56D5"/>
    <w:rsid w:val="00306758"/>
    <w:rsid w:val="00306829"/>
    <w:rsid w:val="00306AE9"/>
    <w:rsid w:val="00306DC0"/>
    <w:rsid w:val="0030731B"/>
    <w:rsid w:val="00307939"/>
    <w:rsid w:val="00307A8C"/>
    <w:rsid w:val="00307EF5"/>
    <w:rsid w:val="0031060E"/>
    <w:rsid w:val="00310E27"/>
    <w:rsid w:val="003114CD"/>
    <w:rsid w:val="00311548"/>
    <w:rsid w:val="0031159D"/>
    <w:rsid w:val="00311767"/>
    <w:rsid w:val="003117C3"/>
    <w:rsid w:val="00312448"/>
    <w:rsid w:val="00312823"/>
    <w:rsid w:val="00312A34"/>
    <w:rsid w:val="00312E8B"/>
    <w:rsid w:val="003132D4"/>
    <w:rsid w:val="00313439"/>
    <w:rsid w:val="0031390F"/>
    <w:rsid w:val="003141E0"/>
    <w:rsid w:val="00314531"/>
    <w:rsid w:val="0031480D"/>
    <w:rsid w:val="0031495A"/>
    <w:rsid w:val="00314AC9"/>
    <w:rsid w:val="003151C8"/>
    <w:rsid w:val="00315553"/>
    <w:rsid w:val="00315B28"/>
    <w:rsid w:val="00316408"/>
    <w:rsid w:val="00316785"/>
    <w:rsid w:val="003168F5"/>
    <w:rsid w:val="00316951"/>
    <w:rsid w:val="003177ED"/>
    <w:rsid w:val="00320D62"/>
    <w:rsid w:val="00320DBE"/>
    <w:rsid w:val="00320F52"/>
    <w:rsid w:val="003212D9"/>
    <w:rsid w:val="00321950"/>
    <w:rsid w:val="00321A29"/>
    <w:rsid w:val="00322FEA"/>
    <w:rsid w:val="00323329"/>
    <w:rsid w:val="0032340E"/>
    <w:rsid w:val="0032356E"/>
    <w:rsid w:val="003237AE"/>
    <w:rsid w:val="00323FA3"/>
    <w:rsid w:val="0032419B"/>
    <w:rsid w:val="0032431E"/>
    <w:rsid w:val="003249AF"/>
    <w:rsid w:val="003249FE"/>
    <w:rsid w:val="00324A4D"/>
    <w:rsid w:val="00324BF8"/>
    <w:rsid w:val="003250BE"/>
    <w:rsid w:val="00325BBE"/>
    <w:rsid w:val="003262A6"/>
    <w:rsid w:val="00326A2D"/>
    <w:rsid w:val="00326AF9"/>
    <w:rsid w:val="00326F1F"/>
    <w:rsid w:val="003273FD"/>
    <w:rsid w:val="00327467"/>
    <w:rsid w:val="0032771B"/>
    <w:rsid w:val="003278DB"/>
    <w:rsid w:val="00327942"/>
    <w:rsid w:val="003279B7"/>
    <w:rsid w:val="00327DBF"/>
    <w:rsid w:val="0033015C"/>
    <w:rsid w:val="00330B93"/>
    <w:rsid w:val="00331470"/>
    <w:rsid w:val="00331765"/>
    <w:rsid w:val="00331871"/>
    <w:rsid w:val="00331875"/>
    <w:rsid w:val="00331AFD"/>
    <w:rsid w:val="00331E5A"/>
    <w:rsid w:val="00331E8A"/>
    <w:rsid w:val="00332277"/>
    <w:rsid w:val="00332581"/>
    <w:rsid w:val="00332888"/>
    <w:rsid w:val="003335E1"/>
    <w:rsid w:val="00333640"/>
    <w:rsid w:val="00333D89"/>
    <w:rsid w:val="00333D9E"/>
    <w:rsid w:val="00333F17"/>
    <w:rsid w:val="003342B5"/>
    <w:rsid w:val="003343C5"/>
    <w:rsid w:val="00334CB7"/>
    <w:rsid w:val="00334EEA"/>
    <w:rsid w:val="00335A1C"/>
    <w:rsid w:val="00335A73"/>
    <w:rsid w:val="00335D69"/>
    <w:rsid w:val="00336787"/>
    <w:rsid w:val="00336D2F"/>
    <w:rsid w:val="00337527"/>
    <w:rsid w:val="00337DC7"/>
    <w:rsid w:val="003401A5"/>
    <w:rsid w:val="003405D8"/>
    <w:rsid w:val="003407C3"/>
    <w:rsid w:val="0034087F"/>
    <w:rsid w:val="00340DD7"/>
    <w:rsid w:val="0034138F"/>
    <w:rsid w:val="00342E3B"/>
    <w:rsid w:val="003432EF"/>
    <w:rsid w:val="00343941"/>
    <w:rsid w:val="00343A09"/>
    <w:rsid w:val="00343CB7"/>
    <w:rsid w:val="00343D18"/>
    <w:rsid w:val="00343F14"/>
    <w:rsid w:val="003448FB"/>
    <w:rsid w:val="00344B81"/>
    <w:rsid w:val="00344C9B"/>
    <w:rsid w:val="00344E4C"/>
    <w:rsid w:val="00345202"/>
    <w:rsid w:val="00345555"/>
    <w:rsid w:val="0034570A"/>
    <w:rsid w:val="0034583C"/>
    <w:rsid w:val="0034691B"/>
    <w:rsid w:val="00346E20"/>
    <w:rsid w:val="003470D0"/>
    <w:rsid w:val="0034711E"/>
    <w:rsid w:val="003472BC"/>
    <w:rsid w:val="003475EB"/>
    <w:rsid w:val="0034771E"/>
    <w:rsid w:val="00347DE0"/>
    <w:rsid w:val="00350151"/>
    <w:rsid w:val="003501E6"/>
    <w:rsid w:val="003507D8"/>
    <w:rsid w:val="00350ADE"/>
    <w:rsid w:val="00350BED"/>
    <w:rsid w:val="00350F02"/>
    <w:rsid w:val="0035128D"/>
    <w:rsid w:val="00351509"/>
    <w:rsid w:val="0035174F"/>
    <w:rsid w:val="00351875"/>
    <w:rsid w:val="00351C25"/>
    <w:rsid w:val="00351F19"/>
    <w:rsid w:val="00351FBB"/>
    <w:rsid w:val="00351FDA"/>
    <w:rsid w:val="003520DB"/>
    <w:rsid w:val="00352B04"/>
    <w:rsid w:val="00353250"/>
    <w:rsid w:val="003532BF"/>
    <w:rsid w:val="00353907"/>
    <w:rsid w:val="0035392B"/>
    <w:rsid w:val="00353A14"/>
    <w:rsid w:val="00353D2F"/>
    <w:rsid w:val="00353D4C"/>
    <w:rsid w:val="00354026"/>
    <w:rsid w:val="003541CB"/>
    <w:rsid w:val="0035435B"/>
    <w:rsid w:val="003543C4"/>
    <w:rsid w:val="0035443B"/>
    <w:rsid w:val="0035461E"/>
    <w:rsid w:val="00354CD9"/>
    <w:rsid w:val="00354E76"/>
    <w:rsid w:val="00354FFD"/>
    <w:rsid w:val="00355344"/>
    <w:rsid w:val="00356409"/>
    <w:rsid w:val="00356448"/>
    <w:rsid w:val="0035650B"/>
    <w:rsid w:val="00356625"/>
    <w:rsid w:val="0035678B"/>
    <w:rsid w:val="00356A0D"/>
    <w:rsid w:val="00356C98"/>
    <w:rsid w:val="0035797C"/>
    <w:rsid w:val="00357B91"/>
    <w:rsid w:val="0036027E"/>
    <w:rsid w:val="003606E0"/>
    <w:rsid w:val="00360755"/>
    <w:rsid w:val="00360E8D"/>
    <w:rsid w:val="00360EC9"/>
    <w:rsid w:val="00361128"/>
    <w:rsid w:val="00361812"/>
    <w:rsid w:val="00361A57"/>
    <w:rsid w:val="00361C47"/>
    <w:rsid w:val="003623C7"/>
    <w:rsid w:val="003629E9"/>
    <w:rsid w:val="00362A6B"/>
    <w:rsid w:val="00362C28"/>
    <w:rsid w:val="003632E3"/>
    <w:rsid w:val="003633E6"/>
    <w:rsid w:val="003637CE"/>
    <w:rsid w:val="00363A31"/>
    <w:rsid w:val="00364111"/>
    <w:rsid w:val="0036461E"/>
    <w:rsid w:val="00364659"/>
    <w:rsid w:val="00364968"/>
    <w:rsid w:val="00365167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244"/>
    <w:rsid w:val="0037026A"/>
    <w:rsid w:val="0037088C"/>
    <w:rsid w:val="00370A3D"/>
    <w:rsid w:val="00370FB7"/>
    <w:rsid w:val="00371521"/>
    <w:rsid w:val="00371527"/>
    <w:rsid w:val="00371E84"/>
    <w:rsid w:val="00372033"/>
    <w:rsid w:val="0037228A"/>
    <w:rsid w:val="003726B5"/>
    <w:rsid w:val="00372AE9"/>
    <w:rsid w:val="00372DCD"/>
    <w:rsid w:val="003738BA"/>
    <w:rsid w:val="00373BD1"/>
    <w:rsid w:val="0037402F"/>
    <w:rsid w:val="0037411A"/>
    <w:rsid w:val="003743E9"/>
    <w:rsid w:val="003747AC"/>
    <w:rsid w:val="00374DF7"/>
    <w:rsid w:val="003751E3"/>
    <w:rsid w:val="0037561C"/>
    <w:rsid w:val="003756C3"/>
    <w:rsid w:val="00375F23"/>
    <w:rsid w:val="00376E35"/>
    <w:rsid w:val="00376F06"/>
    <w:rsid w:val="00377266"/>
    <w:rsid w:val="00377A2B"/>
    <w:rsid w:val="00377C0A"/>
    <w:rsid w:val="00380311"/>
    <w:rsid w:val="0038038A"/>
    <w:rsid w:val="00380548"/>
    <w:rsid w:val="00381071"/>
    <w:rsid w:val="00381683"/>
    <w:rsid w:val="00381B01"/>
    <w:rsid w:val="00381E66"/>
    <w:rsid w:val="00381FA0"/>
    <w:rsid w:val="00382159"/>
    <w:rsid w:val="0038226F"/>
    <w:rsid w:val="00382687"/>
    <w:rsid w:val="003830AE"/>
    <w:rsid w:val="003831C9"/>
    <w:rsid w:val="003836C3"/>
    <w:rsid w:val="0038397F"/>
    <w:rsid w:val="003839C3"/>
    <w:rsid w:val="00384642"/>
    <w:rsid w:val="00384A4C"/>
    <w:rsid w:val="00385033"/>
    <w:rsid w:val="0038538A"/>
    <w:rsid w:val="00385C63"/>
    <w:rsid w:val="00386270"/>
    <w:rsid w:val="00386464"/>
    <w:rsid w:val="00386ADC"/>
    <w:rsid w:val="00386B6F"/>
    <w:rsid w:val="0039089E"/>
    <w:rsid w:val="0039097E"/>
    <w:rsid w:val="00390B62"/>
    <w:rsid w:val="00390BC3"/>
    <w:rsid w:val="00391041"/>
    <w:rsid w:val="00391162"/>
    <w:rsid w:val="0039142E"/>
    <w:rsid w:val="00391A86"/>
    <w:rsid w:val="003924EE"/>
    <w:rsid w:val="00392CE5"/>
    <w:rsid w:val="003933F5"/>
    <w:rsid w:val="00393D3E"/>
    <w:rsid w:val="003941B3"/>
    <w:rsid w:val="003947D8"/>
    <w:rsid w:val="003951BF"/>
    <w:rsid w:val="00395BEF"/>
    <w:rsid w:val="00395EB3"/>
    <w:rsid w:val="003960A9"/>
    <w:rsid w:val="00396178"/>
    <w:rsid w:val="0039665E"/>
    <w:rsid w:val="00396D34"/>
    <w:rsid w:val="00396D90"/>
    <w:rsid w:val="00397415"/>
    <w:rsid w:val="00397BF9"/>
    <w:rsid w:val="003A0B8B"/>
    <w:rsid w:val="003A0C9E"/>
    <w:rsid w:val="003A0E3A"/>
    <w:rsid w:val="003A12FA"/>
    <w:rsid w:val="003A1374"/>
    <w:rsid w:val="003A1820"/>
    <w:rsid w:val="003A18FD"/>
    <w:rsid w:val="003A1E09"/>
    <w:rsid w:val="003A1F18"/>
    <w:rsid w:val="003A23DD"/>
    <w:rsid w:val="003A2444"/>
    <w:rsid w:val="003A2BD6"/>
    <w:rsid w:val="003A2F25"/>
    <w:rsid w:val="003A365B"/>
    <w:rsid w:val="003A39BB"/>
    <w:rsid w:val="003A3BD6"/>
    <w:rsid w:val="003A3BDF"/>
    <w:rsid w:val="003A3BF7"/>
    <w:rsid w:val="003A3EFE"/>
    <w:rsid w:val="003A3FFF"/>
    <w:rsid w:val="003A46B0"/>
    <w:rsid w:val="003A4B81"/>
    <w:rsid w:val="003A4D4E"/>
    <w:rsid w:val="003A519A"/>
    <w:rsid w:val="003A5BCD"/>
    <w:rsid w:val="003A618D"/>
    <w:rsid w:val="003A67E5"/>
    <w:rsid w:val="003A6C63"/>
    <w:rsid w:val="003A6F58"/>
    <w:rsid w:val="003A7848"/>
    <w:rsid w:val="003A78C5"/>
    <w:rsid w:val="003A7AED"/>
    <w:rsid w:val="003A7D64"/>
    <w:rsid w:val="003B09D5"/>
    <w:rsid w:val="003B1114"/>
    <w:rsid w:val="003B18CF"/>
    <w:rsid w:val="003B18D6"/>
    <w:rsid w:val="003B202B"/>
    <w:rsid w:val="003B283C"/>
    <w:rsid w:val="003B2A09"/>
    <w:rsid w:val="003B2C2E"/>
    <w:rsid w:val="003B3309"/>
    <w:rsid w:val="003B3316"/>
    <w:rsid w:val="003B3722"/>
    <w:rsid w:val="003B39BC"/>
    <w:rsid w:val="003B3F7E"/>
    <w:rsid w:val="003B4148"/>
    <w:rsid w:val="003B4394"/>
    <w:rsid w:val="003B4AEC"/>
    <w:rsid w:val="003B4BC6"/>
    <w:rsid w:val="003B63B8"/>
    <w:rsid w:val="003B65B2"/>
    <w:rsid w:val="003B66AB"/>
    <w:rsid w:val="003B6A77"/>
    <w:rsid w:val="003B79EB"/>
    <w:rsid w:val="003B7BCF"/>
    <w:rsid w:val="003B7E08"/>
    <w:rsid w:val="003B7EF1"/>
    <w:rsid w:val="003B7F4F"/>
    <w:rsid w:val="003C063F"/>
    <w:rsid w:val="003C0FA0"/>
    <w:rsid w:val="003C1137"/>
    <w:rsid w:val="003C1299"/>
    <w:rsid w:val="003C14E2"/>
    <w:rsid w:val="003C15B6"/>
    <w:rsid w:val="003C15C3"/>
    <w:rsid w:val="003C1654"/>
    <w:rsid w:val="003C2059"/>
    <w:rsid w:val="003C2146"/>
    <w:rsid w:val="003C254E"/>
    <w:rsid w:val="003C2560"/>
    <w:rsid w:val="003C2915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2AA"/>
    <w:rsid w:val="003C5968"/>
    <w:rsid w:val="003C6027"/>
    <w:rsid w:val="003C65B2"/>
    <w:rsid w:val="003C68B6"/>
    <w:rsid w:val="003C7C70"/>
    <w:rsid w:val="003D02CB"/>
    <w:rsid w:val="003D0429"/>
    <w:rsid w:val="003D0D83"/>
    <w:rsid w:val="003D0EC6"/>
    <w:rsid w:val="003D14B5"/>
    <w:rsid w:val="003D1852"/>
    <w:rsid w:val="003D1975"/>
    <w:rsid w:val="003D199E"/>
    <w:rsid w:val="003D1CDF"/>
    <w:rsid w:val="003D21E3"/>
    <w:rsid w:val="003D23EF"/>
    <w:rsid w:val="003D2E7C"/>
    <w:rsid w:val="003D3411"/>
    <w:rsid w:val="003D34BD"/>
    <w:rsid w:val="003D34DB"/>
    <w:rsid w:val="003D3653"/>
    <w:rsid w:val="003D37FF"/>
    <w:rsid w:val="003D39EA"/>
    <w:rsid w:val="003D3CD8"/>
    <w:rsid w:val="003D4A57"/>
    <w:rsid w:val="003D4FE4"/>
    <w:rsid w:val="003D5090"/>
    <w:rsid w:val="003D5A6F"/>
    <w:rsid w:val="003D5C4E"/>
    <w:rsid w:val="003D69CD"/>
    <w:rsid w:val="003D71E1"/>
    <w:rsid w:val="003D7650"/>
    <w:rsid w:val="003D78DF"/>
    <w:rsid w:val="003D7932"/>
    <w:rsid w:val="003D79D9"/>
    <w:rsid w:val="003D7E6F"/>
    <w:rsid w:val="003E01E3"/>
    <w:rsid w:val="003E0758"/>
    <w:rsid w:val="003E0F69"/>
    <w:rsid w:val="003E1339"/>
    <w:rsid w:val="003E18C1"/>
    <w:rsid w:val="003E1E02"/>
    <w:rsid w:val="003E2367"/>
    <w:rsid w:val="003E24FC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035"/>
    <w:rsid w:val="003E4579"/>
    <w:rsid w:val="003E52D3"/>
    <w:rsid w:val="003E5564"/>
    <w:rsid w:val="003E559A"/>
    <w:rsid w:val="003E5695"/>
    <w:rsid w:val="003E58C2"/>
    <w:rsid w:val="003E59C1"/>
    <w:rsid w:val="003E5E21"/>
    <w:rsid w:val="003E6363"/>
    <w:rsid w:val="003E6C1A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3E92"/>
    <w:rsid w:val="003F407E"/>
    <w:rsid w:val="003F4400"/>
    <w:rsid w:val="003F4AA6"/>
    <w:rsid w:val="003F4AD1"/>
    <w:rsid w:val="003F4E03"/>
    <w:rsid w:val="003F4F09"/>
    <w:rsid w:val="003F4F0A"/>
    <w:rsid w:val="003F5751"/>
    <w:rsid w:val="003F5C37"/>
    <w:rsid w:val="003F6C8C"/>
    <w:rsid w:val="003F6F9A"/>
    <w:rsid w:val="004000FD"/>
    <w:rsid w:val="004006C7"/>
    <w:rsid w:val="004006ED"/>
    <w:rsid w:val="00400775"/>
    <w:rsid w:val="00400CCF"/>
    <w:rsid w:val="00401309"/>
    <w:rsid w:val="0040197E"/>
    <w:rsid w:val="00401D36"/>
    <w:rsid w:val="0040224B"/>
    <w:rsid w:val="004024AF"/>
    <w:rsid w:val="0040258B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4E54"/>
    <w:rsid w:val="004058B1"/>
    <w:rsid w:val="00406F66"/>
    <w:rsid w:val="00407594"/>
    <w:rsid w:val="004078DD"/>
    <w:rsid w:val="00407D47"/>
    <w:rsid w:val="00407E97"/>
    <w:rsid w:val="00407EB7"/>
    <w:rsid w:val="00407FDC"/>
    <w:rsid w:val="00410050"/>
    <w:rsid w:val="00410B3B"/>
    <w:rsid w:val="00411334"/>
    <w:rsid w:val="004119EB"/>
    <w:rsid w:val="00411DFA"/>
    <w:rsid w:val="00412429"/>
    <w:rsid w:val="004126E1"/>
    <w:rsid w:val="0041293E"/>
    <w:rsid w:val="00412AEF"/>
    <w:rsid w:val="00412FCC"/>
    <w:rsid w:val="00413A88"/>
    <w:rsid w:val="00413BF3"/>
    <w:rsid w:val="00413C39"/>
    <w:rsid w:val="00413D7C"/>
    <w:rsid w:val="004140A7"/>
    <w:rsid w:val="004144A2"/>
    <w:rsid w:val="0041455D"/>
    <w:rsid w:val="00414570"/>
    <w:rsid w:val="00414C19"/>
    <w:rsid w:val="00414F75"/>
    <w:rsid w:val="00415F69"/>
    <w:rsid w:val="00415FAE"/>
    <w:rsid w:val="00416255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700"/>
    <w:rsid w:val="00421D6B"/>
    <w:rsid w:val="004233F6"/>
    <w:rsid w:val="00423E2B"/>
    <w:rsid w:val="004246A0"/>
    <w:rsid w:val="00424EF0"/>
    <w:rsid w:val="00425525"/>
    <w:rsid w:val="004255C2"/>
    <w:rsid w:val="0042577B"/>
    <w:rsid w:val="004259C8"/>
    <w:rsid w:val="00425F30"/>
    <w:rsid w:val="00425FC1"/>
    <w:rsid w:val="0042604F"/>
    <w:rsid w:val="004263C5"/>
    <w:rsid w:val="0042653E"/>
    <w:rsid w:val="00426722"/>
    <w:rsid w:val="00426EDF"/>
    <w:rsid w:val="00427645"/>
    <w:rsid w:val="00427878"/>
    <w:rsid w:val="00427A53"/>
    <w:rsid w:val="00430009"/>
    <w:rsid w:val="004304AA"/>
    <w:rsid w:val="004308D4"/>
    <w:rsid w:val="00430CAC"/>
    <w:rsid w:val="00431857"/>
    <w:rsid w:val="00431D63"/>
    <w:rsid w:val="00432355"/>
    <w:rsid w:val="00432504"/>
    <w:rsid w:val="0043254F"/>
    <w:rsid w:val="00433259"/>
    <w:rsid w:val="004335D0"/>
    <w:rsid w:val="00433F0C"/>
    <w:rsid w:val="004348FB"/>
    <w:rsid w:val="00435354"/>
    <w:rsid w:val="0043542E"/>
    <w:rsid w:val="004356D0"/>
    <w:rsid w:val="004359BC"/>
    <w:rsid w:val="004361E9"/>
    <w:rsid w:val="004363E4"/>
    <w:rsid w:val="00436517"/>
    <w:rsid w:val="0043688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582"/>
    <w:rsid w:val="004417F9"/>
    <w:rsid w:val="004419EE"/>
    <w:rsid w:val="00441CCF"/>
    <w:rsid w:val="00441F5F"/>
    <w:rsid w:val="004422AC"/>
    <w:rsid w:val="00442772"/>
    <w:rsid w:val="00442A49"/>
    <w:rsid w:val="00442AD4"/>
    <w:rsid w:val="00442C84"/>
    <w:rsid w:val="00443073"/>
    <w:rsid w:val="00443211"/>
    <w:rsid w:val="00443903"/>
    <w:rsid w:val="00443C0B"/>
    <w:rsid w:val="00444019"/>
    <w:rsid w:val="00444359"/>
    <w:rsid w:val="00444845"/>
    <w:rsid w:val="00444863"/>
    <w:rsid w:val="00444C51"/>
    <w:rsid w:val="00444CD4"/>
    <w:rsid w:val="00445855"/>
    <w:rsid w:val="00445BC3"/>
    <w:rsid w:val="00446918"/>
    <w:rsid w:val="00446AF0"/>
    <w:rsid w:val="00446DC3"/>
    <w:rsid w:val="0044719F"/>
    <w:rsid w:val="00447214"/>
    <w:rsid w:val="004478C6"/>
    <w:rsid w:val="004478F0"/>
    <w:rsid w:val="00447F8A"/>
    <w:rsid w:val="004502D6"/>
    <w:rsid w:val="00450666"/>
    <w:rsid w:val="00451499"/>
    <w:rsid w:val="0045182B"/>
    <w:rsid w:val="00452018"/>
    <w:rsid w:val="004524AF"/>
    <w:rsid w:val="004527F3"/>
    <w:rsid w:val="0045293A"/>
    <w:rsid w:val="00452BF4"/>
    <w:rsid w:val="00452D41"/>
    <w:rsid w:val="00452EFF"/>
    <w:rsid w:val="00453B9E"/>
    <w:rsid w:val="00454968"/>
    <w:rsid w:val="00454B77"/>
    <w:rsid w:val="00454D0C"/>
    <w:rsid w:val="004557B4"/>
    <w:rsid w:val="00455A93"/>
    <w:rsid w:val="00455AAF"/>
    <w:rsid w:val="0045607D"/>
    <w:rsid w:val="004562E1"/>
    <w:rsid w:val="00457288"/>
    <w:rsid w:val="00457593"/>
    <w:rsid w:val="004576F2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291"/>
    <w:rsid w:val="00463395"/>
    <w:rsid w:val="0046344D"/>
    <w:rsid w:val="0046386C"/>
    <w:rsid w:val="004638A4"/>
    <w:rsid w:val="00463A31"/>
    <w:rsid w:val="00463CE5"/>
    <w:rsid w:val="004651F9"/>
    <w:rsid w:val="004652A1"/>
    <w:rsid w:val="004652D3"/>
    <w:rsid w:val="004659E7"/>
    <w:rsid w:val="00465BEC"/>
    <w:rsid w:val="00465EB4"/>
    <w:rsid w:val="00465F17"/>
    <w:rsid w:val="004664C6"/>
    <w:rsid w:val="00466505"/>
    <w:rsid w:val="00466E13"/>
    <w:rsid w:val="00467529"/>
    <w:rsid w:val="00467783"/>
    <w:rsid w:val="004703AD"/>
    <w:rsid w:val="00470582"/>
    <w:rsid w:val="00470E91"/>
    <w:rsid w:val="00471028"/>
    <w:rsid w:val="004715BD"/>
    <w:rsid w:val="00471A4E"/>
    <w:rsid w:val="004721D6"/>
    <w:rsid w:val="00472357"/>
    <w:rsid w:val="00472644"/>
    <w:rsid w:val="00473B9E"/>
    <w:rsid w:val="00473C99"/>
    <w:rsid w:val="004745DA"/>
    <w:rsid w:val="0047493D"/>
    <w:rsid w:val="00474D4C"/>
    <w:rsid w:val="004750FB"/>
    <w:rsid w:val="00475301"/>
    <w:rsid w:val="00475351"/>
    <w:rsid w:val="004758AC"/>
    <w:rsid w:val="00475A1C"/>
    <w:rsid w:val="00475E62"/>
    <w:rsid w:val="004762F3"/>
    <w:rsid w:val="0047630C"/>
    <w:rsid w:val="0047634C"/>
    <w:rsid w:val="00476390"/>
    <w:rsid w:val="004766B0"/>
    <w:rsid w:val="00476D13"/>
    <w:rsid w:val="00476D30"/>
    <w:rsid w:val="00477000"/>
    <w:rsid w:val="0047792C"/>
    <w:rsid w:val="00477A72"/>
    <w:rsid w:val="00477B5E"/>
    <w:rsid w:val="00477D7B"/>
    <w:rsid w:val="00480703"/>
    <w:rsid w:val="00480CE2"/>
    <w:rsid w:val="00480E06"/>
    <w:rsid w:val="004817A9"/>
    <w:rsid w:val="004817B3"/>
    <w:rsid w:val="00481EB2"/>
    <w:rsid w:val="0048211F"/>
    <w:rsid w:val="00482CD0"/>
    <w:rsid w:val="004832A8"/>
    <w:rsid w:val="004832FA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59B"/>
    <w:rsid w:val="004875C2"/>
    <w:rsid w:val="0048770B"/>
    <w:rsid w:val="0048793F"/>
    <w:rsid w:val="00487C71"/>
    <w:rsid w:val="00490110"/>
    <w:rsid w:val="00490375"/>
    <w:rsid w:val="00490451"/>
    <w:rsid w:val="0049057E"/>
    <w:rsid w:val="00490BBC"/>
    <w:rsid w:val="00490DFB"/>
    <w:rsid w:val="00490EDC"/>
    <w:rsid w:val="00490F51"/>
    <w:rsid w:val="004912E9"/>
    <w:rsid w:val="0049142D"/>
    <w:rsid w:val="004916DF"/>
    <w:rsid w:val="00491C83"/>
    <w:rsid w:val="004925E2"/>
    <w:rsid w:val="00492712"/>
    <w:rsid w:val="00492758"/>
    <w:rsid w:val="004927DB"/>
    <w:rsid w:val="00492A09"/>
    <w:rsid w:val="00492BD2"/>
    <w:rsid w:val="00493527"/>
    <w:rsid w:val="0049355C"/>
    <w:rsid w:val="00493629"/>
    <w:rsid w:val="0049363A"/>
    <w:rsid w:val="004937EC"/>
    <w:rsid w:val="00493846"/>
    <w:rsid w:val="00493BCD"/>
    <w:rsid w:val="0049434E"/>
    <w:rsid w:val="00494747"/>
    <w:rsid w:val="004949E6"/>
    <w:rsid w:val="00495039"/>
    <w:rsid w:val="00495280"/>
    <w:rsid w:val="00495A3E"/>
    <w:rsid w:val="00495B38"/>
    <w:rsid w:val="00495B87"/>
    <w:rsid w:val="00495CEF"/>
    <w:rsid w:val="00495E64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A0414"/>
    <w:rsid w:val="004A0E57"/>
    <w:rsid w:val="004A1338"/>
    <w:rsid w:val="004A1B92"/>
    <w:rsid w:val="004A1CBA"/>
    <w:rsid w:val="004A225E"/>
    <w:rsid w:val="004A245E"/>
    <w:rsid w:val="004A261C"/>
    <w:rsid w:val="004A26AC"/>
    <w:rsid w:val="004A26BD"/>
    <w:rsid w:val="004A26E2"/>
    <w:rsid w:val="004A2A77"/>
    <w:rsid w:val="004A308E"/>
    <w:rsid w:val="004A3231"/>
    <w:rsid w:val="004A330F"/>
    <w:rsid w:val="004A3722"/>
    <w:rsid w:val="004A3F94"/>
    <w:rsid w:val="004A45A0"/>
    <w:rsid w:val="004A4B36"/>
    <w:rsid w:val="004A4D74"/>
    <w:rsid w:val="004A5550"/>
    <w:rsid w:val="004A5613"/>
    <w:rsid w:val="004A5AE3"/>
    <w:rsid w:val="004A6383"/>
    <w:rsid w:val="004A651B"/>
    <w:rsid w:val="004A70DD"/>
    <w:rsid w:val="004A720C"/>
    <w:rsid w:val="004A7A59"/>
    <w:rsid w:val="004A7D6A"/>
    <w:rsid w:val="004B0738"/>
    <w:rsid w:val="004B0F5B"/>
    <w:rsid w:val="004B101C"/>
    <w:rsid w:val="004B1166"/>
    <w:rsid w:val="004B1246"/>
    <w:rsid w:val="004B139B"/>
    <w:rsid w:val="004B18AC"/>
    <w:rsid w:val="004B1B5E"/>
    <w:rsid w:val="004B20F2"/>
    <w:rsid w:val="004B22E4"/>
    <w:rsid w:val="004B2374"/>
    <w:rsid w:val="004B3047"/>
    <w:rsid w:val="004B3C08"/>
    <w:rsid w:val="004B4458"/>
    <w:rsid w:val="004B4492"/>
    <w:rsid w:val="004B44FA"/>
    <w:rsid w:val="004B4D77"/>
    <w:rsid w:val="004B4FF3"/>
    <w:rsid w:val="004B576F"/>
    <w:rsid w:val="004B5C23"/>
    <w:rsid w:val="004B6502"/>
    <w:rsid w:val="004B680C"/>
    <w:rsid w:val="004B6933"/>
    <w:rsid w:val="004B6B50"/>
    <w:rsid w:val="004B6EEF"/>
    <w:rsid w:val="004B6F23"/>
    <w:rsid w:val="004B75DF"/>
    <w:rsid w:val="004B7C22"/>
    <w:rsid w:val="004C0092"/>
    <w:rsid w:val="004C082D"/>
    <w:rsid w:val="004C0A0D"/>
    <w:rsid w:val="004C0AED"/>
    <w:rsid w:val="004C0BB8"/>
    <w:rsid w:val="004C0F8E"/>
    <w:rsid w:val="004C139A"/>
    <w:rsid w:val="004C166D"/>
    <w:rsid w:val="004C21BD"/>
    <w:rsid w:val="004C2221"/>
    <w:rsid w:val="004C22BB"/>
    <w:rsid w:val="004C2541"/>
    <w:rsid w:val="004C282E"/>
    <w:rsid w:val="004C2853"/>
    <w:rsid w:val="004C2D83"/>
    <w:rsid w:val="004C2E0B"/>
    <w:rsid w:val="004C2F90"/>
    <w:rsid w:val="004C32CD"/>
    <w:rsid w:val="004C33AB"/>
    <w:rsid w:val="004C3842"/>
    <w:rsid w:val="004C3DEE"/>
    <w:rsid w:val="004C4301"/>
    <w:rsid w:val="004C440E"/>
    <w:rsid w:val="004C4A66"/>
    <w:rsid w:val="004C4B69"/>
    <w:rsid w:val="004C4CD0"/>
    <w:rsid w:val="004C57F2"/>
    <w:rsid w:val="004C5B0E"/>
    <w:rsid w:val="004C5DCD"/>
    <w:rsid w:val="004C5E61"/>
    <w:rsid w:val="004C65CC"/>
    <w:rsid w:val="004C65D3"/>
    <w:rsid w:val="004C76CC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5FE"/>
    <w:rsid w:val="004D2A5F"/>
    <w:rsid w:val="004D2CEE"/>
    <w:rsid w:val="004D3733"/>
    <w:rsid w:val="004D422A"/>
    <w:rsid w:val="004D4B9E"/>
    <w:rsid w:val="004D53AB"/>
    <w:rsid w:val="004D5819"/>
    <w:rsid w:val="004D5A7A"/>
    <w:rsid w:val="004D6857"/>
    <w:rsid w:val="004D68B9"/>
    <w:rsid w:val="004D6934"/>
    <w:rsid w:val="004D75AE"/>
    <w:rsid w:val="004D7630"/>
    <w:rsid w:val="004D793A"/>
    <w:rsid w:val="004D7BA3"/>
    <w:rsid w:val="004D7D8D"/>
    <w:rsid w:val="004D7EA8"/>
    <w:rsid w:val="004D7F54"/>
    <w:rsid w:val="004D7F9E"/>
    <w:rsid w:val="004E0663"/>
    <w:rsid w:val="004E0D1D"/>
    <w:rsid w:val="004E0D40"/>
    <w:rsid w:val="004E0FEE"/>
    <w:rsid w:val="004E1C81"/>
    <w:rsid w:val="004E1EB0"/>
    <w:rsid w:val="004E2096"/>
    <w:rsid w:val="004E2149"/>
    <w:rsid w:val="004E22FD"/>
    <w:rsid w:val="004E2468"/>
    <w:rsid w:val="004E2743"/>
    <w:rsid w:val="004E2DC2"/>
    <w:rsid w:val="004E2F76"/>
    <w:rsid w:val="004E3318"/>
    <w:rsid w:val="004E3AAF"/>
    <w:rsid w:val="004E3BE0"/>
    <w:rsid w:val="004E4010"/>
    <w:rsid w:val="004E4271"/>
    <w:rsid w:val="004E43F1"/>
    <w:rsid w:val="004E44B5"/>
    <w:rsid w:val="004E47CA"/>
    <w:rsid w:val="004E4E8C"/>
    <w:rsid w:val="004E5193"/>
    <w:rsid w:val="004E56DC"/>
    <w:rsid w:val="004E5C3C"/>
    <w:rsid w:val="004E6377"/>
    <w:rsid w:val="004E68B3"/>
    <w:rsid w:val="004E6942"/>
    <w:rsid w:val="004E6FAC"/>
    <w:rsid w:val="004E77C9"/>
    <w:rsid w:val="004E7B32"/>
    <w:rsid w:val="004E7EB1"/>
    <w:rsid w:val="004F02F5"/>
    <w:rsid w:val="004F14BE"/>
    <w:rsid w:val="004F15F4"/>
    <w:rsid w:val="004F1DA3"/>
    <w:rsid w:val="004F2042"/>
    <w:rsid w:val="004F216D"/>
    <w:rsid w:val="004F2191"/>
    <w:rsid w:val="004F37BF"/>
    <w:rsid w:val="004F3EED"/>
    <w:rsid w:val="004F4024"/>
    <w:rsid w:val="004F4987"/>
    <w:rsid w:val="004F4ABF"/>
    <w:rsid w:val="004F4C12"/>
    <w:rsid w:val="004F4D6B"/>
    <w:rsid w:val="004F5264"/>
    <w:rsid w:val="004F58FE"/>
    <w:rsid w:val="004F5B71"/>
    <w:rsid w:val="004F63DB"/>
    <w:rsid w:val="004F68ED"/>
    <w:rsid w:val="004F6D08"/>
    <w:rsid w:val="004F6D21"/>
    <w:rsid w:val="004F6FE0"/>
    <w:rsid w:val="004F799E"/>
    <w:rsid w:val="004F7A55"/>
    <w:rsid w:val="004F7A72"/>
    <w:rsid w:val="004F7F21"/>
    <w:rsid w:val="00500588"/>
    <w:rsid w:val="00500995"/>
    <w:rsid w:val="00500D29"/>
    <w:rsid w:val="00501366"/>
    <w:rsid w:val="00501772"/>
    <w:rsid w:val="0050183D"/>
    <w:rsid w:val="00501A49"/>
    <w:rsid w:val="005024BC"/>
    <w:rsid w:val="005029F7"/>
    <w:rsid w:val="00502B5D"/>
    <w:rsid w:val="00502F0B"/>
    <w:rsid w:val="005032EB"/>
    <w:rsid w:val="005032F5"/>
    <w:rsid w:val="005037B0"/>
    <w:rsid w:val="00503A6D"/>
    <w:rsid w:val="005043E5"/>
    <w:rsid w:val="00504CBF"/>
    <w:rsid w:val="005050AA"/>
    <w:rsid w:val="0050586B"/>
    <w:rsid w:val="00505AA9"/>
    <w:rsid w:val="00505C7A"/>
    <w:rsid w:val="00505C90"/>
    <w:rsid w:val="0050627F"/>
    <w:rsid w:val="00506850"/>
    <w:rsid w:val="00506ACD"/>
    <w:rsid w:val="00506AFA"/>
    <w:rsid w:val="005072F9"/>
    <w:rsid w:val="00507414"/>
    <w:rsid w:val="005076C8"/>
    <w:rsid w:val="00507714"/>
    <w:rsid w:val="005079D0"/>
    <w:rsid w:val="00507D28"/>
    <w:rsid w:val="00507E44"/>
    <w:rsid w:val="0051066D"/>
    <w:rsid w:val="00510791"/>
    <w:rsid w:val="00510FA6"/>
    <w:rsid w:val="0051119D"/>
    <w:rsid w:val="005119AA"/>
    <w:rsid w:val="00512A2B"/>
    <w:rsid w:val="00512F13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62A7"/>
    <w:rsid w:val="0051668A"/>
    <w:rsid w:val="0051705F"/>
    <w:rsid w:val="005172A4"/>
    <w:rsid w:val="005178A2"/>
    <w:rsid w:val="00520C5F"/>
    <w:rsid w:val="0052122F"/>
    <w:rsid w:val="00521314"/>
    <w:rsid w:val="005213B7"/>
    <w:rsid w:val="0052143A"/>
    <w:rsid w:val="005214C6"/>
    <w:rsid w:val="005216BB"/>
    <w:rsid w:val="0052192B"/>
    <w:rsid w:val="00521FD7"/>
    <w:rsid w:val="0052242B"/>
    <w:rsid w:val="00522A3F"/>
    <w:rsid w:val="00522F37"/>
    <w:rsid w:val="00523193"/>
    <w:rsid w:val="00523638"/>
    <w:rsid w:val="00523E7A"/>
    <w:rsid w:val="00524242"/>
    <w:rsid w:val="005242AE"/>
    <w:rsid w:val="005242F0"/>
    <w:rsid w:val="00524809"/>
    <w:rsid w:val="00524B34"/>
    <w:rsid w:val="00524B88"/>
    <w:rsid w:val="00525153"/>
    <w:rsid w:val="0052531B"/>
    <w:rsid w:val="00525B6F"/>
    <w:rsid w:val="00525C34"/>
    <w:rsid w:val="00525DD8"/>
    <w:rsid w:val="0052654D"/>
    <w:rsid w:val="00526978"/>
    <w:rsid w:val="00526A3B"/>
    <w:rsid w:val="00526CE5"/>
    <w:rsid w:val="00526F38"/>
    <w:rsid w:val="005270D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13B4"/>
    <w:rsid w:val="005315AD"/>
    <w:rsid w:val="0053179C"/>
    <w:rsid w:val="0053233F"/>
    <w:rsid w:val="00532671"/>
    <w:rsid w:val="00532A1D"/>
    <w:rsid w:val="0053309B"/>
    <w:rsid w:val="00533211"/>
    <w:rsid w:val="00533FE8"/>
    <w:rsid w:val="00534BCB"/>
    <w:rsid w:val="00534DAF"/>
    <w:rsid w:val="00535139"/>
    <w:rsid w:val="00535567"/>
    <w:rsid w:val="00535C1B"/>
    <w:rsid w:val="00536686"/>
    <w:rsid w:val="00536727"/>
    <w:rsid w:val="0053695E"/>
    <w:rsid w:val="00536C90"/>
    <w:rsid w:val="00536FD1"/>
    <w:rsid w:val="0053704C"/>
    <w:rsid w:val="00537212"/>
    <w:rsid w:val="00537282"/>
    <w:rsid w:val="005373D7"/>
    <w:rsid w:val="00537584"/>
    <w:rsid w:val="00537756"/>
    <w:rsid w:val="00537E16"/>
    <w:rsid w:val="005400FF"/>
    <w:rsid w:val="00540B5E"/>
    <w:rsid w:val="00540E52"/>
    <w:rsid w:val="00540EF9"/>
    <w:rsid w:val="00540FEB"/>
    <w:rsid w:val="0054125D"/>
    <w:rsid w:val="005414EF"/>
    <w:rsid w:val="005415F4"/>
    <w:rsid w:val="0054160A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BF"/>
    <w:rsid w:val="00545DC8"/>
    <w:rsid w:val="00545F20"/>
    <w:rsid w:val="00546362"/>
    <w:rsid w:val="00546D79"/>
    <w:rsid w:val="00546E35"/>
    <w:rsid w:val="0054716D"/>
    <w:rsid w:val="00547928"/>
    <w:rsid w:val="0054796A"/>
    <w:rsid w:val="00547B5D"/>
    <w:rsid w:val="005510D2"/>
    <w:rsid w:val="00551A39"/>
    <w:rsid w:val="00552136"/>
    <w:rsid w:val="00552380"/>
    <w:rsid w:val="00552426"/>
    <w:rsid w:val="005526E0"/>
    <w:rsid w:val="00552C6C"/>
    <w:rsid w:val="00552C6E"/>
    <w:rsid w:val="00552C7D"/>
    <w:rsid w:val="00552D06"/>
    <w:rsid w:val="00553104"/>
    <w:rsid w:val="00553574"/>
    <w:rsid w:val="0055363C"/>
    <w:rsid w:val="00553721"/>
    <w:rsid w:val="00553737"/>
    <w:rsid w:val="00553777"/>
    <w:rsid w:val="00554F29"/>
    <w:rsid w:val="00555CFB"/>
    <w:rsid w:val="00555D46"/>
    <w:rsid w:val="00555DE6"/>
    <w:rsid w:val="005565D4"/>
    <w:rsid w:val="00556D16"/>
    <w:rsid w:val="00557BFB"/>
    <w:rsid w:val="00557C6D"/>
    <w:rsid w:val="0056005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F36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6EB"/>
    <w:rsid w:val="00566919"/>
    <w:rsid w:val="00566BF4"/>
    <w:rsid w:val="005670AE"/>
    <w:rsid w:val="005670B4"/>
    <w:rsid w:val="00567539"/>
    <w:rsid w:val="00567C88"/>
    <w:rsid w:val="00567CCD"/>
    <w:rsid w:val="00567E4E"/>
    <w:rsid w:val="00570391"/>
    <w:rsid w:val="005705CF"/>
    <w:rsid w:val="00570B4A"/>
    <w:rsid w:val="00570DCC"/>
    <w:rsid w:val="0057148F"/>
    <w:rsid w:val="00571537"/>
    <w:rsid w:val="005715ED"/>
    <w:rsid w:val="005717CE"/>
    <w:rsid w:val="00571D62"/>
    <w:rsid w:val="00571FFB"/>
    <w:rsid w:val="0057229F"/>
    <w:rsid w:val="005725BB"/>
    <w:rsid w:val="00572751"/>
    <w:rsid w:val="00572D76"/>
    <w:rsid w:val="0057325D"/>
    <w:rsid w:val="0057330B"/>
    <w:rsid w:val="005742D0"/>
    <w:rsid w:val="00574C3F"/>
    <w:rsid w:val="00574EF7"/>
    <w:rsid w:val="0057558E"/>
    <w:rsid w:val="00575991"/>
    <w:rsid w:val="00576C47"/>
    <w:rsid w:val="0057743B"/>
    <w:rsid w:val="00577C62"/>
    <w:rsid w:val="00580606"/>
    <w:rsid w:val="00580897"/>
    <w:rsid w:val="005809D5"/>
    <w:rsid w:val="0058122D"/>
    <w:rsid w:val="0058181D"/>
    <w:rsid w:val="00581857"/>
    <w:rsid w:val="00581FF7"/>
    <w:rsid w:val="00582201"/>
    <w:rsid w:val="005822CF"/>
    <w:rsid w:val="0058303B"/>
    <w:rsid w:val="005830D3"/>
    <w:rsid w:val="0058311C"/>
    <w:rsid w:val="0058364B"/>
    <w:rsid w:val="00583EFA"/>
    <w:rsid w:val="00584A20"/>
    <w:rsid w:val="00584D88"/>
    <w:rsid w:val="005854FD"/>
    <w:rsid w:val="005856E9"/>
    <w:rsid w:val="00585E5D"/>
    <w:rsid w:val="00585EA4"/>
    <w:rsid w:val="00586157"/>
    <w:rsid w:val="00586283"/>
    <w:rsid w:val="0058647B"/>
    <w:rsid w:val="005869F3"/>
    <w:rsid w:val="00586BF2"/>
    <w:rsid w:val="0058724D"/>
    <w:rsid w:val="00587842"/>
    <w:rsid w:val="0059060B"/>
    <w:rsid w:val="0059060F"/>
    <w:rsid w:val="005906CF"/>
    <w:rsid w:val="00590DB6"/>
    <w:rsid w:val="0059171D"/>
    <w:rsid w:val="005917A7"/>
    <w:rsid w:val="00591855"/>
    <w:rsid w:val="005918D7"/>
    <w:rsid w:val="005919C1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397"/>
    <w:rsid w:val="0059464C"/>
    <w:rsid w:val="00594683"/>
    <w:rsid w:val="00594856"/>
    <w:rsid w:val="00595136"/>
    <w:rsid w:val="0059597E"/>
    <w:rsid w:val="00595AE4"/>
    <w:rsid w:val="00595F02"/>
    <w:rsid w:val="00596860"/>
    <w:rsid w:val="00597280"/>
    <w:rsid w:val="005A0009"/>
    <w:rsid w:val="005A01F1"/>
    <w:rsid w:val="005A0695"/>
    <w:rsid w:val="005A0910"/>
    <w:rsid w:val="005A0CE2"/>
    <w:rsid w:val="005A0EB8"/>
    <w:rsid w:val="005A1137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15"/>
    <w:rsid w:val="005A4787"/>
    <w:rsid w:val="005A4852"/>
    <w:rsid w:val="005A51D8"/>
    <w:rsid w:val="005A520D"/>
    <w:rsid w:val="005A5323"/>
    <w:rsid w:val="005A563E"/>
    <w:rsid w:val="005A56D3"/>
    <w:rsid w:val="005A6124"/>
    <w:rsid w:val="005A6353"/>
    <w:rsid w:val="005A6A0F"/>
    <w:rsid w:val="005A6F03"/>
    <w:rsid w:val="005A707F"/>
    <w:rsid w:val="005A74A5"/>
    <w:rsid w:val="005A765F"/>
    <w:rsid w:val="005A779E"/>
    <w:rsid w:val="005A7819"/>
    <w:rsid w:val="005B036F"/>
    <w:rsid w:val="005B0457"/>
    <w:rsid w:val="005B096B"/>
    <w:rsid w:val="005B0A94"/>
    <w:rsid w:val="005B0C41"/>
    <w:rsid w:val="005B0DBE"/>
    <w:rsid w:val="005B0E6F"/>
    <w:rsid w:val="005B129F"/>
    <w:rsid w:val="005B1389"/>
    <w:rsid w:val="005B1BBD"/>
    <w:rsid w:val="005B1BD1"/>
    <w:rsid w:val="005B1DFA"/>
    <w:rsid w:val="005B26A4"/>
    <w:rsid w:val="005B29A3"/>
    <w:rsid w:val="005B2A02"/>
    <w:rsid w:val="005B3506"/>
    <w:rsid w:val="005B3662"/>
    <w:rsid w:val="005B3A79"/>
    <w:rsid w:val="005B471A"/>
    <w:rsid w:val="005B4B81"/>
    <w:rsid w:val="005B4CB4"/>
    <w:rsid w:val="005B4CEA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D9D"/>
    <w:rsid w:val="005C04F8"/>
    <w:rsid w:val="005C0972"/>
    <w:rsid w:val="005C103F"/>
    <w:rsid w:val="005C1169"/>
    <w:rsid w:val="005C1265"/>
    <w:rsid w:val="005C2263"/>
    <w:rsid w:val="005C2975"/>
    <w:rsid w:val="005C297A"/>
    <w:rsid w:val="005C32C5"/>
    <w:rsid w:val="005C3C0D"/>
    <w:rsid w:val="005C40B8"/>
    <w:rsid w:val="005C44A3"/>
    <w:rsid w:val="005C45D2"/>
    <w:rsid w:val="005C558A"/>
    <w:rsid w:val="005C57F4"/>
    <w:rsid w:val="005C58BC"/>
    <w:rsid w:val="005C5B21"/>
    <w:rsid w:val="005C6019"/>
    <w:rsid w:val="005C6CB8"/>
    <w:rsid w:val="005C707B"/>
    <w:rsid w:val="005C70B4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658"/>
    <w:rsid w:val="005D1E65"/>
    <w:rsid w:val="005D1F56"/>
    <w:rsid w:val="005D2193"/>
    <w:rsid w:val="005D262E"/>
    <w:rsid w:val="005D296A"/>
    <w:rsid w:val="005D31F3"/>
    <w:rsid w:val="005D35E2"/>
    <w:rsid w:val="005D35EE"/>
    <w:rsid w:val="005D3730"/>
    <w:rsid w:val="005D37FF"/>
    <w:rsid w:val="005D3A01"/>
    <w:rsid w:val="005D40B0"/>
    <w:rsid w:val="005D410C"/>
    <w:rsid w:val="005D4AFC"/>
    <w:rsid w:val="005D4DBC"/>
    <w:rsid w:val="005D51B7"/>
    <w:rsid w:val="005D53F4"/>
    <w:rsid w:val="005D5709"/>
    <w:rsid w:val="005D5908"/>
    <w:rsid w:val="005D5924"/>
    <w:rsid w:val="005D5B90"/>
    <w:rsid w:val="005D5F18"/>
    <w:rsid w:val="005D7185"/>
    <w:rsid w:val="005D7DF0"/>
    <w:rsid w:val="005E0F2F"/>
    <w:rsid w:val="005E1194"/>
    <w:rsid w:val="005E1A1F"/>
    <w:rsid w:val="005E1A99"/>
    <w:rsid w:val="005E1BF9"/>
    <w:rsid w:val="005E1DD4"/>
    <w:rsid w:val="005E1F98"/>
    <w:rsid w:val="005E2105"/>
    <w:rsid w:val="005E232A"/>
    <w:rsid w:val="005E28D8"/>
    <w:rsid w:val="005E2BF0"/>
    <w:rsid w:val="005E2D0D"/>
    <w:rsid w:val="005E2D61"/>
    <w:rsid w:val="005E39BE"/>
    <w:rsid w:val="005E3D08"/>
    <w:rsid w:val="005E3E45"/>
    <w:rsid w:val="005E40AA"/>
    <w:rsid w:val="005E4A0C"/>
    <w:rsid w:val="005E53C2"/>
    <w:rsid w:val="005E589E"/>
    <w:rsid w:val="005E5C83"/>
    <w:rsid w:val="005E5EC4"/>
    <w:rsid w:val="005E5EEF"/>
    <w:rsid w:val="005E6CB3"/>
    <w:rsid w:val="005E6EEA"/>
    <w:rsid w:val="005E7B15"/>
    <w:rsid w:val="005F06E5"/>
    <w:rsid w:val="005F0AF8"/>
    <w:rsid w:val="005F1535"/>
    <w:rsid w:val="005F16AF"/>
    <w:rsid w:val="005F16DA"/>
    <w:rsid w:val="005F193A"/>
    <w:rsid w:val="005F1B53"/>
    <w:rsid w:val="005F1E15"/>
    <w:rsid w:val="005F1F9F"/>
    <w:rsid w:val="005F22EF"/>
    <w:rsid w:val="005F247E"/>
    <w:rsid w:val="005F2D57"/>
    <w:rsid w:val="005F335E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45BD"/>
    <w:rsid w:val="005F5536"/>
    <w:rsid w:val="005F62B8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4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67A"/>
    <w:rsid w:val="00604826"/>
    <w:rsid w:val="00604BFF"/>
    <w:rsid w:val="0060526F"/>
    <w:rsid w:val="00605400"/>
    <w:rsid w:val="00605A40"/>
    <w:rsid w:val="00605AEB"/>
    <w:rsid w:val="00605F5A"/>
    <w:rsid w:val="00606003"/>
    <w:rsid w:val="00606613"/>
    <w:rsid w:val="00606737"/>
    <w:rsid w:val="00606845"/>
    <w:rsid w:val="00606931"/>
    <w:rsid w:val="00606A61"/>
    <w:rsid w:val="00606B9A"/>
    <w:rsid w:val="00606DB4"/>
    <w:rsid w:val="0060727F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233F"/>
    <w:rsid w:val="00612533"/>
    <w:rsid w:val="0061268D"/>
    <w:rsid w:val="00612E72"/>
    <w:rsid w:val="00613024"/>
    <w:rsid w:val="006134C7"/>
    <w:rsid w:val="0061358F"/>
    <w:rsid w:val="00613863"/>
    <w:rsid w:val="006138E2"/>
    <w:rsid w:val="00613B2F"/>
    <w:rsid w:val="00613DD9"/>
    <w:rsid w:val="00613E99"/>
    <w:rsid w:val="00614741"/>
    <w:rsid w:val="006148BA"/>
    <w:rsid w:val="006149B5"/>
    <w:rsid w:val="00614C3E"/>
    <w:rsid w:val="006151CB"/>
    <w:rsid w:val="00615659"/>
    <w:rsid w:val="00615EA1"/>
    <w:rsid w:val="00615FF4"/>
    <w:rsid w:val="006170FD"/>
    <w:rsid w:val="00617931"/>
    <w:rsid w:val="00617934"/>
    <w:rsid w:val="00620141"/>
    <w:rsid w:val="006205E5"/>
    <w:rsid w:val="00620900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72"/>
    <w:rsid w:val="006248FA"/>
    <w:rsid w:val="00624A0A"/>
    <w:rsid w:val="00624E2E"/>
    <w:rsid w:val="006254E2"/>
    <w:rsid w:val="006255D2"/>
    <w:rsid w:val="00625721"/>
    <w:rsid w:val="006258BC"/>
    <w:rsid w:val="00625C7A"/>
    <w:rsid w:val="00625D9C"/>
    <w:rsid w:val="00626D7C"/>
    <w:rsid w:val="006272F7"/>
    <w:rsid w:val="006275D7"/>
    <w:rsid w:val="00627613"/>
    <w:rsid w:val="0062796F"/>
    <w:rsid w:val="00627C0A"/>
    <w:rsid w:val="00627E0D"/>
    <w:rsid w:val="00630D2D"/>
    <w:rsid w:val="006317D3"/>
    <w:rsid w:val="00632016"/>
    <w:rsid w:val="00632538"/>
    <w:rsid w:val="0063268B"/>
    <w:rsid w:val="00632D6E"/>
    <w:rsid w:val="00632E7D"/>
    <w:rsid w:val="0063324B"/>
    <w:rsid w:val="006339E1"/>
    <w:rsid w:val="00633BD9"/>
    <w:rsid w:val="006340B4"/>
    <w:rsid w:val="006345D3"/>
    <w:rsid w:val="00634706"/>
    <w:rsid w:val="0063490F"/>
    <w:rsid w:val="00634B49"/>
    <w:rsid w:val="00634F0E"/>
    <w:rsid w:val="006350FD"/>
    <w:rsid w:val="006357F2"/>
    <w:rsid w:val="006367CF"/>
    <w:rsid w:val="00637102"/>
    <w:rsid w:val="00637A15"/>
    <w:rsid w:val="00637F5C"/>
    <w:rsid w:val="00640E57"/>
    <w:rsid w:val="00640EB3"/>
    <w:rsid w:val="00640F7D"/>
    <w:rsid w:val="006413B9"/>
    <w:rsid w:val="0064152D"/>
    <w:rsid w:val="006417D6"/>
    <w:rsid w:val="00641D17"/>
    <w:rsid w:val="00641F6E"/>
    <w:rsid w:val="00642124"/>
    <w:rsid w:val="006421E1"/>
    <w:rsid w:val="00642881"/>
    <w:rsid w:val="00642897"/>
    <w:rsid w:val="0064361B"/>
    <w:rsid w:val="0064363B"/>
    <w:rsid w:val="006436DF"/>
    <w:rsid w:val="00643DAC"/>
    <w:rsid w:val="006446F2"/>
    <w:rsid w:val="006448D3"/>
    <w:rsid w:val="00644ADE"/>
    <w:rsid w:val="00644B27"/>
    <w:rsid w:val="0064531C"/>
    <w:rsid w:val="006456B0"/>
    <w:rsid w:val="00645FE1"/>
    <w:rsid w:val="0064613A"/>
    <w:rsid w:val="00646186"/>
    <w:rsid w:val="00646372"/>
    <w:rsid w:val="00646687"/>
    <w:rsid w:val="00646BAE"/>
    <w:rsid w:val="00646C3B"/>
    <w:rsid w:val="00647130"/>
    <w:rsid w:val="006471DF"/>
    <w:rsid w:val="006476B7"/>
    <w:rsid w:val="00647705"/>
    <w:rsid w:val="00647904"/>
    <w:rsid w:val="00647952"/>
    <w:rsid w:val="00647A65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7BC"/>
    <w:rsid w:val="00651ECB"/>
    <w:rsid w:val="006525C6"/>
    <w:rsid w:val="006529BB"/>
    <w:rsid w:val="00652AA3"/>
    <w:rsid w:val="006531F9"/>
    <w:rsid w:val="006534BC"/>
    <w:rsid w:val="00653842"/>
    <w:rsid w:val="00653EB1"/>
    <w:rsid w:val="00654328"/>
    <w:rsid w:val="006545AF"/>
    <w:rsid w:val="00654808"/>
    <w:rsid w:val="006548F2"/>
    <w:rsid w:val="00655A2B"/>
    <w:rsid w:val="00655B00"/>
    <w:rsid w:val="00655D3A"/>
    <w:rsid w:val="00656614"/>
    <w:rsid w:val="00656B24"/>
    <w:rsid w:val="006571D1"/>
    <w:rsid w:val="0065731E"/>
    <w:rsid w:val="00657430"/>
    <w:rsid w:val="00657779"/>
    <w:rsid w:val="006577BA"/>
    <w:rsid w:val="00657955"/>
    <w:rsid w:val="00657A42"/>
    <w:rsid w:val="00657AC1"/>
    <w:rsid w:val="00657BBA"/>
    <w:rsid w:val="00657EB9"/>
    <w:rsid w:val="00657F4D"/>
    <w:rsid w:val="00657FDC"/>
    <w:rsid w:val="006606D8"/>
    <w:rsid w:val="00660D2E"/>
    <w:rsid w:val="00660E6E"/>
    <w:rsid w:val="006611A2"/>
    <w:rsid w:val="0066160F"/>
    <w:rsid w:val="006623E3"/>
    <w:rsid w:val="00662BC1"/>
    <w:rsid w:val="00662E97"/>
    <w:rsid w:val="00662ECF"/>
    <w:rsid w:val="006632A7"/>
    <w:rsid w:val="00663454"/>
    <w:rsid w:val="00663BFF"/>
    <w:rsid w:val="00663EA3"/>
    <w:rsid w:val="00663F4C"/>
    <w:rsid w:val="00663FA3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497"/>
    <w:rsid w:val="0066689F"/>
    <w:rsid w:val="00666D44"/>
    <w:rsid w:val="00666D94"/>
    <w:rsid w:val="00666E72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67EDF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27A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D1B"/>
    <w:rsid w:val="006800A3"/>
    <w:rsid w:val="0068052F"/>
    <w:rsid w:val="00680760"/>
    <w:rsid w:val="00680895"/>
    <w:rsid w:val="00680F30"/>
    <w:rsid w:val="006814BB"/>
    <w:rsid w:val="006816D1"/>
    <w:rsid w:val="0068191E"/>
    <w:rsid w:val="00681B56"/>
    <w:rsid w:val="00681E0B"/>
    <w:rsid w:val="00681FAA"/>
    <w:rsid w:val="006823CD"/>
    <w:rsid w:val="006824BA"/>
    <w:rsid w:val="00682544"/>
    <w:rsid w:val="00682E2C"/>
    <w:rsid w:val="00683627"/>
    <w:rsid w:val="00683889"/>
    <w:rsid w:val="00683893"/>
    <w:rsid w:val="00683BE9"/>
    <w:rsid w:val="00683EE8"/>
    <w:rsid w:val="006841BA"/>
    <w:rsid w:val="006848B2"/>
    <w:rsid w:val="00685123"/>
    <w:rsid w:val="00685155"/>
    <w:rsid w:val="0068523A"/>
    <w:rsid w:val="00685453"/>
    <w:rsid w:val="00685917"/>
    <w:rsid w:val="00685C35"/>
    <w:rsid w:val="00685DE3"/>
    <w:rsid w:val="00686384"/>
    <w:rsid w:val="00686838"/>
    <w:rsid w:val="00686982"/>
    <w:rsid w:val="00686B43"/>
    <w:rsid w:val="00687B19"/>
    <w:rsid w:val="00687CE4"/>
    <w:rsid w:val="00690205"/>
    <w:rsid w:val="006902B7"/>
    <w:rsid w:val="00690826"/>
    <w:rsid w:val="00690BFB"/>
    <w:rsid w:val="006913CF"/>
    <w:rsid w:val="00691AE1"/>
    <w:rsid w:val="00691DBA"/>
    <w:rsid w:val="00692A94"/>
    <w:rsid w:val="00692BDC"/>
    <w:rsid w:val="00693061"/>
    <w:rsid w:val="00693125"/>
    <w:rsid w:val="0069352A"/>
    <w:rsid w:val="00693A68"/>
    <w:rsid w:val="00693A6B"/>
    <w:rsid w:val="00693C3F"/>
    <w:rsid w:val="006941A6"/>
    <w:rsid w:val="0069474F"/>
    <w:rsid w:val="00694C9E"/>
    <w:rsid w:val="00694F1F"/>
    <w:rsid w:val="00694FEF"/>
    <w:rsid w:val="006952F7"/>
    <w:rsid w:val="00695662"/>
    <w:rsid w:val="00695D38"/>
    <w:rsid w:val="00695EB5"/>
    <w:rsid w:val="0069647F"/>
    <w:rsid w:val="00696597"/>
    <w:rsid w:val="0069666C"/>
    <w:rsid w:val="00696B19"/>
    <w:rsid w:val="00696F18"/>
    <w:rsid w:val="00696F61"/>
    <w:rsid w:val="00696FE0"/>
    <w:rsid w:val="0069706D"/>
    <w:rsid w:val="00697589"/>
    <w:rsid w:val="00697781"/>
    <w:rsid w:val="006978CC"/>
    <w:rsid w:val="00697908"/>
    <w:rsid w:val="00697A1D"/>
    <w:rsid w:val="00697C0A"/>
    <w:rsid w:val="00697C42"/>
    <w:rsid w:val="006A00BF"/>
    <w:rsid w:val="006A1174"/>
    <w:rsid w:val="006A16EF"/>
    <w:rsid w:val="006A1A23"/>
    <w:rsid w:val="006A1C78"/>
    <w:rsid w:val="006A1FE2"/>
    <w:rsid w:val="006A2091"/>
    <w:rsid w:val="006A23C7"/>
    <w:rsid w:val="006A2503"/>
    <w:rsid w:val="006A2763"/>
    <w:rsid w:val="006A2783"/>
    <w:rsid w:val="006A280F"/>
    <w:rsid w:val="006A2A51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640"/>
    <w:rsid w:val="006A78C4"/>
    <w:rsid w:val="006A799D"/>
    <w:rsid w:val="006A79EE"/>
    <w:rsid w:val="006A7B0F"/>
    <w:rsid w:val="006B0525"/>
    <w:rsid w:val="006B06DD"/>
    <w:rsid w:val="006B08A2"/>
    <w:rsid w:val="006B0DE7"/>
    <w:rsid w:val="006B159F"/>
    <w:rsid w:val="006B1E08"/>
    <w:rsid w:val="006B24EC"/>
    <w:rsid w:val="006B2751"/>
    <w:rsid w:val="006B2812"/>
    <w:rsid w:val="006B292E"/>
    <w:rsid w:val="006B2A6F"/>
    <w:rsid w:val="006B30B1"/>
    <w:rsid w:val="006B35E6"/>
    <w:rsid w:val="006B3C4B"/>
    <w:rsid w:val="006B3D36"/>
    <w:rsid w:val="006B40B1"/>
    <w:rsid w:val="006B444C"/>
    <w:rsid w:val="006B51AC"/>
    <w:rsid w:val="006B5632"/>
    <w:rsid w:val="006B56E1"/>
    <w:rsid w:val="006B576A"/>
    <w:rsid w:val="006B5B32"/>
    <w:rsid w:val="006B5B69"/>
    <w:rsid w:val="006B64D2"/>
    <w:rsid w:val="006B6EF4"/>
    <w:rsid w:val="006B70E1"/>
    <w:rsid w:val="006B70E4"/>
    <w:rsid w:val="006B7B88"/>
    <w:rsid w:val="006B7BC6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57E"/>
    <w:rsid w:val="006C3936"/>
    <w:rsid w:val="006C3D22"/>
    <w:rsid w:val="006C3D2E"/>
    <w:rsid w:val="006C44DE"/>
    <w:rsid w:val="006C45AB"/>
    <w:rsid w:val="006C4709"/>
    <w:rsid w:val="006C4A58"/>
    <w:rsid w:val="006C4EAC"/>
    <w:rsid w:val="006C5210"/>
    <w:rsid w:val="006C58D1"/>
    <w:rsid w:val="006C59A5"/>
    <w:rsid w:val="006C5AB2"/>
    <w:rsid w:val="006C5AF0"/>
    <w:rsid w:val="006C5F81"/>
    <w:rsid w:val="006C64A0"/>
    <w:rsid w:val="006C6B4B"/>
    <w:rsid w:val="006C6D2C"/>
    <w:rsid w:val="006C6D5A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28D"/>
    <w:rsid w:val="006D1731"/>
    <w:rsid w:val="006D1942"/>
    <w:rsid w:val="006D1B7B"/>
    <w:rsid w:val="006D1FC4"/>
    <w:rsid w:val="006D2307"/>
    <w:rsid w:val="006D26AF"/>
    <w:rsid w:val="006D2993"/>
    <w:rsid w:val="006D2BA7"/>
    <w:rsid w:val="006D2D2A"/>
    <w:rsid w:val="006D32E8"/>
    <w:rsid w:val="006D33EB"/>
    <w:rsid w:val="006D36C0"/>
    <w:rsid w:val="006D3D50"/>
    <w:rsid w:val="006D4639"/>
    <w:rsid w:val="006D46E5"/>
    <w:rsid w:val="006D4986"/>
    <w:rsid w:val="006D525E"/>
    <w:rsid w:val="006D55BB"/>
    <w:rsid w:val="006D5929"/>
    <w:rsid w:val="006D64F3"/>
    <w:rsid w:val="006D7257"/>
    <w:rsid w:val="006D79D0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2E3D"/>
    <w:rsid w:val="006E31BF"/>
    <w:rsid w:val="006E32F8"/>
    <w:rsid w:val="006E346D"/>
    <w:rsid w:val="006E367A"/>
    <w:rsid w:val="006E372C"/>
    <w:rsid w:val="006E3FAC"/>
    <w:rsid w:val="006E400C"/>
    <w:rsid w:val="006E444A"/>
    <w:rsid w:val="006E461A"/>
    <w:rsid w:val="006E4916"/>
    <w:rsid w:val="006E4DB4"/>
    <w:rsid w:val="006E4E1E"/>
    <w:rsid w:val="006E4FEE"/>
    <w:rsid w:val="006E5653"/>
    <w:rsid w:val="006E597A"/>
    <w:rsid w:val="006E5AE9"/>
    <w:rsid w:val="006E5C85"/>
    <w:rsid w:val="006E5C8A"/>
    <w:rsid w:val="006E5CF0"/>
    <w:rsid w:val="006E5FEB"/>
    <w:rsid w:val="006E619C"/>
    <w:rsid w:val="006E62AC"/>
    <w:rsid w:val="006E66D8"/>
    <w:rsid w:val="006E6E1A"/>
    <w:rsid w:val="006E6F63"/>
    <w:rsid w:val="006E7937"/>
    <w:rsid w:val="006E79D5"/>
    <w:rsid w:val="006E7C7F"/>
    <w:rsid w:val="006E7D8D"/>
    <w:rsid w:val="006F0761"/>
    <w:rsid w:val="006F0AB4"/>
    <w:rsid w:val="006F0DED"/>
    <w:rsid w:val="006F1508"/>
    <w:rsid w:val="006F19A9"/>
    <w:rsid w:val="006F1A33"/>
    <w:rsid w:val="006F1ECD"/>
    <w:rsid w:val="006F283A"/>
    <w:rsid w:val="006F29A7"/>
    <w:rsid w:val="006F2A68"/>
    <w:rsid w:val="006F2DD7"/>
    <w:rsid w:val="006F2F98"/>
    <w:rsid w:val="006F37BB"/>
    <w:rsid w:val="006F3AAD"/>
    <w:rsid w:val="006F3BFF"/>
    <w:rsid w:val="006F3E26"/>
    <w:rsid w:val="006F4056"/>
    <w:rsid w:val="006F44C1"/>
    <w:rsid w:val="006F4596"/>
    <w:rsid w:val="006F4697"/>
    <w:rsid w:val="006F4813"/>
    <w:rsid w:val="006F482E"/>
    <w:rsid w:val="006F499A"/>
    <w:rsid w:val="006F4DFE"/>
    <w:rsid w:val="006F4E7F"/>
    <w:rsid w:val="006F538D"/>
    <w:rsid w:val="006F55A2"/>
    <w:rsid w:val="006F57B0"/>
    <w:rsid w:val="006F5B57"/>
    <w:rsid w:val="006F5E4C"/>
    <w:rsid w:val="006F632E"/>
    <w:rsid w:val="006F64C2"/>
    <w:rsid w:val="006F69FD"/>
    <w:rsid w:val="006F6AF7"/>
    <w:rsid w:val="006F6E02"/>
    <w:rsid w:val="006F6E16"/>
    <w:rsid w:val="006F711A"/>
    <w:rsid w:val="006F74E1"/>
    <w:rsid w:val="006F7EB7"/>
    <w:rsid w:val="00700D4B"/>
    <w:rsid w:val="007010A4"/>
    <w:rsid w:val="0070141A"/>
    <w:rsid w:val="0070183A"/>
    <w:rsid w:val="007018EB"/>
    <w:rsid w:val="00701A7A"/>
    <w:rsid w:val="00702B8F"/>
    <w:rsid w:val="00702CA9"/>
    <w:rsid w:val="00702DC1"/>
    <w:rsid w:val="0070321B"/>
    <w:rsid w:val="00703330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4CC"/>
    <w:rsid w:val="00705611"/>
    <w:rsid w:val="007057F9"/>
    <w:rsid w:val="007058BA"/>
    <w:rsid w:val="00705FEA"/>
    <w:rsid w:val="0070620B"/>
    <w:rsid w:val="007062B5"/>
    <w:rsid w:val="00706538"/>
    <w:rsid w:val="00706CD1"/>
    <w:rsid w:val="00706CFD"/>
    <w:rsid w:val="007071B6"/>
    <w:rsid w:val="00707958"/>
    <w:rsid w:val="00707E4A"/>
    <w:rsid w:val="00707ED5"/>
    <w:rsid w:val="007100AC"/>
    <w:rsid w:val="007109A4"/>
    <w:rsid w:val="00710C8B"/>
    <w:rsid w:val="00711282"/>
    <w:rsid w:val="00711760"/>
    <w:rsid w:val="00711B63"/>
    <w:rsid w:val="00711BC0"/>
    <w:rsid w:val="007120EE"/>
    <w:rsid w:val="00712342"/>
    <w:rsid w:val="00712CC0"/>
    <w:rsid w:val="00712DB5"/>
    <w:rsid w:val="007134AA"/>
    <w:rsid w:val="00714370"/>
    <w:rsid w:val="00714C79"/>
    <w:rsid w:val="00714FD4"/>
    <w:rsid w:val="00715153"/>
    <w:rsid w:val="007151DE"/>
    <w:rsid w:val="007153E9"/>
    <w:rsid w:val="007158E2"/>
    <w:rsid w:val="007159BF"/>
    <w:rsid w:val="00715CBA"/>
    <w:rsid w:val="0071609D"/>
    <w:rsid w:val="007161BA"/>
    <w:rsid w:val="00716270"/>
    <w:rsid w:val="007163EF"/>
    <w:rsid w:val="007166ED"/>
    <w:rsid w:val="00716BC9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EFB"/>
    <w:rsid w:val="00723F2D"/>
    <w:rsid w:val="00724867"/>
    <w:rsid w:val="007255E4"/>
    <w:rsid w:val="00725BBB"/>
    <w:rsid w:val="00726AF2"/>
    <w:rsid w:val="00726B19"/>
    <w:rsid w:val="00726DD9"/>
    <w:rsid w:val="00727033"/>
    <w:rsid w:val="00727F6B"/>
    <w:rsid w:val="007307C6"/>
    <w:rsid w:val="007309F4"/>
    <w:rsid w:val="00730DDF"/>
    <w:rsid w:val="00730EEF"/>
    <w:rsid w:val="0073202B"/>
    <w:rsid w:val="00732158"/>
    <w:rsid w:val="00732239"/>
    <w:rsid w:val="0073239B"/>
    <w:rsid w:val="007324E5"/>
    <w:rsid w:val="007326C0"/>
    <w:rsid w:val="0073334A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357"/>
    <w:rsid w:val="0073548B"/>
    <w:rsid w:val="007355C8"/>
    <w:rsid w:val="00735813"/>
    <w:rsid w:val="00735EB3"/>
    <w:rsid w:val="007368C7"/>
    <w:rsid w:val="00736D68"/>
    <w:rsid w:val="00736E32"/>
    <w:rsid w:val="00736EEA"/>
    <w:rsid w:val="007378C3"/>
    <w:rsid w:val="0073799B"/>
    <w:rsid w:val="00737AB3"/>
    <w:rsid w:val="00737FEB"/>
    <w:rsid w:val="00740757"/>
    <w:rsid w:val="0074168F"/>
    <w:rsid w:val="007416F2"/>
    <w:rsid w:val="007417E6"/>
    <w:rsid w:val="007418B1"/>
    <w:rsid w:val="00741A10"/>
    <w:rsid w:val="00741A8A"/>
    <w:rsid w:val="00741E5C"/>
    <w:rsid w:val="007429A0"/>
    <w:rsid w:val="00743A6D"/>
    <w:rsid w:val="00743B2D"/>
    <w:rsid w:val="00743D0D"/>
    <w:rsid w:val="007450C3"/>
    <w:rsid w:val="007452A9"/>
    <w:rsid w:val="007458B3"/>
    <w:rsid w:val="00745992"/>
    <w:rsid w:val="007460F3"/>
    <w:rsid w:val="007474AF"/>
    <w:rsid w:val="00747FF4"/>
    <w:rsid w:val="0075036C"/>
    <w:rsid w:val="00750481"/>
    <w:rsid w:val="00750608"/>
    <w:rsid w:val="00750651"/>
    <w:rsid w:val="007506DF"/>
    <w:rsid w:val="007506ED"/>
    <w:rsid w:val="00750914"/>
    <w:rsid w:val="00750A62"/>
    <w:rsid w:val="00750DCB"/>
    <w:rsid w:val="0075105B"/>
    <w:rsid w:val="007512A9"/>
    <w:rsid w:val="0075148D"/>
    <w:rsid w:val="007519D7"/>
    <w:rsid w:val="00752347"/>
    <w:rsid w:val="007524D6"/>
    <w:rsid w:val="00752590"/>
    <w:rsid w:val="007531A2"/>
    <w:rsid w:val="007536E7"/>
    <w:rsid w:val="00753762"/>
    <w:rsid w:val="007537A7"/>
    <w:rsid w:val="00753B68"/>
    <w:rsid w:val="00753D99"/>
    <w:rsid w:val="00753DFC"/>
    <w:rsid w:val="0075571D"/>
    <w:rsid w:val="00756037"/>
    <w:rsid w:val="00756513"/>
    <w:rsid w:val="00756611"/>
    <w:rsid w:val="007570E7"/>
    <w:rsid w:val="007571D4"/>
    <w:rsid w:val="00757537"/>
    <w:rsid w:val="007576BD"/>
    <w:rsid w:val="00757FA4"/>
    <w:rsid w:val="00760487"/>
    <w:rsid w:val="0076090F"/>
    <w:rsid w:val="007611A3"/>
    <w:rsid w:val="00761358"/>
    <w:rsid w:val="00761D2C"/>
    <w:rsid w:val="0076222D"/>
    <w:rsid w:val="0076237B"/>
    <w:rsid w:val="0076275D"/>
    <w:rsid w:val="00763868"/>
    <w:rsid w:val="0076392C"/>
    <w:rsid w:val="00763DCA"/>
    <w:rsid w:val="00764626"/>
    <w:rsid w:val="00764A52"/>
    <w:rsid w:val="00764A7C"/>
    <w:rsid w:val="00764C2C"/>
    <w:rsid w:val="00764C6D"/>
    <w:rsid w:val="00765535"/>
    <w:rsid w:val="00765D6C"/>
    <w:rsid w:val="007660CC"/>
    <w:rsid w:val="007661AD"/>
    <w:rsid w:val="00767418"/>
    <w:rsid w:val="007674AE"/>
    <w:rsid w:val="00767500"/>
    <w:rsid w:val="0076760A"/>
    <w:rsid w:val="00770086"/>
    <w:rsid w:val="0077021D"/>
    <w:rsid w:val="00770248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1C96"/>
    <w:rsid w:val="007720B6"/>
    <w:rsid w:val="00772F6A"/>
    <w:rsid w:val="00772F8B"/>
    <w:rsid w:val="00773177"/>
    <w:rsid w:val="007743F6"/>
    <w:rsid w:val="00774636"/>
    <w:rsid w:val="007747AC"/>
    <w:rsid w:val="007749D5"/>
    <w:rsid w:val="00774B35"/>
    <w:rsid w:val="007757FA"/>
    <w:rsid w:val="00775EB7"/>
    <w:rsid w:val="0077634D"/>
    <w:rsid w:val="0077655A"/>
    <w:rsid w:val="00777159"/>
    <w:rsid w:val="00777E7E"/>
    <w:rsid w:val="00780020"/>
    <w:rsid w:val="007806B6"/>
    <w:rsid w:val="0078088D"/>
    <w:rsid w:val="00780A3E"/>
    <w:rsid w:val="00780E82"/>
    <w:rsid w:val="0078142D"/>
    <w:rsid w:val="00781646"/>
    <w:rsid w:val="00781C31"/>
    <w:rsid w:val="00782000"/>
    <w:rsid w:val="007827A6"/>
    <w:rsid w:val="00783268"/>
    <w:rsid w:val="007837E6"/>
    <w:rsid w:val="00783EFD"/>
    <w:rsid w:val="007840D4"/>
    <w:rsid w:val="0078436A"/>
    <w:rsid w:val="0078447B"/>
    <w:rsid w:val="00785E91"/>
    <w:rsid w:val="00787014"/>
    <w:rsid w:val="007874AD"/>
    <w:rsid w:val="00787AFC"/>
    <w:rsid w:val="00787ED9"/>
    <w:rsid w:val="00790055"/>
    <w:rsid w:val="007900B0"/>
    <w:rsid w:val="00790389"/>
    <w:rsid w:val="007903FC"/>
    <w:rsid w:val="00790875"/>
    <w:rsid w:val="00790A55"/>
    <w:rsid w:val="00790D34"/>
    <w:rsid w:val="0079190A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A1"/>
    <w:rsid w:val="00793FF5"/>
    <w:rsid w:val="007943CB"/>
    <w:rsid w:val="00794C55"/>
    <w:rsid w:val="00795745"/>
    <w:rsid w:val="00795D55"/>
    <w:rsid w:val="00795FDB"/>
    <w:rsid w:val="00796AEA"/>
    <w:rsid w:val="00797929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2E"/>
    <w:rsid w:val="007A186D"/>
    <w:rsid w:val="007A2A97"/>
    <w:rsid w:val="007A2E08"/>
    <w:rsid w:val="007A34E7"/>
    <w:rsid w:val="007A36CE"/>
    <w:rsid w:val="007A3827"/>
    <w:rsid w:val="007A3AE5"/>
    <w:rsid w:val="007A3F37"/>
    <w:rsid w:val="007A40EF"/>
    <w:rsid w:val="007A44F1"/>
    <w:rsid w:val="007A4575"/>
    <w:rsid w:val="007A4B15"/>
    <w:rsid w:val="007A4D5A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717"/>
    <w:rsid w:val="007A778C"/>
    <w:rsid w:val="007A7A92"/>
    <w:rsid w:val="007A7B9B"/>
    <w:rsid w:val="007A7E1C"/>
    <w:rsid w:val="007A7FC8"/>
    <w:rsid w:val="007B03C3"/>
    <w:rsid w:val="007B070D"/>
    <w:rsid w:val="007B0913"/>
    <w:rsid w:val="007B0CE4"/>
    <w:rsid w:val="007B0D21"/>
    <w:rsid w:val="007B1154"/>
    <w:rsid w:val="007B1720"/>
    <w:rsid w:val="007B1C2B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73"/>
    <w:rsid w:val="007B3BCD"/>
    <w:rsid w:val="007B3D3A"/>
    <w:rsid w:val="007B4A16"/>
    <w:rsid w:val="007B4CE8"/>
    <w:rsid w:val="007B4FB9"/>
    <w:rsid w:val="007B5655"/>
    <w:rsid w:val="007B57FC"/>
    <w:rsid w:val="007B58C7"/>
    <w:rsid w:val="007B5DC0"/>
    <w:rsid w:val="007B620E"/>
    <w:rsid w:val="007B62E8"/>
    <w:rsid w:val="007B6768"/>
    <w:rsid w:val="007B6BAA"/>
    <w:rsid w:val="007B6D55"/>
    <w:rsid w:val="007B6DFB"/>
    <w:rsid w:val="007B6EC4"/>
    <w:rsid w:val="007B7437"/>
    <w:rsid w:val="007B7743"/>
    <w:rsid w:val="007B786B"/>
    <w:rsid w:val="007C0203"/>
    <w:rsid w:val="007C096E"/>
    <w:rsid w:val="007C0D15"/>
    <w:rsid w:val="007C0FF4"/>
    <w:rsid w:val="007C10FF"/>
    <w:rsid w:val="007C1CFE"/>
    <w:rsid w:val="007C2239"/>
    <w:rsid w:val="007C22E8"/>
    <w:rsid w:val="007C2611"/>
    <w:rsid w:val="007C31EB"/>
    <w:rsid w:val="007C3373"/>
    <w:rsid w:val="007C3900"/>
    <w:rsid w:val="007C3B9D"/>
    <w:rsid w:val="007C481D"/>
    <w:rsid w:val="007C4B62"/>
    <w:rsid w:val="007C4D9F"/>
    <w:rsid w:val="007C55ED"/>
    <w:rsid w:val="007C5805"/>
    <w:rsid w:val="007C58A0"/>
    <w:rsid w:val="007C5AC4"/>
    <w:rsid w:val="007C5B9E"/>
    <w:rsid w:val="007C62F4"/>
    <w:rsid w:val="007C66B3"/>
    <w:rsid w:val="007C67C3"/>
    <w:rsid w:val="007C682C"/>
    <w:rsid w:val="007C687C"/>
    <w:rsid w:val="007C6EE5"/>
    <w:rsid w:val="007C73DE"/>
    <w:rsid w:val="007C7503"/>
    <w:rsid w:val="007C7821"/>
    <w:rsid w:val="007C7FEB"/>
    <w:rsid w:val="007D16D0"/>
    <w:rsid w:val="007D19AA"/>
    <w:rsid w:val="007D2208"/>
    <w:rsid w:val="007D2353"/>
    <w:rsid w:val="007D251B"/>
    <w:rsid w:val="007D2D2C"/>
    <w:rsid w:val="007D2D8C"/>
    <w:rsid w:val="007D341A"/>
    <w:rsid w:val="007D3C0F"/>
    <w:rsid w:val="007D3D59"/>
    <w:rsid w:val="007D3DC7"/>
    <w:rsid w:val="007D41DD"/>
    <w:rsid w:val="007D495B"/>
    <w:rsid w:val="007D4E5F"/>
    <w:rsid w:val="007D4EB2"/>
    <w:rsid w:val="007D51F1"/>
    <w:rsid w:val="007D52C9"/>
    <w:rsid w:val="007D5435"/>
    <w:rsid w:val="007D55B4"/>
    <w:rsid w:val="007D56CF"/>
    <w:rsid w:val="007D5813"/>
    <w:rsid w:val="007D6050"/>
    <w:rsid w:val="007D6068"/>
    <w:rsid w:val="007D6244"/>
    <w:rsid w:val="007D68A8"/>
    <w:rsid w:val="007D695F"/>
    <w:rsid w:val="007D6C08"/>
    <w:rsid w:val="007D6EB7"/>
    <w:rsid w:val="007D6F86"/>
    <w:rsid w:val="007D7B0F"/>
    <w:rsid w:val="007D7D06"/>
    <w:rsid w:val="007D7F90"/>
    <w:rsid w:val="007E007A"/>
    <w:rsid w:val="007E021C"/>
    <w:rsid w:val="007E06AC"/>
    <w:rsid w:val="007E15DE"/>
    <w:rsid w:val="007E1ACB"/>
    <w:rsid w:val="007E1DD3"/>
    <w:rsid w:val="007E25A6"/>
    <w:rsid w:val="007E2F1B"/>
    <w:rsid w:val="007E2F9F"/>
    <w:rsid w:val="007E2FD4"/>
    <w:rsid w:val="007E36F5"/>
    <w:rsid w:val="007E403F"/>
    <w:rsid w:val="007E40B0"/>
    <w:rsid w:val="007E4118"/>
    <w:rsid w:val="007E4368"/>
    <w:rsid w:val="007E4AE6"/>
    <w:rsid w:val="007E4B99"/>
    <w:rsid w:val="007E4D03"/>
    <w:rsid w:val="007E5263"/>
    <w:rsid w:val="007E53B6"/>
    <w:rsid w:val="007E586D"/>
    <w:rsid w:val="007E5D5E"/>
    <w:rsid w:val="007E6070"/>
    <w:rsid w:val="007E6105"/>
    <w:rsid w:val="007E619C"/>
    <w:rsid w:val="007E670C"/>
    <w:rsid w:val="007E69C3"/>
    <w:rsid w:val="007E7220"/>
    <w:rsid w:val="007E75E6"/>
    <w:rsid w:val="007E78E1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FF"/>
    <w:rsid w:val="007F367A"/>
    <w:rsid w:val="007F41D7"/>
    <w:rsid w:val="007F4515"/>
    <w:rsid w:val="007F4554"/>
    <w:rsid w:val="007F4CAC"/>
    <w:rsid w:val="007F4EF1"/>
    <w:rsid w:val="007F5688"/>
    <w:rsid w:val="007F56B0"/>
    <w:rsid w:val="007F5AFD"/>
    <w:rsid w:val="007F61B2"/>
    <w:rsid w:val="007F62C5"/>
    <w:rsid w:val="007F63F2"/>
    <w:rsid w:val="007F69A3"/>
    <w:rsid w:val="007F6C76"/>
    <w:rsid w:val="007F6DBD"/>
    <w:rsid w:val="007F72AC"/>
    <w:rsid w:val="007F762F"/>
    <w:rsid w:val="007F7EB1"/>
    <w:rsid w:val="007F7FD2"/>
    <w:rsid w:val="007F7FDA"/>
    <w:rsid w:val="00800374"/>
    <w:rsid w:val="00800680"/>
    <w:rsid w:val="008009EB"/>
    <w:rsid w:val="00800AF0"/>
    <w:rsid w:val="00800C6B"/>
    <w:rsid w:val="00800E7E"/>
    <w:rsid w:val="008010E3"/>
    <w:rsid w:val="00801238"/>
    <w:rsid w:val="00801D5A"/>
    <w:rsid w:val="00802248"/>
    <w:rsid w:val="00802292"/>
    <w:rsid w:val="00802631"/>
    <w:rsid w:val="00802B8D"/>
    <w:rsid w:val="00802B92"/>
    <w:rsid w:val="00802F47"/>
    <w:rsid w:val="0080318A"/>
    <w:rsid w:val="0080326A"/>
    <w:rsid w:val="00803425"/>
    <w:rsid w:val="00803608"/>
    <w:rsid w:val="00803D5B"/>
    <w:rsid w:val="00803E71"/>
    <w:rsid w:val="00804720"/>
    <w:rsid w:val="008047D0"/>
    <w:rsid w:val="00804CC8"/>
    <w:rsid w:val="00804EF9"/>
    <w:rsid w:val="00805650"/>
    <w:rsid w:val="0080593B"/>
    <w:rsid w:val="00806261"/>
    <w:rsid w:val="008068E2"/>
    <w:rsid w:val="00806FF3"/>
    <w:rsid w:val="0080706E"/>
    <w:rsid w:val="0080722A"/>
    <w:rsid w:val="00807241"/>
    <w:rsid w:val="008079A5"/>
    <w:rsid w:val="00807BA6"/>
    <w:rsid w:val="00807FA3"/>
    <w:rsid w:val="00810828"/>
    <w:rsid w:val="00810DBB"/>
    <w:rsid w:val="00810F77"/>
    <w:rsid w:val="0081126C"/>
    <w:rsid w:val="00811F22"/>
    <w:rsid w:val="00811F5B"/>
    <w:rsid w:val="00812106"/>
    <w:rsid w:val="008127BE"/>
    <w:rsid w:val="00812C6B"/>
    <w:rsid w:val="00813166"/>
    <w:rsid w:val="00813199"/>
    <w:rsid w:val="0081342D"/>
    <w:rsid w:val="00813648"/>
    <w:rsid w:val="00813971"/>
    <w:rsid w:val="00814248"/>
    <w:rsid w:val="0081455D"/>
    <w:rsid w:val="008146B7"/>
    <w:rsid w:val="00814D0A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627"/>
    <w:rsid w:val="008179D7"/>
    <w:rsid w:val="00817AEA"/>
    <w:rsid w:val="00820F23"/>
    <w:rsid w:val="00821021"/>
    <w:rsid w:val="00821DE5"/>
    <w:rsid w:val="0082268A"/>
    <w:rsid w:val="00822748"/>
    <w:rsid w:val="0082281D"/>
    <w:rsid w:val="008228E3"/>
    <w:rsid w:val="0082313D"/>
    <w:rsid w:val="008233BD"/>
    <w:rsid w:val="00823B33"/>
    <w:rsid w:val="00823F70"/>
    <w:rsid w:val="00824A7F"/>
    <w:rsid w:val="008257A5"/>
    <w:rsid w:val="00825C36"/>
    <w:rsid w:val="008261AA"/>
    <w:rsid w:val="00826656"/>
    <w:rsid w:val="00826910"/>
    <w:rsid w:val="00826C80"/>
    <w:rsid w:val="00826F95"/>
    <w:rsid w:val="00827896"/>
    <w:rsid w:val="00827957"/>
    <w:rsid w:val="00830214"/>
    <w:rsid w:val="00830254"/>
    <w:rsid w:val="00830C29"/>
    <w:rsid w:val="00830D50"/>
    <w:rsid w:val="008311B4"/>
    <w:rsid w:val="00832018"/>
    <w:rsid w:val="008328D2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4C6"/>
    <w:rsid w:val="008364E9"/>
    <w:rsid w:val="00836BE6"/>
    <w:rsid w:val="00836D06"/>
    <w:rsid w:val="00840073"/>
    <w:rsid w:val="008400AB"/>
    <w:rsid w:val="00840ACB"/>
    <w:rsid w:val="00840F48"/>
    <w:rsid w:val="00841680"/>
    <w:rsid w:val="00841A36"/>
    <w:rsid w:val="008425BC"/>
    <w:rsid w:val="0084269F"/>
    <w:rsid w:val="0084315C"/>
    <w:rsid w:val="0084320D"/>
    <w:rsid w:val="00843F54"/>
    <w:rsid w:val="0084460E"/>
    <w:rsid w:val="0084483C"/>
    <w:rsid w:val="00844A29"/>
    <w:rsid w:val="00844C78"/>
    <w:rsid w:val="0084536D"/>
    <w:rsid w:val="00845C6C"/>
    <w:rsid w:val="008462D8"/>
    <w:rsid w:val="00846721"/>
    <w:rsid w:val="008468AA"/>
    <w:rsid w:val="00846FBD"/>
    <w:rsid w:val="0084700E"/>
    <w:rsid w:val="00847011"/>
    <w:rsid w:val="00847321"/>
    <w:rsid w:val="00847847"/>
    <w:rsid w:val="00847905"/>
    <w:rsid w:val="008500AE"/>
    <w:rsid w:val="008501B4"/>
    <w:rsid w:val="008504A8"/>
    <w:rsid w:val="008504DD"/>
    <w:rsid w:val="008505CA"/>
    <w:rsid w:val="008505F4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CA5"/>
    <w:rsid w:val="008531CD"/>
    <w:rsid w:val="0085338E"/>
    <w:rsid w:val="0085355D"/>
    <w:rsid w:val="0085489E"/>
    <w:rsid w:val="00854C94"/>
    <w:rsid w:val="00855382"/>
    <w:rsid w:val="00855BAD"/>
    <w:rsid w:val="0085662D"/>
    <w:rsid w:val="0085681E"/>
    <w:rsid w:val="00856FA4"/>
    <w:rsid w:val="00857008"/>
    <w:rsid w:val="00857EEF"/>
    <w:rsid w:val="00857FFD"/>
    <w:rsid w:val="008603C0"/>
    <w:rsid w:val="00860878"/>
    <w:rsid w:val="0086098C"/>
    <w:rsid w:val="00860E77"/>
    <w:rsid w:val="008612A9"/>
    <w:rsid w:val="008616D1"/>
    <w:rsid w:val="00861857"/>
    <w:rsid w:val="008625CC"/>
    <w:rsid w:val="00862A21"/>
    <w:rsid w:val="00862B6B"/>
    <w:rsid w:val="00863119"/>
    <w:rsid w:val="0086364F"/>
    <w:rsid w:val="008640B9"/>
    <w:rsid w:val="00864D37"/>
    <w:rsid w:val="00865AA0"/>
    <w:rsid w:val="00865C04"/>
    <w:rsid w:val="00865C6D"/>
    <w:rsid w:val="00866A8F"/>
    <w:rsid w:val="00867125"/>
    <w:rsid w:val="008671AF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D42"/>
    <w:rsid w:val="00871EA2"/>
    <w:rsid w:val="0087205A"/>
    <w:rsid w:val="00872086"/>
    <w:rsid w:val="00872D4F"/>
    <w:rsid w:val="00873721"/>
    <w:rsid w:val="00873B26"/>
    <w:rsid w:val="00874601"/>
    <w:rsid w:val="008746C8"/>
    <w:rsid w:val="008748D9"/>
    <w:rsid w:val="00874C73"/>
    <w:rsid w:val="00874FCE"/>
    <w:rsid w:val="00875159"/>
    <w:rsid w:val="0087518E"/>
    <w:rsid w:val="00875886"/>
    <w:rsid w:val="008758F2"/>
    <w:rsid w:val="00875FBF"/>
    <w:rsid w:val="00876BA7"/>
    <w:rsid w:val="00876DAB"/>
    <w:rsid w:val="008771E2"/>
    <w:rsid w:val="008775F2"/>
    <w:rsid w:val="00877E66"/>
    <w:rsid w:val="00880120"/>
    <w:rsid w:val="00880917"/>
    <w:rsid w:val="0088092D"/>
    <w:rsid w:val="00880D33"/>
    <w:rsid w:val="00880EEB"/>
    <w:rsid w:val="00880FAC"/>
    <w:rsid w:val="00881B07"/>
    <w:rsid w:val="00881E9A"/>
    <w:rsid w:val="008821AE"/>
    <w:rsid w:val="008826A5"/>
    <w:rsid w:val="00882B61"/>
    <w:rsid w:val="00882DAB"/>
    <w:rsid w:val="008833A1"/>
    <w:rsid w:val="00883901"/>
    <w:rsid w:val="0088411E"/>
    <w:rsid w:val="00884629"/>
    <w:rsid w:val="00884A69"/>
    <w:rsid w:val="00885BC6"/>
    <w:rsid w:val="00885E3E"/>
    <w:rsid w:val="0088636C"/>
    <w:rsid w:val="00886A9A"/>
    <w:rsid w:val="00887978"/>
    <w:rsid w:val="00890A9D"/>
    <w:rsid w:val="00890AA8"/>
    <w:rsid w:val="00890AB7"/>
    <w:rsid w:val="00890ABC"/>
    <w:rsid w:val="00890B5E"/>
    <w:rsid w:val="00890D0A"/>
    <w:rsid w:val="008917DC"/>
    <w:rsid w:val="008917FF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48"/>
    <w:rsid w:val="008953E4"/>
    <w:rsid w:val="008962FD"/>
    <w:rsid w:val="008963A0"/>
    <w:rsid w:val="00897474"/>
    <w:rsid w:val="00897AAE"/>
    <w:rsid w:val="00897D82"/>
    <w:rsid w:val="00897FF4"/>
    <w:rsid w:val="008A017E"/>
    <w:rsid w:val="008A025B"/>
    <w:rsid w:val="008A078F"/>
    <w:rsid w:val="008A1364"/>
    <w:rsid w:val="008A17AB"/>
    <w:rsid w:val="008A1D9B"/>
    <w:rsid w:val="008A2C4C"/>
    <w:rsid w:val="008A2C83"/>
    <w:rsid w:val="008A2EAC"/>
    <w:rsid w:val="008A3095"/>
    <w:rsid w:val="008A31A6"/>
    <w:rsid w:val="008A3DA7"/>
    <w:rsid w:val="008A3E60"/>
    <w:rsid w:val="008A462F"/>
    <w:rsid w:val="008A468F"/>
    <w:rsid w:val="008A47C2"/>
    <w:rsid w:val="008A4D34"/>
    <w:rsid w:val="008A5205"/>
    <w:rsid w:val="008A529D"/>
    <w:rsid w:val="008A5674"/>
    <w:rsid w:val="008A6728"/>
    <w:rsid w:val="008A67E8"/>
    <w:rsid w:val="008A6AF2"/>
    <w:rsid w:val="008A6C87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3307"/>
    <w:rsid w:val="008B3A8A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72DD"/>
    <w:rsid w:val="008B7766"/>
    <w:rsid w:val="008B7F66"/>
    <w:rsid w:val="008C0061"/>
    <w:rsid w:val="008C1887"/>
    <w:rsid w:val="008C1990"/>
    <w:rsid w:val="008C1D60"/>
    <w:rsid w:val="008C2DEF"/>
    <w:rsid w:val="008C2F07"/>
    <w:rsid w:val="008C3188"/>
    <w:rsid w:val="008C3385"/>
    <w:rsid w:val="008C395B"/>
    <w:rsid w:val="008C43E8"/>
    <w:rsid w:val="008C49C2"/>
    <w:rsid w:val="008C4E1B"/>
    <w:rsid w:val="008C4E21"/>
    <w:rsid w:val="008C53DC"/>
    <w:rsid w:val="008C5D95"/>
    <w:rsid w:val="008C613C"/>
    <w:rsid w:val="008C641C"/>
    <w:rsid w:val="008C652F"/>
    <w:rsid w:val="008C6ADC"/>
    <w:rsid w:val="008C6D36"/>
    <w:rsid w:val="008C70B4"/>
    <w:rsid w:val="008D016B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4BDE"/>
    <w:rsid w:val="008D54DA"/>
    <w:rsid w:val="008D55D7"/>
    <w:rsid w:val="008D5772"/>
    <w:rsid w:val="008D5AE4"/>
    <w:rsid w:val="008D60DE"/>
    <w:rsid w:val="008D610C"/>
    <w:rsid w:val="008D63BF"/>
    <w:rsid w:val="008D64D8"/>
    <w:rsid w:val="008D66E1"/>
    <w:rsid w:val="008D6CAB"/>
    <w:rsid w:val="008D6CBD"/>
    <w:rsid w:val="008D70E0"/>
    <w:rsid w:val="008D7118"/>
    <w:rsid w:val="008D714F"/>
    <w:rsid w:val="008D7290"/>
    <w:rsid w:val="008D7563"/>
    <w:rsid w:val="008D7AEE"/>
    <w:rsid w:val="008E0375"/>
    <w:rsid w:val="008E15BB"/>
    <w:rsid w:val="008E1A0F"/>
    <w:rsid w:val="008E2D81"/>
    <w:rsid w:val="008E2E0D"/>
    <w:rsid w:val="008E2F53"/>
    <w:rsid w:val="008E3B67"/>
    <w:rsid w:val="008E3F73"/>
    <w:rsid w:val="008E404F"/>
    <w:rsid w:val="008E4EAF"/>
    <w:rsid w:val="008E5BFC"/>
    <w:rsid w:val="008E5EAF"/>
    <w:rsid w:val="008E6824"/>
    <w:rsid w:val="008E6AE4"/>
    <w:rsid w:val="008E7366"/>
    <w:rsid w:val="008E7680"/>
    <w:rsid w:val="008E7894"/>
    <w:rsid w:val="008E78EC"/>
    <w:rsid w:val="008E7AEC"/>
    <w:rsid w:val="008E7E0E"/>
    <w:rsid w:val="008F0087"/>
    <w:rsid w:val="008F01CF"/>
    <w:rsid w:val="008F0A22"/>
    <w:rsid w:val="008F0A2A"/>
    <w:rsid w:val="008F0BDF"/>
    <w:rsid w:val="008F110A"/>
    <w:rsid w:val="008F16AA"/>
    <w:rsid w:val="008F1AB6"/>
    <w:rsid w:val="008F1CC0"/>
    <w:rsid w:val="008F2155"/>
    <w:rsid w:val="008F2A72"/>
    <w:rsid w:val="008F2BDF"/>
    <w:rsid w:val="008F2D09"/>
    <w:rsid w:val="008F2F8C"/>
    <w:rsid w:val="008F33FB"/>
    <w:rsid w:val="008F34C0"/>
    <w:rsid w:val="008F3777"/>
    <w:rsid w:val="008F3A20"/>
    <w:rsid w:val="008F3C83"/>
    <w:rsid w:val="008F3D17"/>
    <w:rsid w:val="008F4207"/>
    <w:rsid w:val="008F44B3"/>
    <w:rsid w:val="008F4643"/>
    <w:rsid w:val="008F4FDB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7A5"/>
    <w:rsid w:val="008F6C5A"/>
    <w:rsid w:val="008F711C"/>
    <w:rsid w:val="008F7A06"/>
    <w:rsid w:val="008F7AE9"/>
    <w:rsid w:val="00900B9B"/>
    <w:rsid w:val="00901256"/>
    <w:rsid w:val="00901A86"/>
    <w:rsid w:val="009022BA"/>
    <w:rsid w:val="0090242F"/>
    <w:rsid w:val="009024FE"/>
    <w:rsid w:val="0090297A"/>
    <w:rsid w:val="00902B53"/>
    <w:rsid w:val="00903E91"/>
    <w:rsid w:val="00904287"/>
    <w:rsid w:val="0090445E"/>
    <w:rsid w:val="00904928"/>
    <w:rsid w:val="00904D5F"/>
    <w:rsid w:val="00905124"/>
    <w:rsid w:val="00905A27"/>
    <w:rsid w:val="00906222"/>
    <w:rsid w:val="0090642F"/>
    <w:rsid w:val="0090671F"/>
    <w:rsid w:val="0090685E"/>
    <w:rsid w:val="00906929"/>
    <w:rsid w:val="00906CA1"/>
    <w:rsid w:val="00907936"/>
    <w:rsid w:val="00907FA5"/>
    <w:rsid w:val="009102AA"/>
    <w:rsid w:val="009104ED"/>
    <w:rsid w:val="009104F1"/>
    <w:rsid w:val="009105C2"/>
    <w:rsid w:val="00910B43"/>
    <w:rsid w:val="009114FA"/>
    <w:rsid w:val="009117E6"/>
    <w:rsid w:val="009118ED"/>
    <w:rsid w:val="009125AE"/>
    <w:rsid w:val="0091267A"/>
    <w:rsid w:val="00912CCE"/>
    <w:rsid w:val="009132EF"/>
    <w:rsid w:val="00913427"/>
    <w:rsid w:val="00913799"/>
    <w:rsid w:val="009137F9"/>
    <w:rsid w:val="00913925"/>
    <w:rsid w:val="00913B1C"/>
    <w:rsid w:val="00913E9C"/>
    <w:rsid w:val="00913FAE"/>
    <w:rsid w:val="00914E4E"/>
    <w:rsid w:val="00914EAB"/>
    <w:rsid w:val="0091525B"/>
    <w:rsid w:val="00915AB8"/>
    <w:rsid w:val="00915F7A"/>
    <w:rsid w:val="00916101"/>
    <w:rsid w:val="009164D7"/>
    <w:rsid w:val="00916686"/>
    <w:rsid w:val="00916EB4"/>
    <w:rsid w:val="00917001"/>
    <w:rsid w:val="00917152"/>
    <w:rsid w:val="0091746A"/>
    <w:rsid w:val="009174FA"/>
    <w:rsid w:val="00917786"/>
    <w:rsid w:val="00917F15"/>
    <w:rsid w:val="00917FD7"/>
    <w:rsid w:val="00920514"/>
    <w:rsid w:val="00921123"/>
    <w:rsid w:val="009213B3"/>
    <w:rsid w:val="009213EB"/>
    <w:rsid w:val="00921676"/>
    <w:rsid w:val="00921A97"/>
    <w:rsid w:val="00921C6A"/>
    <w:rsid w:val="00921CF9"/>
    <w:rsid w:val="0092233D"/>
    <w:rsid w:val="009223E1"/>
    <w:rsid w:val="00923C84"/>
    <w:rsid w:val="00924688"/>
    <w:rsid w:val="00924BA3"/>
    <w:rsid w:val="00924BF5"/>
    <w:rsid w:val="00924C28"/>
    <w:rsid w:val="00924F62"/>
    <w:rsid w:val="009251E5"/>
    <w:rsid w:val="0092536A"/>
    <w:rsid w:val="00925576"/>
    <w:rsid w:val="0092567E"/>
    <w:rsid w:val="0092570F"/>
    <w:rsid w:val="0092571B"/>
    <w:rsid w:val="009257BA"/>
    <w:rsid w:val="00925B23"/>
    <w:rsid w:val="00925DF1"/>
    <w:rsid w:val="00925E3F"/>
    <w:rsid w:val="009264EB"/>
    <w:rsid w:val="009265B5"/>
    <w:rsid w:val="009268CD"/>
    <w:rsid w:val="0092699C"/>
    <w:rsid w:val="00926A3D"/>
    <w:rsid w:val="0092707B"/>
    <w:rsid w:val="00927796"/>
    <w:rsid w:val="0092793F"/>
    <w:rsid w:val="00930121"/>
    <w:rsid w:val="00930764"/>
    <w:rsid w:val="00930AC8"/>
    <w:rsid w:val="009312CF"/>
    <w:rsid w:val="0093146D"/>
    <w:rsid w:val="00931ABD"/>
    <w:rsid w:val="00931B89"/>
    <w:rsid w:val="00931C29"/>
    <w:rsid w:val="00932086"/>
    <w:rsid w:val="009320B4"/>
    <w:rsid w:val="009326E6"/>
    <w:rsid w:val="009328DF"/>
    <w:rsid w:val="00932F8B"/>
    <w:rsid w:val="0093340E"/>
    <w:rsid w:val="00933590"/>
    <w:rsid w:val="00933B1E"/>
    <w:rsid w:val="0093445C"/>
    <w:rsid w:val="00934486"/>
    <w:rsid w:val="0093458A"/>
    <w:rsid w:val="0093459A"/>
    <w:rsid w:val="00934949"/>
    <w:rsid w:val="00934B62"/>
    <w:rsid w:val="009352CB"/>
    <w:rsid w:val="00935825"/>
    <w:rsid w:val="0093588A"/>
    <w:rsid w:val="00935C9E"/>
    <w:rsid w:val="00935F52"/>
    <w:rsid w:val="00936676"/>
    <w:rsid w:val="00936A1C"/>
    <w:rsid w:val="0093707B"/>
    <w:rsid w:val="0093710E"/>
    <w:rsid w:val="00937258"/>
    <w:rsid w:val="00937843"/>
    <w:rsid w:val="009404AB"/>
    <w:rsid w:val="00940690"/>
    <w:rsid w:val="00940854"/>
    <w:rsid w:val="009410B4"/>
    <w:rsid w:val="0094121D"/>
    <w:rsid w:val="00941448"/>
    <w:rsid w:val="009418A1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450"/>
    <w:rsid w:val="00945580"/>
    <w:rsid w:val="00945A98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0AB"/>
    <w:rsid w:val="009531ED"/>
    <w:rsid w:val="00953439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5D20"/>
    <w:rsid w:val="00956877"/>
    <w:rsid w:val="00956CE4"/>
    <w:rsid w:val="00956DC4"/>
    <w:rsid w:val="0096016E"/>
    <w:rsid w:val="009608D7"/>
    <w:rsid w:val="009613C3"/>
    <w:rsid w:val="009621D9"/>
    <w:rsid w:val="009624D8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76F"/>
    <w:rsid w:val="009652D2"/>
    <w:rsid w:val="009653E5"/>
    <w:rsid w:val="00965A8A"/>
    <w:rsid w:val="00965CED"/>
    <w:rsid w:val="00965F02"/>
    <w:rsid w:val="009660EA"/>
    <w:rsid w:val="00966265"/>
    <w:rsid w:val="009662E2"/>
    <w:rsid w:val="009667E7"/>
    <w:rsid w:val="009670B3"/>
    <w:rsid w:val="00967183"/>
    <w:rsid w:val="009671F7"/>
    <w:rsid w:val="0096766D"/>
    <w:rsid w:val="009700BE"/>
    <w:rsid w:val="00970292"/>
    <w:rsid w:val="00970453"/>
    <w:rsid w:val="009708AB"/>
    <w:rsid w:val="009710C9"/>
    <w:rsid w:val="00971B84"/>
    <w:rsid w:val="0097214D"/>
    <w:rsid w:val="00972A97"/>
    <w:rsid w:val="00972F34"/>
    <w:rsid w:val="009732F1"/>
    <w:rsid w:val="00973356"/>
    <w:rsid w:val="0097357B"/>
    <w:rsid w:val="009736F0"/>
    <w:rsid w:val="00973936"/>
    <w:rsid w:val="00974231"/>
    <w:rsid w:val="009742AF"/>
    <w:rsid w:val="009748FB"/>
    <w:rsid w:val="00974973"/>
    <w:rsid w:val="00974A9C"/>
    <w:rsid w:val="00974CB8"/>
    <w:rsid w:val="00975452"/>
    <w:rsid w:val="0097546A"/>
    <w:rsid w:val="009757A3"/>
    <w:rsid w:val="009758B6"/>
    <w:rsid w:val="00975BDA"/>
    <w:rsid w:val="00975E58"/>
    <w:rsid w:val="009765C5"/>
    <w:rsid w:val="00976D29"/>
    <w:rsid w:val="00976E2B"/>
    <w:rsid w:val="00977258"/>
    <w:rsid w:val="00977486"/>
    <w:rsid w:val="009779BB"/>
    <w:rsid w:val="00977D74"/>
    <w:rsid w:val="00977F17"/>
    <w:rsid w:val="0098040A"/>
    <w:rsid w:val="00980755"/>
    <w:rsid w:val="009816A4"/>
    <w:rsid w:val="0098178F"/>
    <w:rsid w:val="00981DE7"/>
    <w:rsid w:val="00981FF1"/>
    <w:rsid w:val="00982BC5"/>
    <w:rsid w:val="009831A0"/>
    <w:rsid w:val="00983D66"/>
    <w:rsid w:val="009847B9"/>
    <w:rsid w:val="0098496D"/>
    <w:rsid w:val="00984B22"/>
    <w:rsid w:val="00984CAB"/>
    <w:rsid w:val="00985074"/>
    <w:rsid w:val="0098540E"/>
    <w:rsid w:val="0098571E"/>
    <w:rsid w:val="0098574E"/>
    <w:rsid w:val="00985D77"/>
    <w:rsid w:val="00985DA4"/>
    <w:rsid w:val="00986A6D"/>
    <w:rsid w:val="00986C53"/>
    <w:rsid w:val="00987E45"/>
    <w:rsid w:val="0099035A"/>
    <w:rsid w:val="009903F1"/>
    <w:rsid w:val="0099048A"/>
    <w:rsid w:val="00990963"/>
    <w:rsid w:val="00990D85"/>
    <w:rsid w:val="00990ED8"/>
    <w:rsid w:val="00992C16"/>
    <w:rsid w:val="00992C6C"/>
    <w:rsid w:val="00993021"/>
    <w:rsid w:val="009939FC"/>
    <w:rsid w:val="00993DBF"/>
    <w:rsid w:val="0099441E"/>
    <w:rsid w:val="00994C62"/>
    <w:rsid w:val="009950FF"/>
    <w:rsid w:val="0099522A"/>
    <w:rsid w:val="00995477"/>
    <w:rsid w:val="0099568C"/>
    <w:rsid w:val="009956E1"/>
    <w:rsid w:val="00995872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3EF"/>
    <w:rsid w:val="009A0AD1"/>
    <w:rsid w:val="009A0B4D"/>
    <w:rsid w:val="009A141C"/>
    <w:rsid w:val="009A1D97"/>
    <w:rsid w:val="009A1F88"/>
    <w:rsid w:val="009A2470"/>
    <w:rsid w:val="009A264C"/>
    <w:rsid w:val="009A2813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C34"/>
    <w:rsid w:val="009A4D19"/>
    <w:rsid w:val="009A4EC4"/>
    <w:rsid w:val="009A4FB3"/>
    <w:rsid w:val="009A526D"/>
    <w:rsid w:val="009A6387"/>
    <w:rsid w:val="009A6A0D"/>
    <w:rsid w:val="009A6DAC"/>
    <w:rsid w:val="009B025F"/>
    <w:rsid w:val="009B06E5"/>
    <w:rsid w:val="009B0E6D"/>
    <w:rsid w:val="009B18B9"/>
    <w:rsid w:val="009B1A2E"/>
    <w:rsid w:val="009B1D09"/>
    <w:rsid w:val="009B20A5"/>
    <w:rsid w:val="009B237F"/>
    <w:rsid w:val="009B2DB2"/>
    <w:rsid w:val="009B3054"/>
    <w:rsid w:val="009B3781"/>
    <w:rsid w:val="009B3853"/>
    <w:rsid w:val="009B3941"/>
    <w:rsid w:val="009B48B5"/>
    <w:rsid w:val="009B4E88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EE"/>
    <w:rsid w:val="009B6ADA"/>
    <w:rsid w:val="009B6CBC"/>
    <w:rsid w:val="009B6F36"/>
    <w:rsid w:val="009B70B3"/>
    <w:rsid w:val="009B76B0"/>
    <w:rsid w:val="009B7C56"/>
    <w:rsid w:val="009C02F8"/>
    <w:rsid w:val="009C05E6"/>
    <w:rsid w:val="009C069E"/>
    <w:rsid w:val="009C06FC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3CD"/>
    <w:rsid w:val="009C34DF"/>
    <w:rsid w:val="009C3794"/>
    <w:rsid w:val="009C3FA8"/>
    <w:rsid w:val="009C49DC"/>
    <w:rsid w:val="009C4F64"/>
    <w:rsid w:val="009C5098"/>
    <w:rsid w:val="009C55FA"/>
    <w:rsid w:val="009C59C8"/>
    <w:rsid w:val="009C5B2F"/>
    <w:rsid w:val="009C5D64"/>
    <w:rsid w:val="009C6167"/>
    <w:rsid w:val="009C6FF4"/>
    <w:rsid w:val="009C74DB"/>
    <w:rsid w:val="009C7906"/>
    <w:rsid w:val="009C7A2C"/>
    <w:rsid w:val="009D0327"/>
    <w:rsid w:val="009D03D4"/>
    <w:rsid w:val="009D090D"/>
    <w:rsid w:val="009D0A69"/>
    <w:rsid w:val="009D138C"/>
    <w:rsid w:val="009D15E2"/>
    <w:rsid w:val="009D1832"/>
    <w:rsid w:val="009D1912"/>
    <w:rsid w:val="009D1937"/>
    <w:rsid w:val="009D1E98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20D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B36"/>
    <w:rsid w:val="009D6F8A"/>
    <w:rsid w:val="009D7030"/>
    <w:rsid w:val="009D71CD"/>
    <w:rsid w:val="009D73E8"/>
    <w:rsid w:val="009D7C9C"/>
    <w:rsid w:val="009D7D9B"/>
    <w:rsid w:val="009D7E9E"/>
    <w:rsid w:val="009E033B"/>
    <w:rsid w:val="009E104D"/>
    <w:rsid w:val="009E1219"/>
    <w:rsid w:val="009E1415"/>
    <w:rsid w:val="009E1F15"/>
    <w:rsid w:val="009E2232"/>
    <w:rsid w:val="009E2C97"/>
    <w:rsid w:val="009E34D9"/>
    <w:rsid w:val="009E38B6"/>
    <w:rsid w:val="009E39E4"/>
    <w:rsid w:val="009E39EB"/>
    <w:rsid w:val="009E407B"/>
    <w:rsid w:val="009E481F"/>
    <w:rsid w:val="009E4937"/>
    <w:rsid w:val="009E4AB0"/>
    <w:rsid w:val="009E5877"/>
    <w:rsid w:val="009E60E2"/>
    <w:rsid w:val="009E68B7"/>
    <w:rsid w:val="009E6C32"/>
    <w:rsid w:val="009E7172"/>
    <w:rsid w:val="009E78D3"/>
    <w:rsid w:val="009E798F"/>
    <w:rsid w:val="009E7B21"/>
    <w:rsid w:val="009E7F77"/>
    <w:rsid w:val="009F039A"/>
    <w:rsid w:val="009F03CF"/>
    <w:rsid w:val="009F059F"/>
    <w:rsid w:val="009F0ABD"/>
    <w:rsid w:val="009F118F"/>
    <w:rsid w:val="009F13A3"/>
    <w:rsid w:val="009F1716"/>
    <w:rsid w:val="009F22AD"/>
    <w:rsid w:val="009F367D"/>
    <w:rsid w:val="009F3A8C"/>
    <w:rsid w:val="009F3BAC"/>
    <w:rsid w:val="009F3EF9"/>
    <w:rsid w:val="009F426A"/>
    <w:rsid w:val="009F49A2"/>
    <w:rsid w:val="009F4E34"/>
    <w:rsid w:val="009F4EE1"/>
    <w:rsid w:val="009F5151"/>
    <w:rsid w:val="009F53B0"/>
    <w:rsid w:val="009F547C"/>
    <w:rsid w:val="009F5769"/>
    <w:rsid w:val="009F5A7C"/>
    <w:rsid w:val="009F5B12"/>
    <w:rsid w:val="009F5FC2"/>
    <w:rsid w:val="009F6479"/>
    <w:rsid w:val="009F7EA3"/>
    <w:rsid w:val="00A00145"/>
    <w:rsid w:val="00A00925"/>
    <w:rsid w:val="00A015B9"/>
    <w:rsid w:val="00A01F27"/>
    <w:rsid w:val="00A0213F"/>
    <w:rsid w:val="00A02415"/>
    <w:rsid w:val="00A02420"/>
    <w:rsid w:val="00A027A6"/>
    <w:rsid w:val="00A02DB0"/>
    <w:rsid w:val="00A030A6"/>
    <w:rsid w:val="00A03824"/>
    <w:rsid w:val="00A03AAB"/>
    <w:rsid w:val="00A03DB3"/>
    <w:rsid w:val="00A04240"/>
    <w:rsid w:val="00A04654"/>
    <w:rsid w:val="00A04718"/>
    <w:rsid w:val="00A04759"/>
    <w:rsid w:val="00A04ECB"/>
    <w:rsid w:val="00A05EB3"/>
    <w:rsid w:val="00A06018"/>
    <w:rsid w:val="00A06160"/>
    <w:rsid w:val="00A061EF"/>
    <w:rsid w:val="00A0627F"/>
    <w:rsid w:val="00A063BB"/>
    <w:rsid w:val="00A0644B"/>
    <w:rsid w:val="00A06FF8"/>
    <w:rsid w:val="00A07960"/>
    <w:rsid w:val="00A079D1"/>
    <w:rsid w:val="00A07C89"/>
    <w:rsid w:val="00A07CBC"/>
    <w:rsid w:val="00A07E31"/>
    <w:rsid w:val="00A10825"/>
    <w:rsid w:val="00A10A82"/>
    <w:rsid w:val="00A10C82"/>
    <w:rsid w:val="00A10D6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8B1"/>
    <w:rsid w:val="00A159DF"/>
    <w:rsid w:val="00A159E2"/>
    <w:rsid w:val="00A159EC"/>
    <w:rsid w:val="00A15DB1"/>
    <w:rsid w:val="00A15F22"/>
    <w:rsid w:val="00A16317"/>
    <w:rsid w:val="00A16578"/>
    <w:rsid w:val="00A16861"/>
    <w:rsid w:val="00A16947"/>
    <w:rsid w:val="00A16A82"/>
    <w:rsid w:val="00A16CB8"/>
    <w:rsid w:val="00A16D0F"/>
    <w:rsid w:val="00A16D5D"/>
    <w:rsid w:val="00A214DF"/>
    <w:rsid w:val="00A217F5"/>
    <w:rsid w:val="00A218B8"/>
    <w:rsid w:val="00A21A5E"/>
    <w:rsid w:val="00A21CFE"/>
    <w:rsid w:val="00A22506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3E03"/>
    <w:rsid w:val="00A244CB"/>
    <w:rsid w:val="00A24520"/>
    <w:rsid w:val="00A245A1"/>
    <w:rsid w:val="00A24707"/>
    <w:rsid w:val="00A248B2"/>
    <w:rsid w:val="00A24B2E"/>
    <w:rsid w:val="00A24DF1"/>
    <w:rsid w:val="00A25023"/>
    <w:rsid w:val="00A251D7"/>
    <w:rsid w:val="00A259CB"/>
    <w:rsid w:val="00A25AE7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710C"/>
    <w:rsid w:val="00A27FA8"/>
    <w:rsid w:val="00A30006"/>
    <w:rsid w:val="00A30A00"/>
    <w:rsid w:val="00A30D53"/>
    <w:rsid w:val="00A30F64"/>
    <w:rsid w:val="00A3102F"/>
    <w:rsid w:val="00A3123B"/>
    <w:rsid w:val="00A314B8"/>
    <w:rsid w:val="00A31C4E"/>
    <w:rsid w:val="00A31DC9"/>
    <w:rsid w:val="00A32B3D"/>
    <w:rsid w:val="00A32D27"/>
    <w:rsid w:val="00A33459"/>
    <w:rsid w:val="00A335D4"/>
    <w:rsid w:val="00A33601"/>
    <w:rsid w:val="00A3376F"/>
    <w:rsid w:val="00A3403F"/>
    <w:rsid w:val="00A3484B"/>
    <w:rsid w:val="00A3514A"/>
    <w:rsid w:val="00A353FE"/>
    <w:rsid w:val="00A35530"/>
    <w:rsid w:val="00A355C3"/>
    <w:rsid w:val="00A356E3"/>
    <w:rsid w:val="00A3599B"/>
    <w:rsid w:val="00A35A97"/>
    <w:rsid w:val="00A35E4B"/>
    <w:rsid w:val="00A35F30"/>
    <w:rsid w:val="00A362A4"/>
    <w:rsid w:val="00A3663D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CA0"/>
    <w:rsid w:val="00A40F14"/>
    <w:rsid w:val="00A40FBB"/>
    <w:rsid w:val="00A41217"/>
    <w:rsid w:val="00A41234"/>
    <w:rsid w:val="00A41775"/>
    <w:rsid w:val="00A41827"/>
    <w:rsid w:val="00A42740"/>
    <w:rsid w:val="00A434C6"/>
    <w:rsid w:val="00A4351B"/>
    <w:rsid w:val="00A4359D"/>
    <w:rsid w:val="00A44358"/>
    <w:rsid w:val="00A44A8B"/>
    <w:rsid w:val="00A460BD"/>
    <w:rsid w:val="00A4633D"/>
    <w:rsid w:val="00A465F7"/>
    <w:rsid w:val="00A46C30"/>
    <w:rsid w:val="00A46C61"/>
    <w:rsid w:val="00A46D42"/>
    <w:rsid w:val="00A46D99"/>
    <w:rsid w:val="00A471A1"/>
    <w:rsid w:val="00A47542"/>
    <w:rsid w:val="00A47785"/>
    <w:rsid w:val="00A478A7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25A"/>
    <w:rsid w:val="00A518AF"/>
    <w:rsid w:val="00A52174"/>
    <w:rsid w:val="00A52453"/>
    <w:rsid w:val="00A52FBA"/>
    <w:rsid w:val="00A52FC4"/>
    <w:rsid w:val="00A53455"/>
    <w:rsid w:val="00A53F7B"/>
    <w:rsid w:val="00A54387"/>
    <w:rsid w:val="00A55080"/>
    <w:rsid w:val="00A558A9"/>
    <w:rsid w:val="00A55E6D"/>
    <w:rsid w:val="00A55F18"/>
    <w:rsid w:val="00A562AB"/>
    <w:rsid w:val="00A564CE"/>
    <w:rsid w:val="00A56500"/>
    <w:rsid w:val="00A5700A"/>
    <w:rsid w:val="00A57025"/>
    <w:rsid w:val="00A57273"/>
    <w:rsid w:val="00A5727C"/>
    <w:rsid w:val="00A576F0"/>
    <w:rsid w:val="00A578B7"/>
    <w:rsid w:val="00A57AFE"/>
    <w:rsid w:val="00A57BC2"/>
    <w:rsid w:val="00A60145"/>
    <w:rsid w:val="00A6084E"/>
    <w:rsid w:val="00A60A24"/>
    <w:rsid w:val="00A60E67"/>
    <w:rsid w:val="00A6144D"/>
    <w:rsid w:val="00A61956"/>
    <w:rsid w:val="00A61975"/>
    <w:rsid w:val="00A61FDF"/>
    <w:rsid w:val="00A6228A"/>
    <w:rsid w:val="00A6299F"/>
    <w:rsid w:val="00A62F3F"/>
    <w:rsid w:val="00A62F87"/>
    <w:rsid w:val="00A6347B"/>
    <w:rsid w:val="00A637E6"/>
    <w:rsid w:val="00A63B94"/>
    <w:rsid w:val="00A64B07"/>
    <w:rsid w:val="00A64D38"/>
    <w:rsid w:val="00A65001"/>
    <w:rsid w:val="00A650CD"/>
    <w:rsid w:val="00A65158"/>
    <w:rsid w:val="00A6618D"/>
    <w:rsid w:val="00A6659F"/>
    <w:rsid w:val="00A66DB1"/>
    <w:rsid w:val="00A67987"/>
    <w:rsid w:val="00A70265"/>
    <w:rsid w:val="00A70454"/>
    <w:rsid w:val="00A704AC"/>
    <w:rsid w:val="00A7080F"/>
    <w:rsid w:val="00A70EFA"/>
    <w:rsid w:val="00A710BC"/>
    <w:rsid w:val="00A712FA"/>
    <w:rsid w:val="00A713EA"/>
    <w:rsid w:val="00A714F1"/>
    <w:rsid w:val="00A71D56"/>
    <w:rsid w:val="00A71F95"/>
    <w:rsid w:val="00A7209E"/>
    <w:rsid w:val="00A72962"/>
    <w:rsid w:val="00A72D7B"/>
    <w:rsid w:val="00A73187"/>
    <w:rsid w:val="00A7367B"/>
    <w:rsid w:val="00A745F9"/>
    <w:rsid w:val="00A74C9E"/>
    <w:rsid w:val="00A75134"/>
    <w:rsid w:val="00A7529F"/>
    <w:rsid w:val="00A75B45"/>
    <w:rsid w:val="00A76E7F"/>
    <w:rsid w:val="00A7719C"/>
    <w:rsid w:val="00A7734C"/>
    <w:rsid w:val="00A774F9"/>
    <w:rsid w:val="00A777C7"/>
    <w:rsid w:val="00A77914"/>
    <w:rsid w:val="00A800A9"/>
    <w:rsid w:val="00A8043B"/>
    <w:rsid w:val="00A807EC"/>
    <w:rsid w:val="00A808FE"/>
    <w:rsid w:val="00A80AB0"/>
    <w:rsid w:val="00A80E69"/>
    <w:rsid w:val="00A81197"/>
    <w:rsid w:val="00A811BB"/>
    <w:rsid w:val="00A81A56"/>
    <w:rsid w:val="00A8266F"/>
    <w:rsid w:val="00A82B0E"/>
    <w:rsid w:val="00A82C45"/>
    <w:rsid w:val="00A83377"/>
    <w:rsid w:val="00A835DF"/>
    <w:rsid w:val="00A83A75"/>
    <w:rsid w:val="00A83ADC"/>
    <w:rsid w:val="00A83E97"/>
    <w:rsid w:val="00A84193"/>
    <w:rsid w:val="00A841B0"/>
    <w:rsid w:val="00A84CD6"/>
    <w:rsid w:val="00A84CD7"/>
    <w:rsid w:val="00A84D97"/>
    <w:rsid w:val="00A84F9D"/>
    <w:rsid w:val="00A85727"/>
    <w:rsid w:val="00A85FB3"/>
    <w:rsid w:val="00A8653A"/>
    <w:rsid w:val="00A86BB2"/>
    <w:rsid w:val="00A86C3B"/>
    <w:rsid w:val="00A86E22"/>
    <w:rsid w:val="00A86EA7"/>
    <w:rsid w:val="00A87017"/>
    <w:rsid w:val="00A87820"/>
    <w:rsid w:val="00A87866"/>
    <w:rsid w:val="00A8795F"/>
    <w:rsid w:val="00A879BF"/>
    <w:rsid w:val="00A87AD6"/>
    <w:rsid w:val="00A87E18"/>
    <w:rsid w:val="00A901EB"/>
    <w:rsid w:val="00A903F5"/>
    <w:rsid w:val="00A904CE"/>
    <w:rsid w:val="00A91110"/>
    <w:rsid w:val="00A914D7"/>
    <w:rsid w:val="00A91EA3"/>
    <w:rsid w:val="00A9224E"/>
    <w:rsid w:val="00A928C6"/>
    <w:rsid w:val="00A92E57"/>
    <w:rsid w:val="00A92EBA"/>
    <w:rsid w:val="00A930D4"/>
    <w:rsid w:val="00A93A8D"/>
    <w:rsid w:val="00A93E92"/>
    <w:rsid w:val="00A94021"/>
    <w:rsid w:val="00A9410C"/>
    <w:rsid w:val="00A94C07"/>
    <w:rsid w:val="00A94EE8"/>
    <w:rsid w:val="00A9551B"/>
    <w:rsid w:val="00A956EF"/>
    <w:rsid w:val="00A959FD"/>
    <w:rsid w:val="00A95B6D"/>
    <w:rsid w:val="00A95DED"/>
    <w:rsid w:val="00A95E86"/>
    <w:rsid w:val="00A961CC"/>
    <w:rsid w:val="00A963D2"/>
    <w:rsid w:val="00A9692C"/>
    <w:rsid w:val="00A979CA"/>
    <w:rsid w:val="00A97FB6"/>
    <w:rsid w:val="00AA01C5"/>
    <w:rsid w:val="00AA01E0"/>
    <w:rsid w:val="00AA0356"/>
    <w:rsid w:val="00AA0420"/>
    <w:rsid w:val="00AA050A"/>
    <w:rsid w:val="00AA09D0"/>
    <w:rsid w:val="00AA0FB1"/>
    <w:rsid w:val="00AA11CC"/>
    <w:rsid w:val="00AA12AF"/>
    <w:rsid w:val="00AA1B26"/>
    <w:rsid w:val="00AA1E8C"/>
    <w:rsid w:val="00AA2685"/>
    <w:rsid w:val="00AA29F1"/>
    <w:rsid w:val="00AA2EFB"/>
    <w:rsid w:val="00AA32B5"/>
    <w:rsid w:val="00AA337F"/>
    <w:rsid w:val="00AA4996"/>
    <w:rsid w:val="00AA4B21"/>
    <w:rsid w:val="00AA4C6D"/>
    <w:rsid w:val="00AA5004"/>
    <w:rsid w:val="00AA53AF"/>
    <w:rsid w:val="00AA5472"/>
    <w:rsid w:val="00AA5826"/>
    <w:rsid w:val="00AA5BF1"/>
    <w:rsid w:val="00AA5E0B"/>
    <w:rsid w:val="00AA686A"/>
    <w:rsid w:val="00AA687B"/>
    <w:rsid w:val="00AA69F7"/>
    <w:rsid w:val="00AA77A5"/>
    <w:rsid w:val="00AA792F"/>
    <w:rsid w:val="00AA7ADA"/>
    <w:rsid w:val="00AA7B01"/>
    <w:rsid w:val="00AA7C0E"/>
    <w:rsid w:val="00AB0942"/>
    <w:rsid w:val="00AB0BA7"/>
    <w:rsid w:val="00AB11B1"/>
    <w:rsid w:val="00AB1496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5253"/>
    <w:rsid w:val="00AB56B4"/>
    <w:rsid w:val="00AB586C"/>
    <w:rsid w:val="00AB5A67"/>
    <w:rsid w:val="00AB65B3"/>
    <w:rsid w:val="00AB78B6"/>
    <w:rsid w:val="00AB7A32"/>
    <w:rsid w:val="00AB7AC3"/>
    <w:rsid w:val="00AB7C44"/>
    <w:rsid w:val="00AB7E49"/>
    <w:rsid w:val="00AB7EBC"/>
    <w:rsid w:val="00AC0089"/>
    <w:rsid w:val="00AC0138"/>
    <w:rsid w:val="00AC1608"/>
    <w:rsid w:val="00AC19FA"/>
    <w:rsid w:val="00AC1A17"/>
    <w:rsid w:val="00AC1E84"/>
    <w:rsid w:val="00AC1F86"/>
    <w:rsid w:val="00AC24E4"/>
    <w:rsid w:val="00AC27C9"/>
    <w:rsid w:val="00AC297D"/>
    <w:rsid w:val="00AC2B97"/>
    <w:rsid w:val="00AC2F68"/>
    <w:rsid w:val="00AC3350"/>
    <w:rsid w:val="00AC351D"/>
    <w:rsid w:val="00AC368A"/>
    <w:rsid w:val="00AC3A6A"/>
    <w:rsid w:val="00AC418A"/>
    <w:rsid w:val="00AC476B"/>
    <w:rsid w:val="00AC4D6B"/>
    <w:rsid w:val="00AC4FD9"/>
    <w:rsid w:val="00AC523F"/>
    <w:rsid w:val="00AC57FC"/>
    <w:rsid w:val="00AC5BF4"/>
    <w:rsid w:val="00AC5D47"/>
    <w:rsid w:val="00AC5FEF"/>
    <w:rsid w:val="00AC6156"/>
    <w:rsid w:val="00AC6CF0"/>
    <w:rsid w:val="00AC6E9E"/>
    <w:rsid w:val="00AC7212"/>
    <w:rsid w:val="00AC7D88"/>
    <w:rsid w:val="00AD0062"/>
    <w:rsid w:val="00AD017E"/>
    <w:rsid w:val="00AD0408"/>
    <w:rsid w:val="00AD0651"/>
    <w:rsid w:val="00AD075A"/>
    <w:rsid w:val="00AD1044"/>
    <w:rsid w:val="00AD1727"/>
    <w:rsid w:val="00AD19B1"/>
    <w:rsid w:val="00AD1BD7"/>
    <w:rsid w:val="00AD224B"/>
    <w:rsid w:val="00AD28F8"/>
    <w:rsid w:val="00AD2AA1"/>
    <w:rsid w:val="00AD2C01"/>
    <w:rsid w:val="00AD3253"/>
    <w:rsid w:val="00AD3413"/>
    <w:rsid w:val="00AD3AE6"/>
    <w:rsid w:val="00AD3C31"/>
    <w:rsid w:val="00AD434C"/>
    <w:rsid w:val="00AD4382"/>
    <w:rsid w:val="00AD47E2"/>
    <w:rsid w:val="00AD545E"/>
    <w:rsid w:val="00AD55CE"/>
    <w:rsid w:val="00AD5941"/>
    <w:rsid w:val="00AD635C"/>
    <w:rsid w:val="00AD6CB9"/>
    <w:rsid w:val="00AD6F86"/>
    <w:rsid w:val="00AD761F"/>
    <w:rsid w:val="00AD7AEE"/>
    <w:rsid w:val="00AD7D2E"/>
    <w:rsid w:val="00AD7D64"/>
    <w:rsid w:val="00AD7E11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CF3"/>
    <w:rsid w:val="00AE2FAF"/>
    <w:rsid w:val="00AE33EA"/>
    <w:rsid w:val="00AE33EC"/>
    <w:rsid w:val="00AE3DD8"/>
    <w:rsid w:val="00AE3EB1"/>
    <w:rsid w:val="00AE4504"/>
    <w:rsid w:val="00AE455B"/>
    <w:rsid w:val="00AE463F"/>
    <w:rsid w:val="00AE4D7A"/>
    <w:rsid w:val="00AE4FA7"/>
    <w:rsid w:val="00AE566A"/>
    <w:rsid w:val="00AE56D2"/>
    <w:rsid w:val="00AE5A7D"/>
    <w:rsid w:val="00AE6087"/>
    <w:rsid w:val="00AE6623"/>
    <w:rsid w:val="00AE68AB"/>
    <w:rsid w:val="00AE68C6"/>
    <w:rsid w:val="00AE6D68"/>
    <w:rsid w:val="00AE705A"/>
    <w:rsid w:val="00AE70B3"/>
    <w:rsid w:val="00AE7654"/>
    <w:rsid w:val="00AE7723"/>
    <w:rsid w:val="00AE7EB8"/>
    <w:rsid w:val="00AF05B4"/>
    <w:rsid w:val="00AF0B7C"/>
    <w:rsid w:val="00AF0C2B"/>
    <w:rsid w:val="00AF0FD3"/>
    <w:rsid w:val="00AF11A2"/>
    <w:rsid w:val="00AF1DB1"/>
    <w:rsid w:val="00AF20E3"/>
    <w:rsid w:val="00AF21CF"/>
    <w:rsid w:val="00AF2359"/>
    <w:rsid w:val="00AF2430"/>
    <w:rsid w:val="00AF243B"/>
    <w:rsid w:val="00AF2495"/>
    <w:rsid w:val="00AF2BE7"/>
    <w:rsid w:val="00AF33D2"/>
    <w:rsid w:val="00AF3474"/>
    <w:rsid w:val="00AF360C"/>
    <w:rsid w:val="00AF3706"/>
    <w:rsid w:val="00AF3914"/>
    <w:rsid w:val="00AF39AC"/>
    <w:rsid w:val="00AF3D4E"/>
    <w:rsid w:val="00AF41C8"/>
    <w:rsid w:val="00AF4B23"/>
    <w:rsid w:val="00AF4B8D"/>
    <w:rsid w:val="00AF5050"/>
    <w:rsid w:val="00AF5247"/>
    <w:rsid w:val="00AF53A3"/>
    <w:rsid w:val="00AF5671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AF7E12"/>
    <w:rsid w:val="00B0018B"/>
    <w:rsid w:val="00B00E17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3EB6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6DF7"/>
    <w:rsid w:val="00B070B9"/>
    <w:rsid w:val="00B072C0"/>
    <w:rsid w:val="00B07EEE"/>
    <w:rsid w:val="00B10185"/>
    <w:rsid w:val="00B10A36"/>
    <w:rsid w:val="00B10F4C"/>
    <w:rsid w:val="00B111A6"/>
    <w:rsid w:val="00B114D0"/>
    <w:rsid w:val="00B1171F"/>
    <w:rsid w:val="00B11837"/>
    <w:rsid w:val="00B11E9F"/>
    <w:rsid w:val="00B11F0F"/>
    <w:rsid w:val="00B120C6"/>
    <w:rsid w:val="00B12A54"/>
    <w:rsid w:val="00B12FE6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BEA"/>
    <w:rsid w:val="00B17FD1"/>
    <w:rsid w:val="00B20327"/>
    <w:rsid w:val="00B2083A"/>
    <w:rsid w:val="00B208BB"/>
    <w:rsid w:val="00B218C7"/>
    <w:rsid w:val="00B220CC"/>
    <w:rsid w:val="00B2211E"/>
    <w:rsid w:val="00B224FB"/>
    <w:rsid w:val="00B229CC"/>
    <w:rsid w:val="00B232A0"/>
    <w:rsid w:val="00B2342F"/>
    <w:rsid w:val="00B236D8"/>
    <w:rsid w:val="00B23C92"/>
    <w:rsid w:val="00B23E70"/>
    <w:rsid w:val="00B24035"/>
    <w:rsid w:val="00B240AF"/>
    <w:rsid w:val="00B24B9D"/>
    <w:rsid w:val="00B24C68"/>
    <w:rsid w:val="00B24DD6"/>
    <w:rsid w:val="00B2577F"/>
    <w:rsid w:val="00B25C5F"/>
    <w:rsid w:val="00B262E0"/>
    <w:rsid w:val="00B2641D"/>
    <w:rsid w:val="00B26E28"/>
    <w:rsid w:val="00B26E77"/>
    <w:rsid w:val="00B26FBD"/>
    <w:rsid w:val="00B26FE5"/>
    <w:rsid w:val="00B278DA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3EB"/>
    <w:rsid w:val="00B334C3"/>
    <w:rsid w:val="00B3365B"/>
    <w:rsid w:val="00B33DD1"/>
    <w:rsid w:val="00B33E21"/>
    <w:rsid w:val="00B345E4"/>
    <w:rsid w:val="00B34678"/>
    <w:rsid w:val="00B34DB4"/>
    <w:rsid w:val="00B35035"/>
    <w:rsid w:val="00B35925"/>
    <w:rsid w:val="00B35E9C"/>
    <w:rsid w:val="00B36335"/>
    <w:rsid w:val="00B365DE"/>
    <w:rsid w:val="00B36E6A"/>
    <w:rsid w:val="00B3743D"/>
    <w:rsid w:val="00B37AFA"/>
    <w:rsid w:val="00B37F5E"/>
    <w:rsid w:val="00B400DE"/>
    <w:rsid w:val="00B40159"/>
    <w:rsid w:val="00B405B5"/>
    <w:rsid w:val="00B40912"/>
    <w:rsid w:val="00B40C8D"/>
    <w:rsid w:val="00B40F40"/>
    <w:rsid w:val="00B411CD"/>
    <w:rsid w:val="00B41205"/>
    <w:rsid w:val="00B41D00"/>
    <w:rsid w:val="00B42245"/>
    <w:rsid w:val="00B42253"/>
    <w:rsid w:val="00B4253C"/>
    <w:rsid w:val="00B4277F"/>
    <w:rsid w:val="00B4292B"/>
    <w:rsid w:val="00B42961"/>
    <w:rsid w:val="00B42E0D"/>
    <w:rsid w:val="00B43032"/>
    <w:rsid w:val="00B4327C"/>
    <w:rsid w:val="00B43429"/>
    <w:rsid w:val="00B4365F"/>
    <w:rsid w:val="00B436F0"/>
    <w:rsid w:val="00B43794"/>
    <w:rsid w:val="00B43E56"/>
    <w:rsid w:val="00B44454"/>
    <w:rsid w:val="00B44876"/>
    <w:rsid w:val="00B44E46"/>
    <w:rsid w:val="00B456D0"/>
    <w:rsid w:val="00B45857"/>
    <w:rsid w:val="00B459EC"/>
    <w:rsid w:val="00B45EFE"/>
    <w:rsid w:val="00B4660A"/>
    <w:rsid w:val="00B4728C"/>
    <w:rsid w:val="00B4729A"/>
    <w:rsid w:val="00B5054E"/>
    <w:rsid w:val="00B50714"/>
    <w:rsid w:val="00B50762"/>
    <w:rsid w:val="00B50853"/>
    <w:rsid w:val="00B5092F"/>
    <w:rsid w:val="00B51147"/>
    <w:rsid w:val="00B51B3E"/>
    <w:rsid w:val="00B51D84"/>
    <w:rsid w:val="00B51F31"/>
    <w:rsid w:val="00B52185"/>
    <w:rsid w:val="00B522F4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C91"/>
    <w:rsid w:val="00B56673"/>
    <w:rsid w:val="00B56829"/>
    <w:rsid w:val="00B5688C"/>
    <w:rsid w:val="00B56DB5"/>
    <w:rsid w:val="00B56EE9"/>
    <w:rsid w:val="00B57033"/>
    <w:rsid w:val="00B57C70"/>
    <w:rsid w:val="00B6037D"/>
    <w:rsid w:val="00B6040F"/>
    <w:rsid w:val="00B606AB"/>
    <w:rsid w:val="00B60A1F"/>
    <w:rsid w:val="00B60B79"/>
    <w:rsid w:val="00B60BC6"/>
    <w:rsid w:val="00B60DE0"/>
    <w:rsid w:val="00B6158D"/>
    <w:rsid w:val="00B61DD1"/>
    <w:rsid w:val="00B622AD"/>
    <w:rsid w:val="00B62561"/>
    <w:rsid w:val="00B627F7"/>
    <w:rsid w:val="00B63630"/>
    <w:rsid w:val="00B63717"/>
    <w:rsid w:val="00B63A57"/>
    <w:rsid w:val="00B63E0F"/>
    <w:rsid w:val="00B63E69"/>
    <w:rsid w:val="00B63E77"/>
    <w:rsid w:val="00B63FFD"/>
    <w:rsid w:val="00B64A58"/>
    <w:rsid w:val="00B65BA8"/>
    <w:rsid w:val="00B660B9"/>
    <w:rsid w:val="00B6624E"/>
    <w:rsid w:val="00B665C5"/>
    <w:rsid w:val="00B66C06"/>
    <w:rsid w:val="00B66D8D"/>
    <w:rsid w:val="00B670B8"/>
    <w:rsid w:val="00B671DB"/>
    <w:rsid w:val="00B67B01"/>
    <w:rsid w:val="00B700CE"/>
    <w:rsid w:val="00B7027D"/>
    <w:rsid w:val="00B703A2"/>
    <w:rsid w:val="00B7102A"/>
    <w:rsid w:val="00B71298"/>
    <w:rsid w:val="00B7143F"/>
    <w:rsid w:val="00B71C38"/>
    <w:rsid w:val="00B7232D"/>
    <w:rsid w:val="00B723F9"/>
    <w:rsid w:val="00B725BC"/>
    <w:rsid w:val="00B735F4"/>
    <w:rsid w:val="00B7382E"/>
    <w:rsid w:val="00B73BA6"/>
    <w:rsid w:val="00B741C2"/>
    <w:rsid w:val="00B7430C"/>
    <w:rsid w:val="00B74829"/>
    <w:rsid w:val="00B7489F"/>
    <w:rsid w:val="00B74A5F"/>
    <w:rsid w:val="00B74F8D"/>
    <w:rsid w:val="00B754A0"/>
    <w:rsid w:val="00B75789"/>
    <w:rsid w:val="00B75800"/>
    <w:rsid w:val="00B75886"/>
    <w:rsid w:val="00B760EC"/>
    <w:rsid w:val="00B7678E"/>
    <w:rsid w:val="00B76794"/>
    <w:rsid w:val="00B76D6D"/>
    <w:rsid w:val="00B76DA9"/>
    <w:rsid w:val="00B773BA"/>
    <w:rsid w:val="00B77C95"/>
    <w:rsid w:val="00B80144"/>
    <w:rsid w:val="00B808F3"/>
    <w:rsid w:val="00B80B86"/>
    <w:rsid w:val="00B80E67"/>
    <w:rsid w:val="00B81B27"/>
    <w:rsid w:val="00B81D41"/>
    <w:rsid w:val="00B82232"/>
    <w:rsid w:val="00B82331"/>
    <w:rsid w:val="00B82893"/>
    <w:rsid w:val="00B83300"/>
    <w:rsid w:val="00B83426"/>
    <w:rsid w:val="00B8349F"/>
    <w:rsid w:val="00B83CB6"/>
    <w:rsid w:val="00B83D1E"/>
    <w:rsid w:val="00B841D0"/>
    <w:rsid w:val="00B84325"/>
    <w:rsid w:val="00B84678"/>
    <w:rsid w:val="00B84BC3"/>
    <w:rsid w:val="00B84FC0"/>
    <w:rsid w:val="00B85154"/>
    <w:rsid w:val="00B8535A"/>
    <w:rsid w:val="00B8552A"/>
    <w:rsid w:val="00B85C91"/>
    <w:rsid w:val="00B85CBF"/>
    <w:rsid w:val="00B860A9"/>
    <w:rsid w:val="00B869A5"/>
    <w:rsid w:val="00B86DB3"/>
    <w:rsid w:val="00B86E9B"/>
    <w:rsid w:val="00B86EB1"/>
    <w:rsid w:val="00B87520"/>
    <w:rsid w:val="00B87C5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4AC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5E25"/>
    <w:rsid w:val="00B960BF"/>
    <w:rsid w:val="00B9618A"/>
    <w:rsid w:val="00B963A9"/>
    <w:rsid w:val="00B9668B"/>
    <w:rsid w:val="00B96A4F"/>
    <w:rsid w:val="00B96B04"/>
    <w:rsid w:val="00B96B10"/>
    <w:rsid w:val="00B97590"/>
    <w:rsid w:val="00BA01B0"/>
    <w:rsid w:val="00BA04D3"/>
    <w:rsid w:val="00BA0BAC"/>
    <w:rsid w:val="00BA13CA"/>
    <w:rsid w:val="00BA1A4F"/>
    <w:rsid w:val="00BA1AF5"/>
    <w:rsid w:val="00BA1B96"/>
    <w:rsid w:val="00BA29F2"/>
    <w:rsid w:val="00BA2BF6"/>
    <w:rsid w:val="00BA3060"/>
    <w:rsid w:val="00BA327E"/>
    <w:rsid w:val="00BA3646"/>
    <w:rsid w:val="00BA36F6"/>
    <w:rsid w:val="00BA3DD6"/>
    <w:rsid w:val="00BA42EB"/>
    <w:rsid w:val="00BA43BB"/>
    <w:rsid w:val="00BA46E2"/>
    <w:rsid w:val="00BA4D99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DB7"/>
    <w:rsid w:val="00BB0E94"/>
    <w:rsid w:val="00BB133A"/>
    <w:rsid w:val="00BB1550"/>
    <w:rsid w:val="00BB15DB"/>
    <w:rsid w:val="00BB1715"/>
    <w:rsid w:val="00BB173D"/>
    <w:rsid w:val="00BB1772"/>
    <w:rsid w:val="00BB179F"/>
    <w:rsid w:val="00BB1B9F"/>
    <w:rsid w:val="00BB1D50"/>
    <w:rsid w:val="00BB1EDA"/>
    <w:rsid w:val="00BB2023"/>
    <w:rsid w:val="00BB22E1"/>
    <w:rsid w:val="00BB2885"/>
    <w:rsid w:val="00BB2A25"/>
    <w:rsid w:val="00BB2C73"/>
    <w:rsid w:val="00BB2E37"/>
    <w:rsid w:val="00BB352A"/>
    <w:rsid w:val="00BB370C"/>
    <w:rsid w:val="00BB4240"/>
    <w:rsid w:val="00BB424E"/>
    <w:rsid w:val="00BB4721"/>
    <w:rsid w:val="00BB47E0"/>
    <w:rsid w:val="00BB4D66"/>
    <w:rsid w:val="00BB52D0"/>
    <w:rsid w:val="00BB53C9"/>
    <w:rsid w:val="00BB548D"/>
    <w:rsid w:val="00BB5AF5"/>
    <w:rsid w:val="00BB60C9"/>
    <w:rsid w:val="00BB6129"/>
    <w:rsid w:val="00BB61FC"/>
    <w:rsid w:val="00BB7199"/>
    <w:rsid w:val="00BB7523"/>
    <w:rsid w:val="00BB7D4F"/>
    <w:rsid w:val="00BB7F51"/>
    <w:rsid w:val="00BC0491"/>
    <w:rsid w:val="00BC04B1"/>
    <w:rsid w:val="00BC05B6"/>
    <w:rsid w:val="00BC07F5"/>
    <w:rsid w:val="00BC082D"/>
    <w:rsid w:val="00BC0A03"/>
    <w:rsid w:val="00BC0A56"/>
    <w:rsid w:val="00BC0A8D"/>
    <w:rsid w:val="00BC0AE7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6EF"/>
    <w:rsid w:val="00BC5D2F"/>
    <w:rsid w:val="00BC637D"/>
    <w:rsid w:val="00BC64CE"/>
    <w:rsid w:val="00BC6DA0"/>
    <w:rsid w:val="00BC6EEC"/>
    <w:rsid w:val="00BC7228"/>
    <w:rsid w:val="00BC73B9"/>
    <w:rsid w:val="00BC74DC"/>
    <w:rsid w:val="00BC760C"/>
    <w:rsid w:val="00BC7E4D"/>
    <w:rsid w:val="00BC7F90"/>
    <w:rsid w:val="00BD057C"/>
    <w:rsid w:val="00BD07E1"/>
    <w:rsid w:val="00BD0CE5"/>
    <w:rsid w:val="00BD14AB"/>
    <w:rsid w:val="00BD175A"/>
    <w:rsid w:val="00BD1A1C"/>
    <w:rsid w:val="00BD1F9E"/>
    <w:rsid w:val="00BD2689"/>
    <w:rsid w:val="00BD28F8"/>
    <w:rsid w:val="00BD28FD"/>
    <w:rsid w:val="00BD2931"/>
    <w:rsid w:val="00BD2A8D"/>
    <w:rsid w:val="00BD34CC"/>
    <w:rsid w:val="00BD3A8E"/>
    <w:rsid w:val="00BD3DEE"/>
    <w:rsid w:val="00BD42D2"/>
    <w:rsid w:val="00BD446F"/>
    <w:rsid w:val="00BD4666"/>
    <w:rsid w:val="00BD568F"/>
    <w:rsid w:val="00BD569A"/>
    <w:rsid w:val="00BD5A46"/>
    <w:rsid w:val="00BD5E01"/>
    <w:rsid w:val="00BD60E0"/>
    <w:rsid w:val="00BD663E"/>
    <w:rsid w:val="00BD66C2"/>
    <w:rsid w:val="00BD6A9A"/>
    <w:rsid w:val="00BD6FB8"/>
    <w:rsid w:val="00BD7447"/>
    <w:rsid w:val="00BD7584"/>
    <w:rsid w:val="00BE0C4D"/>
    <w:rsid w:val="00BE0C93"/>
    <w:rsid w:val="00BE11A3"/>
    <w:rsid w:val="00BE12FF"/>
    <w:rsid w:val="00BE2318"/>
    <w:rsid w:val="00BE2923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5D3"/>
    <w:rsid w:val="00BE6709"/>
    <w:rsid w:val="00BE6A9D"/>
    <w:rsid w:val="00BE733A"/>
    <w:rsid w:val="00BF02FF"/>
    <w:rsid w:val="00BF03A5"/>
    <w:rsid w:val="00BF03B6"/>
    <w:rsid w:val="00BF056E"/>
    <w:rsid w:val="00BF05A6"/>
    <w:rsid w:val="00BF0DE6"/>
    <w:rsid w:val="00BF11D2"/>
    <w:rsid w:val="00BF1779"/>
    <w:rsid w:val="00BF188B"/>
    <w:rsid w:val="00BF18FE"/>
    <w:rsid w:val="00BF1A57"/>
    <w:rsid w:val="00BF1B02"/>
    <w:rsid w:val="00BF1C55"/>
    <w:rsid w:val="00BF1F06"/>
    <w:rsid w:val="00BF23EA"/>
    <w:rsid w:val="00BF26EC"/>
    <w:rsid w:val="00BF2856"/>
    <w:rsid w:val="00BF29BA"/>
    <w:rsid w:val="00BF2EA0"/>
    <w:rsid w:val="00BF3634"/>
    <w:rsid w:val="00BF3664"/>
    <w:rsid w:val="00BF3837"/>
    <w:rsid w:val="00BF462C"/>
    <w:rsid w:val="00BF46F0"/>
    <w:rsid w:val="00BF49DB"/>
    <w:rsid w:val="00BF4D87"/>
    <w:rsid w:val="00BF4FB9"/>
    <w:rsid w:val="00BF54C2"/>
    <w:rsid w:val="00BF5EAF"/>
    <w:rsid w:val="00BF5F23"/>
    <w:rsid w:val="00BF6971"/>
    <w:rsid w:val="00BF7411"/>
    <w:rsid w:val="00BF75C2"/>
    <w:rsid w:val="00BF78C0"/>
    <w:rsid w:val="00BF7923"/>
    <w:rsid w:val="00C00221"/>
    <w:rsid w:val="00C0030A"/>
    <w:rsid w:val="00C003BE"/>
    <w:rsid w:val="00C005A0"/>
    <w:rsid w:val="00C005FA"/>
    <w:rsid w:val="00C008C8"/>
    <w:rsid w:val="00C008DD"/>
    <w:rsid w:val="00C0116D"/>
    <w:rsid w:val="00C011ED"/>
    <w:rsid w:val="00C019E2"/>
    <w:rsid w:val="00C01AFE"/>
    <w:rsid w:val="00C01B6F"/>
    <w:rsid w:val="00C02336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6189"/>
    <w:rsid w:val="00C064AA"/>
    <w:rsid w:val="00C06B30"/>
    <w:rsid w:val="00C06D5A"/>
    <w:rsid w:val="00C071F6"/>
    <w:rsid w:val="00C07586"/>
    <w:rsid w:val="00C07A2E"/>
    <w:rsid w:val="00C102AB"/>
    <w:rsid w:val="00C10F28"/>
    <w:rsid w:val="00C11250"/>
    <w:rsid w:val="00C118EF"/>
    <w:rsid w:val="00C11AA9"/>
    <w:rsid w:val="00C12320"/>
    <w:rsid w:val="00C12AF5"/>
    <w:rsid w:val="00C12B92"/>
    <w:rsid w:val="00C12BF8"/>
    <w:rsid w:val="00C12C4F"/>
    <w:rsid w:val="00C12D0B"/>
    <w:rsid w:val="00C12D64"/>
    <w:rsid w:val="00C12D82"/>
    <w:rsid w:val="00C1312D"/>
    <w:rsid w:val="00C13240"/>
    <w:rsid w:val="00C135A3"/>
    <w:rsid w:val="00C13895"/>
    <w:rsid w:val="00C13A43"/>
    <w:rsid w:val="00C141EC"/>
    <w:rsid w:val="00C14529"/>
    <w:rsid w:val="00C14B9C"/>
    <w:rsid w:val="00C15440"/>
    <w:rsid w:val="00C15781"/>
    <w:rsid w:val="00C1581C"/>
    <w:rsid w:val="00C15B75"/>
    <w:rsid w:val="00C161AC"/>
    <w:rsid w:val="00C1648E"/>
    <w:rsid w:val="00C16B70"/>
    <w:rsid w:val="00C17BC0"/>
    <w:rsid w:val="00C17D63"/>
    <w:rsid w:val="00C2006D"/>
    <w:rsid w:val="00C204EA"/>
    <w:rsid w:val="00C20505"/>
    <w:rsid w:val="00C20A30"/>
    <w:rsid w:val="00C20F18"/>
    <w:rsid w:val="00C21043"/>
    <w:rsid w:val="00C21807"/>
    <w:rsid w:val="00C22220"/>
    <w:rsid w:val="00C22345"/>
    <w:rsid w:val="00C22517"/>
    <w:rsid w:val="00C2287B"/>
    <w:rsid w:val="00C234CF"/>
    <w:rsid w:val="00C23642"/>
    <w:rsid w:val="00C2367D"/>
    <w:rsid w:val="00C23E61"/>
    <w:rsid w:val="00C240C6"/>
    <w:rsid w:val="00C242D0"/>
    <w:rsid w:val="00C25ABE"/>
    <w:rsid w:val="00C25CED"/>
    <w:rsid w:val="00C25EEE"/>
    <w:rsid w:val="00C2623E"/>
    <w:rsid w:val="00C26870"/>
    <w:rsid w:val="00C26D19"/>
    <w:rsid w:val="00C26D2D"/>
    <w:rsid w:val="00C27024"/>
    <w:rsid w:val="00C2709E"/>
    <w:rsid w:val="00C2711C"/>
    <w:rsid w:val="00C2794A"/>
    <w:rsid w:val="00C27B91"/>
    <w:rsid w:val="00C27D7B"/>
    <w:rsid w:val="00C27ECE"/>
    <w:rsid w:val="00C27FDE"/>
    <w:rsid w:val="00C30124"/>
    <w:rsid w:val="00C3023C"/>
    <w:rsid w:val="00C3075F"/>
    <w:rsid w:val="00C30EA4"/>
    <w:rsid w:val="00C31442"/>
    <w:rsid w:val="00C317AF"/>
    <w:rsid w:val="00C318E2"/>
    <w:rsid w:val="00C328D3"/>
    <w:rsid w:val="00C32A45"/>
    <w:rsid w:val="00C33323"/>
    <w:rsid w:val="00C3333C"/>
    <w:rsid w:val="00C337D9"/>
    <w:rsid w:val="00C33B5A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8FB"/>
    <w:rsid w:val="00C37C62"/>
    <w:rsid w:val="00C37F2C"/>
    <w:rsid w:val="00C37F91"/>
    <w:rsid w:val="00C4015B"/>
    <w:rsid w:val="00C40160"/>
    <w:rsid w:val="00C4017E"/>
    <w:rsid w:val="00C402B8"/>
    <w:rsid w:val="00C40F2A"/>
    <w:rsid w:val="00C40F4F"/>
    <w:rsid w:val="00C41092"/>
    <w:rsid w:val="00C42430"/>
    <w:rsid w:val="00C42613"/>
    <w:rsid w:val="00C427A0"/>
    <w:rsid w:val="00C42A4E"/>
    <w:rsid w:val="00C42EC5"/>
    <w:rsid w:val="00C43345"/>
    <w:rsid w:val="00C43D9B"/>
    <w:rsid w:val="00C4454C"/>
    <w:rsid w:val="00C44962"/>
    <w:rsid w:val="00C4496B"/>
    <w:rsid w:val="00C44C0E"/>
    <w:rsid w:val="00C451A4"/>
    <w:rsid w:val="00C452E5"/>
    <w:rsid w:val="00C4552F"/>
    <w:rsid w:val="00C4558F"/>
    <w:rsid w:val="00C45EB9"/>
    <w:rsid w:val="00C46905"/>
    <w:rsid w:val="00C46B7A"/>
    <w:rsid w:val="00C475AD"/>
    <w:rsid w:val="00C479A9"/>
    <w:rsid w:val="00C47BA8"/>
    <w:rsid w:val="00C47FA7"/>
    <w:rsid w:val="00C50200"/>
    <w:rsid w:val="00C50344"/>
    <w:rsid w:val="00C506EF"/>
    <w:rsid w:val="00C5093E"/>
    <w:rsid w:val="00C5199E"/>
    <w:rsid w:val="00C519B7"/>
    <w:rsid w:val="00C51CB1"/>
    <w:rsid w:val="00C52073"/>
    <w:rsid w:val="00C5294C"/>
    <w:rsid w:val="00C529F7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57EE8"/>
    <w:rsid w:val="00C60154"/>
    <w:rsid w:val="00C6069B"/>
    <w:rsid w:val="00C61695"/>
    <w:rsid w:val="00C616AD"/>
    <w:rsid w:val="00C617A7"/>
    <w:rsid w:val="00C61A66"/>
    <w:rsid w:val="00C61E34"/>
    <w:rsid w:val="00C6212D"/>
    <w:rsid w:val="00C62596"/>
    <w:rsid w:val="00C626AA"/>
    <w:rsid w:val="00C626F2"/>
    <w:rsid w:val="00C62D80"/>
    <w:rsid w:val="00C63104"/>
    <w:rsid w:val="00C63FFA"/>
    <w:rsid w:val="00C6481D"/>
    <w:rsid w:val="00C64AF0"/>
    <w:rsid w:val="00C64CEA"/>
    <w:rsid w:val="00C65213"/>
    <w:rsid w:val="00C653A8"/>
    <w:rsid w:val="00C65560"/>
    <w:rsid w:val="00C65FFE"/>
    <w:rsid w:val="00C66038"/>
    <w:rsid w:val="00C66128"/>
    <w:rsid w:val="00C661A7"/>
    <w:rsid w:val="00C66654"/>
    <w:rsid w:val="00C66A67"/>
    <w:rsid w:val="00C66DA2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407"/>
    <w:rsid w:val="00C7243B"/>
    <w:rsid w:val="00C72D3F"/>
    <w:rsid w:val="00C72DC5"/>
    <w:rsid w:val="00C72E7F"/>
    <w:rsid w:val="00C730CB"/>
    <w:rsid w:val="00C73271"/>
    <w:rsid w:val="00C733E5"/>
    <w:rsid w:val="00C736F2"/>
    <w:rsid w:val="00C743C7"/>
    <w:rsid w:val="00C74683"/>
    <w:rsid w:val="00C747CD"/>
    <w:rsid w:val="00C74816"/>
    <w:rsid w:val="00C749F9"/>
    <w:rsid w:val="00C74A84"/>
    <w:rsid w:val="00C75590"/>
    <w:rsid w:val="00C75876"/>
    <w:rsid w:val="00C75927"/>
    <w:rsid w:val="00C76228"/>
    <w:rsid w:val="00C762BF"/>
    <w:rsid w:val="00C76EDD"/>
    <w:rsid w:val="00C76FAC"/>
    <w:rsid w:val="00C7723E"/>
    <w:rsid w:val="00C77529"/>
    <w:rsid w:val="00C777A0"/>
    <w:rsid w:val="00C80502"/>
    <w:rsid w:val="00C80670"/>
    <w:rsid w:val="00C8119A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1EF"/>
    <w:rsid w:val="00C8333B"/>
    <w:rsid w:val="00C83665"/>
    <w:rsid w:val="00C8388E"/>
    <w:rsid w:val="00C839B3"/>
    <w:rsid w:val="00C83E1A"/>
    <w:rsid w:val="00C83FBB"/>
    <w:rsid w:val="00C84E84"/>
    <w:rsid w:val="00C85EA3"/>
    <w:rsid w:val="00C86175"/>
    <w:rsid w:val="00C86430"/>
    <w:rsid w:val="00C86702"/>
    <w:rsid w:val="00C86CC4"/>
    <w:rsid w:val="00C87061"/>
    <w:rsid w:val="00C871A8"/>
    <w:rsid w:val="00C876A2"/>
    <w:rsid w:val="00C87C69"/>
    <w:rsid w:val="00C87DB5"/>
    <w:rsid w:val="00C87F32"/>
    <w:rsid w:val="00C900BA"/>
    <w:rsid w:val="00C904FD"/>
    <w:rsid w:val="00C90A06"/>
    <w:rsid w:val="00C90D70"/>
    <w:rsid w:val="00C9117B"/>
    <w:rsid w:val="00C91B9E"/>
    <w:rsid w:val="00C91EA5"/>
    <w:rsid w:val="00C922F6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54AE"/>
    <w:rsid w:val="00C96A59"/>
    <w:rsid w:val="00C96E49"/>
    <w:rsid w:val="00C975AB"/>
    <w:rsid w:val="00C97711"/>
    <w:rsid w:val="00C97AB9"/>
    <w:rsid w:val="00C97CDA"/>
    <w:rsid w:val="00CA03E1"/>
    <w:rsid w:val="00CA05EB"/>
    <w:rsid w:val="00CA0EC6"/>
    <w:rsid w:val="00CA1B38"/>
    <w:rsid w:val="00CA270D"/>
    <w:rsid w:val="00CA29B8"/>
    <w:rsid w:val="00CA3186"/>
    <w:rsid w:val="00CA3411"/>
    <w:rsid w:val="00CA36E9"/>
    <w:rsid w:val="00CA39F2"/>
    <w:rsid w:val="00CA3DFC"/>
    <w:rsid w:val="00CA3ECF"/>
    <w:rsid w:val="00CA4219"/>
    <w:rsid w:val="00CA4D36"/>
    <w:rsid w:val="00CA5197"/>
    <w:rsid w:val="00CA5B5B"/>
    <w:rsid w:val="00CA5BAB"/>
    <w:rsid w:val="00CA5C7C"/>
    <w:rsid w:val="00CA6414"/>
    <w:rsid w:val="00CA64D8"/>
    <w:rsid w:val="00CA6BE1"/>
    <w:rsid w:val="00CA6FBB"/>
    <w:rsid w:val="00CA74AE"/>
    <w:rsid w:val="00CA7569"/>
    <w:rsid w:val="00CB08BB"/>
    <w:rsid w:val="00CB0A4D"/>
    <w:rsid w:val="00CB0B7C"/>
    <w:rsid w:val="00CB0EF5"/>
    <w:rsid w:val="00CB164F"/>
    <w:rsid w:val="00CB1943"/>
    <w:rsid w:val="00CB1B60"/>
    <w:rsid w:val="00CB1CA6"/>
    <w:rsid w:val="00CB23B0"/>
    <w:rsid w:val="00CB27D0"/>
    <w:rsid w:val="00CB291F"/>
    <w:rsid w:val="00CB29B0"/>
    <w:rsid w:val="00CB2D15"/>
    <w:rsid w:val="00CB33C9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B49"/>
    <w:rsid w:val="00CB5CD3"/>
    <w:rsid w:val="00CB5DEE"/>
    <w:rsid w:val="00CB6440"/>
    <w:rsid w:val="00CB69E7"/>
    <w:rsid w:val="00CB6C54"/>
    <w:rsid w:val="00CB6E19"/>
    <w:rsid w:val="00CB6EDC"/>
    <w:rsid w:val="00CB6FFC"/>
    <w:rsid w:val="00CB72B4"/>
    <w:rsid w:val="00CC0857"/>
    <w:rsid w:val="00CC0CEE"/>
    <w:rsid w:val="00CC0FCB"/>
    <w:rsid w:val="00CC1701"/>
    <w:rsid w:val="00CC1BFC"/>
    <w:rsid w:val="00CC1C42"/>
    <w:rsid w:val="00CC1CDB"/>
    <w:rsid w:val="00CC1F5F"/>
    <w:rsid w:val="00CC2765"/>
    <w:rsid w:val="00CC2AFC"/>
    <w:rsid w:val="00CC2DBB"/>
    <w:rsid w:val="00CC3203"/>
    <w:rsid w:val="00CC3AB9"/>
    <w:rsid w:val="00CC3D5D"/>
    <w:rsid w:val="00CC465E"/>
    <w:rsid w:val="00CC4760"/>
    <w:rsid w:val="00CC47FB"/>
    <w:rsid w:val="00CC4CED"/>
    <w:rsid w:val="00CC5106"/>
    <w:rsid w:val="00CC52B4"/>
    <w:rsid w:val="00CC5323"/>
    <w:rsid w:val="00CC5F28"/>
    <w:rsid w:val="00CC5FD9"/>
    <w:rsid w:val="00CC624F"/>
    <w:rsid w:val="00CC62D3"/>
    <w:rsid w:val="00CC6B76"/>
    <w:rsid w:val="00CC6DB6"/>
    <w:rsid w:val="00CC6DBD"/>
    <w:rsid w:val="00CC73AD"/>
    <w:rsid w:val="00CD0064"/>
    <w:rsid w:val="00CD02F0"/>
    <w:rsid w:val="00CD0592"/>
    <w:rsid w:val="00CD05F4"/>
    <w:rsid w:val="00CD0762"/>
    <w:rsid w:val="00CD0830"/>
    <w:rsid w:val="00CD0DD6"/>
    <w:rsid w:val="00CD0F6A"/>
    <w:rsid w:val="00CD12AF"/>
    <w:rsid w:val="00CD1ADD"/>
    <w:rsid w:val="00CD1CEE"/>
    <w:rsid w:val="00CD1F4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EC0"/>
    <w:rsid w:val="00CD3F00"/>
    <w:rsid w:val="00CD3FAF"/>
    <w:rsid w:val="00CD42D7"/>
    <w:rsid w:val="00CD471E"/>
    <w:rsid w:val="00CD4B00"/>
    <w:rsid w:val="00CD4BD9"/>
    <w:rsid w:val="00CD4CFD"/>
    <w:rsid w:val="00CD4D06"/>
    <w:rsid w:val="00CD5009"/>
    <w:rsid w:val="00CD59FC"/>
    <w:rsid w:val="00CD5B12"/>
    <w:rsid w:val="00CD5CA1"/>
    <w:rsid w:val="00CD5CF2"/>
    <w:rsid w:val="00CD5DDB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7F3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0C"/>
    <w:rsid w:val="00CE357F"/>
    <w:rsid w:val="00CE3B9D"/>
    <w:rsid w:val="00CE3C0B"/>
    <w:rsid w:val="00CE3C60"/>
    <w:rsid w:val="00CE3DEB"/>
    <w:rsid w:val="00CE428D"/>
    <w:rsid w:val="00CE440B"/>
    <w:rsid w:val="00CE4854"/>
    <w:rsid w:val="00CE4EC5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70C6"/>
    <w:rsid w:val="00CE73AE"/>
    <w:rsid w:val="00CE7504"/>
    <w:rsid w:val="00CE770F"/>
    <w:rsid w:val="00CF006F"/>
    <w:rsid w:val="00CF029D"/>
    <w:rsid w:val="00CF0624"/>
    <w:rsid w:val="00CF0CCE"/>
    <w:rsid w:val="00CF0E82"/>
    <w:rsid w:val="00CF11CF"/>
    <w:rsid w:val="00CF1269"/>
    <w:rsid w:val="00CF1C50"/>
    <w:rsid w:val="00CF27E8"/>
    <w:rsid w:val="00CF2B80"/>
    <w:rsid w:val="00CF3193"/>
    <w:rsid w:val="00CF33F7"/>
    <w:rsid w:val="00CF35FA"/>
    <w:rsid w:val="00CF3607"/>
    <w:rsid w:val="00CF49C9"/>
    <w:rsid w:val="00CF5123"/>
    <w:rsid w:val="00CF52CC"/>
    <w:rsid w:val="00CF553A"/>
    <w:rsid w:val="00CF5DD7"/>
    <w:rsid w:val="00CF6278"/>
    <w:rsid w:val="00CF66EF"/>
    <w:rsid w:val="00CF6BC5"/>
    <w:rsid w:val="00CF702A"/>
    <w:rsid w:val="00CF70D3"/>
    <w:rsid w:val="00CF7757"/>
    <w:rsid w:val="00D0063C"/>
    <w:rsid w:val="00D006C9"/>
    <w:rsid w:val="00D008D2"/>
    <w:rsid w:val="00D008DA"/>
    <w:rsid w:val="00D00989"/>
    <w:rsid w:val="00D00C8B"/>
    <w:rsid w:val="00D00DD5"/>
    <w:rsid w:val="00D0165A"/>
    <w:rsid w:val="00D018EA"/>
    <w:rsid w:val="00D01A8E"/>
    <w:rsid w:val="00D02410"/>
    <w:rsid w:val="00D02761"/>
    <w:rsid w:val="00D02BEB"/>
    <w:rsid w:val="00D02F9C"/>
    <w:rsid w:val="00D02FF2"/>
    <w:rsid w:val="00D034A2"/>
    <w:rsid w:val="00D034D3"/>
    <w:rsid w:val="00D035CD"/>
    <w:rsid w:val="00D0363D"/>
    <w:rsid w:val="00D03885"/>
    <w:rsid w:val="00D03D25"/>
    <w:rsid w:val="00D04459"/>
    <w:rsid w:val="00D048DE"/>
    <w:rsid w:val="00D0574E"/>
    <w:rsid w:val="00D0603E"/>
    <w:rsid w:val="00D0630E"/>
    <w:rsid w:val="00D069DD"/>
    <w:rsid w:val="00D06FFD"/>
    <w:rsid w:val="00D07461"/>
    <w:rsid w:val="00D07586"/>
    <w:rsid w:val="00D0790B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21C6"/>
    <w:rsid w:val="00D12A33"/>
    <w:rsid w:val="00D12ACC"/>
    <w:rsid w:val="00D133DC"/>
    <w:rsid w:val="00D1358E"/>
    <w:rsid w:val="00D13856"/>
    <w:rsid w:val="00D138A6"/>
    <w:rsid w:val="00D14085"/>
    <w:rsid w:val="00D14D47"/>
    <w:rsid w:val="00D1505A"/>
    <w:rsid w:val="00D157DC"/>
    <w:rsid w:val="00D16370"/>
    <w:rsid w:val="00D171BF"/>
    <w:rsid w:val="00D17345"/>
    <w:rsid w:val="00D1782A"/>
    <w:rsid w:val="00D17F65"/>
    <w:rsid w:val="00D205BA"/>
    <w:rsid w:val="00D2075F"/>
    <w:rsid w:val="00D20B8C"/>
    <w:rsid w:val="00D20FC8"/>
    <w:rsid w:val="00D21931"/>
    <w:rsid w:val="00D21C99"/>
    <w:rsid w:val="00D22233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4CF"/>
    <w:rsid w:val="00D25FEF"/>
    <w:rsid w:val="00D26107"/>
    <w:rsid w:val="00D261C5"/>
    <w:rsid w:val="00D266B2"/>
    <w:rsid w:val="00D267C5"/>
    <w:rsid w:val="00D26AA7"/>
    <w:rsid w:val="00D26BA7"/>
    <w:rsid w:val="00D26BEB"/>
    <w:rsid w:val="00D27363"/>
    <w:rsid w:val="00D27418"/>
    <w:rsid w:val="00D27AC4"/>
    <w:rsid w:val="00D27B57"/>
    <w:rsid w:val="00D27F6D"/>
    <w:rsid w:val="00D30080"/>
    <w:rsid w:val="00D300C4"/>
    <w:rsid w:val="00D303F4"/>
    <w:rsid w:val="00D31BF1"/>
    <w:rsid w:val="00D31CB1"/>
    <w:rsid w:val="00D31F5B"/>
    <w:rsid w:val="00D32386"/>
    <w:rsid w:val="00D32552"/>
    <w:rsid w:val="00D32ABF"/>
    <w:rsid w:val="00D33A6B"/>
    <w:rsid w:val="00D340E2"/>
    <w:rsid w:val="00D342FD"/>
    <w:rsid w:val="00D3451F"/>
    <w:rsid w:val="00D34EE1"/>
    <w:rsid w:val="00D34F80"/>
    <w:rsid w:val="00D35186"/>
    <w:rsid w:val="00D3572E"/>
    <w:rsid w:val="00D35D46"/>
    <w:rsid w:val="00D35D66"/>
    <w:rsid w:val="00D3669D"/>
    <w:rsid w:val="00D36C6C"/>
    <w:rsid w:val="00D3707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B5B"/>
    <w:rsid w:val="00D4212F"/>
    <w:rsid w:val="00D42315"/>
    <w:rsid w:val="00D424C1"/>
    <w:rsid w:val="00D42729"/>
    <w:rsid w:val="00D42AFB"/>
    <w:rsid w:val="00D431EA"/>
    <w:rsid w:val="00D4331B"/>
    <w:rsid w:val="00D43372"/>
    <w:rsid w:val="00D43907"/>
    <w:rsid w:val="00D43A8B"/>
    <w:rsid w:val="00D43F70"/>
    <w:rsid w:val="00D44B45"/>
    <w:rsid w:val="00D454E4"/>
    <w:rsid w:val="00D45591"/>
    <w:rsid w:val="00D45644"/>
    <w:rsid w:val="00D45E99"/>
    <w:rsid w:val="00D4687C"/>
    <w:rsid w:val="00D46E4F"/>
    <w:rsid w:val="00D46E7F"/>
    <w:rsid w:val="00D46F59"/>
    <w:rsid w:val="00D472A1"/>
    <w:rsid w:val="00D4763E"/>
    <w:rsid w:val="00D479AC"/>
    <w:rsid w:val="00D503AF"/>
    <w:rsid w:val="00D50B47"/>
    <w:rsid w:val="00D5148D"/>
    <w:rsid w:val="00D51BE4"/>
    <w:rsid w:val="00D51E71"/>
    <w:rsid w:val="00D51E7F"/>
    <w:rsid w:val="00D52103"/>
    <w:rsid w:val="00D5231C"/>
    <w:rsid w:val="00D527EF"/>
    <w:rsid w:val="00D52E2F"/>
    <w:rsid w:val="00D52EEC"/>
    <w:rsid w:val="00D53228"/>
    <w:rsid w:val="00D53610"/>
    <w:rsid w:val="00D53778"/>
    <w:rsid w:val="00D53C57"/>
    <w:rsid w:val="00D53D74"/>
    <w:rsid w:val="00D54427"/>
    <w:rsid w:val="00D5456C"/>
    <w:rsid w:val="00D55141"/>
    <w:rsid w:val="00D555C9"/>
    <w:rsid w:val="00D55A98"/>
    <w:rsid w:val="00D55FC3"/>
    <w:rsid w:val="00D561B9"/>
    <w:rsid w:val="00D5621D"/>
    <w:rsid w:val="00D56B8B"/>
    <w:rsid w:val="00D56F39"/>
    <w:rsid w:val="00D57162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3E"/>
    <w:rsid w:val="00D61C7C"/>
    <w:rsid w:val="00D61CF3"/>
    <w:rsid w:val="00D6318F"/>
    <w:rsid w:val="00D63226"/>
    <w:rsid w:val="00D63BE6"/>
    <w:rsid w:val="00D63F5E"/>
    <w:rsid w:val="00D644E7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67F0B"/>
    <w:rsid w:val="00D67F10"/>
    <w:rsid w:val="00D7045C"/>
    <w:rsid w:val="00D70608"/>
    <w:rsid w:val="00D71436"/>
    <w:rsid w:val="00D717E3"/>
    <w:rsid w:val="00D7193A"/>
    <w:rsid w:val="00D71F61"/>
    <w:rsid w:val="00D71FE0"/>
    <w:rsid w:val="00D7264C"/>
    <w:rsid w:val="00D72B85"/>
    <w:rsid w:val="00D72BA0"/>
    <w:rsid w:val="00D733FA"/>
    <w:rsid w:val="00D737AC"/>
    <w:rsid w:val="00D73956"/>
    <w:rsid w:val="00D73B33"/>
    <w:rsid w:val="00D73E58"/>
    <w:rsid w:val="00D74354"/>
    <w:rsid w:val="00D7455D"/>
    <w:rsid w:val="00D74ACE"/>
    <w:rsid w:val="00D74F9B"/>
    <w:rsid w:val="00D7526D"/>
    <w:rsid w:val="00D7541A"/>
    <w:rsid w:val="00D754D4"/>
    <w:rsid w:val="00D7566D"/>
    <w:rsid w:val="00D75784"/>
    <w:rsid w:val="00D75982"/>
    <w:rsid w:val="00D75FB4"/>
    <w:rsid w:val="00D75FCF"/>
    <w:rsid w:val="00D76360"/>
    <w:rsid w:val="00D76B88"/>
    <w:rsid w:val="00D76FA2"/>
    <w:rsid w:val="00D77207"/>
    <w:rsid w:val="00D77287"/>
    <w:rsid w:val="00D77E1B"/>
    <w:rsid w:val="00D77FEB"/>
    <w:rsid w:val="00D800C9"/>
    <w:rsid w:val="00D800D9"/>
    <w:rsid w:val="00D80132"/>
    <w:rsid w:val="00D80194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AC"/>
    <w:rsid w:val="00D83DF1"/>
    <w:rsid w:val="00D83E37"/>
    <w:rsid w:val="00D84283"/>
    <w:rsid w:val="00D84C51"/>
    <w:rsid w:val="00D84EDA"/>
    <w:rsid w:val="00D85085"/>
    <w:rsid w:val="00D85A26"/>
    <w:rsid w:val="00D85A81"/>
    <w:rsid w:val="00D85C14"/>
    <w:rsid w:val="00D85CF8"/>
    <w:rsid w:val="00D86174"/>
    <w:rsid w:val="00D86481"/>
    <w:rsid w:val="00D8691B"/>
    <w:rsid w:val="00D87001"/>
    <w:rsid w:val="00D873F9"/>
    <w:rsid w:val="00D879DA"/>
    <w:rsid w:val="00D90153"/>
    <w:rsid w:val="00D91082"/>
    <w:rsid w:val="00D9108D"/>
    <w:rsid w:val="00D91265"/>
    <w:rsid w:val="00D91956"/>
    <w:rsid w:val="00D92357"/>
    <w:rsid w:val="00D92553"/>
    <w:rsid w:val="00D92748"/>
    <w:rsid w:val="00D9284F"/>
    <w:rsid w:val="00D92A4C"/>
    <w:rsid w:val="00D92AD9"/>
    <w:rsid w:val="00D92CDC"/>
    <w:rsid w:val="00D92FDA"/>
    <w:rsid w:val="00D93899"/>
    <w:rsid w:val="00D944E3"/>
    <w:rsid w:val="00D94A99"/>
    <w:rsid w:val="00D94D35"/>
    <w:rsid w:val="00D952EA"/>
    <w:rsid w:val="00D955E0"/>
    <w:rsid w:val="00D958AD"/>
    <w:rsid w:val="00D95992"/>
    <w:rsid w:val="00D95D16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BA1"/>
    <w:rsid w:val="00DA0CEC"/>
    <w:rsid w:val="00DA0F5E"/>
    <w:rsid w:val="00DA12E7"/>
    <w:rsid w:val="00DA15A7"/>
    <w:rsid w:val="00DA1F17"/>
    <w:rsid w:val="00DA2661"/>
    <w:rsid w:val="00DA3122"/>
    <w:rsid w:val="00DA3164"/>
    <w:rsid w:val="00DA346E"/>
    <w:rsid w:val="00DA3D21"/>
    <w:rsid w:val="00DA4742"/>
    <w:rsid w:val="00DA47B6"/>
    <w:rsid w:val="00DA4E70"/>
    <w:rsid w:val="00DA5287"/>
    <w:rsid w:val="00DA53A4"/>
    <w:rsid w:val="00DA5400"/>
    <w:rsid w:val="00DA554C"/>
    <w:rsid w:val="00DA5CFB"/>
    <w:rsid w:val="00DA60BC"/>
    <w:rsid w:val="00DA624C"/>
    <w:rsid w:val="00DA6515"/>
    <w:rsid w:val="00DA6838"/>
    <w:rsid w:val="00DA6EF2"/>
    <w:rsid w:val="00DA72E7"/>
    <w:rsid w:val="00DA7A2D"/>
    <w:rsid w:val="00DB0018"/>
    <w:rsid w:val="00DB0B29"/>
    <w:rsid w:val="00DB14BD"/>
    <w:rsid w:val="00DB1555"/>
    <w:rsid w:val="00DB2054"/>
    <w:rsid w:val="00DB22C4"/>
    <w:rsid w:val="00DB234C"/>
    <w:rsid w:val="00DB2694"/>
    <w:rsid w:val="00DB2BF4"/>
    <w:rsid w:val="00DB31BF"/>
    <w:rsid w:val="00DB3804"/>
    <w:rsid w:val="00DB3936"/>
    <w:rsid w:val="00DB3B14"/>
    <w:rsid w:val="00DB3C56"/>
    <w:rsid w:val="00DB403D"/>
    <w:rsid w:val="00DB4503"/>
    <w:rsid w:val="00DB454B"/>
    <w:rsid w:val="00DB4A01"/>
    <w:rsid w:val="00DB53A2"/>
    <w:rsid w:val="00DB5AEF"/>
    <w:rsid w:val="00DB5B1F"/>
    <w:rsid w:val="00DB5B4A"/>
    <w:rsid w:val="00DB60BC"/>
    <w:rsid w:val="00DB6117"/>
    <w:rsid w:val="00DB622C"/>
    <w:rsid w:val="00DB6F10"/>
    <w:rsid w:val="00DB6F4D"/>
    <w:rsid w:val="00DB74C1"/>
    <w:rsid w:val="00DB7B15"/>
    <w:rsid w:val="00DB7ED2"/>
    <w:rsid w:val="00DB7F05"/>
    <w:rsid w:val="00DC08A9"/>
    <w:rsid w:val="00DC0E81"/>
    <w:rsid w:val="00DC1018"/>
    <w:rsid w:val="00DC22EA"/>
    <w:rsid w:val="00DC29CF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1D3"/>
    <w:rsid w:val="00DC540D"/>
    <w:rsid w:val="00DC5A6F"/>
    <w:rsid w:val="00DC5D56"/>
    <w:rsid w:val="00DC61C8"/>
    <w:rsid w:val="00DC6675"/>
    <w:rsid w:val="00DC7809"/>
    <w:rsid w:val="00DC794F"/>
    <w:rsid w:val="00DC7CC7"/>
    <w:rsid w:val="00DD0109"/>
    <w:rsid w:val="00DD0123"/>
    <w:rsid w:val="00DD03F2"/>
    <w:rsid w:val="00DD0492"/>
    <w:rsid w:val="00DD04A8"/>
    <w:rsid w:val="00DD065E"/>
    <w:rsid w:val="00DD0962"/>
    <w:rsid w:val="00DD1107"/>
    <w:rsid w:val="00DD12C4"/>
    <w:rsid w:val="00DD1D36"/>
    <w:rsid w:val="00DD25D0"/>
    <w:rsid w:val="00DD2751"/>
    <w:rsid w:val="00DD2BC2"/>
    <w:rsid w:val="00DD2CF7"/>
    <w:rsid w:val="00DD2D73"/>
    <w:rsid w:val="00DD2DF8"/>
    <w:rsid w:val="00DD2F62"/>
    <w:rsid w:val="00DD32DF"/>
    <w:rsid w:val="00DD33FC"/>
    <w:rsid w:val="00DD34AA"/>
    <w:rsid w:val="00DD3B47"/>
    <w:rsid w:val="00DD3F19"/>
    <w:rsid w:val="00DD48C4"/>
    <w:rsid w:val="00DD56AE"/>
    <w:rsid w:val="00DD583A"/>
    <w:rsid w:val="00DD5B79"/>
    <w:rsid w:val="00DD602F"/>
    <w:rsid w:val="00DD65F5"/>
    <w:rsid w:val="00DD6709"/>
    <w:rsid w:val="00DD678B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C9A"/>
    <w:rsid w:val="00DE0EE2"/>
    <w:rsid w:val="00DE12F7"/>
    <w:rsid w:val="00DE1340"/>
    <w:rsid w:val="00DE1855"/>
    <w:rsid w:val="00DE24A1"/>
    <w:rsid w:val="00DE26E5"/>
    <w:rsid w:val="00DE2A27"/>
    <w:rsid w:val="00DE2FBF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AEB"/>
    <w:rsid w:val="00DE5B2D"/>
    <w:rsid w:val="00DE61E0"/>
    <w:rsid w:val="00DE65A4"/>
    <w:rsid w:val="00DE692E"/>
    <w:rsid w:val="00DE695F"/>
    <w:rsid w:val="00DE74A3"/>
    <w:rsid w:val="00DE74D7"/>
    <w:rsid w:val="00DE7912"/>
    <w:rsid w:val="00DE7978"/>
    <w:rsid w:val="00DE7D85"/>
    <w:rsid w:val="00DF00CC"/>
    <w:rsid w:val="00DF0580"/>
    <w:rsid w:val="00DF0C36"/>
    <w:rsid w:val="00DF0C41"/>
    <w:rsid w:val="00DF100C"/>
    <w:rsid w:val="00DF1369"/>
    <w:rsid w:val="00DF1CBF"/>
    <w:rsid w:val="00DF1D29"/>
    <w:rsid w:val="00DF2173"/>
    <w:rsid w:val="00DF2298"/>
    <w:rsid w:val="00DF2629"/>
    <w:rsid w:val="00DF2E7F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1DBA"/>
    <w:rsid w:val="00E0221F"/>
    <w:rsid w:val="00E02BA8"/>
    <w:rsid w:val="00E02F46"/>
    <w:rsid w:val="00E039D4"/>
    <w:rsid w:val="00E03EE9"/>
    <w:rsid w:val="00E04183"/>
    <w:rsid w:val="00E042E8"/>
    <w:rsid w:val="00E05462"/>
    <w:rsid w:val="00E05913"/>
    <w:rsid w:val="00E05EC1"/>
    <w:rsid w:val="00E06860"/>
    <w:rsid w:val="00E06FDA"/>
    <w:rsid w:val="00E0705E"/>
    <w:rsid w:val="00E070B9"/>
    <w:rsid w:val="00E07449"/>
    <w:rsid w:val="00E07580"/>
    <w:rsid w:val="00E103C7"/>
    <w:rsid w:val="00E10497"/>
    <w:rsid w:val="00E10950"/>
    <w:rsid w:val="00E1099F"/>
    <w:rsid w:val="00E10AAA"/>
    <w:rsid w:val="00E10BFB"/>
    <w:rsid w:val="00E11970"/>
    <w:rsid w:val="00E11E45"/>
    <w:rsid w:val="00E11E72"/>
    <w:rsid w:val="00E12206"/>
    <w:rsid w:val="00E12DCC"/>
    <w:rsid w:val="00E13461"/>
    <w:rsid w:val="00E13E46"/>
    <w:rsid w:val="00E14793"/>
    <w:rsid w:val="00E148FE"/>
    <w:rsid w:val="00E14AA3"/>
    <w:rsid w:val="00E14DA9"/>
    <w:rsid w:val="00E1539E"/>
    <w:rsid w:val="00E156ED"/>
    <w:rsid w:val="00E16496"/>
    <w:rsid w:val="00E165BE"/>
    <w:rsid w:val="00E16649"/>
    <w:rsid w:val="00E16DE0"/>
    <w:rsid w:val="00E16DED"/>
    <w:rsid w:val="00E16E95"/>
    <w:rsid w:val="00E178BD"/>
    <w:rsid w:val="00E17A2D"/>
    <w:rsid w:val="00E17AC1"/>
    <w:rsid w:val="00E17D31"/>
    <w:rsid w:val="00E17EE9"/>
    <w:rsid w:val="00E17F47"/>
    <w:rsid w:val="00E17F91"/>
    <w:rsid w:val="00E202E5"/>
    <w:rsid w:val="00E2054E"/>
    <w:rsid w:val="00E20939"/>
    <w:rsid w:val="00E20B75"/>
    <w:rsid w:val="00E20B77"/>
    <w:rsid w:val="00E20D02"/>
    <w:rsid w:val="00E21340"/>
    <w:rsid w:val="00E218A4"/>
    <w:rsid w:val="00E21A81"/>
    <w:rsid w:val="00E21A94"/>
    <w:rsid w:val="00E21AB9"/>
    <w:rsid w:val="00E22003"/>
    <w:rsid w:val="00E223EE"/>
    <w:rsid w:val="00E22B86"/>
    <w:rsid w:val="00E22E63"/>
    <w:rsid w:val="00E22E85"/>
    <w:rsid w:val="00E23F05"/>
    <w:rsid w:val="00E2454D"/>
    <w:rsid w:val="00E24584"/>
    <w:rsid w:val="00E24803"/>
    <w:rsid w:val="00E24A50"/>
    <w:rsid w:val="00E24AEA"/>
    <w:rsid w:val="00E24CB5"/>
    <w:rsid w:val="00E25794"/>
    <w:rsid w:val="00E25EF9"/>
    <w:rsid w:val="00E262AC"/>
    <w:rsid w:val="00E262D3"/>
    <w:rsid w:val="00E26348"/>
    <w:rsid w:val="00E26418"/>
    <w:rsid w:val="00E2666D"/>
    <w:rsid w:val="00E2694B"/>
    <w:rsid w:val="00E3051A"/>
    <w:rsid w:val="00E3079D"/>
    <w:rsid w:val="00E315BB"/>
    <w:rsid w:val="00E31A82"/>
    <w:rsid w:val="00E31ACA"/>
    <w:rsid w:val="00E31DDC"/>
    <w:rsid w:val="00E32C42"/>
    <w:rsid w:val="00E32D38"/>
    <w:rsid w:val="00E32DEF"/>
    <w:rsid w:val="00E32FE4"/>
    <w:rsid w:val="00E33009"/>
    <w:rsid w:val="00E330A5"/>
    <w:rsid w:val="00E33304"/>
    <w:rsid w:val="00E3497C"/>
    <w:rsid w:val="00E34C37"/>
    <w:rsid w:val="00E34DC4"/>
    <w:rsid w:val="00E352BA"/>
    <w:rsid w:val="00E35341"/>
    <w:rsid w:val="00E35DEF"/>
    <w:rsid w:val="00E361D8"/>
    <w:rsid w:val="00E364F3"/>
    <w:rsid w:val="00E36E11"/>
    <w:rsid w:val="00E3756B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529"/>
    <w:rsid w:val="00E41B48"/>
    <w:rsid w:val="00E42221"/>
    <w:rsid w:val="00E42C74"/>
    <w:rsid w:val="00E42C93"/>
    <w:rsid w:val="00E42CEA"/>
    <w:rsid w:val="00E4339C"/>
    <w:rsid w:val="00E433D7"/>
    <w:rsid w:val="00E43666"/>
    <w:rsid w:val="00E437C0"/>
    <w:rsid w:val="00E43AA2"/>
    <w:rsid w:val="00E43BBC"/>
    <w:rsid w:val="00E43E4B"/>
    <w:rsid w:val="00E43F55"/>
    <w:rsid w:val="00E4444D"/>
    <w:rsid w:val="00E44815"/>
    <w:rsid w:val="00E449A9"/>
    <w:rsid w:val="00E44A42"/>
    <w:rsid w:val="00E44BB4"/>
    <w:rsid w:val="00E45026"/>
    <w:rsid w:val="00E4517D"/>
    <w:rsid w:val="00E45274"/>
    <w:rsid w:val="00E458EF"/>
    <w:rsid w:val="00E45B80"/>
    <w:rsid w:val="00E45DE9"/>
    <w:rsid w:val="00E461BA"/>
    <w:rsid w:val="00E463B5"/>
    <w:rsid w:val="00E46C74"/>
    <w:rsid w:val="00E46E59"/>
    <w:rsid w:val="00E470A4"/>
    <w:rsid w:val="00E473CB"/>
    <w:rsid w:val="00E47B63"/>
    <w:rsid w:val="00E47C16"/>
    <w:rsid w:val="00E504E9"/>
    <w:rsid w:val="00E50693"/>
    <w:rsid w:val="00E5078F"/>
    <w:rsid w:val="00E5101F"/>
    <w:rsid w:val="00E51981"/>
    <w:rsid w:val="00E51BB8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9EC"/>
    <w:rsid w:val="00E53C3C"/>
    <w:rsid w:val="00E556A0"/>
    <w:rsid w:val="00E55A66"/>
    <w:rsid w:val="00E55FF9"/>
    <w:rsid w:val="00E56F39"/>
    <w:rsid w:val="00E572C3"/>
    <w:rsid w:val="00E57582"/>
    <w:rsid w:val="00E57E19"/>
    <w:rsid w:val="00E6033D"/>
    <w:rsid w:val="00E604D6"/>
    <w:rsid w:val="00E606E7"/>
    <w:rsid w:val="00E60CC6"/>
    <w:rsid w:val="00E60F00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72B"/>
    <w:rsid w:val="00E63CD1"/>
    <w:rsid w:val="00E63F40"/>
    <w:rsid w:val="00E640D8"/>
    <w:rsid w:val="00E644FC"/>
    <w:rsid w:val="00E649E9"/>
    <w:rsid w:val="00E65716"/>
    <w:rsid w:val="00E657FE"/>
    <w:rsid w:val="00E660C8"/>
    <w:rsid w:val="00E66116"/>
    <w:rsid w:val="00E66421"/>
    <w:rsid w:val="00E66CE5"/>
    <w:rsid w:val="00E670AC"/>
    <w:rsid w:val="00E67259"/>
    <w:rsid w:val="00E67E4D"/>
    <w:rsid w:val="00E702CC"/>
    <w:rsid w:val="00E70659"/>
    <w:rsid w:val="00E70C7B"/>
    <w:rsid w:val="00E70DBF"/>
    <w:rsid w:val="00E713A0"/>
    <w:rsid w:val="00E71A18"/>
    <w:rsid w:val="00E72530"/>
    <w:rsid w:val="00E725A4"/>
    <w:rsid w:val="00E7267F"/>
    <w:rsid w:val="00E72A07"/>
    <w:rsid w:val="00E72D3B"/>
    <w:rsid w:val="00E72F38"/>
    <w:rsid w:val="00E736B0"/>
    <w:rsid w:val="00E73754"/>
    <w:rsid w:val="00E73D7B"/>
    <w:rsid w:val="00E73D83"/>
    <w:rsid w:val="00E7407F"/>
    <w:rsid w:val="00E74179"/>
    <w:rsid w:val="00E745CA"/>
    <w:rsid w:val="00E74814"/>
    <w:rsid w:val="00E749FD"/>
    <w:rsid w:val="00E75510"/>
    <w:rsid w:val="00E7557A"/>
    <w:rsid w:val="00E75A1E"/>
    <w:rsid w:val="00E76569"/>
    <w:rsid w:val="00E768C3"/>
    <w:rsid w:val="00E76AAF"/>
    <w:rsid w:val="00E76EA3"/>
    <w:rsid w:val="00E8015D"/>
    <w:rsid w:val="00E803FF"/>
    <w:rsid w:val="00E804BE"/>
    <w:rsid w:val="00E8055F"/>
    <w:rsid w:val="00E80643"/>
    <w:rsid w:val="00E80675"/>
    <w:rsid w:val="00E80CE1"/>
    <w:rsid w:val="00E82185"/>
    <w:rsid w:val="00E82C7E"/>
    <w:rsid w:val="00E82EBD"/>
    <w:rsid w:val="00E82F31"/>
    <w:rsid w:val="00E83865"/>
    <w:rsid w:val="00E83DE3"/>
    <w:rsid w:val="00E8407F"/>
    <w:rsid w:val="00E84CD2"/>
    <w:rsid w:val="00E853BD"/>
    <w:rsid w:val="00E85498"/>
    <w:rsid w:val="00E8550A"/>
    <w:rsid w:val="00E85C53"/>
    <w:rsid w:val="00E85DF5"/>
    <w:rsid w:val="00E86295"/>
    <w:rsid w:val="00E871D5"/>
    <w:rsid w:val="00E872E8"/>
    <w:rsid w:val="00E8743D"/>
    <w:rsid w:val="00E87D18"/>
    <w:rsid w:val="00E87D34"/>
    <w:rsid w:val="00E87DC5"/>
    <w:rsid w:val="00E87F98"/>
    <w:rsid w:val="00E90946"/>
    <w:rsid w:val="00E90A83"/>
    <w:rsid w:val="00E90B8C"/>
    <w:rsid w:val="00E90C7F"/>
    <w:rsid w:val="00E911E0"/>
    <w:rsid w:val="00E924CB"/>
    <w:rsid w:val="00E92E7F"/>
    <w:rsid w:val="00E9306C"/>
    <w:rsid w:val="00E93269"/>
    <w:rsid w:val="00E93370"/>
    <w:rsid w:val="00E94AEC"/>
    <w:rsid w:val="00E94FA0"/>
    <w:rsid w:val="00E957B4"/>
    <w:rsid w:val="00E95980"/>
    <w:rsid w:val="00E95EB4"/>
    <w:rsid w:val="00E9637C"/>
    <w:rsid w:val="00E96AB8"/>
    <w:rsid w:val="00E97888"/>
    <w:rsid w:val="00E9793D"/>
    <w:rsid w:val="00E97985"/>
    <w:rsid w:val="00E97E6D"/>
    <w:rsid w:val="00EA055F"/>
    <w:rsid w:val="00EA0639"/>
    <w:rsid w:val="00EA0862"/>
    <w:rsid w:val="00EA08E0"/>
    <w:rsid w:val="00EA0907"/>
    <w:rsid w:val="00EA0B16"/>
    <w:rsid w:val="00EA14B3"/>
    <w:rsid w:val="00EA22AC"/>
    <w:rsid w:val="00EA2772"/>
    <w:rsid w:val="00EA29F8"/>
    <w:rsid w:val="00EA2C83"/>
    <w:rsid w:val="00EA2E96"/>
    <w:rsid w:val="00EA3FAE"/>
    <w:rsid w:val="00EA48E5"/>
    <w:rsid w:val="00EA4A51"/>
    <w:rsid w:val="00EA4FFC"/>
    <w:rsid w:val="00EA56E7"/>
    <w:rsid w:val="00EA646F"/>
    <w:rsid w:val="00EA66DA"/>
    <w:rsid w:val="00EA6980"/>
    <w:rsid w:val="00EA6A40"/>
    <w:rsid w:val="00EA73DE"/>
    <w:rsid w:val="00EA7BE9"/>
    <w:rsid w:val="00EA7E57"/>
    <w:rsid w:val="00EB08BA"/>
    <w:rsid w:val="00EB0C24"/>
    <w:rsid w:val="00EB0F64"/>
    <w:rsid w:val="00EB1234"/>
    <w:rsid w:val="00EB1769"/>
    <w:rsid w:val="00EB18DD"/>
    <w:rsid w:val="00EB1BFE"/>
    <w:rsid w:val="00EB1C32"/>
    <w:rsid w:val="00EB26F1"/>
    <w:rsid w:val="00EB2DCE"/>
    <w:rsid w:val="00EB2DD8"/>
    <w:rsid w:val="00EB2F72"/>
    <w:rsid w:val="00EB308D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74C"/>
    <w:rsid w:val="00EB481D"/>
    <w:rsid w:val="00EB48AC"/>
    <w:rsid w:val="00EB4A13"/>
    <w:rsid w:val="00EB4AFD"/>
    <w:rsid w:val="00EB5074"/>
    <w:rsid w:val="00EB568A"/>
    <w:rsid w:val="00EB5A5C"/>
    <w:rsid w:val="00EB5FA3"/>
    <w:rsid w:val="00EB605D"/>
    <w:rsid w:val="00EB62A0"/>
    <w:rsid w:val="00EB6601"/>
    <w:rsid w:val="00EB67FD"/>
    <w:rsid w:val="00EB683E"/>
    <w:rsid w:val="00EB73BD"/>
    <w:rsid w:val="00EB7F7F"/>
    <w:rsid w:val="00EC001D"/>
    <w:rsid w:val="00EC0145"/>
    <w:rsid w:val="00EC0996"/>
    <w:rsid w:val="00EC1101"/>
    <w:rsid w:val="00EC14EC"/>
    <w:rsid w:val="00EC18D3"/>
    <w:rsid w:val="00EC1C0B"/>
    <w:rsid w:val="00EC20A1"/>
    <w:rsid w:val="00EC23E7"/>
    <w:rsid w:val="00EC274D"/>
    <w:rsid w:val="00EC286D"/>
    <w:rsid w:val="00EC2C6F"/>
    <w:rsid w:val="00EC2F40"/>
    <w:rsid w:val="00EC3581"/>
    <w:rsid w:val="00EC3679"/>
    <w:rsid w:val="00EC3CDE"/>
    <w:rsid w:val="00EC479A"/>
    <w:rsid w:val="00EC4E67"/>
    <w:rsid w:val="00EC520F"/>
    <w:rsid w:val="00EC53A5"/>
    <w:rsid w:val="00EC5531"/>
    <w:rsid w:val="00EC559A"/>
    <w:rsid w:val="00EC5715"/>
    <w:rsid w:val="00EC5764"/>
    <w:rsid w:val="00EC5977"/>
    <w:rsid w:val="00EC5E60"/>
    <w:rsid w:val="00EC6687"/>
    <w:rsid w:val="00EC69DD"/>
    <w:rsid w:val="00EC6AF8"/>
    <w:rsid w:val="00EC72C2"/>
    <w:rsid w:val="00EC73B6"/>
    <w:rsid w:val="00EC7B56"/>
    <w:rsid w:val="00EC7F0F"/>
    <w:rsid w:val="00ED002B"/>
    <w:rsid w:val="00ED0088"/>
    <w:rsid w:val="00ED0551"/>
    <w:rsid w:val="00ED0A69"/>
    <w:rsid w:val="00ED0D6D"/>
    <w:rsid w:val="00ED17D1"/>
    <w:rsid w:val="00ED1881"/>
    <w:rsid w:val="00ED2169"/>
    <w:rsid w:val="00ED2482"/>
    <w:rsid w:val="00ED273E"/>
    <w:rsid w:val="00ED2803"/>
    <w:rsid w:val="00ED2E7D"/>
    <w:rsid w:val="00ED36B0"/>
    <w:rsid w:val="00ED3DC3"/>
    <w:rsid w:val="00ED400D"/>
    <w:rsid w:val="00ED433B"/>
    <w:rsid w:val="00ED4442"/>
    <w:rsid w:val="00ED4B6C"/>
    <w:rsid w:val="00ED4D56"/>
    <w:rsid w:val="00ED4F42"/>
    <w:rsid w:val="00ED5042"/>
    <w:rsid w:val="00ED52FF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932"/>
    <w:rsid w:val="00EE1B76"/>
    <w:rsid w:val="00EE20C3"/>
    <w:rsid w:val="00EE2169"/>
    <w:rsid w:val="00EE226C"/>
    <w:rsid w:val="00EE22AF"/>
    <w:rsid w:val="00EE23BF"/>
    <w:rsid w:val="00EE2962"/>
    <w:rsid w:val="00EE2B5D"/>
    <w:rsid w:val="00EE3262"/>
    <w:rsid w:val="00EE3DEF"/>
    <w:rsid w:val="00EE4AD7"/>
    <w:rsid w:val="00EE5136"/>
    <w:rsid w:val="00EE5825"/>
    <w:rsid w:val="00EE5E8A"/>
    <w:rsid w:val="00EE5EC9"/>
    <w:rsid w:val="00EE629C"/>
    <w:rsid w:val="00EE688B"/>
    <w:rsid w:val="00EF02DB"/>
    <w:rsid w:val="00EF03A8"/>
    <w:rsid w:val="00EF08F6"/>
    <w:rsid w:val="00EF0DF8"/>
    <w:rsid w:val="00EF150D"/>
    <w:rsid w:val="00EF1526"/>
    <w:rsid w:val="00EF1701"/>
    <w:rsid w:val="00EF1BC5"/>
    <w:rsid w:val="00EF24E3"/>
    <w:rsid w:val="00EF2754"/>
    <w:rsid w:val="00EF2904"/>
    <w:rsid w:val="00EF29EA"/>
    <w:rsid w:val="00EF2CD1"/>
    <w:rsid w:val="00EF3443"/>
    <w:rsid w:val="00EF376A"/>
    <w:rsid w:val="00EF3BC4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7E5"/>
    <w:rsid w:val="00EF5857"/>
    <w:rsid w:val="00EF5EED"/>
    <w:rsid w:val="00EF6BDF"/>
    <w:rsid w:val="00EF7061"/>
    <w:rsid w:val="00EF7222"/>
    <w:rsid w:val="00EF751F"/>
    <w:rsid w:val="00EF752D"/>
    <w:rsid w:val="00EF7762"/>
    <w:rsid w:val="00F009BD"/>
    <w:rsid w:val="00F00DBB"/>
    <w:rsid w:val="00F00DE4"/>
    <w:rsid w:val="00F00DFA"/>
    <w:rsid w:val="00F014FC"/>
    <w:rsid w:val="00F01768"/>
    <w:rsid w:val="00F0229C"/>
    <w:rsid w:val="00F022C7"/>
    <w:rsid w:val="00F026E1"/>
    <w:rsid w:val="00F02953"/>
    <w:rsid w:val="00F0320E"/>
    <w:rsid w:val="00F03FE9"/>
    <w:rsid w:val="00F0413E"/>
    <w:rsid w:val="00F04292"/>
    <w:rsid w:val="00F0431B"/>
    <w:rsid w:val="00F04A09"/>
    <w:rsid w:val="00F04C30"/>
    <w:rsid w:val="00F058BF"/>
    <w:rsid w:val="00F0595E"/>
    <w:rsid w:val="00F059BF"/>
    <w:rsid w:val="00F05D59"/>
    <w:rsid w:val="00F06852"/>
    <w:rsid w:val="00F06888"/>
    <w:rsid w:val="00F068F9"/>
    <w:rsid w:val="00F06C3B"/>
    <w:rsid w:val="00F07210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758"/>
    <w:rsid w:val="00F13985"/>
    <w:rsid w:val="00F14CB9"/>
    <w:rsid w:val="00F15091"/>
    <w:rsid w:val="00F15A54"/>
    <w:rsid w:val="00F160F7"/>
    <w:rsid w:val="00F16C76"/>
    <w:rsid w:val="00F16F1F"/>
    <w:rsid w:val="00F178E1"/>
    <w:rsid w:val="00F17949"/>
    <w:rsid w:val="00F17D2E"/>
    <w:rsid w:val="00F201D2"/>
    <w:rsid w:val="00F204C1"/>
    <w:rsid w:val="00F20592"/>
    <w:rsid w:val="00F209DF"/>
    <w:rsid w:val="00F20C40"/>
    <w:rsid w:val="00F21047"/>
    <w:rsid w:val="00F21093"/>
    <w:rsid w:val="00F21A45"/>
    <w:rsid w:val="00F21CA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48D7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926"/>
    <w:rsid w:val="00F30D9E"/>
    <w:rsid w:val="00F30E56"/>
    <w:rsid w:val="00F31171"/>
    <w:rsid w:val="00F31304"/>
    <w:rsid w:val="00F3152A"/>
    <w:rsid w:val="00F31AB8"/>
    <w:rsid w:val="00F31AD5"/>
    <w:rsid w:val="00F31EFA"/>
    <w:rsid w:val="00F322AE"/>
    <w:rsid w:val="00F323F0"/>
    <w:rsid w:val="00F324FC"/>
    <w:rsid w:val="00F32793"/>
    <w:rsid w:val="00F3298B"/>
    <w:rsid w:val="00F32C03"/>
    <w:rsid w:val="00F3331C"/>
    <w:rsid w:val="00F33348"/>
    <w:rsid w:val="00F3395D"/>
    <w:rsid w:val="00F340F2"/>
    <w:rsid w:val="00F343B8"/>
    <w:rsid w:val="00F34433"/>
    <w:rsid w:val="00F34AA2"/>
    <w:rsid w:val="00F34DD9"/>
    <w:rsid w:val="00F35075"/>
    <w:rsid w:val="00F35374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F8"/>
    <w:rsid w:val="00F40811"/>
    <w:rsid w:val="00F4107A"/>
    <w:rsid w:val="00F41084"/>
    <w:rsid w:val="00F4125B"/>
    <w:rsid w:val="00F41B80"/>
    <w:rsid w:val="00F41CF8"/>
    <w:rsid w:val="00F41F9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F3"/>
    <w:rsid w:val="00F453B1"/>
    <w:rsid w:val="00F45993"/>
    <w:rsid w:val="00F45F47"/>
    <w:rsid w:val="00F46D0B"/>
    <w:rsid w:val="00F46F70"/>
    <w:rsid w:val="00F4722E"/>
    <w:rsid w:val="00F4744A"/>
    <w:rsid w:val="00F474E0"/>
    <w:rsid w:val="00F47E30"/>
    <w:rsid w:val="00F5043F"/>
    <w:rsid w:val="00F50907"/>
    <w:rsid w:val="00F50CFC"/>
    <w:rsid w:val="00F511D9"/>
    <w:rsid w:val="00F515B6"/>
    <w:rsid w:val="00F51CC5"/>
    <w:rsid w:val="00F5206D"/>
    <w:rsid w:val="00F521E4"/>
    <w:rsid w:val="00F52554"/>
    <w:rsid w:val="00F5275B"/>
    <w:rsid w:val="00F52B02"/>
    <w:rsid w:val="00F53B88"/>
    <w:rsid w:val="00F53DBB"/>
    <w:rsid w:val="00F53DE6"/>
    <w:rsid w:val="00F5433F"/>
    <w:rsid w:val="00F54977"/>
    <w:rsid w:val="00F54AB7"/>
    <w:rsid w:val="00F54C5D"/>
    <w:rsid w:val="00F54D01"/>
    <w:rsid w:val="00F55AA9"/>
    <w:rsid w:val="00F55D23"/>
    <w:rsid w:val="00F55DAD"/>
    <w:rsid w:val="00F55F57"/>
    <w:rsid w:val="00F561F0"/>
    <w:rsid w:val="00F56691"/>
    <w:rsid w:val="00F56E30"/>
    <w:rsid w:val="00F570AB"/>
    <w:rsid w:val="00F5721E"/>
    <w:rsid w:val="00F57DF8"/>
    <w:rsid w:val="00F60084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2C9A"/>
    <w:rsid w:val="00F62F7C"/>
    <w:rsid w:val="00F63893"/>
    <w:rsid w:val="00F63E65"/>
    <w:rsid w:val="00F642BB"/>
    <w:rsid w:val="00F6447C"/>
    <w:rsid w:val="00F648BC"/>
    <w:rsid w:val="00F64A3E"/>
    <w:rsid w:val="00F64AB5"/>
    <w:rsid w:val="00F64F9A"/>
    <w:rsid w:val="00F65602"/>
    <w:rsid w:val="00F657CF"/>
    <w:rsid w:val="00F6647F"/>
    <w:rsid w:val="00F664DE"/>
    <w:rsid w:val="00F66795"/>
    <w:rsid w:val="00F66A83"/>
    <w:rsid w:val="00F66D74"/>
    <w:rsid w:val="00F6724C"/>
    <w:rsid w:val="00F67316"/>
    <w:rsid w:val="00F673B2"/>
    <w:rsid w:val="00F67AA4"/>
    <w:rsid w:val="00F7002E"/>
    <w:rsid w:val="00F70170"/>
    <w:rsid w:val="00F701DF"/>
    <w:rsid w:val="00F70338"/>
    <w:rsid w:val="00F708BB"/>
    <w:rsid w:val="00F70BC5"/>
    <w:rsid w:val="00F70E6D"/>
    <w:rsid w:val="00F70E70"/>
    <w:rsid w:val="00F713E4"/>
    <w:rsid w:val="00F71789"/>
    <w:rsid w:val="00F71AA4"/>
    <w:rsid w:val="00F72653"/>
    <w:rsid w:val="00F731B3"/>
    <w:rsid w:val="00F7321B"/>
    <w:rsid w:val="00F73805"/>
    <w:rsid w:val="00F73ABA"/>
    <w:rsid w:val="00F740D9"/>
    <w:rsid w:val="00F743EB"/>
    <w:rsid w:val="00F74B70"/>
    <w:rsid w:val="00F74F3F"/>
    <w:rsid w:val="00F752BD"/>
    <w:rsid w:val="00F753C2"/>
    <w:rsid w:val="00F754FC"/>
    <w:rsid w:val="00F756A6"/>
    <w:rsid w:val="00F7583B"/>
    <w:rsid w:val="00F75C17"/>
    <w:rsid w:val="00F760AC"/>
    <w:rsid w:val="00F77140"/>
    <w:rsid w:val="00F775F0"/>
    <w:rsid w:val="00F80035"/>
    <w:rsid w:val="00F810AD"/>
    <w:rsid w:val="00F81568"/>
    <w:rsid w:val="00F815C8"/>
    <w:rsid w:val="00F81D73"/>
    <w:rsid w:val="00F81F9D"/>
    <w:rsid w:val="00F826A6"/>
    <w:rsid w:val="00F82794"/>
    <w:rsid w:val="00F8333F"/>
    <w:rsid w:val="00F8358E"/>
    <w:rsid w:val="00F838BF"/>
    <w:rsid w:val="00F83B0F"/>
    <w:rsid w:val="00F83CD9"/>
    <w:rsid w:val="00F83DFA"/>
    <w:rsid w:val="00F84043"/>
    <w:rsid w:val="00F845AF"/>
    <w:rsid w:val="00F84C8D"/>
    <w:rsid w:val="00F84D12"/>
    <w:rsid w:val="00F8528F"/>
    <w:rsid w:val="00F852E3"/>
    <w:rsid w:val="00F85450"/>
    <w:rsid w:val="00F8545F"/>
    <w:rsid w:val="00F85B9D"/>
    <w:rsid w:val="00F86145"/>
    <w:rsid w:val="00F86241"/>
    <w:rsid w:val="00F86248"/>
    <w:rsid w:val="00F86530"/>
    <w:rsid w:val="00F86B38"/>
    <w:rsid w:val="00F86F2B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6B4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930"/>
    <w:rsid w:val="00F95B4A"/>
    <w:rsid w:val="00F95DCC"/>
    <w:rsid w:val="00F9625C"/>
    <w:rsid w:val="00F966B2"/>
    <w:rsid w:val="00F96F2C"/>
    <w:rsid w:val="00F97108"/>
    <w:rsid w:val="00F972DD"/>
    <w:rsid w:val="00F97944"/>
    <w:rsid w:val="00F97FA5"/>
    <w:rsid w:val="00FA0281"/>
    <w:rsid w:val="00FA044A"/>
    <w:rsid w:val="00FA13B3"/>
    <w:rsid w:val="00FA1E9E"/>
    <w:rsid w:val="00FA20DB"/>
    <w:rsid w:val="00FA2142"/>
    <w:rsid w:val="00FA2505"/>
    <w:rsid w:val="00FA4505"/>
    <w:rsid w:val="00FA4CA8"/>
    <w:rsid w:val="00FA4FD7"/>
    <w:rsid w:val="00FA5D47"/>
    <w:rsid w:val="00FA5FD3"/>
    <w:rsid w:val="00FA6032"/>
    <w:rsid w:val="00FA6305"/>
    <w:rsid w:val="00FA67AB"/>
    <w:rsid w:val="00FA6800"/>
    <w:rsid w:val="00FA6CD3"/>
    <w:rsid w:val="00FA70D9"/>
    <w:rsid w:val="00FA71FC"/>
    <w:rsid w:val="00FA78A5"/>
    <w:rsid w:val="00FA7C01"/>
    <w:rsid w:val="00FA7C6F"/>
    <w:rsid w:val="00FB0438"/>
    <w:rsid w:val="00FB04AB"/>
    <w:rsid w:val="00FB09D7"/>
    <w:rsid w:val="00FB13EB"/>
    <w:rsid w:val="00FB178F"/>
    <w:rsid w:val="00FB1AD3"/>
    <w:rsid w:val="00FB1D2E"/>
    <w:rsid w:val="00FB1DB3"/>
    <w:rsid w:val="00FB1E0D"/>
    <w:rsid w:val="00FB1E5F"/>
    <w:rsid w:val="00FB265F"/>
    <w:rsid w:val="00FB319E"/>
    <w:rsid w:val="00FB31E2"/>
    <w:rsid w:val="00FB3E17"/>
    <w:rsid w:val="00FB4124"/>
    <w:rsid w:val="00FB431E"/>
    <w:rsid w:val="00FB4DC8"/>
    <w:rsid w:val="00FB500B"/>
    <w:rsid w:val="00FB51A6"/>
    <w:rsid w:val="00FB5665"/>
    <w:rsid w:val="00FB5968"/>
    <w:rsid w:val="00FB6608"/>
    <w:rsid w:val="00FB66AC"/>
    <w:rsid w:val="00FB6A89"/>
    <w:rsid w:val="00FB71B0"/>
    <w:rsid w:val="00FB7227"/>
    <w:rsid w:val="00FB7282"/>
    <w:rsid w:val="00FB7E17"/>
    <w:rsid w:val="00FB7EFC"/>
    <w:rsid w:val="00FC0290"/>
    <w:rsid w:val="00FC05DB"/>
    <w:rsid w:val="00FC0ADB"/>
    <w:rsid w:val="00FC0B66"/>
    <w:rsid w:val="00FC0E3B"/>
    <w:rsid w:val="00FC1E24"/>
    <w:rsid w:val="00FC2116"/>
    <w:rsid w:val="00FC243D"/>
    <w:rsid w:val="00FC2618"/>
    <w:rsid w:val="00FC2795"/>
    <w:rsid w:val="00FC300F"/>
    <w:rsid w:val="00FC3113"/>
    <w:rsid w:val="00FC3557"/>
    <w:rsid w:val="00FC3763"/>
    <w:rsid w:val="00FC3C43"/>
    <w:rsid w:val="00FC3F2B"/>
    <w:rsid w:val="00FC49DB"/>
    <w:rsid w:val="00FC49ED"/>
    <w:rsid w:val="00FC4B77"/>
    <w:rsid w:val="00FC4F09"/>
    <w:rsid w:val="00FC56B8"/>
    <w:rsid w:val="00FC5713"/>
    <w:rsid w:val="00FC5729"/>
    <w:rsid w:val="00FC5AF9"/>
    <w:rsid w:val="00FC5F11"/>
    <w:rsid w:val="00FC63D9"/>
    <w:rsid w:val="00FC6901"/>
    <w:rsid w:val="00FC691E"/>
    <w:rsid w:val="00FC7F13"/>
    <w:rsid w:val="00FD0259"/>
    <w:rsid w:val="00FD045B"/>
    <w:rsid w:val="00FD04EF"/>
    <w:rsid w:val="00FD0F62"/>
    <w:rsid w:val="00FD0FEA"/>
    <w:rsid w:val="00FD11A5"/>
    <w:rsid w:val="00FD1261"/>
    <w:rsid w:val="00FD1476"/>
    <w:rsid w:val="00FD1938"/>
    <w:rsid w:val="00FD1B80"/>
    <w:rsid w:val="00FD1EC9"/>
    <w:rsid w:val="00FD2A55"/>
    <w:rsid w:val="00FD2AA2"/>
    <w:rsid w:val="00FD2B68"/>
    <w:rsid w:val="00FD318E"/>
    <w:rsid w:val="00FD31B1"/>
    <w:rsid w:val="00FD31C3"/>
    <w:rsid w:val="00FD382F"/>
    <w:rsid w:val="00FD38A5"/>
    <w:rsid w:val="00FD39D5"/>
    <w:rsid w:val="00FD3F08"/>
    <w:rsid w:val="00FD425A"/>
    <w:rsid w:val="00FD4A37"/>
    <w:rsid w:val="00FD4F33"/>
    <w:rsid w:val="00FD5ABF"/>
    <w:rsid w:val="00FD5B7C"/>
    <w:rsid w:val="00FD5DAF"/>
    <w:rsid w:val="00FD60D7"/>
    <w:rsid w:val="00FD67B6"/>
    <w:rsid w:val="00FD6AC5"/>
    <w:rsid w:val="00FD72E8"/>
    <w:rsid w:val="00FD761E"/>
    <w:rsid w:val="00FE00A2"/>
    <w:rsid w:val="00FE0131"/>
    <w:rsid w:val="00FE039D"/>
    <w:rsid w:val="00FE03F7"/>
    <w:rsid w:val="00FE0659"/>
    <w:rsid w:val="00FE0753"/>
    <w:rsid w:val="00FE0C0D"/>
    <w:rsid w:val="00FE16C1"/>
    <w:rsid w:val="00FE1EA0"/>
    <w:rsid w:val="00FE1F61"/>
    <w:rsid w:val="00FE204B"/>
    <w:rsid w:val="00FE2A92"/>
    <w:rsid w:val="00FE3399"/>
    <w:rsid w:val="00FE42FA"/>
    <w:rsid w:val="00FE4358"/>
    <w:rsid w:val="00FE472E"/>
    <w:rsid w:val="00FE4762"/>
    <w:rsid w:val="00FE5C17"/>
    <w:rsid w:val="00FE5E78"/>
    <w:rsid w:val="00FE62DA"/>
    <w:rsid w:val="00FE67A2"/>
    <w:rsid w:val="00FE6991"/>
    <w:rsid w:val="00FE6C82"/>
    <w:rsid w:val="00FE6E7C"/>
    <w:rsid w:val="00FE7384"/>
    <w:rsid w:val="00FE74AF"/>
    <w:rsid w:val="00FE7FE1"/>
    <w:rsid w:val="00FF0483"/>
    <w:rsid w:val="00FF066E"/>
    <w:rsid w:val="00FF0830"/>
    <w:rsid w:val="00FF0F27"/>
    <w:rsid w:val="00FF0F33"/>
    <w:rsid w:val="00FF1C36"/>
    <w:rsid w:val="00FF1D8E"/>
    <w:rsid w:val="00FF244E"/>
    <w:rsid w:val="00FF286E"/>
    <w:rsid w:val="00FF291B"/>
    <w:rsid w:val="00FF3143"/>
    <w:rsid w:val="00FF3D25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76AB7142-53D9-4889-A49B-AE97A427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5713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6E8F8-D857-44D2-8224-CE4C8DC57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2526</TotalTime>
  <Pages>11</Pages>
  <Words>1560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16</cp:revision>
  <cp:lastPrinted>2020-05-31T01:44:00Z</cp:lastPrinted>
  <dcterms:created xsi:type="dcterms:W3CDTF">2020-05-29T02:28:00Z</dcterms:created>
  <dcterms:modified xsi:type="dcterms:W3CDTF">2020-05-31T11:46:00Z</dcterms:modified>
</cp:coreProperties>
</file>